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05" w:rsidRDefault="00CF6405">
      <w:pPr>
        <w:rPr>
          <w:color w:val="002060"/>
        </w:rPr>
      </w:pPr>
      <w:bookmarkStart w:id="0" w:name="_GoBack"/>
      <w:bookmarkEnd w:id="0"/>
      <w:r>
        <w:rPr>
          <w:rFonts w:hint="eastAsia"/>
          <w:color w:val="002060"/>
        </w:rPr>
        <w:t>Vuex</w:t>
      </w:r>
      <w:r>
        <w:rPr>
          <w:rFonts w:hint="eastAsia"/>
          <w:color w:val="002060"/>
        </w:rPr>
        <w:t>优点：</w:t>
      </w:r>
    </w:p>
    <w:p w:rsidR="00CF6405" w:rsidRPr="00C40281" w:rsidRDefault="00CF6405" w:rsidP="00B964E4">
      <w:pPr>
        <w:pStyle w:val="aa"/>
        <w:numPr>
          <w:ilvl w:val="0"/>
          <w:numId w:val="52"/>
        </w:numPr>
        <w:ind w:firstLineChars="0"/>
        <w:rPr>
          <w:color w:val="002060"/>
        </w:rPr>
      </w:pPr>
      <w:r w:rsidRPr="00C40281">
        <w:rPr>
          <w:rFonts w:hint="eastAsia"/>
          <w:color w:val="002060"/>
        </w:rPr>
        <w:t>解决非父子组件消息传递</w:t>
      </w:r>
    </w:p>
    <w:p w:rsidR="00C40281" w:rsidRDefault="00C40281" w:rsidP="00B964E4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减少</w:t>
      </w:r>
      <w:r>
        <w:rPr>
          <w:rFonts w:hint="eastAsia"/>
          <w:color w:val="002060"/>
        </w:rPr>
        <w:t>AJAX</w:t>
      </w:r>
      <w:r>
        <w:rPr>
          <w:rFonts w:hint="eastAsia"/>
          <w:color w:val="002060"/>
        </w:rPr>
        <w:t>请求的次数，有些情景可以直接从内存中的</w:t>
      </w:r>
      <w:r>
        <w:rPr>
          <w:rFonts w:hint="eastAsia"/>
          <w:color w:val="002060"/>
        </w:rPr>
        <w:t>s</w:t>
      </w:r>
      <w:r>
        <w:rPr>
          <w:color w:val="002060"/>
        </w:rPr>
        <w:t>tate</w:t>
      </w:r>
      <w:r>
        <w:rPr>
          <w:rFonts w:hint="eastAsia"/>
          <w:color w:val="002060"/>
        </w:rPr>
        <w:t>中获取</w:t>
      </w:r>
    </w:p>
    <w:p w:rsidR="008E227D" w:rsidRDefault="008E227D" w:rsidP="008E227D">
      <w:pPr>
        <w:rPr>
          <w:color w:val="002060"/>
        </w:rPr>
      </w:pPr>
      <w:r>
        <w:rPr>
          <w:rFonts w:hint="eastAsia"/>
          <w:color w:val="002060"/>
        </w:rPr>
        <w:t>Vuex</w:t>
      </w:r>
      <w:r>
        <w:rPr>
          <w:rFonts w:hint="eastAsia"/>
          <w:color w:val="002060"/>
        </w:rPr>
        <w:t>缺点</w:t>
      </w:r>
    </w:p>
    <w:p w:rsidR="00837A1C" w:rsidRPr="00837A1C" w:rsidRDefault="008E227D" w:rsidP="00B964E4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837A1C">
        <w:rPr>
          <w:rFonts w:hint="eastAsia"/>
          <w:color w:val="002060"/>
        </w:rPr>
        <w:t>刷新浏览器，</w:t>
      </w:r>
      <w:r w:rsidRPr="00837A1C">
        <w:rPr>
          <w:rFonts w:hint="eastAsia"/>
          <w:color w:val="002060"/>
        </w:rPr>
        <w:t>V</w:t>
      </w:r>
      <w:r w:rsidRPr="00837A1C">
        <w:rPr>
          <w:color w:val="002060"/>
        </w:rPr>
        <w:t>uex</w:t>
      </w:r>
      <w:r w:rsidRPr="00837A1C">
        <w:rPr>
          <w:rFonts w:hint="eastAsia"/>
          <w:color w:val="002060"/>
        </w:rPr>
        <w:t>中</w:t>
      </w:r>
      <w:r w:rsidRPr="00837A1C">
        <w:rPr>
          <w:rFonts w:hint="eastAsia"/>
          <w:color w:val="002060"/>
        </w:rPr>
        <w:t>state</w:t>
      </w:r>
      <w:r w:rsidRPr="00837A1C">
        <w:rPr>
          <w:rFonts w:hint="eastAsia"/>
          <w:color w:val="002060"/>
        </w:rPr>
        <w:t>会重新变为初始状态，</w:t>
      </w:r>
      <w:r w:rsidR="001372DC" w:rsidRPr="00837A1C">
        <w:rPr>
          <w:rFonts w:hint="eastAsia"/>
          <w:color w:val="002060"/>
        </w:rPr>
        <w:t>不利于持久化保存数据。</w:t>
      </w:r>
    </w:p>
    <w:p w:rsidR="008E227D" w:rsidRPr="00837A1C" w:rsidRDefault="006A304E" w:rsidP="00837A1C">
      <w:pPr>
        <w:pStyle w:val="aa"/>
        <w:ind w:left="360" w:firstLineChars="0" w:firstLine="0"/>
        <w:rPr>
          <w:color w:val="002060"/>
        </w:rPr>
      </w:pPr>
      <w:r w:rsidRPr="00837A1C">
        <w:rPr>
          <w:rFonts w:hint="eastAsia"/>
          <w:color w:val="002060"/>
        </w:rPr>
        <w:t>解决方案：</w:t>
      </w:r>
      <w:r w:rsidR="005A5215" w:rsidRPr="005A5215">
        <w:rPr>
          <w:color w:val="002060"/>
        </w:rPr>
        <w:t>vuex-persistedstate</w:t>
      </w:r>
    </w:p>
    <w:p w:rsidR="00113D87" w:rsidRDefault="00113D87">
      <w:pPr>
        <w:rPr>
          <w:color w:val="002060"/>
        </w:rPr>
      </w:pPr>
    </w:p>
    <w:p w:rsidR="00CF6405" w:rsidRDefault="00C86C32">
      <w:pPr>
        <w:rPr>
          <w:color w:val="002060"/>
        </w:rPr>
      </w:pPr>
      <w:r>
        <w:rPr>
          <w:rFonts w:hint="eastAsia"/>
          <w:color w:val="002060"/>
        </w:rPr>
        <w:t>代理</w:t>
      </w:r>
      <w:r>
        <w:rPr>
          <w:rFonts w:hint="eastAsia"/>
          <w:color w:val="002060"/>
        </w:rPr>
        <w:t>Proxy</w:t>
      </w:r>
      <w:r>
        <w:rPr>
          <w:rFonts w:hint="eastAsia"/>
          <w:color w:val="002060"/>
        </w:rPr>
        <w:t>解决开发环境的请求转发</w:t>
      </w:r>
    </w:p>
    <w:p w:rsidR="00CF6405" w:rsidRDefault="004712C4">
      <w:pPr>
        <w:rPr>
          <w:color w:val="002060"/>
        </w:rPr>
      </w:pPr>
      <w:r>
        <w:rPr>
          <w:rFonts w:hint="eastAsia"/>
          <w:color w:val="002060"/>
        </w:rPr>
        <w:t>在生产环境中，解决跨域依靠</w:t>
      </w:r>
      <w:r>
        <w:rPr>
          <w:rFonts w:hint="eastAsia"/>
          <w:color w:val="002060"/>
        </w:rPr>
        <w:t>CORS</w:t>
      </w:r>
    </w:p>
    <w:p w:rsidR="00113D87" w:rsidRPr="00D7530B" w:rsidRDefault="00AA1540" w:rsidP="00B964E4">
      <w:pPr>
        <w:pStyle w:val="aa"/>
        <w:numPr>
          <w:ilvl w:val="0"/>
          <w:numId w:val="54"/>
        </w:numPr>
        <w:ind w:firstLineChars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t>后台</w:t>
      </w:r>
      <w:r w:rsidRPr="00D7530B">
        <w:rPr>
          <w:rFonts w:hint="eastAsia"/>
          <w:color w:val="002060"/>
          <w:szCs w:val="21"/>
        </w:rPr>
        <w:t>API</w:t>
      </w:r>
      <w:r w:rsidRPr="00D7530B">
        <w:rPr>
          <w:rFonts w:hint="eastAsia"/>
          <w:color w:val="002060"/>
          <w:szCs w:val="21"/>
        </w:rPr>
        <w:t>地址：</w:t>
      </w:r>
      <w:r w:rsidRPr="00D7530B">
        <w:rPr>
          <w:color w:val="002060"/>
          <w:szCs w:val="21"/>
        </w:rPr>
        <w:t>127.0.0.1:3000</w:t>
      </w:r>
    </w:p>
    <w:p w:rsidR="00615EBE" w:rsidRPr="00D7530B" w:rsidRDefault="00AA1540" w:rsidP="00615EBE">
      <w:pPr>
        <w:pStyle w:val="aa"/>
        <w:ind w:left="360" w:firstLineChars="0" w:firstLine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t>打包出来的</w:t>
      </w:r>
      <w:r w:rsidRPr="00D7530B">
        <w:rPr>
          <w:rFonts w:hint="eastAsia"/>
          <w:color w:val="002060"/>
          <w:szCs w:val="21"/>
        </w:rPr>
        <w:t>dist</w:t>
      </w:r>
      <w:r w:rsidRPr="00D7530B">
        <w:rPr>
          <w:rFonts w:hint="eastAsia"/>
          <w:color w:val="002060"/>
          <w:szCs w:val="21"/>
        </w:rPr>
        <w:t>文件放置的目录是</w:t>
      </w:r>
      <w:r w:rsidRPr="00D7530B">
        <w:rPr>
          <w:rFonts w:hint="eastAsia"/>
          <w:color w:val="002060"/>
          <w:szCs w:val="21"/>
        </w:rPr>
        <w:t>1</w:t>
      </w:r>
      <w:r w:rsidRPr="00D7530B">
        <w:rPr>
          <w:color w:val="002060"/>
          <w:szCs w:val="21"/>
        </w:rPr>
        <w:t>27.0.0.1</w:t>
      </w:r>
      <w:r w:rsidRPr="00D7530B">
        <w:rPr>
          <w:rFonts w:hint="eastAsia"/>
          <w:color w:val="002060"/>
          <w:szCs w:val="21"/>
        </w:rPr>
        <w:t>:</w:t>
      </w:r>
      <w:r w:rsidRPr="00D7530B">
        <w:rPr>
          <w:color w:val="002060"/>
          <w:szCs w:val="21"/>
        </w:rPr>
        <w:t>3000</w:t>
      </w:r>
    </w:p>
    <w:p w:rsidR="00615EBE" w:rsidRDefault="00D07F9D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 w:rsidRPr="00CC3B3B">
        <w:rPr>
          <w:rFonts w:hint="eastAsia"/>
          <w:color w:val="002060"/>
          <w:sz w:val="18"/>
          <w:szCs w:val="18"/>
        </w:rPr>
        <w:t>以</w:t>
      </w:r>
      <w:r w:rsidRPr="00CC3B3B">
        <w:rPr>
          <w:rFonts w:hint="eastAsia"/>
          <w:color w:val="002060"/>
          <w:sz w:val="18"/>
          <w:szCs w:val="18"/>
        </w:rPr>
        <w:t>express</w:t>
      </w:r>
      <w:r w:rsidRPr="00CC3B3B">
        <w:rPr>
          <w:rFonts w:hint="eastAsia"/>
          <w:color w:val="002060"/>
          <w:sz w:val="18"/>
          <w:szCs w:val="18"/>
        </w:rPr>
        <w:t>项目为例，</w:t>
      </w:r>
      <w:r w:rsidR="00ED4832" w:rsidRPr="00CC3B3B">
        <w:rPr>
          <w:rFonts w:hint="eastAsia"/>
          <w:color w:val="002060"/>
          <w:sz w:val="18"/>
          <w:szCs w:val="18"/>
        </w:rPr>
        <w:t>public</w:t>
      </w:r>
      <w:r w:rsidR="00ED4832" w:rsidRPr="00CC3B3B">
        <w:rPr>
          <w:rFonts w:hint="eastAsia"/>
          <w:color w:val="002060"/>
          <w:sz w:val="18"/>
          <w:szCs w:val="18"/>
        </w:rPr>
        <w:t>是本项目的静态文件夹根目录</w:t>
      </w:r>
      <w:r w:rsidR="00B700A9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默认情况</w:t>
      </w:r>
      <w:r w:rsidR="00715C4E" w:rsidRPr="00CC3B3B">
        <w:rPr>
          <w:rFonts w:hint="eastAsia"/>
          <w:color w:val="002060"/>
          <w:sz w:val="18"/>
          <w:szCs w:val="18"/>
        </w:rPr>
        <w:t>下</w:t>
      </w:r>
      <w:r w:rsidR="00D60273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public path</w:t>
      </w:r>
      <w:r w:rsidR="00715C4E" w:rsidRPr="00CC3B3B">
        <w:rPr>
          <w:color w:val="002060"/>
          <w:sz w:val="18"/>
          <w:szCs w:val="18"/>
        </w:rPr>
        <w:t xml:space="preserve"> </w:t>
      </w:r>
      <w:r w:rsidR="00715C4E" w:rsidRPr="00CC3B3B">
        <w:rPr>
          <w:rFonts w:hint="eastAsia"/>
          <w:color w:val="002060"/>
          <w:sz w:val="18"/>
          <w:szCs w:val="18"/>
        </w:rPr>
        <w:t>=</w:t>
      </w:r>
      <w:r w:rsidR="00715C4E" w:rsidRPr="00CC3B3B">
        <w:rPr>
          <w:color w:val="002060"/>
          <w:sz w:val="18"/>
          <w:szCs w:val="18"/>
        </w:rPr>
        <w:t xml:space="preserve"> </w:t>
      </w:r>
      <w:r w:rsidR="00CC3B3B">
        <w:rPr>
          <w:color w:val="002060"/>
          <w:sz w:val="18"/>
          <w:szCs w:val="18"/>
        </w:rPr>
        <w:t>“/”</w:t>
      </w:r>
      <w:r w:rsidR="009F792D">
        <w:rPr>
          <w:rFonts w:hint="eastAsia"/>
          <w:color w:val="002060"/>
          <w:sz w:val="18"/>
          <w:szCs w:val="18"/>
        </w:rPr>
        <w:t>，</w:t>
      </w:r>
      <w:r w:rsidR="009F792D">
        <w:rPr>
          <w:rFonts w:hint="eastAsia"/>
          <w:color w:val="002060"/>
          <w:sz w:val="18"/>
          <w:szCs w:val="18"/>
        </w:rPr>
        <w:t>dist</w:t>
      </w:r>
      <w:r w:rsidR="009F792D">
        <w:rPr>
          <w:rFonts w:hint="eastAsia"/>
          <w:color w:val="002060"/>
          <w:sz w:val="18"/>
          <w:szCs w:val="18"/>
        </w:rPr>
        <w:t>文件放置在根目录下面才能生效。</w:t>
      </w:r>
    </w:p>
    <w:p w:rsidR="00C07E04" w:rsidRDefault="009A5CB3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>
        <w:rPr>
          <w:rFonts w:hint="eastAsia"/>
          <w:color w:val="002060"/>
          <w:sz w:val="18"/>
          <w:szCs w:val="18"/>
        </w:rPr>
        <w:t>修改</w:t>
      </w:r>
      <w:r>
        <w:rPr>
          <w:rFonts w:hint="eastAsia"/>
          <w:color w:val="002060"/>
          <w:sz w:val="18"/>
          <w:szCs w:val="18"/>
        </w:rPr>
        <w:t>public</w:t>
      </w:r>
      <w:r>
        <w:rPr>
          <w:color w:val="002060"/>
          <w:sz w:val="18"/>
          <w:szCs w:val="18"/>
        </w:rPr>
        <w:t xml:space="preserve"> path = “/admin/”</w:t>
      </w:r>
      <w:r w:rsidR="00CE7603">
        <w:rPr>
          <w:rFonts w:hint="eastAsia"/>
          <w:color w:val="002060"/>
          <w:sz w:val="18"/>
          <w:szCs w:val="18"/>
        </w:rPr>
        <w:t>，</w:t>
      </w:r>
      <w:r w:rsidR="00CE7603">
        <w:rPr>
          <w:rFonts w:hint="eastAsia"/>
          <w:color w:val="002060"/>
          <w:sz w:val="18"/>
          <w:szCs w:val="18"/>
        </w:rPr>
        <w:t>dis</w:t>
      </w:r>
      <w:r w:rsidR="00CE7603">
        <w:rPr>
          <w:color w:val="002060"/>
          <w:sz w:val="18"/>
          <w:szCs w:val="18"/>
        </w:rPr>
        <w:t>t</w:t>
      </w:r>
      <w:r w:rsidR="00CE7603">
        <w:rPr>
          <w:rFonts w:hint="eastAsia"/>
          <w:color w:val="002060"/>
          <w:sz w:val="18"/>
          <w:szCs w:val="18"/>
        </w:rPr>
        <w:t>文件就可以放置在</w:t>
      </w:r>
      <w:r w:rsidR="00CE7603">
        <w:rPr>
          <w:rFonts w:hint="eastAsia"/>
          <w:color w:val="002060"/>
          <w:sz w:val="18"/>
          <w:szCs w:val="18"/>
        </w:rPr>
        <w:t>admin</w:t>
      </w:r>
      <w:r w:rsidR="00CE7603">
        <w:rPr>
          <w:rFonts w:hint="eastAsia"/>
          <w:color w:val="002060"/>
          <w:sz w:val="18"/>
          <w:szCs w:val="18"/>
        </w:rPr>
        <w:t>文件夹下</w:t>
      </w:r>
      <w:r w:rsidR="00017D48">
        <w:rPr>
          <w:rFonts w:hint="eastAsia"/>
          <w:color w:val="002060"/>
          <w:sz w:val="18"/>
          <w:szCs w:val="18"/>
        </w:rPr>
        <w:t>，</w:t>
      </w:r>
      <w:r w:rsidR="00EB5E0E" w:rsidRPr="001F29A9">
        <w:rPr>
          <w:rFonts w:hint="eastAsia"/>
          <w:color w:val="FF0000"/>
          <w:sz w:val="18"/>
          <w:szCs w:val="18"/>
        </w:rPr>
        <w:t>修改</w:t>
      </w:r>
      <w:r w:rsidR="00EB5E0E" w:rsidRPr="001F29A9">
        <w:rPr>
          <w:rFonts w:hint="eastAsia"/>
          <w:color w:val="FF0000"/>
          <w:sz w:val="18"/>
          <w:szCs w:val="18"/>
        </w:rPr>
        <w:t>public</w:t>
      </w:r>
      <w:r w:rsidR="00EB5E0E" w:rsidRPr="001F29A9">
        <w:rPr>
          <w:color w:val="FF0000"/>
          <w:sz w:val="18"/>
          <w:szCs w:val="18"/>
        </w:rPr>
        <w:t xml:space="preserve"> path</w:t>
      </w:r>
      <w:r w:rsidR="00EB5E0E" w:rsidRPr="001F29A9">
        <w:rPr>
          <w:rFonts w:hint="eastAsia"/>
          <w:color w:val="FF0000"/>
          <w:sz w:val="18"/>
          <w:szCs w:val="18"/>
        </w:rPr>
        <w:t>必须重新打包</w:t>
      </w:r>
      <w:r w:rsidR="00F31A01">
        <w:rPr>
          <w:rFonts w:hint="eastAsia"/>
          <w:color w:val="FF0000"/>
          <w:sz w:val="18"/>
          <w:szCs w:val="18"/>
        </w:rPr>
        <w:t>才能生效</w:t>
      </w:r>
      <w:r w:rsidR="00AF6EED">
        <w:rPr>
          <w:rFonts w:hint="eastAsia"/>
          <w:color w:val="002060"/>
          <w:sz w:val="18"/>
          <w:szCs w:val="18"/>
        </w:rPr>
        <w:t>。</w:t>
      </w:r>
    </w:p>
    <w:p w:rsidR="00CE79D5" w:rsidRDefault="002126A3" w:rsidP="00B964E4">
      <w:pPr>
        <w:pStyle w:val="aa"/>
        <w:numPr>
          <w:ilvl w:val="0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地址：</w:t>
      </w:r>
      <w:r w:rsidR="009253E4">
        <w:rPr>
          <w:rFonts w:hint="eastAsia"/>
          <w:color w:val="002060"/>
          <w:szCs w:val="21"/>
        </w:rPr>
        <w:t>1</w:t>
      </w:r>
      <w:r w:rsidR="009253E4">
        <w:rPr>
          <w:color w:val="002060"/>
          <w:szCs w:val="21"/>
        </w:rPr>
        <w:t>27.0.0.1</w:t>
      </w:r>
      <w:r w:rsidR="009253E4">
        <w:rPr>
          <w:rFonts w:hint="eastAsia"/>
          <w:color w:val="002060"/>
          <w:szCs w:val="21"/>
        </w:rPr>
        <w:t>:</w:t>
      </w:r>
      <w:r w:rsidR="009253E4">
        <w:rPr>
          <w:color w:val="002060"/>
          <w:szCs w:val="21"/>
        </w:rPr>
        <w:t>3000</w:t>
      </w:r>
    </w:p>
    <w:p w:rsidR="009253E4" w:rsidRDefault="009253E4" w:rsidP="009253E4">
      <w:pPr>
        <w:pStyle w:val="aa"/>
        <w:ind w:left="360" w:firstLineChars="0" w:firstLine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打包出来的</w:t>
      </w:r>
      <w:r>
        <w:rPr>
          <w:rFonts w:hint="eastAsia"/>
          <w:color w:val="002060"/>
          <w:szCs w:val="21"/>
        </w:rPr>
        <w:t>dist</w:t>
      </w:r>
      <w:r>
        <w:rPr>
          <w:rFonts w:hint="eastAsia"/>
          <w:color w:val="002060"/>
          <w:szCs w:val="21"/>
        </w:rPr>
        <w:t>文件放置的目录在</w:t>
      </w:r>
      <w:r>
        <w:rPr>
          <w:rFonts w:hint="eastAsia"/>
          <w:color w:val="002060"/>
          <w:szCs w:val="21"/>
        </w:rPr>
        <w:t>1</w:t>
      </w:r>
      <w:r>
        <w:rPr>
          <w:color w:val="002060"/>
          <w:szCs w:val="21"/>
        </w:rPr>
        <w:t>27.0.0.1</w:t>
      </w:r>
      <w:r>
        <w:rPr>
          <w:rFonts w:hint="eastAsia"/>
          <w:color w:val="002060"/>
          <w:szCs w:val="21"/>
        </w:rPr>
        <w:t>:8</w:t>
      </w:r>
      <w:r>
        <w:rPr>
          <w:color w:val="002060"/>
          <w:szCs w:val="21"/>
        </w:rPr>
        <w:t>086</w:t>
      </w:r>
    </w:p>
    <w:p w:rsidR="009253E4" w:rsidRDefault="009253E4" w:rsidP="00B964E4">
      <w:pPr>
        <w:pStyle w:val="aa"/>
        <w:numPr>
          <w:ilvl w:val="1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CORS</w:t>
      </w:r>
    </w:p>
    <w:p w:rsidR="00A74F80" w:rsidRDefault="00597FC0" w:rsidP="00B964E4">
      <w:pPr>
        <w:pStyle w:val="aa"/>
        <w:numPr>
          <w:ilvl w:val="1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public</w:t>
      </w:r>
      <w:r>
        <w:rPr>
          <w:color w:val="002060"/>
          <w:szCs w:val="21"/>
        </w:rPr>
        <w:t xml:space="preserve"> path</w:t>
      </w:r>
    </w:p>
    <w:p w:rsidR="00C166CD" w:rsidRDefault="003954BF" w:rsidP="00B964E4">
      <w:pPr>
        <w:pStyle w:val="aa"/>
        <w:numPr>
          <w:ilvl w:val="1"/>
          <w:numId w:val="54"/>
        </w:numPr>
        <w:ind w:firstLineChars="0"/>
        <w:jc w:val="left"/>
        <w:rPr>
          <w:rFonts w:ascii="Courier New" w:hAnsi="Courier New" w:cs="Courier New"/>
          <w:color w:val="002060"/>
          <w:szCs w:val="21"/>
        </w:rPr>
      </w:pPr>
      <w:r w:rsidRPr="00C166CD">
        <w:rPr>
          <w:rFonts w:ascii="Courier New" w:hAnsi="Courier New" w:cs="Courier New"/>
          <w:color w:val="002060"/>
          <w:szCs w:val="21"/>
        </w:rPr>
        <w:t>axios</w:t>
      </w:r>
      <w:r w:rsidRPr="00C166CD">
        <w:rPr>
          <w:rFonts w:ascii="Courier New" w:hAnsi="Courier New" w:cs="Courier New"/>
          <w:color w:val="002060"/>
          <w:szCs w:val="21"/>
        </w:rPr>
        <w:t>设置</w:t>
      </w:r>
      <w:r w:rsidRPr="00C166CD">
        <w:rPr>
          <w:rFonts w:ascii="Courier New" w:hAnsi="Courier New" w:cs="Courier New"/>
          <w:color w:val="002060"/>
          <w:szCs w:val="21"/>
        </w:rPr>
        <w:t>baseUrl</w:t>
      </w:r>
    </w:p>
    <w:p w:rsidR="002657FF" w:rsidRPr="00C166CD" w:rsidRDefault="00C86C83" w:rsidP="00C166CD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r w:rsidRPr="00C166CD">
        <w:rPr>
          <w:rFonts w:asciiTheme="majorHAnsi" w:hAnsiTheme="majorHAnsi" w:cstheme="majorHAnsi"/>
          <w:color w:val="002060"/>
          <w:szCs w:val="21"/>
        </w:rPr>
        <w:t>api</w:t>
      </w:r>
      <w:r w:rsidRPr="00C166CD">
        <w:rPr>
          <w:rFonts w:asciiTheme="majorHAnsi" w:hAnsiTheme="majorHAnsi" w:cstheme="majorHAnsi"/>
          <w:color w:val="002060"/>
          <w:szCs w:val="21"/>
        </w:rPr>
        <w:t>地址：</w:t>
      </w:r>
      <w:r w:rsidRPr="00C166CD">
        <w:rPr>
          <w:rFonts w:asciiTheme="majorHAnsi" w:hAnsiTheme="majorHAnsi" w:cstheme="majorHAnsi"/>
          <w:color w:val="002060"/>
          <w:szCs w:val="21"/>
        </w:rPr>
        <w:t>‘/role/list’</w:t>
      </w:r>
      <w:r w:rsidRPr="00C166CD">
        <w:rPr>
          <w:rFonts w:asciiTheme="majorHAnsi" w:hAnsiTheme="majorHAnsi" w:cstheme="majorHAnsi"/>
          <w:color w:val="002060"/>
          <w:szCs w:val="21"/>
        </w:rPr>
        <w:t>；</w:t>
      </w:r>
      <w:r w:rsidRPr="00C166CD">
        <w:rPr>
          <w:rFonts w:asciiTheme="majorHAnsi" w:hAnsiTheme="majorHAnsi" w:cstheme="majorHAnsi"/>
          <w:color w:val="002060"/>
          <w:szCs w:val="21"/>
        </w:rPr>
        <w:t>baseUrl=’</w:t>
      </w:r>
      <w:r w:rsidR="003E3B01" w:rsidRPr="003E3B01">
        <w:rPr>
          <w:rFonts w:asciiTheme="majorHAnsi" w:hAnsiTheme="majorHAnsi" w:cstheme="majorHAnsi"/>
          <w:color w:val="002060"/>
          <w:szCs w:val="21"/>
        </w:rPr>
        <w:t xml:space="preserve"> https://yuyue.atyibei.com</w:t>
      </w:r>
      <w:r w:rsidRPr="00C166CD">
        <w:rPr>
          <w:rFonts w:asciiTheme="majorHAnsi" w:hAnsiTheme="majorHAnsi" w:cstheme="majorHAnsi"/>
          <w:color w:val="002060"/>
          <w:szCs w:val="21"/>
        </w:rPr>
        <w:t>’</w:t>
      </w:r>
      <w:r w:rsidRPr="00C166CD">
        <w:rPr>
          <w:rFonts w:asciiTheme="majorHAnsi" w:hAnsiTheme="majorHAnsi" w:cstheme="majorHAnsi"/>
          <w:color w:val="002060"/>
          <w:szCs w:val="21"/>
        </w:rPr>
        <w:t>；</w:t>
      </w:r>
      <w:r w:rsidR="003E3B01" w:rsidRPr="003E3B01">
        <w:t xml:space="preserve"> </w:t>
      </w:r>
    </w:p>
    <w:p w:rsidR="005269D8" w:rsidRDefault="00C86C83" w:rsidP="00A910FE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r w:rsidRPr="00C166CD">
        <w:rPr>
          <w:rFonts w:asciiTheme="majorHAnsi" w:hAnsiTheme="majorHAnsi" w:cstheme="majorHAnsi"/>
          <w:color w:val="002060"/>
          <w:szCs w:val="21"/>
        </w:rPr>
        <w:t>axios</w:t>
      </w:r>
      <w:r w:rsidRPr="00C166CD">
        <w:rPr>
          <w:rFonts w:asciiTheme="majorHAnsi" w:hAnsiTheme="majorHAnsi" w:cstheme="majorHAnsi"/>
          <w:color w:val="002060"/>
          <w:szCs w:val="21"/>
        </w:rPr>
        <w:t>实际发送的地址是：</w:t>
      </w:r>
      <w:r w:rsidRPr="00C166CD">
        <w:rPr>
          <w:rFonts w:asciiTheme="majorHAnsi" w:hAnsiTheme="majorHAnsi" w:cstheme="majorHAnsi"/>
          <w:color w:val="002060"/>
          <w:szCs w:val="21"/>
        </w:rPr>
        <w:t>’</w:t>
      </w:r>
      <w:r w:rsidR="002A6A48" w:rsidRPr="002A6A48">
        <w:rPr>
          <w:rFonts w:asciiTheme="majorHAnsi" w:hAnsiTheme="majorHAnsi" w:cstheme="majorHAnsi"/>
          <w:color w:val="002060"/>
          <w:szCs w:val="21"/>
        </w:rPr>
        <w:t xml:space="preserve"> </w:t>
      </w:r>
      <w:r w:rsidR="002A6A48" w:rsidRPr="003E3B01">
        <w:rPr>
          <w:rFonts w:asciiTheme="majorHAnsi" w:hAnsiTheme="majorHAnsi" w:cstheme="majorHAnsi"/>
          <w:color w:val="002060"/>
          <w:szCs w:val="21"/>
        </w:rPr>
        <w:t>https://yuyue.atyibei.com</w:t>
      </w:r>
      <w:r w:rsidR="002A6A48" w:rsidRPr="00C166CD">
        <w:rPr>
          <w:rFonts w:asciiTheme="majorHAnsi" w:hAnsiTheme="majorHAnsi" w:cstheme="majorHAnsi"/>
          <w:color w:val="002060"/>
          <w:szCs w:val="21"/>
        </w:rPr>
        <w:t xml:space="preserve"> </w:t>
      </w:r>
      <w:r w:rsidRPr="00C166CD">
        <w:rPr>
          <w:rFonts w:asciiTheme="majorHAnsi" w:hAnsiTheme="majorHAnsi" w:cstheme="majorHAnsi"/>
          <w:color w:val="002060"/>
          <w:szCs w:val="21"/>
        </w:rPr>
        <w:t>/role/list’</w:t>
      </w:r>
    </w:p>
    <w:p w:rsidR="00A910FE" w:rsidRPr="007D3022" w:rsidRDefault="00A910FE" w:rsidP="00B964E4">
      <w:pPr>
        <w:pStyle w:val="aa"/>
        <w:numPr>
          <w:ilvl w:val="1"/>
          <w:numId w:val="54"/>
        </w:numPr>
        <w:ind w:firstLineChars="0"/>
        <w:rPr>
          <w:color w:val="FF0000"/>
          <w:szCs w:val="21"/>
        </w:rPr>
      </w:pPr>
      <w:r w:rsidRPr="004A3535">
        <w:rPr>
          <w:rFonts w:hint="eastAsia"/>
          <w:color w:val="FF0000"/>
          <w:szCs w:val="21"/>
        </w:rPr>
        <w:t>图片上传</w:t>
      </w:r>
      <w:r w:rsidR="004A3535">
        <w:rPr>
          <w:rFonts w:hint="eastAsia"/>
          <w:color w:val="FF0000"/>
          <w:szCs w:val="21"/>
        </w:rPr>
        <w:t>API</w:t>
      </w:r>
      <w:r w:rsidRPr="004A3535">
        <w:rPr>
          <w:rFonts w:hint="eastAsia"/>
          <w:color w:val="FF0000"/>
          <w:szCs w:val="21"/>
        </w:rPr>
        <w:t>返回的图片地址一定是绝对路径的网络地址</w:t>
      </w:r>
    </w:p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5019B6">
        <w:rPr>
          <w:rFonts w:hint="eastAsia"/>
          <w:color w:val="002060"/>
        </w:rPr>
        <w:t>固态硬盘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AF0736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lastRenderedPageBreak/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D07F97" w:rsidRDefault="00D07F97">
      <w:pPr>
        <w:rPr>
          <w:color w:val="002060"/>
        </w:rPr>
      </w:pPr>
      <w:r>
        <w:rPr>
          <w:rFonts w:hint="eastAsia"/>
          <w:color w:val="002060"/>
        </w:rPr>
        <w:t>迈克菲</w:t>
      </w:r>
      <w:r w:rsidR="00943971">
        <w:rPr>
          <w:color w:val="002060"/>
        </w:rPr>
        <w:t>杀毒、</w:t>
      </w:r>
      <w:r w:rsidR="00943971">
        <w:rPr>
          <w:rFonts w:hint="eastAsia"/>
          <w:color w:val="002060"/>
        </w:rPr>
        <w:t>金山</w:t>
      </w:r>
      <w:r>
        <w:rPr>
          <w:color w:val="002060"/>
        </w:rPr>
        <w:t>毒霸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C27A4B">
      <w:pPr>
        <w:rPr>
          <w:color w:val="002060"/>
        </w:rPr>
      </w:pPr>
      <w:r>
        <w:rPr>
          <w:rFonts w:hint="eastAsia"/>
          <w:color w:val="002060"/>
        </w:rPr>
        <w:t>ALT</w:t>
      </w:r>
      <w:r>
        <w:rPr>
          <w:color w:val="002060"/>
        </w:rPr>
        <w:t xml:space="preserve">+DELETE </w:t>
      </w:r>
      <w:r>
        <w:rPr>
          <w:rFonts w:hint="eastAsia"/>
          <w:color w:val="002060"/>
        </w:rPr>
        <w:t>填充</w:t>
      </w:r>
      <w:r>
        <w:rPr>
          <w:color w:val="002060"/>
        </w:rPr>
        <w:t>前景色</w:t>
      </w:r>
    </w:p>
    <w:p w:rsidR="00055676" w:rsidRDefault="005C2A7D">
      <w:pPr>
        <w:rPr>
          <w:color w:val="002060"/>
        </w:rPr>
      </w:pPr>
      <w:r>
        <w:rPr>
          <w:rFonts w:hint="eastAsia"/>
          <w:color w:val="002060"/>
        </w:rPr>
        <w:t>取消选区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Ctrl+D</w:t>
      </w:r>
    </w:p>
    <w:p w:rsidR="00C4644F" w:rsidRDefault="00C4644F">
      <w:pPr>
        <w:rPr>
          <w:color w:val="002060"/>
        </w:rPr>
      </w:pPr>
      <w:r>
        <w:rPr>
          <w:color w:val="002060"/>
        </w:rPr>
        <w:t>CTRL+R</w:t>
      </w:r>
      <w:r w:rsidR="001C2A31">
        <w:rPr>
          <w:color w:val="002060"/>
        </w:rPr>
        <w:t xml:space="preserve"> </w:t>
      </w:r>
      <w:r w:rsidR="001C2A31">
        <w:rPr>
          <w:rFonts w:hint="eastAsia"/>
          <w:color w:val="002060"/>
        </w:rPr>
        <w:t>显示标尺</w:t>
      </w:r>
      <w:r w:rsidR="00D45763">
        <w:rPr>
          <w:rFonts w:hint="eastAsia"/>
          <w:color w:val="002060"/>
        </w:rPr>
        <w:t xml:space="preserve"> </w:t>
      </w:r>
      <w:r w:rsidR="00D45763">
        <w:rPr>
          <w:color w:val="002060"/>
        </w:rPr>
        <w:t xml:space="preserve">=&gt; </w:t>
      </w:r>
      <w:r w:rsidR="006D634B">
        <w:rPr>
          <w:rFonts w:hint="eastAsia"/>
          <w:color w:val="002060"/>
        </w:rPr>
        <w:t>右键标尺</w:t>
      </w:r>
      <w:r w:rsidR="0064657B">
        <w:rPr>
          <w:rFonts w:hint="eastAsia"/>
          <w:color w:val="002060"/>
        </w:rPr>
        <w:t xml:space="preserve"> </w:t>
      </w:r>
      <w:r w:rsidR="0064657B">
        <w:rPr>
          <w:color w:val="002060"/>
        </w:rPr>
        <w:t>=&gt;</w:t>
      </w:r>
      <w:r w:rsidR="00955F32">
        <w:rPr>
          <w:color w:val="002060"/>
        </w:rPr>
        <w:t xml:space="preserve"> </w:t>
      </w:r>
      <w:r w:rsidR="00955F32">
        <w:rPr>
          <w:rFonts w:hint="eastAsia"/>
          <w:color w:val="002060"/>
        </w:rPr>
        <w:t>像素</w:t>
      </w:r>
    </w:p>
    <w:p w:rsidR="00E813B6" w:rsidRDefault="00E813B6">
      <w:pPr>
        <w:rPr>
          <w:color w:val="002060"/>
        </w:rPr>
      </w:pPr>
      <w:r>
        <w:rPr>
          <w:rFonts w:hint="eastAsia"/>
          <w:color w:val="002060"/>
        </w:rPr>
        <w:t>编辑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 xml:space="preserve">&gt; </w:t>
      </w:r>
      <w:r>
        <w:rPr>
          <w:rFonts w:hint="eastAsia"/>
          <w:color w:val="002060"/>
        </w:rPr>
        <w:t>首选项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=&gt;</w:t>
      </w:r>
      <w:r w:rsidR="00972E4E">
        <w:rPr>
          <w:color w:val="002060"/>
        </w:rPr>
        <w:t xml:space="preserve"> </w:t>
      </w:r>
      <w:r>
        <w:rPr>
          <w:rFonts w:hint="eastAsia"/>
          <w:color w:val="002060"/>
        </w:rPr>
        <w:t>单位</w:t>
      </w:r>
      <w:r>
        <w:rPr>
          <w:color w:val="002060"/>
        </w:rPr>
        <w:t>与标尺</w:t>
      </w:r>
      <w:r w:rsidR="00972E4E">
        <w:rPr>
          <w:rFonts w:hint="eastAsia"/>
          <w:color w:val="002060"/>
        </w:rPr>
        <w:t xml:space="preserve"> </w:t>
      </w:r>
      <w:r w:rsidR="00972E4E">
        <w:rPr>
          <w:color w:val="002060"/>
        </w:rPr>
        <w:t xml:space="preserve">=&gt; </w:t>
      </w:r>
      <w:r w:rsidR="00972E4E">
        <w:rPr>
          <w:rFonts w:hint="eastAsia"/>
          <w:color w:val="002060"/>
        </w:rPr>
        <w:t>像素</w:t>
      </w:r>
    </w:p>
    <w:p w:rsidR="00BD540A" w:rsidRDefault="00BD540A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+ALT+SHIFT+S</w:t>
      </w:r>
    </w:p>
    <w:p w:rsidR="009D258F" w:rsidRDefault="009D258F">
      <w:pPr>
        <w:rPr>
          <w:color w:val="002060"/>
        </w:rPr>
      </w:pPr>
      <w:r>
        <w:rPr>
          <w:color w:val="002060"/>
        </w:rPr>
        <w:t>SHIFT</w:t>
      </w:r>
      <w:r>
        <w:rPr>
          <w:rFonts w:hint="eastAsia"/>
          <w:color w:val="002060"/>
        </w:rPr>
        <w:t>多选</w:t>
      </w:r>
      <w:r w:rsidR="00D653C4">
        <w:rPr>
          <w:rFonts w:hint="eastAsia"/>
          <w:color w:val="002060"/>
        </w:rPr>
        <w:t>切片</w:t>
      </w:r>
    </w:p>
    <w:p w:rsidR="004974AA" w:rsidRDefault="004974AA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4974AA">
        <w:rPr>
          <w:rFonts w:hint="eastAsia"/>
          <w:color w:val="002060"/>
        </w:rPr>
        <w:t>JPG</w:t>
      </w:r>
      <w:r w:rsidRPr="004974AA">
        <w:rPr>
          <w:color w:val="002060"/>
        </w:rPr>
        <w:t>格式</w:t>
      </w:r>
    </w:p>
    <w:p w:rsidR="0044693A" w:rsidRDefault="0044693A" w:rsidP="004974AA">
      <w:pPr>
        <w:pStyle w:val="aa"/>
        <w:ind w:left="420" w:firstLineChars="0" w:firstLine="0"/>
        <w:rPr>
          <w:color w:val="002060"/>
        </w:rPr>
      </w:pPr>
      <w:r w:rsidRPr="004974AA">
        <w:rPr>
          <w:rFonts w:hint="eastAsia"/>
          <w:color w:val="002060"/>
        </w:rPr>
        <w:t>品质</w:t>
      </w:r>
      <w:r w:rsidRPr="004974AA">
        <w:rPr>
          <w:color w:val="002060"/>
        </w:rPr>
        <w:t>范围：</w:t>
      </w:r>
      <w:r w:rsidRPr="004974AA">
        <w:rPr>
          <w:rFonts w:hint="eastAsia"/>
          <w:color w:val="002060"/>
        </w:rPr>
        <w:t>60-80</w:t>
      </w:r>
    </w:p>
    <w:p w:rsidR="0003670C" w:rsidRPr="004974AA" w:rsidRDefault="00820221" w:rsidP="004974A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体积</w:t>
      </w:r>
      <w:r>
        <w:rPr>
          <w:color w:val="002060"/>
        </w:rPr>
        <w:t>：</w:t>
      </w:r>
      <w:r w:rsidR="00E84B75">
        <w:rPr>
          <w:rFonts w:hint="eastAsia"/>
          <w:color w:val="002060"/>
        </w:rPr>
        <w:t>MAX=300</w:t>
      </w:r>
      <w:r w:rsidR="00E84B75">
        <w:rPr>
          <w:color w:val="002060"/>
        </w:rPr>
        <w:t>KB</w:t>
      </w:r>
      <w:r w:rsidR="00DA2E97">
        <w:rPr>
          <w:rFonts w:hint="eastAsia"/>
          <w:color w:val="002060"/>
        </w:rPr>
        <w:t>，</w:t>
      </w:r>
      <w:r w:rsidR="00DA2E97">
        <w:rPr>
          <w:color w:val="002060"/>
        </w:rPr>
        <w:t>特殊情况除外</w:t>
      </w:r>
    </w:p>
    <w:p w:rsidR="0054614A" w:rsidRDefault="00930994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color w:val="002060"/>
        </w:rPr>
        <w:t>格式</w:t>
      </w:r>
    </w:p>
    <w:p w:rsidR="00930994" w:rsidRPr="00930994" w:rsidRDefault="00930994" w:rsidP="00F46F0E">
      <w:pPr>
        <w:pStyle w:val="aa"/>
        <w:ind w:left="420" w:firstLineChars="0" w:firstLine="0"/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lastRenderedPageBreak/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lastRenderedPageBreak/>
        <w:t>如果</w:t>
      </w:r>
      <w:r>
        <w:rPr>
          <w:color w:val="002060"/>
        </w:rPr>
        <w:t>是多个图层</w:t>
      </w:r>
    </w:p>
    <w:p w:rsidR="00522BC2" w:rsidRDefault="007824EB" w:rsidP="00B964E4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B964E4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CD591B" w:rsidRPr="00CD591B" w:rsidRDefault="00CD591B" w:rsidP="00CD59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591B">
        <w:rPr>
          <w:rFonts w:ascii="Consolas" w:eastAsia="宋体" w:hAnsi="Consolas" w:cs="Consolas"/>
          <w:color w:val="A31515"/>
          <w:kern w:val="0"/>
          <w:szCs w:val="21"/>
        </w:rPr>
        <w:t>    </w:t>
      </w:r>
    </w:p>
    <w:p w:rsidR="00C34E75" w:rsidRDefault="00C34E75" w:rsidP="008F4B0B"/>
    <w:p w:rsidR="00C34E75" w:rsidRDefault="00C34E75"/>
    <w:p w:rsidR="00C34E75" w:rsidRDefault="00C34E75"/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0C1F6E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>export class serviceName{}</w:t>
      </w: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B964E4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B964E4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7020EA" w:rsidRDefault="007020EA" w:rsidP="0006682C">
      <w:pPr>
        <w:rPr>
          <w:rFonts w:ascii="Courier New" w:eastAsiaTheme="minorEastAsia" w:hAnsi="Courier New" w:cs="Courier New"/>
        </w:rPr>
      </w:pPr>
    </w:p>
    <w:sectPr w:rsidR="00702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9B2" w:rsidRDefault="000959B2" w:rsidP="00EA0C19">
      <w:r>
        <w:separator/>
      </w:r>
    </w:p>
  </w:endnote>
  <w:endnote w:type="continuationSeparator" w:id="0">
    <w:p w:rsidR="000959B2" w:rsidRDefault="000959B2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9B2" w:rsidRDefault="000959B2" w:rsidP="00EA0C19">
      <w:r>
        <w:separator/>
      </w:r>
    </w:p>
  </w:footnote>
  <w:footnote w:type="continuationSeparator" w:id="0">
    <w:p w:rsidR="000959B2" w:rsidRDefault="000959B2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EA2D8C"/>
    <w:multiLevelType w:val="hybridMultilevel"/>
    <w:tmpl w:val="0F80DC7E"/>
    <w:lvl w:ilvl="0" w:tplc="E326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2A5B8B"/>
    <w:multiLevelType w:val="hybridMultilevel"/>
    <w:tmpl w:val="37E48AC2"/>
    <w:lvl w:ilvl="0" w:tplc="64601D6C">
      <w:start w:val="1"/>
      <w:numFmt w:val="decimal"/>
      <w:lvlText w:val="%1、"/>
      <w:lvlJc w:val="left"/>
      <w:pPr>
        <w:ind w:left="420" w:hanging="42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DB2618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AB7869"/>
    <w:multiLevelType w:val="hybridMultilevel"/>
    <w:tmpl w:val="4D2AC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9DF6AB8"/>
    <w:multiLevelType w:val="hybridMultilevel"/>
    <w:tmpl w:val="0F80DC7E"/>
    <w:lvl w:ilvl="0" w:tplc="E326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B6470C8"/>
    <w:multiLevelType w:val="hybridMultilevel"/>
    <w:tmpl w:val="28F4668A"/>
    <w:lvl w:ilvl="0" w:tplc="537AF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D5D3EE2"/>
    <w:multiLevelType w:val="hybridMultilevel"/>
    <w:tmpl w:val="6E88E90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5F9543C"/>
    <w:multiLevelType w:val="hybridMultilevel"/>
    <w:tmpl w:val="AF90D3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93439D9"/>
    <w:multiLevelType w:val="hybridMultilevel"/>
    <w:tmpl w:val="D9DEDB78"/>
    <w:lvl w:ilvl="0" w:tplc="0CE6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DCB58A2"/>
    <w:multiLevelType w:val="hybridMultilevel"/>
    <w:tmpl w:val="46442F5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53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3F83E95"/>
    <w:multiLevelType w:val="hybridMultilevel"/>
    <w:tmpl w:val="678842BE"/>
    <w:lvl w:ilvl="0" w:tplc="859E6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57B3D96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9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A782B5C"/>
    <w:multiLevelType w:val="hybridMultilevel"/>
    <w:tmpl w:val="376440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26"/>
  </w:num>
  <w:num w:numId="4">
    <w:abstractNumId w:val="24"/>
  </w:num>
  <w:num w:numId="5">
    <w:abstractNumId w:val="40"/>
  </w:num>
  <w:num w:numId="6">
    <w:abstractNumId w:val="53"/>
  </w:num>
  <w:num w:numId="7">
    <w:abstractNumId w:val="25"/>
  </w:num>
  <w:num w:numId="8">
    <w:abstractNumId w:val="52"/>
  </w:num>
  <w:num w:numId="9">
    <w:abstractNumId w:val="23"/>
  </w:num>
  <w:num w:numId="10">
    <w:abstractNumId w:val="11"/>
  </w:num>
  <w:num w:numId="11">
    <w:abstractNumId w:val="36"/>
  </w:num>
  <w:num w:numId="12">
    <w:abstractNumId w:val="46"/>
  </w:num>
  <w:num w:numId="13">
    <w:abstractNumId w:val="54"/>
  </w:num>
  <w:num w:numId="14">
    <w:abstractNumId w:val="13"/>
  </w:num>
  <w:num w:numId="15">
    <w:abstractNumId w:val="35"/>
  </w:num>
  <w:num w:numId="16">
    <w:abstractNumId w:val="27"/>
  </w:num>
  <w:num w:numId="17">
    <w:abstractNumId w:val="0"/>
  </w:num>
  <w:num w:numId="18">
    <w:abstractNumId w:val="30"/>
  </w:num>
  <w:num w:numId="19">
    <w:abstractNumId w:val="47"/>
  </w:num>
  <w:num w:numId="20">
    <w:abstractNumId w:val="8"/>
  </w:num>
  <w:num w:numId="21">
    <w:abstractNumId w:val="12"/>
  </w:num>
  <w:num w:numId="22">
    <w:abstractNumId w:val="59"/>
  </w:num>
  <w:num w:numId="23">
    <w:abstractNumId w:val="9"/>
  </w:num>
  <w:num w:numId="24">
    <w:abstractNumId w:val="21"/>
  </w:num>
  <w:num w:numId="25">
    <w:abstractNumId w:val="16"/>
  </w:num>
  <w:num w:numId="26">
    <w:abstractNumId w:val="17"/>
  </w:num>
  <w:num w:numId="27">
    <w:abstractNumId w:val="37"/>
  </w:num>
  <w:num w:numId="28">
    <w:abstractNumId w:val="34"/>
  </w:num>
  <w:num w:numId="29">
    <w:abstractNumId w:val="20"/>
  </w:num>
  <w:num w:numId="30">
    <w:abstractNumId w:val="5"/>
  </w:num>
  <w:num w:numId="31">
    <w:abstractNumId w:val="58"/>
  </w:num>
  <w:num w:numId="32">
    <w:abstractNumId w:val="6"/>
  </w:num>
  <w:num w:numId="33">
    <w:abstractNumId w:val="28"/>
  </w:num>
  <w:num w:numId="34">
    <w:abstractNumId w:val="14"/>
  </w:num>
  <w:num w:numId="35">
    <w:abstractNumId w:val="22"/>
  </w:num>
  <w:num w:numId="36">
    <w:abstractNumId w:val="33"/>
  </w:num>
  <w:num w:numId="37">
    <w:abstractNumId w:val="45"/>
  </w:num>
  <w:num w:numId="38">
    <w:abstractNumId w:val="32"/>
  </w:num>
  <w:num w:numId="39">
    <w:abstractNumId w:val="56"/>
  </w:num>
  <w:num w:numId="40">
    <w:abstractNumId w:val="19"/>
  </w:num>
  <w:num w:numId="41">
    <w:abstractNumId w:val="50"/>
  </w:num>
  <w:num w:numId="42">
    <w:abstractNumId w:val="43"/>
  </w:num>
  <w:num w:numId="43">
    <w:abstractNumId w:val="10"/>
  </w:num>
  <w:num w:numId="44">
    <w:abstractNumId w:val="31"/>
  </w:num>
  <w:num w:numId="45">
    <w:abstractNumId w:val="1"/>
  </w:num>
  <w:num w:numId="46">
    <w:abstractNumId w:val="2"/>
  </w:num>
  <w:num w:numId="47">
    <w:abstractNumId w:val="4"/>
  </w:num>
  <w:num w:numId="48">
    <w:abstractNumId w:val="41"/>
  </w:num>
  <w:num w:numId="49">
    <w:abstractNumId w:val="44"/>
  </w:num>
  <w:num w:numId="50">
    <w:abstractNumId w:val="60"/>
  </w:num>
  <w:num w:numId="51">
    <w:abstractNumId w:val="57"/>
  </w:num>
  <w:num w:numId="52">
    <w:abstractNumId w:val="39"/>
  </w:num>
  <w:num w:numId="53">
    <w:abstractNumId w:val="49"/>
  </w:num>
  <w:num w:numId="54">
    <w:abstractNumId w:val="51"/>
  </w:num>
  <w:num w:numId="55">
    <w:abstractNumId w:val="42"/>
  </w:num>
  <w:num w:numId="56">
    <w:abstractNumId w:val="61"/>
  </w:num>
  <w:num w:numId="57">
    <w:abstractNumId w:val="29"/>
  </w:num>
  <w:num w:numId="58">
    <w:abstractNumId w:val="3"/>
  </w:num>
  <w:num w:numId="59">
    <w:abstractNumId w:val="18"/>
  </w:num>
  <w:num w:numId="60">
    <w:abstractNumId w:val="7"/>
  </w:num>
  <w:num w:numId="61">
    <w:abstractNumId w:val="55"/>
  </w:num>
  <w:num w:numId="62">
    <w:abstractNumId w:val="4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1BD"/>
    <w:rsid w:val="00014C18"/>
    <w:rsid w:val="00015835"/>
    <w:rsid w:val="0001662B"/>
    <w:rsid w:val="000178E9"/>
    <w:rsid w:val="00017D48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6D26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70C"/>
    <w:rsid w:val="00036C8A"/>
    <w:rsid w:val="0003739E"/>
    <w:rsid w:val="00037B98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5676"/>
    <w:rsid w:val="000565A4"/>
    <w:rsid w:val="00056EBE"/>
    <w:rsid w:val="000575FE"/>
    <w:rsid w:val="00060C14"/>
    <w:rsid w:val="00060CFF"/>
    <w:rsid w:val="00060F68"/>
    <w:rsid w:val="00061FCD"/>
    <w:rsid w:val="00064ECE"/>
    <w:rsid w:val="0006682C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59B2"/>
    <w:rsid w:val="000969CA"/>
    <w:rsid w:val="00096F5C"/>
    <w:rsid w:val="000978C1"/>
    <w:rsid w:val="000A039F"/>
    <w:rsid w:val="000A266F"/>
    <w:rsid w:val="000A2E4D"/>
    <w:rsid w:val="000A3FC9"/>
    <w:rsid w:val="000A5746"/>
    <w:rsid w:val="000A6D8A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1F6E"/>
    <w:rsid w:val="000C31B1"/>
    <w:rsid w:val="000C33D8"/>
    <w:rsid w:val="000C3DE3"/>
    <w:rsid w:val="000C4AE8"/>
    <w:rsid w:val="000C4CD9"/>
    <w:rsid w:val="000C5F06"/>
    <w:rsid w:val="000C787D"/>
    <w:rsid w:val="000C7C7B"/>
    <w:rsid w:val="000C7E1C"/>
    <w:rsid w:val="000D1A81"/>
    <w:rsid w:val="000D1F83"/>
    <w:rsid w:val="000D2849"/>
    <w:rsid w:val="000E2308"/>
    <w:rsid w:val="000E2C38"/>
    <w:rsid w:val="000E321A"/>
    <w:rsid w:val="000E36C5"/>
    <w:rsid w:val="000E3A78"/>
    <w:rsid w:val="000E465C"/>
    <w:rsid w:val="000E5580"/>
    <w:rsid w:val="000E5BAE"/>
    <w:rsid w:val="000E7580"/>
    <w:rsid w:val="000F0780"/>
    <w:rsid w:val="000F0916"/>
    <w:rsid w:val="000F1F58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86D"/>
    <w:rsid w:val="00101A5B"/>
    <w:rsid w:val="00101E29"/>
    <w:rsid w:val="0010270E"/>
    <w:rsid w:val="00102888"/>
    <w:rsid w:val="0010494C"/>
    <w:rsid w:val="00105513"/>
    <w:rsid w:val="00106186"/>
    <w:rsid w:val="001068B4"/>
    <w:rsid w:val="00106BE6"/>
    <w:rsid w:val="00106D3A"/>
    <w:rsid w:val="00106F8D"/>
    <w:rsid w:val="00111149"/>
    <w:rsid w:val="001116A1"/>
    <w:rsid w:val="001130AE"/>
    <w:rsid w:val="001136D8"/>
    <w:rsid w:val="00113D87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279FC"/>
    <w:rsid w:val="00133072"/>
    <w:rsid w:val="00133CDB"/>
    <w:rsid w:val="001345EA"/>
    <w:rsid w:val="001372DC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071D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667C"/>
    <w:rsid w:val="001B70D3"/>
    <w:rsid w:val="001B74FD"/>
    <w:rsid w:val="001B7AA1"/>
    <w:rsid w:val="001C21AC"/>
    <w:rsid w:val="001C2A31"/>
    <w:rsid w:val="001C2CD4"/>
    <w:rsid w:val="001C33F0"/>
    <w:rsid w:val="001C3545"/>
    <w:rsid w:val="001C3AD6"/>
    <w:rsid w:val="001C4464"/>
    <w:rsid w:val="001C4E4E"/>
    <w:rsid w:val="001C624E"/>
    <w:rsid w:val="001D0429"/>
    <w:rsid w:val="001D1D50"/>
    <w:rsid w:val="001D21F3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450F"/>
    <w:rsid w:val="001E69CF"/>
    <w:rsid w:val="001F13A8"/>
    <w:rsid w:val="001F1E4B"/>
    <w:rsid w:val="001F21D2"/>
    <w:rsid w:val="001F2279"/>
    <w:rsid w:val="001F29A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077F9"/>
    <w:rsid w:val="00210352"/>
    <w:rsid w:val="002126A3"/>
    <w:rsid w:val="0021478F"/>
    <w:rsid w:val="00215A7A"/>
    <w:rsid w:val="00217B39"/>
    <w:rsid w:val="00222FF1"/>
    <w:rsid w:val="00225F68"/>
    <w:rsid w:val="0022609D"/>
    <w:rsid w:val="00230C91"/>
    <w:rsid w:val="00231365"/>
    <w:rsid w:val="00231685"/>
    <w:rsid w:val="00231F21"/>
    <w:rsid w:val="00233105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28CF"/>
    <w:rsid w:val="00264C21"/>
    <w:rsid w:val="00264C92"/>
    <w:rsid w:val="00264F2E"/>
    <w:rsid w:val="002650FE"/>
    <w:rsid w:val="002657FF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3D3"/>
    <w:rsid w:val="002954D4"/>
    <w:rsid w:val="002956E8"/>
    <w:rsid w:val="002A0B6B"/>
    <w:rsid w:val="002A18F5"/>
    <w:rsid w:val="002A4265"/>
    <w:rsid w:val="002A4CC9"/>
    <w:rsid w:val="002A6A48"/>
    <w:rsid w:val="002A7433"/>
    <w:rsid w:val="002A7666"/>
    <w:rsid w:val="002B138D"/>
    <w:rsid w:val="002B3A34"/>
    <w:rsid w:val="002B4C61"/>
    <w:rsid w:val="002B622C"/>
    <w:rsid w:val="002B715E"/>
    <w:rsid w:val="002B7451"/>
    <w:rsid w:val="002C116A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0AAC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3DAB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2E19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31DE"/>
    <w:rsid w:val="003843CB"/>
    <w:rsid w:val="00385243"/>
    <w:rsid w:val="003852D3"/>
    <w:rsid w:val="00386A04"/>
    <w:rsid w:val="0038754A"/>
    <w:rsid w:val="00387F71"/>
    <w:rsid w:val="00391B9A"/>
    <w:rsid w:val="003923F9"/>
    <w:rsid w:val="003936BD"/>
    <w:rsid w:val="003954BF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3D61"/>
    <w:rsid w:val="003A490C"/>
    <w:rsid w:val="003A5B87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3A9F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3B01"/>
    <w:rsid w:val="003E4697"/>
    <w:rsid w:val="003E5176"/>
    <w:rsid w:val="003E5CBF"/>
    <w:rsid w:val="003E62CD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6DCA"/>
    <w:rsid w:val="00417175"/>
    <w:rsid w:val="00417242"/>
    <w:rsid w:val="00417519"/>
    <w:rsid w:val="004215E1"/>
    <w:rsid w:val="004228E0"/>
    <w:rsid w:val="00423590"/>
    <w:rsid w:val="004249E5"/>
    <w:rsid w:val="00426234"/>
    <w:rsid w:val="004262A8"/>
    <w:rsid w:val="00426502"/>
    <w:rsid w:val="00426660"/>
    <w:rsid w:val="004268B7"/>
    <w:rsid w:val="00426BB9"/>
    <w:rsid w:val="00427A91"/>
    <w:rsid w:val="004302D1"/>
    <w:rsid w:val="00436CF7"/>
    <w:rsid w:val="00440CE0"/>
    <w:rsid w:val="004413A1"/>
    <w:rsid w:val="00444ADB"/>
    <w:rsid w:val="0044693A"/>
    <w:rsid w:val="0044738B"/>
    <w:rsid w:val="00447519"/>
    <w:rsid w:val="00450A11"/>
    <w:rsid w:val="00450E40"/>
    <w:rsid w:val="00451E85"/>
    <w:rsid w:val="00452EAA"/>
    <w:rsid w:val="00453E50"/>
    <w:rsid w:val="00455A76"/>
    <w:rsid w:val="00457956"/>
    <w:rsid w:val="0046026D"/>
    <w:rsid w:val="00460EE1"/>
    <w:rsid w:val="00462BD4"/>
    <w:rsid w:val="00462CB4"/>
    <w:rsid w:val="00462E0B"/>
    <w:rsid w:val="004638DE"/>
    <w:rsid w:val="00465B21"/>
    <w:rsid w:val="00465E30"/>
    <w:rsid w:val="004712C4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414D"/>
    <w:rsid w:val="004952FA"/>
    <w:rsid w:val="004956C2"/>
    <w:rsid w:val="0049597B"/>
    <w:rsid w:val="00495BC7"/>
    <w:rsid w:val="00496536"/>
    <w:rsid w:val="00496926"/>
    <w:rsid w:val="00496BE0"/>
    <w:rsid w:val="004974AA"/>
    <w:rsid w:val="00497B81"/>
    <w:rsid w:val="00497DCA"/>
    <w:rsid w:val="004A0C1B"/>
    <w:rsid w:val="004A1095"/>
    <w:rsid w:val="004A1130"/>
    <w:rsid w:val="004A1217"/>
    <w:rsid w:val="004A1523"/>
    <w:rsid w:val="004A2F03"/>
    <w:rsid w:val="004A339D"/>
    <w:rsid w:val="004A3535"/>
    <w:rsid w:val="004A36A0"/>
    <w:rsid w:val="004A36AC"/>
    <w:rsid w:val="004A51EF"/>
    <w:rsid w:val="004A6780"/>
    <w:rsid w:val="004A6808"/>
    <w:rsid w:val="004A6902"/>
    <w:rsid w:val="004A7626"/>
    <w:rsid w:val="004B0C30"/>
    <w:rsid w:val="004B1F20"/>
    <w:rsid w:val="004B362E"/>
    <w:rsid w:val="004B4D30"/>
    <w:rsid w:val="004C05EA"/>
    <w:rsid w:val="004C5A88"/>
    <w:rsid w:val="004D0099"/>
    <w:rsid w:val="004D061E"/>
    <w:rsid w:val="004D0750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D7FE7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19B6"/>
    <w:rsid w:val="00502C25"/>
    <w:rsid w:val="00503365"/>
    <w:rsid w:val="00503458"/>
    <w:rsid w:val="00503B16"/>
    <w:rsid w:val="005041C2"/>
    <w:rsid w:val="00505FC3"/>
    <w:rsid w:val="005071FB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269D8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B3A"/>
    <w:rsid w:val="00541E08"/>
    <w:rsid w:val="005426D8"/>
    <w:rsid w:val="00543439"/>
    <w:rsid w:val="0054414B"/>
    <w:rsid w:val="00544162"/>
    <w:rsid w:val="005446E7"/>
    <w:rsid w:val="0054614A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1A1B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948"/>
    <w:rsid w:val="00587C86"/>
    <w:rsid w:val="00590036"/>
    <w:rsid w:val="00591050"/>
    <w:rsid w:val="00592E78"/>
    <w:rsid w:val="00595335"/>
    <w:rsid w:val="00595910"/>
    <w:rsid w:val="00597FC0"/>
    <w:rsid w:val="005A0C28"/>
    <w:rsid w:val="005A1BC8"/>
    <w:rsid w:val="005A1CB7"/>
    <w:rsid w:val="005A209F"/>
    <w:rsid w:val="005A3B0E"/>
    <w:rsid w:val="005A4B58"/>
    <w:rsid w:val="005A5215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1E42"/>
    <w:rsid w:val="005B208B"/>
    <w:rsid w:val="005B217F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2A7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6FEB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5F6291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5EBE"/>
    <w:rsid w:val="00616465"/>
    <w:rsid w:val="00620098"/>
    <w:rsid w:val="00620CF5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4657B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506B"/>
    <w:rsid w:val="006670D5"/>
    <w:rsid w:val="00672842"/>
    <w:rsid w:val="00672CF8"/>
    <w:rsid w:val="006732A7"/>
    <w:rsid w:val="00674728"/>
    <w:rsid w:val="00676265"/>
    <w:rsid w:val="0068121B"/>
    <w:rsid w:val="00681399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9A5"/>
    <w:rsid w:val="00693FC8"/>
    <w:rsid w:val="00695B1C"/>
    <w:rsid w:val="00696C43"/>
    <w:rsid w:val="006A304E"/>
    <w:rsid w:val="006A3B12"/>
    <w:rsid w:val="006A46B2"/>
    <w:rsid w:val="006A532B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34B"/>
    <w:rsid w:val="006D69D8"/>
    <w:rsid w:val="006D7C77"/>
    <w:rsid w:val="006E02E7"/>
    <w:rsid w:val="006E19AE"/>
    <w:rsid w:val="006E2E02"/>
    <w:rsid w:val="006E34B3"/>
    <w:rsid w:val="006E5F7C"/>
    <w:rsid w:val="006F1377"/>
    <w:rsid w:val="006F1D53"/>
    <w:rsid w:val="006F372F"/>
    <w:rsid w:val="006F491E"/>
    <w:rsid w:val="006F4995"/>
    <w:rsid w:val="006F4E28"/>
    <w:rsid w:val="006F5270"/>
    <w:rsid w:val="006F623F"/>
    <w:rsid w:val="006F70C5"/>
    <w:rsid w:val="006F7113"/>
    <w:rsid w:val="00700060"/>
    <w:rsid w:val="007020EA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5C4E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4C40"/>
    <w:rsid w:val="007753AA"/>
    <w:rsid w:val="00777230"/>
    <w:rsid w:val="007806FE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5F3F"/>
    <w:rsid w:val="007A6B92"/>
    <w:rsid w:val="007A7BDE"/>
    <w:rsid w:val="007A7DAB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022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E71DA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5F6C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3F3"/>
    <w:rsid w:val="0081562C"/>
    <w:rsid w:val="00815F79"/>
    <w:rsid w:val="0081691C"/>
    <w:rsid w:val="008175B2"/>
    <w:rsid w:val="008175BF"/>
    <w:rsid w:val="00820221"/>
    <w:rsid w:val="00820D1D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27775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37A1C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4A31"/>
    <w:rsid w:val="00855327"/>
    <w:rsid w:val="00856471"/>
    <w:rsid w:val="00860D4D"/>
    <w:rsid w:val="008617A1"/>
    <w:rsid w:val="00861CAB"/>
    <w:rsid w:val="00861D70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0370"/>
    <w:rsid w:val="008806B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4DE0"/>
    <w:rsid w:val="008951A8"/>
    <w:rsid w:val="008966EB"/>
    <w:rsid w:val="0089703C"/>
    <w:rsid w:val="00897373"/>
    <w:rsid w:val="00897FF1"/>
    <w:rsid w:val="008A0C54"/>
    <w:rsid w:val="008A0CD2"/>
    <w:rsid w:val="008A138B"/>
    <w:rsid w:val="008A181A"/>
    <w:rsid w:val="008A47D2"/>
    <w:rsid w:val="008A591A"/>
    <w:rsid w:val="008B0779"/>
    <w:rsid w:val="008B1A88"/>
    <w:rsid w:val="008B1F35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27D"/>
    <w:rsid w:val="008E2ADE"/>
    <w:rsid w:val="008E3ED5"/>
    <w:rsid w:val="008E42E7"/>
    <w:rsid w:val="008E43E3"/>
    <w:rsid w:val="008E50AC"/>
    <w:rsid w:val="008E7824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B0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622"/>
    <w:rsid w:val="00917A23"/>
    <w:rsid w:val="00921305"/>
    <w:rsid w:val="0092168F"/>
    <w:rsid w:val="009253E4"/>
    <w:rsid w:val="00926C93"/>
    <w:rsid w:val="00927E5B"/>
    <w:rsid w:val="00930207"/>
    <w:rsid w:val="0093045C"/>
    <w:rsid w:val="00930994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13E6"/>
    <w:rsid w:val="00941720"/>
    <w:rsid w:val="0094257F"/>
    <w:rsid w:val="00943088"/>
    <w:rsid w:val="00943971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55F32"/>
    <w:rsid w:val="009605B1"/>
    <w:rsid w:val="0096089A"/>
    <w:rsid w:val="009616C2"/>
    <w:rsid w:val="00962651"/>
    <w:rsid w:val="009633D1"/>
    <w:rsid w:val="00963E05"/>
    <w:rsid w:val="009661F3"/>
    <w:rsid w:val="00967565"/>
    <w:rsid w:val="009677CD"/>
    <w:rsid w:val="00971587"/>
    <w:rsid w:val="0097167C"/>
    <w:rsid w:val="00971781"/>
    <w:rsid w:val="0097206E"/>
    <w:rsid w:val="009727F8"/>
    <w:rsid w:val="00972BB7"/>
    <w:rsid w:val="00972E4E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0F43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2899"/>
    <w:rsid w:val="009A3A61"/>
    <w:rsid w:val="009A4453"/>
    <w:rsid w:val="009A49DD"/>
    <w:rsid w:val="009A4F09"/>
    <w:rsid w:val="009A58E7"/>
    <w:rsid w:val="009A5A60"/>
    <w:rsid w:val="009A5CB3"/>
    <w:rsid w:val="009A6651"/>
    <w:rsid w:val="009A678C"/>
    <w:rsid w:val="009A71A4"/>
    <w:rsid w:val="009A78D5"/>
    <w:rsid w:val="009B016D"/>
    <w:rsid w:val="009B02BD"/>
    <w:rsid w:val="009B061B"/>
    <w:rsid w:val="009B085C"/>
    <w:rsid w:val="009B16A4"/>
    <w:rsid w:val="009B1EA8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258F"/>
    <w:rsid w:val="009D25ED"/>
    <w:rsid w:val="009D375B"/>
    <w:rsid w:val="009D3D1B"/>
    <w:rsid w:val="009D42AF"/>
    <w:rsid w:val="009D482E"/>
    <w:rsid w:val="009D50C4"/>
    <w:rsid w:val="009D5A45"/>
    <w:rsid w:val="009D68B1"/>
    <w:rsid w:val="009D697A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4B98"/>
    <w:rsid w:val="009F5559"/>
    <w:rsid w:val="009F56DD"/>
    <w:rsid w:val="009F60A3"/>
    <w:rsid w:val="009F792D"/>
    <w:rsid w:val="00A005FD"/>
    <w:rsid w:val="00A006F3"/>
    <w:rsid w:val="00A00D08"/>
    <w:rsid w:val="00A0300E"/>
    <w:rsid w:val="00A032DC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1B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1887"/>
    <w:rsid w:val="00A72699"/>
    <w:rsid w:val="00A74242"/>
    <w:rsid w:val="00A74291"/>
    <w:rsid w:val="00A743C5"/>
    <w:rsid w:val="00A74F80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4CFF"/>
    <w:rsid w:val="00A85B9E"/>
    <w:rsid w:val="00A85EC3"/>
    <w:rsid w:val="00A910FE"/>
    <w:rsid w:val="00A91CCD"/>
    <w:rsid w:val="00A923F8"/>
    <w:rsid w:val="00A92652"/>
    <w:rsid w:val="00A93494"/>
    <w:rsid w:val="00AA0CBD"/>
    <w:rsid w:val="00AA1540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28A3"/>
    <w:rsid w:val="00AB36AA"/>
    <w:rsid w:val="00AB45A6"/>
    <w:rsid w:val="00AB4D95"/>
    <w:rsid w:val="00AB4E7C"/>
    <w:rsid w:val="00AB5533"/>
    <w:rsid w:val="00AB62E5"/>
    <w:rsid w:val="00AB6AA8"/>
    <w:rsid w:val="00AC1CEC"/>
    <w:rsid w:val="00AC2233"/>
    <w:rsid w:val="00AC25CE"/>
    <w:rsid w:val="00AC2D37"/>
    <w:rsid w:val="00AC389E"/>
    <w:rsid w:val="00AC4395"/>
    <w:rsid w:val="00AC494F"/>
    <w:rsid w:val="00AC5A3E"/>
    <w:rsid w:val="00AC6722"/>
    <w:rsid w:val="00AC6C8A"/>
    <w:rsid w:val="00AC70BF"/>
    <w:rsid w:val="00AC7B51"/>
    <w:rsid w:val="00AD0313"/>
    <w:rsid w:val="00AD2F7F"/>
    <w:rsid w:val="00AD3A22"/>
    <w:rsid w:val="00AD4058"/>
    <w:rsid w:val="00AD4EC8"/>
    <w:rsid w:val="00AD5D48"/>
    <w:rsid w:val="00AD64C6"/>
    <w:rsid w:val="00AD7D35"/>
    <w:rsid w:val="00AE1E28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E74B6"/>
    <w:rsid w:val="00AF0736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AF6EED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14D0"/>
    <w:rsid w:val="00B32762"/>
    <w:rsid w:val="00B327F1"/>
    <w:rsid w:val="00B3376B"/>
    <w:rsid w:val="00B342CA"/>
    <w:rsid w:val="00B34BDC"/>
    <w:rsid w:val="00B37C8B"/>
    <w:rsid w:val="00B37E68"/>
    <w:rsid w:val="00B40715"/>
    <w:rsid w:val="00B40A7F"/>
    <w:rsid w:val="00B4149F"/>
    <w:rsid w:val="00B42232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0DC0"/>
    <w:rsid w:val="00B6111E"/>
    <w:rsid w:val="00B62166"/>
    <w:rsid w:val="00B6324A"/>
    <w:rsid w:val="00B634C6"/>
    <w:rsid w:val="00B6436C"/>
    <w:rsid w:val="00B66AB7"/>
    <w:rsid w:val="00B700A9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63E2"/>
    <w:rsid w:val="00B964E4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40A"/>
    <w:rsid w:val="00BD57D9"/>
    <w:rsid w:val="00BD5FA4"/>
    <w:rsid w:val="00BD64B5"/>
    <w:rsid w:val="00BD7C7A"/>
    <w:rsid w:val="00BE0AED"/>
    <w:rsid w:val="00BE105C"/>
    <w:rsid w:val="00BE2A15"/>
    <w:rsid w:val="00BE2EC1"/>
    <w:rsid w:val="00BE3736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BF7C85"/>
    <w:rsid w:val="00C0091A"/>
    <w:rsid w:val="00C01752"/>
    <w:rsid w:val="00C03E70"/>
    <w:rsid w:val="00C05916"/>
    <w:rsid w:val="00C07AD1"/>
    <w:rsid w:val="00C07E04"/>
    <w:rsid w:val="00C07F09"/>
    <w:rsid w:val="00C1075E"/>
    <w:rsid w:val="00C10C20"/>
    <w:rsid w:val="00C166CD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683"/>
    <w:rsid w:val="00C26DF1"/>
    <w:rsid w:val="00C2778E"/>
    <w:rsid w:val="00C27A4B"/>
    <w:rsid w:val="00C30BC5"/>
    <w:rsid w:val="00C320DF"/>
    <w:rsid w:val="00C33222"/>
    <w:rsid w:val="00C33239"/>
    <w:rsid w:val="00C33A33"/>
    <w:rsid w:val="00C33C5A"/>
    <w:rsid w:val="00C34B1B"/>
    <w:rsid w:val="00C34E75"/>
    <w:rsid w:val="00C37B44"/>
    <w:rsid w:val="00C40281"/>
    <w:rsid w:val="00C40988"/>
    <w:rsid w:val="00C41139"/>
    <w:rsid w:val="00C41B96"/>
    <w:rsid w:val="00C42CA4"/>
    <w:rsid w:val="00C43FF8"/>
    <w:rsid w:val="00C44938"/>
    <w:rsid w:val="00C44F01"/>
    <w:rsid w:val="00C46203"/>
    <w:rsid w:val="00C4644F"/>
    <w:rsid w:val="00C50CA0"/>
    <w:rsid w:val="00C51C32"/>
    <w:rsid w:val="00C520FD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23BD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4CA1"/>
    <w:rsid w:val="00C75B86"/>
    <w:rsid w:val="00C770FB"/>
    <w:rsid w:val="00C77930"/>
    <w:rsid w:val="00C77ED7"/>
    <w:rsid w:val="00C8076C"/>
    <w:rsid w:val="00C80F70"/>
    <w:rsid w:val="00C847B7"/>
    <w:rsid w:val="00C862B1"/>
    <w:rsid w:val="00C86C32"/>
    <w:rsid w:val="00C86C83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3B8B"/>
    <w:rsid w:val="00CA4013"/>
    <w:rsid w:val="00CA65FA"/>
    <w:rsid w:val="00CA6A90"/>
    <w:rsid w:val="00CB04A1"/>
    <w:rsid w:val="00CB0AAD"/>
    <w:rsid w:val="00CB0B4E"/>
    <w:rsid w:val="00CB28D2"/>
    <w:rsid w:val="00CB424F"/>
    <w:rsid w:val="00CB48A1"/>
    <w:rsid w:val="00CB5A59"/>
    <w:rsid w:val="00CB6789"/>
    <w:rsid w:val="00CB709A"/>
    <w:rsid w:val="00CB713A"/>
    <w:rsid w:val="00CC2CFD"/>
    <w:rsid w:val="00CC3B3B"/>
    <w:rsid w:val="00CC3E95"/>
    <w:rsid w:val="00CC7121"/>
    <w:rsid w:val="00CC71ED"/>
    <w:rsid w:val="00CC7ED9"/>
    <w:rsid w:val="00CD0174"/>
    <w:rsid w:val="00CD0874"/>
    <w:rsid w:val="00CD0B09"/>
    <w:rsid w:val="00CD0C14"/>
    <w:rsid w:val="00CD2822"/>
    <w:rsid w:val="00CD28AA"/>
    <w:rsid w:val="00CD2D99"/>
    <w:rsid w:val="00CD4894"/>
    <w:rsid w:val="00CD565B"/>
    <w:rsid w:val="00CD591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E7603"/>
    <w:rsid w:val="00CE79D5"/>
    <w:rsid w:val="00CF010D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405"/>
    <w:rsid w:val="00CF6F30"/>
    <w:rsid w:val="00CF7C6A"/>
    <w:rsid w:val="00D00C2C"/>
    <w:rsid w:val="00D01A20"/>
    <w:rsid w:val="00D027FE"/>
    <w:rsid w:val="00D0574F"/>
    <w:rsid w:val="00D07F97"/>
    <w:rsid w:val="00D07F9D"/>
    <w:rsid w:val="00D10A97"/>
    <w:rsid w:val="00D12334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29E6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5763"/>
    <w:rsid w:val="00D46596"/>
    <w:rsid w:val="00D51A7F"/>
    <w:rsid w:val="00D51E2B"/>
    <w:rsid w:val="00D53923"/>
    <w:rsid w:val="00D55040"/>
    <w:rsid w:val="00D56536"/>
    <w:rsid w:val="00D56A06"/>
    <w:rsid w:val="00D572A2"/>
    <w:rsid w:val="00D57992"/>
    <w:rsid w:val="00D57FB8"/>
    <w:rsid w:val="00D60273"/>
    <w:rsid w:val="00D60750"/>
    <w:rsid w:val="00D61C25"/>
    <w:rsid w:val="00D61CD7"/>
    <w:rsid w:val="00D61FDE"/>
    <w:rsid w:val="00D629D6"/>
    <w:rsid w:val="00D62E4F"/>
    <w:rsid w:val="00D63C7B"/>
    <w:rsid w:val="00D644F6"/>
    <w:rsid w:val="00D653C4"/>
    <w:rsid w:val="00D65A3E"/>
    <w:rsid w:val="00D65CA9"/>
    <w:rsid w:val="00D71EFB"/>
    <w:rsid w:val="00D7530B"/>
    <w:rsid w:val="00D76C70"/>
    <w:rsid w:val="00D77F4A"/>
    <w:rsid w:val="00D77F63"/>
    <w:rsid w:val="00D8004E"/>
    <w:rsid w:val="00D806F8"/>
    <w:rsid w:val="00D80B11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293A"/>
    <w:rsid w:val="00DA2E97"/>
    <w:rsid w:val="00DA5D77"/>
    <w:rsid w:val="00DA6AEA"/>
    <w:rsid w:val="00DA7237"/>
    <w:rsid w:val="00DA7FF5"/>
    <w:rsid w:val="00DB05FB"/>
    <w:rsid w:val="00DB258C"/>
    <w:rsid w:val="00DB4345"/>
    <w:rsid w:val="00DB47DA"/>
    <w:rsid w:val="00DB6DAF"/>
    <w:rsid w:val="00DB7890"/>
    <w:rsid w:val="00DB7944"/>
    <w:rsid w:val="00DC0235"/>
    <w:rsid w:val="00DC0A2E"/>
    <w:rsid w:val="00DC13A7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18B"/>
    <w:rsid w:val="00DE6B51"/>
    <w:rsid w:val="00DE6CB8"/>
    <w:rsid w:val="00DE7530"/>
    <w:rsid w:val="00DE78BB"/>
    <w:rsid w:val="00DF03A0"/>
    <w:rsid w:val="00DF1EDE"/>
    <w:rsid w:val="00DF34C6"/>
    <w:rsid w:val="00DF3C00"/>
    <w:rsid w:val="00DF59CC"/>
    <w:rsid w:val="00DF5A43"/>
    <w:rsid w:val="00DF703E"/>
    <w:rsid w:val="00DF73E7"/>
    <w:rsid w:val="00DF7B62"/>
    <w:rsid w:val="00E015D5"/>
    <w:rsid w:val="00E01997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500"/>
    <w:rsid w:val="00E26DB1"/>
    <w:rsid w:val="00E27376"/>
    <w:rsid w:val="00E32C54"/>
    <w:rsid w:val="00E33150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4CD"/>
    <w:rsid w:val="00E70655"/>
    <w:rsid w:val="00E708A0"/>
    <w:rsid w:val="00E71B9D"/>
    <w:rsid w:val="00E71DD0"/>
    <w:rsid w:val="00E72593"/>
    <w:rsid w:val="00E74879"/>
    <w:rsid w:val="00E74A4B"/>
    <w:rsid w:val="00E751E0"/>
    <w:rsid w:val="00E76F5D"/>
    <w:rsid w:val="00E77875"/>
    <w:rsid w:val="00E77D90"/>
    <w:rsid w:val="00E8083A"/>
    <w:rsid w:val="00E80C68"/>
    <w:rsid w:val="00E813B6"/>
    <w:rsid w:val="00E8203D"/>
    <w:rsid w:val="00E822A4"/>
    <w:rsid w:val="00E8249E"/>
    <w:rsid w:val="00E8344A"/>
    <w:rsid w:val="00E83F20"/>
    <w:rsid w:val="00E8490D"/>
    <w:rsid w:val="00E84B75"/>
    <w:rsid w:val="00E852CA"/>
    <w:rsid w:val="00E861C1"/>
    <w:rsid w:val="00E87ABA"/>
    <w:rsid w:val="00E90C49"/>
    <w:rsid w:val="00E9102A"/>
    <w:rsid w:val="00E91512"/>
    <w:rsid w:val="00E91E92"/>
    <w:rsid w:val="00E950D8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0203"/>
    <w:rsid w:val="00EB0B1B"/>
    <w:rsid w:val="00EB2B79"/>
    <w:rsid w:val="00EB2D88"/>
    <w:rsid w:val="00EB4E32"/>
    <w:rsid w:val="00EB4EF2"/>
    <w:rsid w:val="00EB5A9C"/>
    <w:rsid w:val="00EB5BDE"/>
    <w:rsid w:val="00EB5E0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D4832"/>
    <w:rsid w:val="00EE20A8"/>
    <w:rsid w:val="00EE35E2"/>
    <w:rsid w:val="00EE5991"/>
    <w:rsid w:val="00EE5CAF"/>
    <w:rsid w:val="00EE7872"/>
    <w:rsid w:val="00EE7BA4"/>
    <w:rsid w:val="00EF11CC"/>
    <w:rsid w:val="00EF2C88"/>
    <w:rsid w:val="00EF2FB4"/>
    <w:rsid w:val="00EF68FB"/>
    <w:rsid w:val="00EF6E27"/>
    <w:rsid w:val="00F01238"/>
    <w:rsid w:val="00F012B1"/>
    <w:rsid w:val="00F01F67"/>
    <w:rsid w:val="00F029EB"/>
    <w:rsid w:val="00F02E8B"/>
    <w:rsid w:val="00F03D50"/>
    <w:rsid w:val="00F03FCF"/>
    <w:rsid w:val="00F07EA9"/>
    <w:rsid w:val="00F107D0"/>
    <w:rsid w:val="00F1093A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5603"/>
    <w:rsid w:val="00F26790"/>
    <w:rsid w:val="00F31A01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46F0E"/>
    <w:rsid w:val="00F51A8E"/>
    <w:rsid w:val="00F51E2C"/>
    <w:rsid w:val="00F520A8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4CB0"/>
    <w:rsid w:val="00F759DE"/>
    <w:rsid w:val="00F75C22"/>
    <w:rsid w:val="00F760A6"/>
    <w:rsid w:val="00F76A51"/>
    <w:rsid w:val="00F76C57"/>
    <w:rsid w:val="00F778E9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978A2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8A6"/>
    <w:rsid w:val="00FC2931"/>
    <w:rsid w:val="00FC37E6"/>
    <w:rsid w:val="00FC5D8B"/>
    <w:rsid w:val="00FD2386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E73EE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33FD1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7</Pages>
  <Words>441</Words>
  <Characters>2514</Characters>
  <Application>Microsoft Office Word</Application>
  <DocSecurity>0</DocSecurity>
  <Lines>20</Lines>
  <Paragraphs>5</Paragraphs>
  <ScaleCrop>false</ScaleCrop>
  <Company>UQi.me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jhuser</cp:lastModifiedBy>
  <cp:revision>2340</cp:revision>
  <cp:lastPrinted>2018-01-22T08:45:00Z</cp:lastPrinted>
  <dcterms:created xsi:type="dcterms:W3CDTF">2017-07-26T03:20:00Z</dcterms:created>
  <dcterms:modified xsi:type="dcterms:W3CDTF">2020-10-19T02:39:00Z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