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BD6EA" w14:textId="77777777" w:rsidR="00162323" w:rsidRDefault="00615B88">
      <w:pPr>
        <w:jc w:val="center"/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7B8BD6EB" w14:textId="77777777" w:rsidR="00162323" w:rsidRDefault="00615B88">
      <w:pPr>
        <w:jc w:val="center"/>
      </w:pPr>
      <w:r>
        <w:rPr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7B8BD6EC" w14:textId="77777777" w:rsidR="00162323" w:rsidRDefault="00615B88">
      <w:pPr>
        <w:spacing w:after="400"/>
        <w:jc w:val="center"/>
      </w:pPr>
      <w:r>
        <w:rPr>
          <w:b/>
          <w:bCs/>
          <w:sz w:val="24"/>
          <w:szCs w:val="24"/>
        </w:rPr>
        <w:t>«Томский государственный университет систем управления и радиоэлектроники» (ТУСУР)</w:t>
      </w:r>
    </w:p>
    <w:p w14:paraId="7B8BD6ED" w14:textId="77777777" w:rsidR="00162323" w:rsidRDefault="00615B88">
      <w:pPr>
        <w:jc w:val="center"/>
      </w:pPr>
      <w:r>
        <w:rPr>
          <w:sz w:val="24"/>
          <w:szCs w:val="24"/>
        </w:rPr>
        <w:t>[Кафедра]</w:t>
      </w:r>
    </w:p>
    <w:p w14:paraId="7B8BD6EE" w14:textId="77777777" w:rsidR="00162323" w:rsidRDefault="00162323">
      <w:pPr>
        <w:spacing w:after="1200"/>
      </w:pPr>
    </w:p>
    <w:p w14:paraId="7B8BD6EF" w14:textId="77777777" w:rsidR="00162323" w:rsidRDefault="00615B88">
      <w:pPr>
        <w:spacing w:after="200"/>
        <w:jc w:val="center"/>
      </w:pPr>
      <w:r>
        <w:rPr>
          <w:b/>
          <w:bCs/>
          <w:sz w:val="32"/>
          <w:szCs w:val="32"/>
        </w:rPr>
        <w:t>ОТЧЁТ</w:t>
      </w:r>
    </w:p>
    <w:p w14:paraId="7B8BD6F0" w14:textId="77777777" w:rsidR="00162323" w:rsidRDefault="00615B88">
      <w:pPr>
        <w:spacing w:after="400"/>
        <w:jc w:val="center"/>
      </w:pPr>
      <w:r>
        <w:t>по лабораторной работе №2</w:t>
      </w:r>
    </w:p>
    <w:p w14:paraId="7B8BD6F1" w14:textId="77777777" w:rsidR="00162323" w:rsidRDefault="00615B88">
      <w:pPr>
        <w:spacing w:after="150"/>
        <w:jc w:val="center"/>
      </w:pPr>
      <w:r>
        <w:rPr>
          <w:b/>
          <w:bCs/>
        </w:rPr>
        <w:t>«Базовый синтаксис классов»</w:t>
      </w:r>
    </w:p>
    <w:p w14:paraId="7B8BD6F2" w14:textId="77777777" w:rsidR="00162323" w:rsidRDefault="00615B88">
      <w:pPr>
        <w:spacing w:after="150"/>
        <w:jc w:val="center"/>
      </w:pPr>
      <w:r>
        <w:rPr>
          <w:i/>
          <w:iCs/>
          <w:sz w:val="24"/>
          <w:szCs w:val="24"/>
        </w:rPr>
        <w:t>Вариант 9. «Учёт сдачи лабораторных работ»</w:t>
      </w:r>
    </w:p>
    <w:p w14:paraId="7B8BD6F3" w14:textId="0DD76938" w:rsidR="00162323" w:rsidRDefault="00615B88">
      <w:pPr>
        <w:spacing w:after="800"/>
        <w:jc w:val="center"/>
      </w:pPr>
      <w:r>
        <w:rPr>
          <w:sz w:val="24"/>
          <w:szCs w:val="24"/>
        </w:rPr>
        <w:t>по дисциплине «</w:t>
      </w:r>
      <w:r w:rsidR="00B17D1A">
        <w:rPr>
          <w:sz w:val="24"/>
          <w:szCs w:val="24"/>
        </w:rPr>
        <w:t>ООП</w:t>
      </w:r>
      <w:r>
        <w:rPr>
          <w:sz w:val="24"/>
          <w:szCs w:val="24"/>
        </w:rPr>
        <w:t>»</w:t>
      </w:r>
    </w:p>
    <w:p w14:paraId="7B8BD6F4" w14:textId="77777777" w:rsidR="00162323" w:rsidRDefault="00162323">
      <w:pPr>
        <w:spacing w:after="800"/>
      </w:pPr>
    </w:p>
    <w:p w14:paraId="7B8BD6F5" w14:textId="77777777" w:rsidR="00162323" w:rsidRDefault="00615B88">
      <w:pPr>
        <w:spacing w:after="100"/>
        <w:ind w:left="3600"/>
        <w:jc w:val="right"/>
      </w:pPr>
      <w:r>
        <w:rPr>
          <w:sz w:val="24"/>
          <w:szCs w:val="24"/>
        </w:rPr>
        <w:t>Выполнил:</w:t>
      </w:r>
    </w:p>
    <w:p w14:paraId="7B8BD6F6" w14:textId="2AE07453" w:rsidR="00162323" w:rsidRDefault="00615B88">
      <w:pPr>
        <w:spacing w:after="100"/>
        <w:ind w:left="3600"/>
        <w:jc w:val="right"/>
      </w:pPr>
      <w:r>
        <w:rPr>
          <w:sz w:val="24"/>
          <w:szCs w:val="24"/>
        </w:rPr>
        <w:t xml:space="preserve">студент группы </w:t>
      </w:r>
      <w:r w:rsidR="00B17D1A">
        <w:rPr>
          <w:sz w:val="24"/>
          <w:szCs w:val="24"/>
        </w:rPr>
        <w:t>545-1</w:t>
      </w:r>
    </w:p>
    <w:p w14:paraId="7B8BD6F7" w14:textId="6C7867DD" w:rsidR="00162323" w:rsidRDefault="00B17D1A">
      <w:pPr>
        <w:spacing w:after="400"/>
        <w:ind w:left="3600"/>
        <w:jc w:val="right"/>
      </w:pPr>
      <w:r>
        <w:rPr>
          <w:sz w:val="24"/>
          <w:szCs w:val="24"/>
        </w:rPr>
        <w:t>ЭТЧЕ АМАЛАМАН КРИСТ-ФАНУЭЛЬ</w:t>
      </w:r>
    </w:p>
    <w:p w14:paraId="7B8BD6F8" w14:textId="77777777" w:rsidR="00162323" w:rsidRDefault="00162323">
      <w:pPr>
        <w:spacing w:after="100"/>
        <w:ind w:left="3600"/>
        <w:jc w:val="right"/>
      </w:pPr>
    </w:p>
    <w:p w14:paraId="7B8BD6F9" w14:textId="77777777" w:rsidR="00162323" w:rsidRDefault="00615B88">
      <w:pPr>
        <w:spacing w:after="100"/>
        <w:ind w:left="3600"/>
        <w:jc w:val="right"/>
      </w:pPr>
      <w:r>
        <w:rPr>
          <w:sz w:val="24"/>
          <w:szCs w:val="24"/>
        </w:rPr>
        <w:t>Проверил:</w:t>
      </w:r>
    </w:p>
    <w:p w14:paraId="16CFC65E" w14:textId="38ED84D2" w:rsidR="000060AE" w:rsidRPr="000060AE" w:rsidRDefault="000060AE" w:rsidP="000060AE">
      <w:pPr>
        <w:spacing w:after="100"/>
        <w:ind w:left="3600"/>
        <w:jc w:val="right"/>
        <w:rPr>
          <w:sz w:val="24"/>
          <w:szCs w:val="24"/>
        </w:rPr>
      </w:pPr>
      <w:r w:rsidRPr="000060AE">
        <w:rPr>
          <w:sz w:val="24"/>
          <w:szCs w:val="24"/>
        </w:rPr>
        <w:t xml:space="preserve">Костелей Яна Валерьевна, </w:t>
      </w:r>
      <w:r w:rsidRPr="000060AE">
        <w:rPr>
          <w:b/>
          <w:bCs/>
          <w:sz w:val="24"/>
          <w:szCs w:val="24"/>
        </w:rPr>
        <w:t xml:space="preserve">кандидат технических </w:t>
      </w:r>
      <w:r w:rsidR="00665BE2">
        <w:rPr>
          <w:b/>
          <w:bCs/>
          <w:sz w:val="24"/>
          <w:szCs w:val="24"/>
        </w:rPr>
        <w:t>ыы</w:t>
      </w:r>
      <w:r w:rsidRPr="000060AE">
        <w:rPr>
          <w:b/>
          <w:bCs/>
          <w:sz w:val="24"/>
          <w:szCs w:val="24"/>
        </w:rPr>
        <w:t>наук</w:t>
      </w:r>
    </w:p>
    <w:p w14:paraId="7B8BD6FA" w14:textId="2B0CB700" w:rsidR="00162323" w:rsidRDefault="00162323">
      <w:pPr>
        <w:spacing w:after="100"/>
        <w:ind w:left="3600"/>
        <w:jc w:val="right"/>
      </w:pPr>
    </w:p>
    <w:p w14:paraId="7B8BD6FB" w14:textId="5FF94181" w:rsidR="00162323" w:rsidRPr="00665BE2" w:rsidRDefault="00162323">
      <w:pPr>
        <w:spacing w:after="1500"/>
        <w:rPr>
          <w:lang w:val="en-US"/>
        </w:rPr>
      </w:pPr>
    </w:p>
    <w:p w14:paraId="7B8BD6FC" w14:textId="77777777" w:rsidR="00162323" w:rsidRDefault="00615B88">
      <w:pPr>
        <w:jc w:val="center"/>
      </w:pPr>
      <w:r>
        <w:rPr>
          <w:sz w:val="24"/>
          <w:szCs w:val="24"/>
        </w:rPr>
        <w:t>Томск 2026</w:t>
      </w:r>
    </w:p>
    <w:p w14:paraId="7B8BD6FD" w14:textId="77777777" w:rsidR="00162323" w:rsidRDefault="00615B88">
      <w:r>
        <w:br w:type="page"/>
      </w:r>
    </w:p>
    <w:p w14:paraId="7B8BD6FE" w14:textId="77777777" w:rsidR="00162323" w:rsidRDefault="00615B88">
      <w:pPr>
        <w:pStyle w:val="Titre1"/>
        <w:spacing w:before="240" w:after="200"/>
      </w:pPr>
      <w:r>
        <w:rPr>
          <w:b/>
          <w:bCs/>
          <w:color w:val="000000"/>
          <w:sz w:val="28"/>
          <w:szCs w:val="28"/>
        </w:rPr>
        <w:lastRenderedPageBreak/>
        <w:t>1. Цель и задачи лабораторной работы</w:t>
      </w:r>
    </w:p>
    <w:p w14:paraId="7B8BD6FF" w14:textId="77777777" w:rsidR="00162323" w:rsidRDefault="00615B88">
      <w:pPr>
        <w:spacing w:after="160" w:line="360" w:lineRule="auto"/>
        <w:ind w:firstLine="709"/>
        <w:jc w:val="both"/>
      </w:pPr>
      <w:r>
        <w:t>Цель работы — изучить базовый синтаксис классов в языке C++ (поля, конструкторы, деструктор, селекторы, методы, модификаторы доступа, статические члены класса) и разработать класс для учёта сдачи лабораторных работ по одной дисциплине с проверкой корректности вводимых данных при помощи механизма исключений.</w:t>
      </w:r>
    </w:p>
    <w:p w14:paraId="7B8BD700" w14:textId="77777777" w:rsidR="00162323" w:rsidRDefault="00615B88">
      <w:pPr>
        <w:spacing w:after="100"/>
      </w:pPr>
      <w:r>
        <w:t>Задачи работы:</w:t>
      </w:r>
    </w:p>
    <w:p w14:paraId="7B8BD701" w14:textId="77777777" w:rsidR="00162323" w:rsidRDefault="00615B88">
      <w:pPr>
        <w:spacing w:after="90" w:line="320" w:lineRule="auto"/>
        <w:ind w:left="709" w:hanging="283"/>
        <w:jc w:val="both"/>
      </w:pPr>
      <w:r>
        <w:t>— изучить синтаксис объявления класса: поля, конструкторы, деструктор, модификаторы доступа, статические члены, ключевое слово const и применение ссылок в сигнатурах методов;</w:t>
      </w:r>
    </w:p>
    <w:p w14:paraId="7B8BD702" w14:textId="77777777" w:rsidR="00162323" w:rsidRDefault="00615B88">
      <w:pPr>
        <w:spacing w:after="90" w:line="320" w:lineRule="auto"/>
        <w:ind w:left="709" w:hanging="283"/>
        <w:jc w:val="both"/>
      </w:pPr>
      <w:r>
        <w:t>— изучить разделение программы на заголовочный файл с объявлением класса и файл реализации его методов;</w:t>
      </w:r>
    </w:p>
    <w:p w14:paraId="7B8BD703" w14:textId="77777777" w:rsidR="00162323" w:rsidRDefault="00615B88">
      <w:pPr>
        <w:spacing w:after="90" w:line="320" w:lineRule="auto"/>
        <w:ind w:left="709" w:hanging="283"/>
        <w:jc w:val="both"/>
      </w:pPr>
      <w:r>
        <w:t>— определить перечисления (enum class) для дисциплины и для сложности лабораторной работы и обеспечить выбор значений пользователем;</w:t>
      </w:r>
    </w:p>
    <w:p w14:paraId="7B8BD704" w14:textId="77777777" w:rsidR="00162323" w:rsidRDefault="00615B88">
      <w:pPr>
        <w:spacing w:after="90" w:line="320" w:lineRule="auto"/>
        <w:ind w:left="709" w:hanging="283"/>
        <w:jc w:val="both"/>
      </w:pPr>
      <w:r>
        <w:t>— разработать класс LabAccounting с полями: дисциплина, количество лабораторных работ, динамический массив оценок, динамический массив сложности, текущая средняя оценка и количество сданных работ;</w:t>
      </w:r>
    </w:p>
    <w:p w14:paraId="7B8BD705" w14:textId="77777777" w:rsidR="00162323" w:rsidRDefault="00615B88">
      <w:pPr>
        <w:spacing w:after="90" w:line="320" w:lineRule="auto"/>
        <w:ind w:left="709" w:hanging="283"/>
        <w:jc w:val="both"/>
      </w:pPr>
      <w:r>
        <w:t>— реализовать конструктор с параметрами (дисциплина и количество работ), выделяющий память под динамические массивы;</w:t>
      </w:r>
    </w:p>
    <w:p w14:paraId="7B8BD706" w14:textId="77777777" w:rsidR="00162323" w:rsidRDefault="00615B88">
      <w:pPr>
        <w:spacing w:after="90" w:line="320" w:lineRule="auto"/>
        <w:ind w:left="709" w:hanging="283"/>
        <w:jc w:val="both"/>
      </w:pPr>
      <w:r>
        <w:t>— реализовать селекторы на все поля, кроме массивов, используя константные методы;</w:t>
      </w:r>
    </w:p>
    <w:p w14:paraId="7B8BD707" w14:textId="77777777" w:rsidR="00162323" w:rsidRDefault="00615B88">
      <w:pPr>
        <w:spacing w:after="90" w:line="320" w:lineRule="auto"/>
        <w:ind w:left="709" w:hanging="283"/>
        <w:jc w:val="both"/>
      </w:pPr>
      <w:r>
        <w:t>— реализовать метод вывода на консоль сведений о дисциплине и текущем состоянии её сдачи;</w:t>
      </w:r>
    </w:p>
    <w:p w14:paraId="7B8BD708" w14:textId="77777777" w:rsidR="00162323" w:rsidRDefault="00615B88">
      <w:pPr>
        <w:spacing w:after="90" w:line="320" w:lineRule="auto"/>
        <w:ind w:left="709" w:hanging="283"/>
        <w:jc w:val="both"/>
      </w:pPr>
      <w:r>
        <w:t>— реализовать метод внесения информации о сданной лабораторной работе (номер по порядку и полученная оценка) и метод задания сложности работы;</w:t>
      </w:r>
    </w:p>
    <w:p w14:paraId="7B8BD709" w14:textId="77777777" w:rsidR="00162323" w:rsidRDefault="00615B88">
      <w:pPr>
        <w:spacing w:after="90" w:line="320" w:lineRule="auto"/>
        <w:ind w:left="709" w:hanging="283"/>
        <w:jc w:val="both"/>
      </w:pPr>
      <w:r>
        <w:t>— реализовать деструктор, освобождающий динамические массивы, а также конструктор копирования и оператор присваивания, необходимые классу, владеющему динамической памятью;</w:t>
      </w:r>
    </w:p>
    <w:p w14:paraId="7B8BD70A" w14:textId="77777777" w:rsidR="00162323" w:rsidRDefault="00615B88">
      <w:pPr>
        <w:spacing w:after="90" w:line="320" w:lineRule="auto"/>
        <w:ind w:left="709" w:hanging="283"/>
        <w:jc w:val="both"/>
      </w:pPr>
      <w:r>
        <w:t>— предусмотреть не менее шести исключений по вводу данных и обеспечить возможность вызвать каждое из них во время работы программы;</w:t>
      </w:r>
    </w:p>
    <w:p w14:paraId="7B8BD70B" w14:textId="77777777" w:rsidR="00162323" w:rsidRDefault="00615B88">
      <w:pPr>
        <w:spacing w:after="90" w:line="320" w:lineRule="auto"/>
        <w:ind w:left="709" w:hanging="283"/>
        <w:jc w:val="both"/>
      </w:pPr>
      <w:r>
        <w:t>— протестировать программу на корректных и заведомо ошибочных данных, проверить отсутствие утечек памяти.</w:t>
      </w:r>
    </w:p>
    <w:p w14:paraId="7B8BD70C" w14:textId="77777777" w:rsidR="00162323" w:rsidRDefault="00615B88">
      <w:pPr>
        <w:pStyle w:val="Titre1"/>
        <w:spacing w:before="240" w:after="200"/>
      </w:pPr>
      <w:r>
        <w:rPr>
          <w:b/>
          <w:bCs/>
          <w:color w:val="000000"/>
          <w:sz w:val="28"/>
          <w:szCs w:val="28"/>
        </w:rPr>
        <w:lastRenderedPageBreak/>
        <w:t>2. Ход работы</w:t>
      </w:r>
    </w:p>
    <w:p w14:paraId="7B8BD70D" w14:textId="77777777" w:rsidR="00162323" w:rsidRDefault="00615B88">
      <w:pPr>
        <w:pStyle w:val="Titre2"/>
        <w:spacing w:before="200" w:after="140"/>
      </w:pPr>
      <w:r>
        <w:rPr>
          <w:b/>
          <w:bCs/>
          <w:color w:val="000000"/>
        </w:rPr>
        <w:t>2.1 Структура программы</w:t>
      </w:r>
    </w:p>
    <w:p w14:paraId="7B8BD70E" w14:textId="77777777" w:rsidR="00162323" w:rsidRDefault="00615B88">
      <w:pPr>
        <w:spacing w:after="160" w:line="360" w:lineRule="auto"/>
        <w:ind w:firstLine="709"/>
        <w:jc w:val="both"/>
      </w:pPr>
      <w:r>
        <w:t>Программа разделена на три файла. Заголовочный файл LabAccounting.h содержит объявление класса LabAccounting, перечисление дисциплин и объявления вспомогательных функций; он защищён от повторного включения директивами условной компиляции. Файл LabAccounting.cpp содержит реализацию всех методов класса, определение его статических полей и вспомогательных функций. Файл main.cpp содержит функции ввода с консоли и главную функцию программы, демонстрирующую работу класса. Такое разделение отделяет интерфейс класс</w:t>
      </w:r>
      <w:r>
        <w:t>а, то есть то, что нужно знать для его использования, от реализации, и позволяет подключать класс в другие программы, не затрагивая их код.</w:t>
      </w:r>
    </w:p>
    <w:p w14:paraId="7B8BD70F" w14:textId="77777777" w:rsidR="00162323" w:rsidRDefault="00615B88">
      <w:pPr>
        <w:spacing w:after="160" w:line="360" w:lineRule="auto"/>
        <w:ind w:firstLine="709"/>
        <w:jc w:val="both"/>
      </w:pPr>
      <w:r>
        <w:t>Перечисление сложности работы Difficulty объявлено внутри класса, в его открытой части: сложность имеет смысл только как характеристика лабораторной работы в рамках учёта, и вложение перечисления в класс отражает эту связь; вне класса к нему обращаются по полному имени LabAccounting::Difficulty. Перечисление дисциплин Discipline оставлено вне класса, поскольку дисциплина является общим понятием предметной области. Оба перечисления объявлены как enum class: такое перечисление не приводится неявно к целому чи</w:t>
      </w:r>
      <w:r>
        <w:t>слу, что исключает случайное сравнение значений разных перечислений.</w:t>
      </w:r>
    </w:p>
    <w:p w14:paraId="7B8BD710" w14:textId="77777777" w:rsidR="00162323" w:rsidRDefault="00615B88">
      <w:pPr>
        <w:spacing w:after="160" w:line="360" w:lineRule="auto"/>
        <w:ind w:firstLine="709"/>
        <w:jc w:val="both"/>
      </w:pPr>
      <w:r>
        <w:t xml:space="preserve">Константы предметной области — минимальная и максимальная оценки, признак несданной работы и предельное количество работ — объявлены как открытые статические константные поля класса. Статическое поле существует в единственном экземпляре и является общим для всех объектов класса, а обращение к нему из внешнего кода выполняется через имя класса, например LabAccounting::MAX_GRADE. Значения статических полей заданы в файле LabAccounting.cpp, поскольку статическое поле типа double не может быть инициализировано </w:t>
      </w:r>
      <w:r>
        <w:t>непосредственно в объявлении класса.</w:t>
      </w:r>
    </w:p>
    <w:p w14:paraId="7B8BD711" w14:textId="77777777" w:rsidR="00162323" w:rsidRDefault="00615B88">
      <w:pPr>
        <w:pStyle w:val="Titre2"/>
        <w:spacing w:before="200" w:after="140"/>
      </w:pPr>
      <w:r>
        <w:rPr>
          <w:b/>
          <w:bCs/>
          <w:color w:val="000000"/>
        </w:rPr>
        <w:t>2.2 Поля, конструктор и селекторы</w:t>
      </w:r>
    </w:p>
    <w:p w14:paraId="7B8BD712" w14:textId="77777777" w:rsidR="00162323" w:rsidRDefault="00615B88">
      <w:pPr>
        <w:spacing w:after="160" w:line="360" w:lineRule="auto"/>
        <w:ind w:firstLine="709"/>
        <w:jc w:val="both"/>
      </w:pPr>
      <w:r>
        <w:t xml:space="preserve">Оценки и сложности хранятся в двух динамических массивах, выделяемых оператором new[] по фактическому количеству работ и освобождаемых оператором delete[] в деструкторе. Количество работ, количество сданных работ и номер работы </w:t>
      </w:r>
      <w:r>
        <w:lastRenderedPageBreak/>
        <w:t>в методах класса имеют беззнаковый тип unsigned int, поскольку отрицательными эти величины быть не могут. Исключение сделано для параметра конструктора: он имеет знаковый тип int, чтобы введённое пользователем отрицательное количество работ было распознано и отвергнуто с точным сообщением, а не превратилось при преобразовании в очень большое беззнаковое число. После проверки значение сохраняется в беззнаковое поле. Отрицательный номер работы, переданный в метод, при преобразовании превращается в очень больш</w:t>
      </w:r>
      <w:r>
        <w:t>ое число и отвергается проверкой диапазона.</w:t>
      </w:r>
    </w:p>
    <w:p w14:paraId="7B8BD713" w14:textId="77777777" w:rsidR="00162323" w:rsidRDefault="00615B88">
      <w:pPr>
        <w:spacing w:after="160" w:line="360" w:lineRule="auto"/>
        <w:ind w:firstLine="709"/>
        <w:jc w:val="both"/>
      </w:pPr>
      <w:r>
        <w:t>Текущая средняя оценка и количество сданных работ пересчитываются закрытым методом RecalculateStats() в момент изменения оценок — в методе SubmitLab(), который является единственным местом изменения массива оценок. Благодаря этому значения в полях всегда актуальны, а селекторы являются простыми константными методами, возвращающими готовые значения; специальные средства, позволяющие изменять поля внутри константного метода, не требуются.</w:t>
      </w:r>
    </w:p>
    <w:p w14:paraId="7B8BD714" w14:textId="77777777" w:rsidR="00162323" w:rsidRDefault="00615B88">
      <w:pPr>
        <w:spacing w:after="160" w:line="360" w:lineRule="auto"/>
        <w:ind w:firstLine="709"/>
        <w:jc w:val="both"/>
      </w:pPr>
      <w:r>
        <w:t>Все проверки входных данных вынесены в отдельные закрытые методы ValidateDiscipline(), ValidateLabCount(), ValidateDifficulty() и ValidateIndex(), что исключает дублирование кода. Проверка сложности выполняется сравнением значения с границами перечисления через операции «меньше» и «больше»; это допустимо, так как значения перечисления идут подряд. В конструкторе проверки выполняются до выделения памяти, поэтому при некорректных данных объект не создаётся и память не расходуется. Список инициализации констру</w:t>
      </w:r>
      <w:r>
        <w:t>кторов оформлен по одному полю в строке с выравниванием.</w:t>
      </w:r>
    </w:p>
    <w:p w14:paraId="7B8BD715" w14:textId="77777777" w:rsidR="00162323" w:rsidRDefault="00615B88">
      <w:pPr>
        <w:pStyle w:val="Titre2"/>
        <w:spacing w:before="200" w:after="140"/>
      </w:pPr>
      <w:r>
        <w:rPr>
          <w:b/>
          <w:bCs/>
          <w:color w:val="000000"/>
        </w:rPr>
        <w:t>2.3 Исключения</w:t>
      </w:r>
    </w:p>
    <w:p w14:paraId="7B8BD716" w14:textId="77777777" w:rsidR="00162323" w:rsidRDefault="00615B88">
      <w:pPr>
        <w:spacing w:after="160" w:line="360" w:lineRule="auto"/>
        <w:ind w:firstLine="709"/>
        <w:jc w:val="both"/>
      </w:pPr>
      <w:r>
        <w:t>Реализовано семь исключений по вводу данных: недопустимое значение дисциплины, количество работ меньше либо равное нулю, количество работ больше допустимого предела, номер работы вне диапазона, оценка вне диапазона от 2 до 5, повторная сдача уже сданной работы и недопустимое значение сложности. Отдельно предусмотрено исключение при запросе средней оценки, когда ни одна работа ещё не сдана: оно относится к состоянию объекта, а не к вводу, поэтому в число шести обязательных не включалось. Чтобы каждое исключе</w:t>
      </w:r>
      <w:r>
        <w:t xml:space="preserve">ние можно было вызвать из </w:t>
      </w:r>
      <w:r>
        <w:lastRenderedPageBreak/>
        <w:t>работающей программы, ни дисциплина, ни сложность не задаются в коде жёстко: пользователь вводит их номера, причём диапазон вводимых чисел намеренно шире числа значений в перечислении, а допустимость значения определяет сам класс. Такое решение наглядно иллюстрирует смысл инкапсуляции: класс проверяет данные самостоятельно и не полагается на добросовестность вызывающего кода.</w:t>
      </w:r>
    </w:p>
    <w:p w14:paraId="7B8BD717" w14:textId="77777777" w:rsidR="00162323" w:rsidRDefault="00615B88">
      <w:pPr>
        <w:pStyle w:val="Titre2"/>
        <w:spacing w:before="200" w:after="140"/>
      </w:pPr>
      <w:r>
        <w:rPr>
          <w:b/>
          <w:bCs/>
          <w:color w:val="000000"/>
        </w:rPr>
        <w:t>2.4 Правило трёх</w:t>
      </w:r>
    </w:p>
    <w:p w14:paraId="7B8BD718" w14:textId="77777777" w:rsidR="00162323" w:rsidRDefault="00615B88">
      <w:pPr>
        <w:spacing w:after="160" w:line="360" w:lineRule="auto"/>
        <w:ind w:firstLine="709"/>
        <w:jc w:val="both"/>
      </w:pPr>
      <w:r>
        <w:t>Поскольку класс владеет динамической памятью, помимо деструктора определены конструктор копирования и оператор присваивания. Без них копия объекта получила бы указатели на те же массивы, что и оригинал: изменение одного объекта отражалось бы на другом, а при уничтожении обоих одна и та же память освобождалась бы дважды. Оба метода выполняют глубокое копирование. Значения массивов копируются стандартным алгоритмом std::copy, а не функцией memcpy: std::copy проверяется компилятором по типам, пригоден для элем</w:t>
      </w:r>
      <w:r>
        <w:t>ентов любого типа, а для простых типов компилятор сам заменяет его быстрым копированием блока памяти.</w:t>
      </w:r>
    </w:p>
    <w:p w14:paraId="7B8BD719" w14:textId="77777777" w:rsidR="00162323" w:rsidRDefault="00615B88">
      <w:pPr>
        <w:spacing w:after="160" w:line="360" w:lineRule="auto"/>
        <w:ind w:firstLine="709"/>
        <w:jc w:val="both"/>
      </w:pPr>
      <w:r>
        <w:t xml:space="preserve">В операторе присваивания предусмотрены защита от самоприсваивания и два варианта работы. Если размеры массивов совпадают, память повторно не выделяется: значения копируются в уже имеющиеся массивы. Если размеры различаются, новая память выделяется до освобождения старой, чтобы при неудачном выделении объект остался в прежнем корректном состоянии. Выделение пары массивов вынесено в закрытый статический метод AllocateArrays(): если второй массив выделить не удаётся, первый освобождается, что исключает утечку </w:t>
      </w:r>
      <w:r>
        <w:t>памяти и в этом редком случае.</w:t>
      </w:r>
    </w:p>
    <w:p w14:paraId="7B8BD71A" w14:textId="77777777" w:rsidR="00162323" w:rsidRDefault="00615B88">
      <w:pPr>
        <w:spacing w:after="160" w:line="360" w:lineRule="auto"/>
        <w:ind w:firstLine="709"/>
        <w:jc w:val="both"/>
      </w:pPr>
      <w:r>
        <w:t>Программа протестирована на корректных и заведомо ошибочных данных: проверены все семь исключений, ввод текста и пустой строки вместо числа, независимость копии от оригинала и оба варианта работы оператора присваивания. Корректность работы с памятью проверена анализатором valgrind: утечек и ошибок доступа не обнаружено.</w:t>
      </w:r>
    </w:p>
    <w:p w14:paraId="7B8BD71B" w14:textId="77777777" w:rsidR="00162323" w:rsidRDefault="00615B88">
      <w:pPr>
        <w:pStyle w:val="Titre1"/>
        <w:spacing w:before="240" w:after="200"/>
      </w:pPr>
      <w:r>
        <w:rPr>
          <w:b/>
          <w:bCs/>
          <w:color w:val="000000"/>
          <w:sz w:val="28"/>
          <w:szCs w:val="28"/>
        </w:rPr>
        <w:t>3. Исходный код программы</w:t>
      </w:r>
    </w:p>
    <w:p w14:paraId="7B8BD71C" w14:textId="77777777" w:rsidR="00162323" w:rsidRDefault="00615B88">
      <w:pPr>
        <w:spacing w:before="240" w:after="120"/>
      </w:pPr>
      <w:r>
        <w:rPr>
          <w:b/>
          <w:bCs/>
        </w:rPr>
        <w:t>Файл LabAccounting.h — объявление класса</w:t>
      </w:r>
    </w:p>
    <w:p w14:paraId="7B8BD71D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>/* ==================================================================</w:t>
      </w:r>
    </w:p>
    <w:p w14:paraId="7B8BD71E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* Лабораторная работа №2. Базовый синтаксис классов</w:t>
      </w:r>
    </w:p>
    <w:p w14:paraId="7B8BD71F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Вариант 9. «Учёт сдачи лабораторных работ»</w:t>
      </w:r>
    </w:p>
    <w:p w14:paraId="7B8BD720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</w:t>
      </w:r>
    </w:p>
    <w:p w14:paraId="7B8BD721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Файл: LabAccounting.h — объявление класса LabAccounting.</w:t>
      </w:r>
    </w:p>
    <w:p w14:paraId="7B8BD722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Реализация методов находится в файле LabAccounting.cpp.</w:t>
      </w:r>
    </w:p>
    <w:p w14:paraId="7B8BD723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</w:t>
      </w:r>
    </w:p>
    <w:p w14:paraId="7B8BD724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Класс хранит сведения о процессе сдачи лабораторных работ</w:t>
      </w:r>
    </w:p>
    <w:p w14:paraId="7B8BD725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по одной дисциплине одним студентом.</w:t>
      </w:r>
    </w:p>
    <w:p w14:paraId="7B8BD726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</w:t>
      </w:r>
    </w:p>
    <w:p w14:paraId="7B8BD727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Поля класса (согласно заданию):</w:t>
      </w:r>
    </w:p>
    <w:p w14:paraId="7B8BD728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  - дисциплина (перечисление Discipline);</w:t>
      </w:r>
    </w:p>
    <w:p w14:paraId="7B8BD729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  - количество лабораторных работ;</w:t>
      </w:r>
    </w:p>
    <w:p w14:paraId="7B8BD72A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  - оценки за лабораторные работы (динамический массив);</w:t>
      </w:r>
    </w:p>
    <w:p w14:paraId="7B8BD72B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  - сложность лабораторных работ (динамический массив);</w:t>
      </w:r>
    </w:p>
    <w:p w14:paraId="7B8BD72C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  - текущая оценка по дисциплине;</w:t>
      </w:r>
    </w:p>
    <w:p w14:paraId="7B8BD72D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  - количество сданных лабораторных работ.</w:t>
      </w:r>
    </w:p>
    <w:p w14:paraId="7B8BD72E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</w:t>
      </w:r>
    </w:p>
    <w:p w14:paraId="7B8BD72F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Исключения по вводу данных (семь, требуется не менее шести):</w:t>
      </w:r>
    </w:p>
    <w:p w14:paraId="7B8BD730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  1) недопустимое значение дисциплины          — invalid_argument;</w:t>
      </w:r>
    </w:p>
    <w:p w14:paraId="7B8BD731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  2) количество работ меньше либо равно нулю   — invalid_argument;</w:t>
      </w:r>
    </w:p>
    <w:p w14:paraId="7B8BD732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  3) количество работ больше допустимого       — out_of_range;</w:t>
      </w:r>
    </w:p>
    <w:p w14:paraId="7B8BD733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  4) номер работы вне диапазона                — out_of_range;</w:t>
      </w:r>
    </w:p>
    <w:p w14:paraId="7B8BD734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  5) оценка вне диапазона [2; 5]               — invalid_argument;</w:t>
      </w:r>
    </w:p>
    <w:p w14:paraId="7B8BD735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  6) повторная сдача уже сданной работы        — logic_error;</w:t>
      </w:r>
    </w:p>
    <w:p w14:paraId="7B8BD736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  7) недопустимое значение сложности           — invalid_argument.</w:t>
      </w:r>
    </w:p>
    <w:p w14:paraId="7B8BD737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Дополнительно запрос средней оценки при отсутствии сданных работ</w:t>
      </w:r>
    </w:p>
    <w:p w14:paraId="7B8BD738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приводит к исключению runtime_error (это ошибка состояния объекта,</w:t>
      </w:r>
    </w:p>
    <w:p w14:paraId="7B8BD739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а не ввода, поэтому в число шести обязательных не включена).</w:t>
      </w:r>
    </w:p>
    <w:p w14:paraId="7B8BD73A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</w:t>
      </w:r>
    </w:p>
    <w:p w14:paraId="7B8BD73B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Класс владеет динамической памятью, поэтому помимо деструктора</w:t>
      </w:r>
    </w:p>
    <w:p w14:paraId="7B8BD73C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определены конструктор копирования и оператор присваивания</w:t>
      </w:r>
    </w:p>
    <w:p w14:paraId="7B8BD73D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(«правило трёх»): без них копия объекта разделяла бы массивы</w:t>
      </w:r>
    </w:p>
    <w:p w14:paraId="7B8BD73E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с оригиналом, что привело бы к двойному освобождению памяти.</w:t>
      </w:r>
    </w:p>
    <w:p w14:paraId="7B8BD73F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* ================================================================== */</w:t>
      </w:r>
    </w:p>
    <w:p w14:paraId="7B8BD740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741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#ifndef LABACCOUNTING_H</w:t>
      </w:r>
    </w:p>
    <w:p w14:paraId="7B8BD742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#define LABACCOUNTING_H</w:t>
      </w:r>
    </w:p>
    <w:p w14:paraId="7B8BD743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744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#include &lt;iostream&gt;</w:t>
      </w:r>
    </w:p>
    <w:p w14:paraId="7B8BD745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#include &lt;string&gt;</w:t>
      </w:r>
    </w:p>
    <w:p w14:paraId="7B8BD746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747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/* ---------- </w:t>
      </w:r>
      <w:r>
        <w:rPr>
          <w:rFonts w:ascii="Courier New" w:eastAsia="Courier New" w:hAnsi="Courier New" w:cs="Courier New"/>
          <w:sz w:val="19"/>
          <w:szCs w:val="19"/>
        </w:rPr>
        <w:t>Перечисление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дисциплин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----------</w:t>
      </w:r>
    </w:p>
    <w:p w14:paraId="7B8BD748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* Оставлено вне класса: дисциплина — общее понятие предметной</w:t>
      </w:r>
    </w:p>
    <w:p w14:paraId="7B8BD749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области, а не часть учёта сдачи работ. В последующих работах</w:t>
      </w:r>
    </w:p>
    <w:p w14:paraId="7B8BD74A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оно используется и другими классами.                          */</w:t>
      </w:r>
    </w:p>
    <w:p w14:paraId="7B8BD74B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>enum class Discipline {</w:t>
      </w:r>
    </w:p>
    <w:p w14:paraId="7B8BD74C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PROGRAMMING = 0,</w:t>
      </w:r>
    </w:p>
    <w:p w14:paraId="7B8BD74D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DATABASES,</w:t>
      </w:r>
    </w:p>
    <w:p w14:paraId="7B8BD74E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NETWORKS,</w:t>
      </w:r>
    </w:p>
    <w:p w14:paraId="7B8BD74F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MATH_ANALYSIS,</w:t>
      </w:r>
    </w:p>
    <w:p w14:paraId="7B8BD750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PHYSICS,</w:t>
      </w:r>
    </w:p>
    <w:p w14:paraId="7B8BD751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COUNT              /* служебное значение: количество дисциплин */</w:t>
      </w:r>
    </w:p>
    <w:p w14:paraId="7B8BD752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>};</w:t>
      </w:r>
    </w:p>
    <w:p w14:paraId="7B8BD753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B8BD754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>/* Название дисциплины на русском языке */</w:t>
      </w:r>
    </w:p>
    <w:p w14:paraId="7B8BD755" w14:textId="77777777" w:rsidR="00162323" w:rsidRPr="00B17D1A" w:rsidRDefault="00615B88">
      <w:pPr>
        <w:rPr>
          <w:lang w:val="fr-FR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fr-FR"/>
        </w:rPr>
        <w:t>std::string DisciplineToString(const Discipline &amp;discipline);</w:t>
      </w:r>
    </w:p>
    <w:p w14:paraId="7B8BD756" w14:textId="77777777" w:rsidR="00162323" w:rsidRPr="00B17D1A" w:rsidRDefault="00615B88">
      <w:pPr>
        <w:rPr>
          <w:lang w:val="fr-FR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fr-FR"/>
        </w:rPr>
        <w:t xml:space="preserve"> </w:t>
      </w:r>
    </w:p>
    <w:p w14:paraId="7B8BD757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>/* Форматирование вещественного числа для вывода:</w:t>
      </w:r>
    </w:p>
    <w:p w14:paraId="7B8BD758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* std::to_string(2.0) дало бы "2.000000", что выглядит неряшливо.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*/</w:t>
      </w:r>
    </w:p>
    <w:p w14:paraId="7B8BD759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std::string FormatNumber(double value, int precision = 1);</w:t>
      </w:r>
    </w:p>
    <w:p w14:paraId="7B8BD75A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75B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/* ==================================================================</w:t>
      </w:r>
    </w:p>
    <w:p w14:paraId="7B8BD75C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* </w:t>
      </w:r>
      <w:r>
        <w:rPr>
          <w:rFonts w:ascii="Courier New" w:eastAsia="Courier New" w:hAnsi="Courier New" w:cs="Courier New"/>
          <w:sz w:val="19"/>
          <w:szCs w:val="19"/>
        </w:rPr>
        <w:t>Класс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LabAccounting</w:t>
      </w:r>
    </w:p>
    <w:p w14:paraId="7B8BD75D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* ================================================================== */</w:t>
      </w:r>
    </w:p>
    <w:p w14:paraId="7B8BD75E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class LabAccounting {</w:t>
      </w:r>
    </w:p>
    <w:p w14:paraId="7B8BD75F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lastRenderedPageBreak/>
        <w:t>public:</w:t>
      </w:r>
    </w:p>
    <w:p w14:paraId="7B8BD760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/* ---------- Перечисление сложности работы ----------</w:t>
      </w:r>
    </w:p>
    <w:p w14:paraId="7B8BD761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* Объявлено внутри класса: сложность имеет смысл только как</w:t>
      </w:r>
    </w:p>
    <w:p w14:paraId="7B8BD762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* характеристика лабораторной работы в этом учёте. Снаружи</w:t>
      </w:r>
    </w:p>
    <w:p w14:paraId="7B8BD763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* к нему обращаются по полному имени: LabAccounting::Difficulty.</w:t>
      </w:r>
    </w:p>
    <w:p w14:paraId="7B8BD764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* Значения идут подряд (1, 2, 3) — на этом основана проверка</w:t>
      </w:r>
    </w:p>
    <w:p w14:paraId="7B8BD765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* </w:t>
      </w:r>
      <w:r>
        <w:rPr>
          <w:rFonts w:ascii="Courier New" w:eastAsia="Courier New" w:hAnsi="Courier New" w:cs="Courier New"/>
          <w:sz w:val="19"/>
          <w:szCs w:val="19"/>
        </w:rPr>
        <w:t>в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ValidateDifficulty().                                      */</w:t>
      </w:r>
    </w:p>
    <w:p w14:paraId="7B8BD766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enum class Difficulty {</w:t>
      </w:r>
    </w:p>
    <w:p w14:paraId="7B8BD767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sz w:val="19"/>
          <w:szCs w:val="19"/>
        </w:rPr>
        <w:t>EASY = 1,</w:t>
      </w:r>
    </w:p>
    <w:p w14:paraId="7B8BD768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MEDIUM = 2,</w:t>
      </w:r>
    </w:p>
    <w:p w14:paraId="7B8BD769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HARD = 3</w:t>
      </w:r>
    </w:p>
    <w:p w14:paraId="7B8BD76A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};</w:t>
      </w:r>
    </w:p>
    <w:p w14:paraId="7B8BD76B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B8BD76C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/* ---------- Статические константные поля ----------</w:t>
      </w:r>
    </w:p>
    <w:p w14:paraId="7B8BD76D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* Общие для всех объектов класса, существуют в одном экземпляре.</w:t>
      </w:r>
    </w:p>
    <w:p w14:paraId="7B8BD76E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* Значения заданы в LabAccounting.cpp: статическое поле типа</w:t>
      </w:r>
    </w:p>
    <w:p w14:paraId="7B8BD76F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* double нельзя инициализировать прямо в объявлении класса.    */</w:t>
      </w:r>
    </w:p>
    <w:p w14:paraId="7B8BD770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static const double       MIN_GRADE;      /* минимальная оценка           */</w:t>
      </w:r>
    </w:p>
    <w:p w14:paraId="7B8BD771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static const double       MAX_GRADE;      /* максимальная оценка          */</w:t>
      </w:r>
    </w:p>
    <w:p w14:paraId="7B8BD772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static const double       NOT_GRADED;     /* признак несданной работы     */</w:t>
      </w:r>
    </w:p>
    <w:p w14:paraId="7B8BD773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static const unsigned int MAX_LAB_COUNT;  /* </w:t>
      </w:r>
      <w:r>
        <w:rPr>
          <w:rFonts w:ascii="Courier New" w:eastAsia="Courier New" w:hAnsi="Courier New" w:cs="Courier New"/>
          <w:sz w:val="19"/>
          <w:szCs w:val="19"/>
        </w:rPr>
        <w:t>разумный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предел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числа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работ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*/</w:t>
      </w:r>
    </w:p>
    <w:p w14:paraId="7B8BD774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775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sz w:val="19"/>
          <w:szCs w:val="19"/>
        </w:rPr>
        <w:t>/* Название сложности на русском языке */</w:t>
      </w:r>
    </w:p>
    <w:p w14:paraId="7B8BD776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static std::string DifficultyToString(const Difficulty &amp;difficulty);</w:t>
      </w:r>
    </w:p>
    <w:p w14:paraId="7B8BD777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778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/* ---------- </w:t>
      </w:r>
      <w:r>
        <w:rPr>
          <w:rFonts w:ascii="Courier New" w:eastAsia="Courier New" w:hAnsi="Courier New" w:cs="Courier New"/>
          <w:sz w:val="19"/>
          <w:szCs w:val="19"/>
        </w:rPr>
        <w:t>Конструктор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, </w:t>
      </w:r>
      <w:r>
        <w:rPr>
          <w:rFonts w:ascii="Courier New" w:eastAsia="Courier New" w:hAnsi="Courier New" w:cs="Courier New"/>
          <w:sz w:val="19"/>
          <w:szCs w:val="19"/>
        </w:rPr>
        <w:t>правило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трёх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, </w:t>
      </w:r>
      <w:r>
        <w:rPr>
          <w:rFonts w:ascii="Courier New" w:eastAsia="Courier New" w:hAnsi="Courier New" w:cs="Courier New"/>
          <w:sz w:val="19"/>
          <w:szCs w:val="19"/>
        </w:rPr>
        <w:t>деструктор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---------- */</w:t>
      </w:r>
    </w:p>
    <w:p w14:paraId="7B8BD779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LabAccounting(Discipline discipline, int labCount);</w:t>
      </w:r>
    </w:p>
    <w:p w14:paraId="7B8BD77A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LabAccounting(const LabAccounting &amp;other);</w:t>
      </w:r>
    </w:p>
    <w:p w14:paraId="7B8BD77B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LabAccounting&amp; operator=(const LabAccounting &amp;other);</w:t>
      </w:r>
    </w:p>
    <w:p w14:paraId="7B8BD77C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sz w:val="19"/>
          <w:szCs w:val="19"/>
        </w:rPr>
        <w:t>~LabAccounting();</w:t>
      </w:r>
    </w:p>
    <w:p w14:paraId="7B8BD77D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B8BD77E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/* ---------- Селекторы на все поля, кроме массивов ---------- */</w:t>
      </w:r>
    </w:p>
    <w:p w14:paraId="7B8BD77F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const Discipline&amp; GetDiscipline() const;</w:t>
      </w:r>
    </w:p>
    <w:p w14:paraId="7B8BD780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unsigned int      GetLabCount() const;</w:t>
      </w:r>
    </w:p>
    <w:p w14:paraId="7B8BD781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double            GetCurrentGrade() const;</w:t>
      </w:r>
    </w:p>
    <w:p w14:paraId="7B8BD782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unsigned int      GetDoneCount() const;</w:t>
      </w:r>
    </w:p>
    <w:p w14:paraId="7B8BD783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784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/* ---------- </w:t>
      </w:r>
      <w:r>
        <w:rPr>
          <w:rFonts w:ascii="Courier New" w:eastAsia="Courier New" w:hAnsi="Courier New" w:cs="Courier New"/>
          <w:sz w:val="19"/>
          <w:szCs w:val="19"/>
        </w:rPr>
        <w:t>Методы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---------- */</w:t>
      </w:r>
    </w:p>
    <w:p w14:paraId="7B8BD785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void SubmitLab(unsigned int number, const double &amp;grade);</w:t>
      </w:r>
    </w:p>
    <w:p w14:paraId="7B8BD786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void SetDifficulty(unsigned int number, const Difficulty &amp;difficulty);</w:t>
      </w:r>
    </w:p>
    <w:p w14:paraId="7B8BD787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void Print(std::ostream &amp;out) const;</w:t>
      </w:r>
    </w:p>
    <w:p w14:paraId="7B8BD788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789" w14:textId="77777777" w:rsidR="00162323" w:rsidRPr="00B17D1A" w:rsidRDefault="00615B88">
      <w:pPr>
        <w:rPr>
          <w:lang w:val="fr-FR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fr-FR"/>
        </w:rPr>
        <w:t>private:</w:t>
      </w:r>
    </w:p>
    <w:p w14:paraId="7B8BD78A" w14:textId="77777777" w:rsidR="00162323" w:rsidRPr="00B17D1A" w:rsidRDefault="00615B88">
      <w:pPr>
        <w:rPr>
          <w:lang w:val="fr-FR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fr-FR"/>
        </w:rPr>
        <w:t xml:space="preserve">    Discipline   discipline_;</w:t>
      </w:r>
    </w:p>
    <w:p w14:paraId="7B8BD78B" w14:textId="77777777" w:rsidR="00162323" w:rsidRPr="00B17D1A" w:rsidRDefault="00615B88">
      <w:pPr>
        <w:rPr>
          <w:lang w:val="fr-FR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fr-FR"/>
        </w:rPr>
        <w:t xml:space="preserve">    unsigned int labCount_;</w:t>
      </w:r>
    </w:p>
    <w:p w14:paraId="7B8BD78C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fr-FR"/>
        </w:rPr>
        <w:t xml:space="preserve">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double      *grades_;</w:t>
      </w:r>
    </w:p>
    <w:p w14:paraId="7B8BD78D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Difficulty  *difficulty_;</w:t>
      </w:r>
    </w:p>
    <w:p w14:paraId="7B8BD78E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double       currentGrade_;</w:t>
      </w:r>
    </w:p>
    <w:p w14:paraId="7B8BD78F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unsigned int doneCount_;</w:t>
      </w:r>
    </w:p>
    <w:p w14:paraId="7B8BD790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791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sz w:val="19"/>
          <w:szCs w:val="19"/>
        </w:rPr>
        <w:t>/* Пересчитывает число сданных работ и среднюю оценку.</w:t>
      </w:r>
    </w:p>
    <w:p w14:paraId="7B8BD792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* Вызывается в момент изменения оценок, поэтому селекторы</w:t>
      </w:r>
    </w:p>
    <w:p w14:paraId="7B8BD793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* лишь возвращают готовые значения.                          */</w:t>
      </w:r>
    </w:p>
    <w:p w14:paraId="7B8BD794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void RecalculateStats();</w:t>
      </w:r>
    </w:p>
    <w:p w14:paraId="7B8BD795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B8BD796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/* </w:t>
      </w:r>
      <w:r>
        <w:rPr>
          <w:rFonts w:ascii="Courier New" w:eastAsia="Courier New" w:hAnsi="Courier New" w:cs="Courier New"/>
          <w:sz w:val="19"/>
          <w:szCs w:val="19"/>
        </w:rPr>
        <w:t>Проверки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входных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данных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*/</w:t>
      </w:r>
    </w:p>
    <w:p w14:paraId="7B8BD797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void        ValidateIndex(unsigned int number) const;</w:t>
      </w:r>
    </w:p>
    <w:p w14:paraId="7B8BD798" w14:textId="77777777" w:rsidR="00162323" w:rsidRPr="00B17D1A" w:rsidRDefault="00615B88">
      <w:pPr>
        <w:rPr>
          <w:lang w:val="fr-FR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</w:t>
      </w:r>
      <w:r w:rsidRPr="00B17D1A">
        <w:rPr>
          <w:rFonts w:ascii="Courier New" w:eastAsia="Courier New" w:hAnsi="Courier New" w:cs="Courier New"/>
          <w:sz w:val="19"/>
          <w:szCs w:val="19"/>
          <w:lang w:val="fr-FR"/>
        </w:rPr>
        <w:t>static void ValidateDiscipline(const Discipline &amp;discipline);</w:t>
      </w:r>
    </w:p>
    <w:p w14:paraId="7B8BD799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fr-FR"/>
        </w:rPr>
        <w:t xml:space="preserve">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static void ValidateLabCount(int labCount);</w:t>
      </w:r>
    </w:p>
    <w:p w14:paraId="7B8BD79A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static void ValidateDifficulty(const Difficulty &amp;difficulty);</w:t>
      </w:r>
    </w:p>
    <w:p w14:paraId="7B8BD79B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79C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sz w:val="19"/>
          <w:szCs w:val="19"/>
        </w:rPr>
        <w:t>/* Выделяет пару массивов заданного размера. Если второе</w:t>
      </w:r>
    </w:p>
    <w:p w14:paraId="7B8BD79D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* выделение не удастся, первый массив освобождается, чтобы</w:t>
      </w:r>
    </w:p>
    <w:p w14:paraId="7B8BD79E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* </w:t>
      </w:r>
      <w:r>
        <w:rPr>
          <w:rFonts w:ascii="Courier New" w:eastAsia="Courier New" w:hAnsi="Courier New" w:cs="Courier New"/>
          <w:sz w:val="19"/>
          <w:szCs w:val="19"/>
        </w:rPr>
        <w:t>не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было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утечки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памяти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.                                     */</w:t>
      </w:r>
    </w:p>
    <w:p w14:paraId="7B8BD79F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lastRenderedPageBreak/>
        <w:t xml:space="preserve">    static void AllocateArrays(unsigned int count, double *&amp;grades,</w:t>
      </w:r>
    </w:p>
    <w:p w14:paraId="7B8BD7A0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                   Difficulty *&amp;difficulty);</w:t>
      </w:r>
    </w:p>
    <w:p w14:paraId="7B8BD7A1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};</w:t>
      </w:r>
    </w:p>
    <w:p w14:paraId="7B8BD7A2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7A3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#endif /* LABACCOUNTING_H */</w:t>
      </w:r>
    </w:p>
    <w:p w14:paraId="7B8BD7A4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7A5" w14:textId="77777777" w:rsidR="00162323" w:rsidRDefault="00615B88">
      <w:pPr>
        <w:spacing w:before="240" w:after="120"/>
      </w:pPr>
      <w:r>
        <w:rPr>
          <w:b/>
          <w:bCs/>
        </w:rPr>
        <w:t>Файл LabAccounting.cpp — реализация методов класса</w:t>
      </w:r>
    </w:p>
    <w:p w14:paraId="7B8BD7A6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>/* ==================================================================</w:t>
      </w:r>
    </w:p>
    <w:p w14:paraId="7B8BD7A7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Лабораторная работа №2. Базовый синтаксис классов</w:t>
      </w:r>
    </w:p>
    <w:p w14:paraId="7B8BD7A8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Файл: LabAccounting.cpp — реализация методов класса LabAccounting</w:t>
      </w:r>
    </w:p>
    <w:p w14:paraId="7B8BD7A9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* ================================================================== */</w:t>
      </w:r>
    </w:p>
    <w:p w14:paraId="7B8BD7AA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7AB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#include "LabAccounting.h"</w:t>
      </w:r>
    </w:p>
    <w:p w14:paraId="7B8BD7AC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7AD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#include &lt;algorithm&gt;   /* std::copy, std::fill */</w:t>
      </w:r>
    </w:p>
    <w:p w14:paraId="7B8BD7AE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#include &lt;sstream&gt;</w:t>
      </w:r>
    </w:p>
    <w:p w14:paraId="7B8BD7AF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#include &lt;iomanip&gt;</w:t>
      </w:r>
    </w:p>
    <w:p w14:paraId="7B8BD7B0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#include &lt;stdexcept&gt;</w:t>
      </w:r>
    </w:p>
    <w:p w14:paraId="7B8BD7B1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7B2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>/* ---------- Определение статических константных полей ---------- */</w:t>
      </w:r>
    </w:p>
    <w:p w14:paraId="7B8BD7B3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>const double       LabAccounting::MIN_GRADE     = 2.0;</w:t>
      </w:r>
    </w:p>
    <w:p w14:paraId="7B8BD7B4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const double       LabAccounting::MAX_GRADE     = 5.0;</w:t>
      </w:r>
    </w:p>
    <w:p w14:paraId="7B8BD7B5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const double       LabAccounting::NOT_GRADED    = -1.0;</w:t>
      </w:r>
    </w:p>
    <w:p w14:paraId="7B8BD7B6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const unsigned int LabAccounting::MAX_LAB_COUNT = 50;</w:t>
      </w:r>
    </w:p>
    <w:p w14:paraId="7B8BD7B7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7B8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/* ==================================================================</w:t>
      </w:r>
    </w:p>
    <w:p w14:paraId="7B8BD7B9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* </w:t>
      </w:r>
      <w:r>
        <w:rPr>
          <w:rFonts w:ascii="Courier New" w:eastAsia="Courier New" w:hAnsi="Courier New" w:cs="Courier New"/>
          <w:sz w:val="19"/>
          <w:szCs w:val="19"/>
        </w:rPr>
        <w:t>Свободные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вспомогательные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функции</w:t>
      </w:r>
    </w:p>
    <w:p w14:paraId="7B8BD7BA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* ================================================================== */</w:t>
      </w:r>
    </w:p>
    <w:p w14:paraId="7B8BD7BB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7BC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std::string DisciplineToString(const Discipline &amp;discipline)</w:t>
      </w:r>
    </w:p>
    <w:p w14:paraId="7B8BD7BD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{</w:t>
      </w:r>
    </w:p>
    <w:p w14:paraId="7B8BD7BE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switch (discipline) {</w:t>
      </w:r>
    </w:p>
    <w:p w14:paraId="7B8BD7BF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case Discipline::PROGRAMMING:   return "</w:t>
      </w:r>
      <w:r>
        <w:rPr>
          <w:rFonts w:ascii="Courier New" w:eastAsia="Courier New" w:hAnsi="Courier New" w:cs="Courier New"/>
          <w:sz w:val="19"/>
          <w:szCs w:val="19"/>
        </w:rPr>
        <w:t>Программирование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";</w:t>
      </w:r>
    </w:p>
    <w:p w14:paraId="7B8BD7C0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case Discipline::DATABASES:     return "</w:t>
      </w:r>
      <w:r>
        <w:rPr>
          <w:rFonts w:ascii="Courier New" w:eastAsia="Courier New" w:hAnsi="Courier New" w:cs="Courier New"/>
          <w:sz w:val="19"/>
          <w:szCs w:val="19"/>
        </w:rPr>
        <w:t>Базы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данных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";</w:t>
      </w:r>
    </w:p>
    <w:p w14:paraId="7B8BD7C1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case Discipline::NETWORKS:      return "</w:t>
      </w:r>
      <w:r>
        <w:rPr>
          <w:rFonts w:ascii="Courier New" w:eastAsia="Courier New" w:hAnsi="Courier New" w:cs="Courier New"/>
          <w:sz w:val="19"/>
          <w:szCs w:val="19"/>
        </w:rPr>
        <w:t>Компьютерные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сети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";</w:t>
      </w:r>
    </w:p>
    <w:p w14:paraId="7B8BD7C2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case Discipline::MATH_ANALYSIS: return "</w:t>
      </w:r>
      <w:r>
        <w:rPr>
          <w:rFonts w:ascii="Courier New" w:eastAsia="Courier New" w:hAnsi="Courier New" w:cs="Courier New"/>
          <w:sz w:val="19"/>
          <w:szCs w:val="19"/>
        </w:rPr>
        <w:t>Математический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анализ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";</w:t>
      </w:r>
    </w:p>
    <w:p w14:paraId="7B8BD7C3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case Discipline::PHYSICS:       return "</w:t>
      </w:r>
      <w:r>
        <w:rPr>
          <w:rFonts w:ascii="Courier New" w:eastAsia="Courier New" w:hAnsi="Courier New" w:cs="Courier New"/>
          <w:sz w:val="19"/>
          <w:szCs w:val="19"/>
        </w:rPr>
        <w:t>Физика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";</w:t>
      </w:r>
    </w:p>
    <w:p w14:paraId="7B8BD7C4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default:                        return "</w:t>
      </w:r>
      <w:r>
        <w:rPr>
          <w:rFonts w:ascii="Courier New" w:eastAsia="Courier New" w:hAnsi="Courier New" w:cs="Courier New"/>
          <w:sz w:val="19"/>
          <w:szCs w:val="19"/>
        </w:rPr>
        <w:t>Неизвестная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дисциплина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";</w:t>
      </w:r>
    </w:p>
    <w:p w14:paraId="7B8BD7C5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}</w:t>
      </w:r>
    </w:p>
    <w:p w14:paraId="7B8BD7C6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}</w:t>
      </w:r>
    </w:p>
    <w:p w14:paraId="7B8BD7C7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7C8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std::string FormatNumber(double value, int precision)</w:t>
      </w:r>
    </w:p>
    <w:p w14:paraId="7B8BD7C9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{</w:t>
      </w:r>
    </w:p>
    <w:p w14:paraId="7B8BD7CA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std::ostringstream stream;</w:t>
      </w:r>
    </w:p>
    <w:p w14:paraId="7B8BD7CB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stream &lt;&lt; std::fixed &lt;&lt; std::setprecision(precision) &lt;&lt; value;</w:t>
      </w:r>
    </w:p>
    <w:p w14:paraId="7B8BD7CC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sz w:val="19"/>
          <w:szCs w:val="19"/>
        </w:rPr>
        <w:t>return stream.str();</w:t>
      </w:r>
    </w:p>
    <w:p w14:paraId="7B8BD7CD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7B8BD7CE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B8BD7CF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>/* ==================================================================</w:t>
      </w:r>
    </w:p>
    <w:p w14:paraId="7B8BD7D0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Статические методы класса</w:t>
      </w:r>
    </w:p>
    <w:p w14:paraId="7B8BD7D1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* ================================================================== */</w:t>
      </w:r>
    </w:p>
    <w:p w14:paraId="7B8BD7D2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7D3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std::string LabAccounting::DifficultyToString(const Difficulty &amp;difficulty)</w:t>
      </w:r>
    </w:p>
    <w:p w14:paraId="7B8BD7D4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{</w:t>
      </w:r>
    </w:p>
    <w:p w14:paraId="7B8BD7D5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switch (difficulty) {</w:t>
      </w:r>
    </w:p>
    <w:p w14:paraId="7B8BD7D6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case Difficulty::EASY:   return "</w:t>
      </w:r>
      <w:r>
        <w:rPr>
          <w:rFonts w:ascii="Courier New" w:eastAsia="Courier New" w:hAnsi="Courier New" w:cs="Courier New"/>
          <w:sz w:val="19"/>
          <w:szCs w:val="19"/>
        </w:rPr>
        <w:t>лёгкая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";</w:t>
      </w:r>
    </w:p>
    <w:p w14:paraId="7B8BD7D7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case Difficulty::MEDIUM: return "</w:t>
      </w:r>
      <w:r>
        <w:rPr>
          <w:rFonts w:ascii="Courier New" w:eastAsia="Courier New" w:hAnsi="Courier New" w:cs="Courier New"/>
          <w:sz w:val="19"/>
          <w:szCs w:val="19"/>
        </w:rPr>
        <w:t>средняя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";</w:t>
      </w:r>
    </w:p>
    <w:p w14:paraId="7B8BD7D8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case Difficulty::HARD:   return "</w:t>
      </w:r>
      <w:r>
        <w:rPr>
          <w:rFonts w:ascii="Courier New" w:eastAsia="Courier New" w:hAnsi="Courier New" w:cs="Courier New"/>
          <w:sz w:val="19"/>
          <w:szCs w:val="19"/>
        </w:rPr>
        <w:t>сложная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";</w:t>
      </w:r>
    </w:p>
    <w:p w14:paraId="7B8BD7D9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default:                 return "</w:t>
      </w:r>
      <w:r>
        <w:rPr>
          <w:rFonts w:ascii="Courier New" w:eastAsia="Courier New" w:hAnsi="Courier New" w:cs="Courier New"/>
          <w:sz w:val="19"/>
          <w:szCs w:val="19"/>
        </w:rPr>
        <w:t>не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задана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";</w:t>
      </w:r>
    </w:p>
    <w:p w14:paraId="7B8BD7DA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}</w:t>
      </w:r>
    </w:p>
    <w:p w14:paraId="7B8BD7DB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}</w:t>
      </w:r>
    </w:p>
    <w:p w14:paraId="7B8BD7DC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lastRenderedPageBreak/>
        <w:t xml:space="preserve"> </w:t>
      </w:r>
    </w:p>
    <w:p w14:paraId="7B8BD7DD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void LabAccounting::ValidateDiscipline(const Discipline &amp;discipline)</w:t>
      </w:r>
    </w:p>
    <w:p w14:paraId="7B8BD7DE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{</w:t>
      </w:r>
    </w:p>
    <w:p w14:paraId="7B8BD7DF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/* </w:t>
      </w:r>
      <w:r>
        <w:rPr>
          <w:rFonts w:ascii="Courier New" w:eastAsia="Courier New" w:hAnsi="Courier New" w:cs="Courier New"/>
          <w:sz w:val="19"/>
          <w:szCs w:val="19"/>
        </w:rPr>
        <w:t>Исключение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1: </w:t>
      </w:r>
      <w:r>
        <w:rPr>
          <w:rFonts w:ascii="Courier New" w:eastAsia="Courier New" w:hAnsi="Courier New" w:cs="Courier New"/>
          <w:sz w:val="19"/>
          <w:szCs w:val="19"/>
        </w:rPr>
        <w:t>значение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вне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перечисления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*/</w:t>
      </w:r>
    </w:p>
    <w:p w14:paraId="7B8BD7E0" w14:textId="77777777" w:rsidR="00162323" w:rsidRPr="00B17D1A" w:rsidRDefault="00615B88">
      <w:pPr>
        <w:rPr>
          <w:lang w:val="fr-FR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</w:t>
      </w:r>
      <w:r w:rsidRPr="00B17D1A">
        <w:rPr>
          <w:rFonts w:ascii="Courier New" w:eastAsia="Courier New" w:hAnsi="Courier New" w:cs="Courier New"/>
          <w:sz w:val="19"/>
          <w:szCs w:val="19"/>
          <w:lang w:val="fr-FR"/>
        </w:rPr>
        <w:t>if (discipline &lt; Discipline::PROGRAMMING || discipline &gt;= Discipline::COUNT) {</w:t>
      </w:r>
    </w:p>
    <w:p w14:paraId="7B8BD7E1" w14:textId="77777777" w:rsidR="00162323" w:rsidRPr="00B17D1A" w:rsidRDefault="00615B88">
      <w:pPr>
        <w:rPr>
          <w:lang w:val="fr-FR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fr-FR"/>
        </w:rPr>
        <w:t xml:space="preserve">        throw std::invalid_argument("</w:t>
      </w:r>
      <w:r>
        <w:rPr>
          <w:rFonts w:ascii="Courier New" w:eastAsia="Courier New" w:hAnsi="Courier New" w:cs="Courier New"/>
          <w:sz w:val="19"/>
          <w:szCs w:val="19"/>
        </w:rPr>
        <w:t>недопустимое</w:t>
      </w:r>
      <w:r w:rsidRPr="00B17D1A">
        <w:rPr>
          <w:rFonts w:ascii="Courier New" w:eastAsia="Courier New" w:hAnsi="Courier New" w:cs="Courier New"/>
          <w:sz w:val="19"/>
          <w:szCs w:val="19"/>
          <w:lang w:val="fr-FR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значение</w:t>
      </w:r>
      <w:r w:rsidRPr="00B17D1A">
        <w:rPr>
          <w:rFonts w:ascii="Courier New" w:eastAsia="Courier New" w:hAnsi="Courier New" w:cs="Courier New"/>
          <w:sz w:val="19"/>
          <w:szCs w:val="19"/>
          <w:lang w:val="fr-FR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дисциплины</w:t>
      </w:r>
      <w:r w:rsidRPr="00B17D1A">
        <w:rPr>
          <w:rFonts w:ascii="Courier New" w:eastAsia="Courier New" w:hAnsi="Courier New" w:cs="Courier New"/>
          <w:sz w:val="19"/>
          <w:szCs w:val="19"/>
          <w:lang w:val="fr-FR"/>
        </w:rPr>
        <w:t>.");</w:t>
      </w:r>
    </w:p>
    <w:p w14:paraId="7B8BD7E2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fr-FR"/>
        </w:rPr>
        <w:t xml:space="preserve">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}</w:t>
      </w:r>
    </w:p>
    <w:p w14:paraId="7B8BD7E3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}</w:t>
      </w:r>
    </w:p>
    <w:p w14:paraId="7B8BD7E4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7E5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void LabAccounting::ValidateLabCount(int labCount)</w:t>
      </w:r>
    </w:p>
    <w:p w14:paraId="7B8BD7E6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>{</w:t>
      </w:r>
    </w:p>
    <w:p w14:paraId="7B8BD7E7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/* Исключение 2: нулевое или отрицательное количество работ */</w:t>
      </w:r>
    </w:p>
    <w:p w14:paraId="7B8BD7E8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if (labCount &lt;= 0) {</w:t>
      </w:r>
    </w:p>
    <w:p w14:paraId="7B8BD7E9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throw std::invalid_argument("количество лабораторных работ должно быть "</w:t>
      </w:r>
    </w:p>
    <w:p w14:paraId="7B8BD7EA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                            "больше нуля.");</w:t>
      </w:r>
    </w:p>
    <w:p w14:paraId="7B8BD7EB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}</w:t>
      </w:r>
    </w:p>
    <w:p w14:paraId="7B8BD7EC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/* Исключение 3: неправдоподобно большое количество работ.</w:t>
      </w:r>
    </w:p>
    <w:p w14:paraId="7B8BD7ED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* Без этой проверки по запросу пользователя была бы сделана</w:t>
      </w:r>
    </w:p>
    <w:p w14:paraId="7B8BD7EE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* попытка выделить память огромного объёма.           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*/</w:t>
      </w:r>
    </w:p>
    <w:p w14:paraId="7B8BD7EF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if (static_cast&lt;unsigned int&gt;(labCount) &gt; MAX_LAB_COUNT) {</w:t>
      </w:r>
    </w:p>
    <w:p w14:paraId="7B8BD7F0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sz w:val="19"/>
          <w:szCs w:val="19"/>
        </w:rPr>
        <w:t>throw std::out_of_range("количество лабораторных работ не может превышать " +</w:t>
      </w:r>
    </w:p>
    <w:p w14:paraId="7B8BD7F1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            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std::to_string(MAX_LAB_COUNT) + ".");</w:t>
      </w:r>
    </w:p>
    <w:p w14:paraId="7B8BD7F2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}</w:t>
      </w:r>
    </w:p>
    <w:p w14:paraId="7B8BD7F3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}</w:t>
      </w:r>
    </w:p>
    <w:p w14:paraId="7B8BD7F4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7F5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void LabAccounting::ValidateDifficulty(const Difficulty &amp;difficulty)</w:t>
      </w:r>
    </w:p>
    <w:p w14:paraId="7B8BD7F6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>{</w:t>
      </w:r>
    </w:p>
    <w:p w14:paraId="7B8BD7F7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/* Исключение 7: значение вне перечисления Difficulty.</w:t>
      </w:r>
    </w:p>
    <w:p w14:paraId="7B8BD7F8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* Сравнение через &lt; и &gt; допустимо, потому что значения</w:t>
      </w:r>
    </w:p>
    <w:p w14:paraId="7B8BD7F9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* перечисления идут подряд: EASY = 1, MEDIUM = 2, HARD = 3.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*/</w:t>
      </w:r>
    </w:p>
    <w:p w14:paraId="7B8BD7FA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if (difficulty &lt; Difficulty::EASY || difficulty &gt; Difficulty::HARD) {</w:t>
      </w:r>
    </w:p>
    <w:p w14:paraId="7B8BD7FB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throw std::invalid_argument("</w:t>
      </w:r>
      <w:r>
        <w:rPr>
          <w:rFonts w:ascii="Courier New" w:eastAsia="Courier New" w:hAnsi="Courier New" w:cs="Courier New"/>
          <w:sz w:val="19"/>
          <w:szCs w:val="19"/>
        </w:rPr>
        <w:t>недопустимое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значение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сложности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работы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.");</w:t>
      </w:r>
    </w:p>
    <w:p w14:paraId="7B8BD7FC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}</w:t>
      </w:r>
    </w:p>
    <w:p w14:paraId="7B8BD7FD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}</w:t>
      </w:r>
    </w:p>
    <w:p w14:paraId="7B8BD7FE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7FF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void LabAccounting::AllocateArrays(unsigned int count, double *&amp;grades,</w:t>
      </w:r>
    </w:p>
    <w:p w14:paraId="7B8BD800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                       Difficulty *&amp;difficulty)</w:t>
      </w:r>
    </w:p>
    <w:p w14:paraId="7B8BD801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{</w:t>
      </w:r>
    </w:p>
    <w:p w14:paraId="7B8BD802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grades = new double[count];</w:t>
      </w:r>
    </w:p>
    <w:p w14:paraId="7B8BD803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try {</w:t>
      </w:r>
    </w:p>
    <w:p w14:paraId="7B8BD804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difficulty = new Difficulty[count];</w:t>
      </w:r>
    </w:p>
    <w:p w14:paraId="7B8BD805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sz w:val="19"/>
          <w:szCs w:val="19"/>
        </w:rPr>
        <w:t>} catch (...) {</w:t>
      </w:r>
    </w:p>
    <w:p w14:paraId="7B8BD806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/* Второй массив выделить не удалось — освобождаем первый</w:t>
      </w:r>
    </w:p>
    <w:p w14:paraId="7B8BD807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 * и передаём исключение дальше.                          */</w:t>
      </w:r>
    </w:p>
    <w:p w14:paraId="7B8BD808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delete[] grades;</w:t>
      </w:r>
    </w:p>
    <w:p w14:paraId="7B8BD809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grades = nullptr;</w:t>
      </w:r>
    </w:p>
    <w:p w14:paraId="7B8BD80A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throw;</w:t>
      </w:r>
    </w:p>
    <w:p w14:paraId="7B8BD80B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}</w:t>
      </w:r>
    </w:p>
    <w:p w14:paraId="7B8BD80C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7B8BD80D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B8BD80E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>/* ==================================================================</w:t>
      </w:r>
    </w:p>
    <w:p w14:paraId="7B8BD80F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Закрытые методы</w:t>
      </w:r>
    </w:p>
    <w:p w14:paraId="7B8BD810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================================================================== */</w:t>
      </w:r>
    </w:p>
    <w:p w14:paraId="7B8BD811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B8BD812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void LabAccounting::ValidateIndex(unsigned int number) const</w:t>
      </w:r>
    </w:p>
    <w:p w14:paraId="7B8BD813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>{</w:t>
      </w:r>
    </w:p>
    <w:p w14:paraId="7B8BD814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/* Исключение 4: номер работы вне диапазона.</w:t>
      </w:r>
    </w:p>
    <w:p w14:paraId="7B8BD815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* Номер беззнаковый, поэтому отрицательным быть не может;</w:t>
      </w:r>
    </w:p>
    <w:p w14:paraId="7B8BD816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* отрицательное число, переданное снаружи, превратится в очень</w:t>
      </w:r>
    </w:p>
    <w:p w14:paraId="7B8BD817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* большое и будет отвергнуто второй частью условия.            */</w:t>
      </w:r>
    </w:p>
    <w:p w14:paraId="7B8BD818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if (number == 0 || number &gt; labCount_) {</w:t>
      </w:r>
    </w:p>
    <w:p w14:paraId="7B8BD819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throw std::out_of_range("номер лабораторной работы должен быть в диапазоне 1.."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+</w:t>
      </w:r>
    </w:p>
    <w:p w14:paraId="7B8BD81A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                    std::to_string(labCount_) + ".");</w:t>
      </w:r>
    </w:p>
    <w:p w14:paraId="7B8BD81B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lastRenderedPageBreak/>
        <w:t xml:space="preserve">    }</w:t>
      </w:r>
    </w:p>
    <w:p w14:paraId="7B8BD81C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}</w:t>
      </w:r>
    </w:p>
    <w:p w14:paraId="7B8BD81D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81E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void LabAccounting::RecalculateStats()</w:t>
      </w:r>
    </w:p>
    <w:p w14:paraId="7B8BD81F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{</w:t>
      </w:r>
    </w:p>
    <w:p w14:paraId="7B8BD820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unsigned int done = 0;</w:t>
      </w:r>
    </w:p>
    <w:p w14:paraId="7B8BD821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double sum = 0.0;</w:t>
      </w:r>
    </w:p>
    <w:p w14:paraId="7B8BD822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for (unsigned int i = 0; i &lt; labCount_; ++i) {</w:t>
      </w:r>
    </w:p>
    <w:p w14:paraId="7B8BD823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if (grades_[i] != NOT_GRADED) {</w:t>
      </w:r>
    </w:p>
    <w:p w14:paraId="7B8BD824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++done;</w:t>
      </w:r>
    </w:p>
    <w:p w14:paraId="7B8BD825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sum += grades_[i];</w:t>
      </w:r>
    </w:p>
    <w:p w14:paraId="7B8BD826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}</w:t>
      </w:r>
    </w:p>
    <w:p w14:paraId="7B8BD827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}</w:t>
      </w:r>
    </w:p>
    <w:p w14:paraId="7B8BD828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doneCount_ = done;</w:t>
      </w:r>
    </w:p>
    <w:p w14:paraId="7B8BD829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currentGrade_ = (done &gt; 0) ? (sum / done) : 0.0;</w:t>
      </w:r>
    </w:p>
    <w:p w14:paraId="7B8BD82A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}</w:t>
      </w:r>
    </w:p>
    <w:p w14:paraId="7B8BD82B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82C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/* ==================================================================</w:t>
      </w:r>
    </w:p>
    <w:p w14:paraId="7B8BD82D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* </w:t>
      </w:r>
      <w:r>
        <w:rPr>
          <w:rFonts w:ascii="Courier New" w:eastAsia="Courier New" w:hAnsi="Courier New" w:cs="Courier New"/>
          <w:sz w:val="19"/>
          <w:szCs w:val="19"/>
        </w:rPr>
        <w:t>Конструктор</w:t>
      </w:r>
    </w:p>
    <w:p w14:paraId="7B8BD82E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* ================================================================== */</w:t>
      </w:r>
    </w:p>
    <w:p w14:paraId="7B8BD82F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830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>/* Параметр labCount имеет знаковый тип int намеренно: если бы он был</w:t>
      </w:r>
    </w:p>
    <w:p w14:paraId="7B8BD831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беззнаковым, введённое пользователем -5 превратилось бы в число</w:t>
      </w:r>
    </w:p>
    <w:p w14:paraId="7B8BD832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4294967291 и пользователь получил бы непонятное сообщение «больше</w:t>
      </w:r>
    </w:p>
    <w:p w14:paraId="7B8BD833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допустимого» вместо точного «должно быть больше нуля». После</w:t>
      </w:r>
    </w:p>
    <w:p w14:paraId="7B8BD834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проверки значение сохраняется в беззнаковое поле.                 */</w:t>
      </w:r>
    </w:p>
    <w:p w14:paraId="7B8BD835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>LabAccounting::LabAccounting(Discipline discipline, int labCount)</w:t>
      </w:r>
    </w:p>
    <w:p w14:paraId="7B8BD836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: discipline_   (discipline),</w:t>
      </w:r>
    </w:p>
    <w:p w14:paraId="7B8BD837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labCount_     (0),</w:t>
      </w:r>
    </w:p>
    <w:p w14:paraId="7B8BD838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grades_       (nullptr),</w:t>
      </w:r>
    </w:p>
    <w:p w14:paraId="7B8BD839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difficulty_   (nullptr),</w:t>
      </w:r>
    </w:p>
    <w:p w14:paraId="7B8BD83A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currentGrade_ (0.0),</w:t>
      </w:r>
    </w:p>
    <w:p w14:paraId="7B8BD83B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doneCount_    (0)</w:t>
      </w:r>
    </w:p>
    <w:p w14:paraId="7B8BD83C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>{</w:t>
      </w:r>
    </w:p>
    <w:p w14:paraId="7B8BD83D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/* Проверки выполняются до выделения памяти, чтобы при</w:t>
      </w:r>
    </w:p>
    <w:p w14:paraId="7B8BD83E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* некорректных данных объект вообще не был создан.  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*/</w:t>
      </w:r>
    </w:p>
    <w:p w14:paraId="7B8BD83F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ValidateDiscipline(discipline);</w:t>
      </w:r>
    </w:p>
    <w:p w14:paraId="7B8BD840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ValidateLabCount(labCount);</w:t>
      </w:r>
    </w:p>
    <w:p w14:paraId="7B8BD841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842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labCount_ = static_cast&lt;unsigned int&gt;(labCount);</w:t>
      </w:r>
    </w:p>
    <w:p w14:paraId="7B8BD843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AllocateArrays(labCount_, grades_, difficulty_);</w:t>
      </w:r>
    </w:p>
    <w:p w14:paraId="7B8BD844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845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std::fill(grades_, grades_ + labCount_, NOT_GRADED);</w:t>
      </w:r>
    </w:p>
    <w:p w14:paraId="7B8BD846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std::fill(difficulty_, difficulty_ + labCount_, Difficulty::MEDIUM);</w:t>
      </w:r>
    </w:p>
    <w:p w14:paraId="7B8BD847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7B8BD848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B8BD849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>/* ==================================================================</w:t>
      </w:r>
    </w:p>
    <w:p w14:paraId="7B8BD84A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Правило трёх</w:t>
      </w:r>
    </w:p>
    <w:p w14:paraId="7B8BD84B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================================================================== */</w:t>
      </w:r>
    </w:p>
    <w:p w14:paraId="7B8BD84C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B8BD84D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>/* Конструктор копирования: глубокое копирование — для копии</w:t>
      </w:r>
    </w:p>
    <w:p w14:paraId="7B8BD84E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* выделяются собственные массивы, а не используются чужие.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*/</w:t>
      </w:r>
    </w:p>
    <w:p w14:paraId="7B8BD84F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LabAccounting::LabAccounting(const LabAccounting &amp;other)</w:t>
      </w:r>
    </w:p>
    <w:p w14:paraId="7B8BD850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: discipline_   (other.discipline_),</w:t>
      </w:r>
    </w:p>
    <w:p w14:paraId="7B8BD851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labCount_     (other.labCount_),</w:t>
      </w:r>
    </w:p>
    <w:p w14:paraId="7B8BD852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grades_       (nullptr),</w:t>
      </w:r>
    </w:p>
    <w:p w14:paraId="7B8BD853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difficulty_   (nullptr),</w:t>
      </w:r>
    </w:p>
    <w:p w14:paraId="7B8BD854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currentGrade_ (other.currentGrade_),</w:t>
      </w:r>
    </w:p>
    <w:p w14:paraId="7B8BD855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doneCount_    (other.doneCount_)</w:t>
      </w:r>
    </w:p>
    <w:p w14:paraId="7B8BD856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{</w:t>
      </w:r>
    </w:p>
    <w:p w14:paraId="7B8BD857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AllocateArrays(labCount_, grades_, difficulty_);</w:t>
      </w:r>
    </w:p>
    <w:p w14:paraId="7B8BD858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859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sz w:val="19"/>
          <w:szCs w:val="19"/>
        </w:rPr>
        <w:t>/* std::copy вместо поэлементного цикла: короче, работает для</w:t>
      </w:r>
    </w:p>
    <w:p w14:paraId="7B8BD85A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* любых типов элементов, а для простых типов компилятор сам</w:t>
      </w:r>
    </w:p>
    <w:p w14:paraId="7B8BD85B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    * превращает его в быстрое копирование блока памяти.    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*/</w:t>
      </w:r>
    </w:p>
    <w:p w14:paraId="7B8BD85C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std::copy(other.grades_, other.grades_ + labCount_, grades_);</w:t>
      </w:r>
    </w:p>
    <w:p w14:paraId="7B8BD85D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std::copy(other.difficulty_, other.difficulty_ + labCount_, difficulty_);</w:t>
      </w:r>
    </w:p>
    <w:p w14:paraId="7B8BD85E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}</w:t>
      </w:r>
    </w:p>
    <w:p w14:paraId="7B8BD85F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860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/* </w:t>
      </w:r>
      <w:r>
        <w:rPr>
          <w:rFonts w:ascii="Courier New" w:eastAsia="Courier New" w:hAnsi="Courier New" w:cs="Courier New"/>
          <w:sz w:val="19"/>
          <w:szCs w:val="19"/>
        </w:rPr>
        <w:t>Оператор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присваивания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*/</w:t>
      </w:r>
    </w:p>
    <w:p w14:paraId="7B8BD861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LabAccounting&amp; LabAccounting::operator=(const LabAccounting &amp;other)</w:t>
      </w:r>
    </w:p>
    <w:p w14:paraId="7B8BD862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{</w:t>
      </w:r>
    </w:p>
    <w:p w14:paraId="7B8BD863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if (this == &amp;other) {</w:t>
      </w:r>
    </w:p>
    <w:p w14:paraId="7B8BD864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return *this;   /* </w:t>
      </w:r>
      <w:r>
        <w:rPr>
          <w:rFonts w:ascii="Courier New" w:eastAsia="Courier New" w:hAnsi="Courier New" w:cs="Courier New"/>
          <w:sz w:val="19"/>
          <w:szCs w:val="19"/>
        </w:rPr>
        <w:t>защита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от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самоприсваивания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: a = a */</w:t>
      </w:r>
    </w:p>
    <w:p w14:paraId="7B8BD865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7B8BD866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B8BD867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/* Если размеры массивов совпадают, повторно выделять память не</w:t>
      </w:r>
    </w:p>
    <w:p w14:paraId="7B8BD868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* нужно — достаточно скопировать значения в уже имеющиеся</w:t>
      </w:r>
    </w:p>
    <w:p w14:paraId="7B8BD869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* массивы. Новая память выделяется, только когда размер другой. */</w:t>
      </w:r>
    </w:p>
    <w:p w14:paraId="7B8BD86A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if (labCount_ != other.labCount_) {</w:t>
      </w:r>
    </w:p>
    <w:p w14:paraId="7B8BD86B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/* Сначала выделяем новую память и лишь затем освобождаем</w:t>
      </w:r>
    </w:p>
    <w:p w14:paraId="7B8BD86C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 * старую: если выделение не удастся, объект останется</w:t>
      </w:r>
    </w:p>
    <w:p w14:paraId="7B8BD86D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 * в прежнем корректном состоянии.                        */</w:t>
      </w:r>
    </w:p>
    <w:p w14:paraId="7B8BD86E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double *newGrades = nullptr;</w:t>
      </w:r>
    </w:p>
    <w:p w14:paraId="7B8BD86F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Difficulty *newDifficulty = nullptr;</w:t>
      </w:r>
    </w:p>
    <w:p w14:paraId="7B8BD870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AllocateArrays(other.labCount_, newGrades, newDifficulty);</w:t>
      </w:r>
    </w:p>
    <w:p w14:paraId="7B8BD871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872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delete[] grades_;</w:t>
      </w:r>
    </w:p>
    <w:p w14:paraId="7B8BD873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delete[] difficulty_;</w:t>
      </w:r>
    </w:p>
    <w:p w14:paraId="7B8BD874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875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grades_ = newGrades;</w:t>
      </w:r>
    </w:p>
    <w:p w14:paraId="7B8BD876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difficulty_ = newDifficulty;</w:t>
      </w:r>
    </w:p>
    <w:p w14:paraId="7B8BD877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labCount_ = other.labCount_;</w:t>
      </w:r>
    </w:p>
    <w:p w14:paraId="7B8BD878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}</w:t>
      </w:r>
    </w:p>
    <w:p w14:paraId="7B8BD879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87A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std::copy(other.grades_, other.grades_ + labCount_, grades_);</w:t>
      </w:r>
    </w:p>
    <w:p w14:paraId="7B8BD87B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std::copy(other.difficulty_, other.difficulty_ + labCount_, difficulty_);</w:t>
      </w:r>
    </w:p>
    <w:p w14:paraId="7B8BD87C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87D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discipline_ = other.discipline_;</w:t>
      </w:r>
    </w:p>
    <w:p w14:paraId="7B8BD87E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currentGrade_ = other.currentGrade_;</w:t>
      </w:r>
    </w:p>
    <w:p w14:paraId="7B8BD87F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doneCount_ = other.doneCount_;</w:t>
      </w:r>
    </w:p>
    <w:p w14:paraId="7B8BD880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881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sz w:val="19"/>
          <w:szCs w:val="19"/>
        </w:rPr>
        <w:t>return *this;</w:t>
      </w:r>
    </w:p>
    <w:p w14:paraId="7B8BD882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7B8BD883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B8BD884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>/* Деструктор: освобождение массивов */</w:t>
      </w:r>
    </w:p>
    <w:p w14:paraId="7B8BD885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LabAccounting::~LabAccounting()</w:t>
      </w:r>
    </w:p>
    <w:p w14:paraId="7B8BD886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{</w:t>
      </w:r>
    </w:p>
    <w:p w14:paraId="7B8BD887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delete[] grades_;</w:t>
      </w:r>
    </w:p>
    <w:p w14:paraId="7B8BD888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delete[] difficulty_;</w:t>
      </w:r>
    </w:p>
    <w:p w14:paraId="7B8BD889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}</w:t>
      </w:r>
    </w:p>
    <w:p w14:paraId="7B8BD88A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88B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/* ==================================================================</w:t>
      </w:r>
    </w:p>
    <w:p w14:paraId="7B8BD88C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* </w:t>
      </w:r>
      <w:r>
        <w:rPr>
          <w:rFonts w:ascii="Courier New" w:eastAsia="Courier New" w:hAnsi="Courier New" w:cs="Courier New"/>
          <w:sz w:val="19"/>
          <w:szCs w:val="19"/>
        </w:rPr>
        <w:t>Селекторы</w:t>
      </w:r>
    </w:p>
    <w:p w14:paraId="7B8BD88D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* ================================================================== */</w:t>
      </w:r>
    </w:p>
    <w:p w14:paraId="7B8BD88E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88F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const Discipline&amp; LabAccounting::GetDiscipline() const</w:t>
      </w:r>
    </w:p>
    <w:p w14:paraId="7B8BD890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{</w:t>
      </w:r>
    </w:p>
    <w:p w14:paraId="7B8BD891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return discipline_;</w:t>
      </w:r>
    </w:p>
    <w:p w14:paraId="7B8BD892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}</w:t>
      </w:r>
    </w:p>
    <w:p w14:paraId="7B8BD893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894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unsigned int LabAccounting::GetLabCount() const</w:t>
      </w:r>
    </w:p>
    <w:p w14:paraId="7B8BD895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{</w:t>
      </w:r>
    </w:p>
    <w:p w14:paraId="7B8BD896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return labCount_;</w:t>
      </w:r>
    </w:p>
    <w:p w14:paraId="7B8BD897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}</w:t>
      </w:r>
    </w:p>
    <w:p w14:paraId="7B8BD898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899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double LabAccounting::GetCurrentGrade() const</w:t>
      </w:r>
    </w:p>
    <w:p w14:paraId="7B8BD89A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lastRenderedPageBreak/>
        <w:t>{</w:t>
      </w:r>
    </w:p>
    <w:p w14:paraId="7B8BD89B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if (doneCount_ == 0) {</w:t>
      </w:r>
    </w:p>
    <w:p w14:paraId="7B8BD89C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throw std::runtime_error("</w:t>
      </w:r>
      <w:r>
        <w:rPr>
          <w:rFonts w:ascii="Courier New" w:eastAsia="Courier New" w:hAnsi="Courier New" w:cs="Courier New"/>
          <w:sz w:val="19"/>
          <w:szCs w:val="19"/>
        </w:rPr>
        <w:t>ни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одна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лабораторная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работа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ещё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не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сдана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, "</w:t>
      </w:r>
    </w:p>
    <w:p w14:paraId="7B8BD89D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                     </w:t>
      </w:r>
      <w:r>
        <w:rPr>
          <w:rFonts w:ascii="Courier New" w:eastAsia="Courier New" w:hAnsi="Courier New" w:cs="Courier New"/>
          <w:sz w:val="19"/>
          <w:szCs w:val="19"/>
        </w:rPr>
        <w:t>"средняя оценка не определена.");</w:t>
      </w:r>
    </w:p>
    <w:p w14:paraId="7B8BD89E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}</w:t>
      </w:r>
    </w:p>
    <w:p w14:paraId="7B8BD89F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return currentGrade_;</w:t>
      </w:r>
    </w:p>
    <w:p w14:paraId="7B8BD8A0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}</w:t>
      </w:r>
    </w:p>
    <w:p w14:paraId="7B8BD8A1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8A2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unsigned int LabAccounting::GetDoneCount() const</w:t>
      </w:r>
    </w:p>
    <w:p w14:paraId="7B8BD8A3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{</w:t>
      </w:r>
    </w:p>
    <w:p w14:paraId="7B8BD8A4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return doneCount_;</w:t>
      </w:r>
    </w:p>
    <w:p w14:paraId="7B8BD8A5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}</w:t>
      </w:r>
    </w:p>
    <w:p w14:paraId="7B8BD8A6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8A7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/* ==================================================================</w:t>
      </w:r>
    </w:p>
    <w:p w14:paraId="7B8BD8A8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* </w:t>
      </w:r>
      <w:r>
        <w:rPr>
          <w:rFonts w:ascii="Courier New" w:eastAsia="Courier New" w:hAnsi="Courier New" w:cs="Courier New"/>
          <w:sz w:val="19"/>
          <w:szCs w:val="19"/>
        </w:rPr>
        <w:t>Открытые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методы</w:t>
      </w:r>
    </w:p>
    <w:p w14:paraId="7B8BD8A9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* ================================================================== */</w:t>
      </w:r>
    </w:p>
    <w:p w14:paraId="7B8BD8AA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8AB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void LabAccounting::SubmitLab(unsigned int number, const double &amp;grade)</w:t>
      </w:r>
    </w:p>
    <w:p w14:paraId="7B8BD8AC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>{</w:t>
      </w:r>
    </w:p>
    <w:p w14:paraId="7B8BD8AD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ValidateIndex(number);</w:t>
      </w:r>
    </w:p>
    <w:p w14:paraId="7B8BD8AE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B8BD8AF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/* Исключение 5: оценка вне допустимого диапазона */</w:t>
      </w:r>
    </w:p>
    <w:p w14:paraId="7B8BD8B0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if (grade &lt; MIN_GRADE || grade &gt; MAX_GRADE) {</w:t>
      </w:r>
    </w:p>
    <w:p w14:paraId="7B8BD8B1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sz w:val="19"/>
          <w:szCs w:val="19"/>
        </w:rPr>
        <w:t>throw std::invalid_argument("оценка должна быть в диапазоне " +</w:t>
      </w:r>
    </w:p>
    <w:p w14:paraId="7B8BD8B2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                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FormatNumber(MIN_GRADE) + ".." +</w:t>
      </w:r>
    </w:p>
    <w:p w14:paraId="7B8BD8B3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                        FormatNumber(MAX_GRADE) + ".");</w:t>
      </w:r>
    </w:p>
    <w:p w14:paraId="7B8BD8B4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7B8BD8B5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/* Исключение 6: работа уже была сдана ранее */</w:t>
      </w:r>
    </w:p>
    <w:p w14:paraId="7B8BD8B6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if (grades_[number - 1] != NOT_GRADED) {</w:t>
      </w:r>
    </w:p>
    <w:p w14:paraId="7B8BD8B7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throw std::logic_error("</w:t>
      </w:r>
      <w:r>
        <w:rPr>
          <w:rFonts w:ascii="Courier New" w:eastAsia="Courier New" w:hAnsi="Courier New" w:cs="Courier New"/>
          <w:sz w:val="19"/>
          <w:szCs w:val="19"/>
        </w:rPr>
        <w:t>лабораторная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работа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№" + std::to_string(number) +</w:t>
      </w:r>
    </w:p>
    <w:p w14:paraId="7B8BD8B8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                   </w:t>
      </w:r>
      <w:r>
        <w:rPr>
          <w:rFonts w:ascii="Courier New" w:eastAsia="Courier New" w:hAnsi="Courier New" w:cs="Courier New"/>
          <w:sz w:val="19"/>
          <w:szCs w:val="19"/>
        </w:rPr>
        <w:t>" уже была сдана, повторная сдача невозможна.");</w:t>
      </w:r>
    </w:p>
    <w:p w14:paraId="7B8BD8B9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}</w:t>
      </w:r>
    </w:p>
    <w:p w14:paraId="7B8BD8BA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B8BD8BB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grades_[number - 1] = grade;</w:t>
      </w:r>
    </w:p>
    <w:p w14:paraId="7B8BD8BC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B8BD8BD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/* Оценки изменились — сразу обновляем среднюю оценку и число</w:t>
      </w:r>
    </w:p>
    <w:p w14:paraId="7B8BD8BE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* сданных работ. Это единственное место, где меняется массив</w:t>
      </w:r>
    </w:p>
    <w:p w14:paraId="7B8BD8BF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* оценок, поэтому значения в полях всегда актуальны.      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*/</w:t>
      </w:r>
    </w:p>
    <w:p w14:paraId="7B8BD8C0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RecalculateStats();</w:t>
      </w:r>
    </w:p>
    <w:p w14:paraId="7B8BD8C1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}</w:t>
      </w:r>
    </w:p>
    <w:p w14:paraId="7B8BD8C2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8C3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void LabAccounting::SetDifficulty(unsigned int number, const Difficulty &amp;difficulty)</w:t>
      </w:r>
    </w:p>
    <w:p w14:paraId="7B8BD8C4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{</w:t>
      </w:r>
    </w:p>
    <w:p w14:paraId="7B8BD8C5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ValidateIndex(number);</w:t>
      </w:r>
    </w:p>
    <w:p w14:paraId="7B8BD8C6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ValidateDifficulty(difficulty);</w:t>
      </w:r>
    </w:p>
    <w:p w14:paraId="7B8BD8C7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difficulty_[number - 1] = difficulty;</w:t>
      </w:r>
    </w:p>
    <w:p w14:paraId="7B8BD8C8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}</w:t>
      </w:r>
    </w:p>
    <w:p w14:paraId="7B8BD8C9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8CA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void LabAccounting::Print(std::ostream &amp;out) const</w:t>
      </w:r>
    </w:p>
    <w:p w14:paraId="7B8BD8CB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{</w:t>
      </w:r>
    </w:p>
    <w:p w14:paraId="7B8BD8CC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out &lt;&lt; "================================================================\n";</w:t>
      </w:r>
    </w:p>
    <w:p w14:paraId="7B8BD8CD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out &lt;&lt; " </w:t>
      </w:r>
      <w:r>
        <w:rPr>
          <w:rFonts w:ascii="Courier New" w:eastAsia="Courier New" w:hAnsi="Courier New" w:cs="Courier New"/>
          <w:sz w:val="19"/>
          <w:szCs w:val="19"/>
        </w:rPr>
        <w:t>Дисциплина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:            " &lt;&lt; DisciplineToString(discipline_) &lt;&lt; "\n";</w:t>
      </w:r>
    </w:p>
    <w:p w14:paraId="7B8BD8CE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out &lt;&lt; " </w:t>
      </w:r>
      <w:r>
        <w:rPr>
          <w:rFonts w:ascii="Courier New" w:eastAsia="Courier New" w:hAnsi="Courier New" w:cs="Courier New"/>
          <w:sz w:val="19"/>
          <w:szCs w:val="19"/>
        </w:rPr>
        <w:t>Всего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лабораторных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:    " &lt;&lt; labCount_ &lt;&lt; "\n";</w:t>
      </w:r>
    </w:p>
    <w:p w14:paraId="7B8BD8CF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out &lt;&lt; " </w:t>
      </w:r>
      <w:r>
        <w:rPr>
          <w:rFonts w:ascii="Courier New" w:eastAsia="Courier New" w:hAnsi="Courier New" w:cs="Courier New"/>
          <w:sz w:val="19"/>
          <w:szCs w:val="19"/>
        </w:rPr>
        <w:t>Сдано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лабораторных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:    " &lt;&lt; doneCount_ &lt;&lt; " </w:t>
      </w:r>
      <w:r>
        <w:rPr>
          <w:rFonts w:ascii="Courier New" w:eastAsia="Courier New" w:hAnsi="Courier New" w:cs="Courier New"/>
          <w:sz w:val="19"/>
          <w:szCs w:val="19"/>
        </w:rPr>
        <w:t>из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" &lt;&lt; labCount_ &lt;&lt; "\n";</w:t>
      </w:r>
    </w:p>
    <w:p w14:paraId="7B8BD8D0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out &lt;&lt; " </w:t>
      </w:r>
      <w:r>
        <w:rPr>
          <w:rFonts w:ascii="Courier New" w:eastAsia="Courier New" w:hAnsi="Courier New" w:cs="Courier New"/>
          <w:sz w:val="19"/>
          <w:szCs w:val="19"/>
        </w:rPr>
        <w:t>Текущая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оценка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:        ";</w:t>
      </w:r>
    </w:p>
    <w:p w14:paraId="7B8BD8D1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if (doneCount_ &gt; 0) {</w:t>
      </w:r>
    </w:p>
    <w:p w14:paraId="7B8BD8D2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out &lt;&lt; FormatNumber(currentGrade_, 2) &lt;&lt; "\n";</w:t>
      </w:r>
    </w:p>
    <w:p w14:paraId="7B8BD8D3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} else {</w:t>
      </w:r>
    </w:p>
    <w:p w14:paraId="7B8BD8D4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sz w:val="19"/>
          <w:szCs w:val="19"/>
        </w:rPr>
        <w:t>out &lt;&lt; "(нет сданных работ)\n";</w:t>
      </w:r>
    </w:p>
    <w:p w14:paraId="7B8BD8D5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}</w:t>
      </w:r>
    </w:p>
    <w:p w14:paraId="7B8BD8D6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out &lt;&lt; "----------------------------------------------------------------\n";</w:t>
      </w:r>
    </w:p>
    <w:p w14:paraId="7B8BD8D7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for (unsigned int i = 0; i &lt; labCount_; ++i) {</w:t>
      </w:r>
    </w:p>
    <w:p w14:paraId="7B8BD8D8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lastRenderedPageBreak/>
        <w:t xml:space="preserve">        out &lt;&lt; " </w:t>
      </w:r>
      <w:r>
        <w:rPr>
          <w:rFonts w:ascii="Courier New" w:eastAsia="Courier New" w:hAnsi="Courier New" w:cs="Courier New"/>
          <w:sz w:val="19"/>
          <w:szCs w:val="19"/>
        </w:rPr>
        <w:t>Работа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№" &lt;&lt; (i + 1)</w:t>
      </w:r>
    </w:p>
    <w:p w14:paraId="7B8BD8D9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&lt;&lt; " | </w:t>
      </w:r>
      <w:r>
        <w:rPr>
          <w:rFonts w:ascii="Courier New" w:eastAsia="Courier New" w:hAnsi="Courier New" w:cs="Courier New"/>
          <w:sz w:val="19"/>
          <w:szCs w:val="19"/>
        </w:rPr>
        <w:t>сложность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: " &lt;&lt; DifficultyToString(difficulty_[i]);</w:t>
      </w:r>
    </w:p>
    <w:p w14:paraId="7B8BD8DA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if (grades_[i] != NOT_GRADED) {</w:t>
      </w:r>
    </w:p>
    <w:p w14:paraId="7B8BD8DB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out &lt;&lt; " | </w:t>
      </w:r>
      <w:r>
        <w:rPr>
          <w:rFonts w:ascii="Courier New" w:eastAsia="Courier New" w:hAnsi="Courier New" w:cs="Courier New"/>
          <w:sz w:val="19"/>
          <w:szCs w:val="19"/>
        </w:rPr>
        <w:t>оценка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: " &lt;&lt; FormatNumber(grades_[i], 1) &lt;&lt; "\n";</w:t>
      </w:r>
    </w:p>
    <w:p w14:paraId="7B8BD8DC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} else {</w:t>
      </w:r>
    </w:p>
    <w:p w14:paraId="7B8BD8DD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out &lt;&lt; " | </w:t>
      </w:r>
      <w:r>
        <w:rPr>
          <w:rFonts w:ascii="Courier New" w:eastAsia="Courier New" w:hAnsi="Courier New" w:cs="Courier New"/>
          <w:sz w:val="19"/>
          <w:szCs w:val="19"/>
        </w:rPr>
        <w:t>не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сдана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\n";</w:t>
      </w:r>
    </w:p>
    <w:p w14:paraId="7B8BD8DE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}</w:t>
      </w:r>
    </w:p>
    <w:p w14:paraId="7B8BD8DF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7B8BD8E0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out &lt;&lt; "================================================================\n";</w:t>
      </w:r>
    </w:p>
    <w:p w14:paraId="7B8BD8E1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7B8BD8E2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B8BD8E3" w14:textId="77777777" w:rsidR="00162323" w:rsidRDefault="00615B88">
      <w:pPr>
        <w:spacing w:before="240" w:after="120"/>
      </w:pPr>
      <w:r>
        <w:rPr>
          <w:b/>
          <w:bCs/>
        </w:rPr>
        <w:t>Файл main.cpp — главная функция и ввод с консоли</w:t>
      </w:r>
    </w:p>
    <w:p w14:paraId="7B8BD8E4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>/* ==================================================================</w:t>
      </w:r>
    </w:p>
    <w:p w14:paraId="7B8BD8E5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Лабораторная работа №2. Базовый синтаксис классов</w:t>
      </w:r>
    </w:p>
    <w:p w14:paraId="7B8BD8E6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Вариант 9. «Учёт сдачи лабораторных работ»</w:t>
      </w:r>
    </w:p>
    <w:p w14:paraId="7B8BD8E7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</w:t>
      </w:r>
    </w:p>
    <w:p w14:paraId="7B8BD8E8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Файл: main.cpp — консольная программа, демонстрирующая работу</w:t>
      </w:r>
    </w:p>
    <w:p w14:paraId="7B8BD8E9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класса LabAccounting (объявлен в LabAccounting.h, реализован</w:t>
      </w:r>
    </w:p>
    <w:p w14:paraId="7B8BD8EA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* </w:t>
      </w:r>
      <w:r>
        <w:rPr>
          <w:rFonts w:ascii="Courier New" w:eastAsia="Courier New" w:hAnsi="Courier New" w:cs="Courier New"/>
          <w:sz w:val="19"/>
          <w:szCs w:val="19"/>
        </w:rPr>
        <w:t>в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LabAccounting.cpp).</w:t>
      </w:r>
    </w:p>
    <w:p w14:paraId="7B8BD8EB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*</w:t>
      </w:r>
    </w:p>
    <w:p w14:paraId="7B8BD8EC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* </w:t>
      </w:r>
      <w:r>
        <w:rPr>
          <w:rFonts w:ascii="Courier New" w:eastAsia="Courier New" w:hAnsi="Courier New" w:cs="Courier New"/>
          <w:sz w:val="19"/>
          <w:szCs w:val="19"/>
        </w:rPr>
        <w:t>Сборка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:</w:t>
      </w:r>
    </w:p>
    <w:p w14:paraId="7B8BD8ED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*   g++ -std=c++17 -Wall -Wextra -o lab2 main.cpp LabAccounting.cpp</w:t>
      </w:r>
    </w:p>
    <w:p w14:paraId="7B8BD8EE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* В Visual Studio: добавить в проект все три файла.</w:t>
      </w:r>
    </w:p>
    <w:p w14:paraId="7B8BD8EF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* ================================================================== */</w:t>
      </w:r>
    </w:p>
    <w:p w14:paraId="7B8BD8F0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8F1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#include "LabAccounting.h"</w:t>
      </w:r>
    </w:p>
    <w:p w14:paraId="7B8BD8F2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8F3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#include &lt;iostream&gt;</w:t>
      </w:r>
    </w:p>
    <w:p w14:paraId="7B8BD8F4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>#include &lt;string&gt;</w:t>
      </w:r>
    </w:p>
    <w:p w14:paraId="7B8BD8F5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>#include &lt;stdexcept&gt;</w:t>
      </w:r>
    </w:p>
    <w:p w14:paraId="7B8BD8F6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B8BD8F7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>/* ==================================================================</w:t>
      </w:r>
    </w:p>
    <w:p w14:paraId="7B8BD8F8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Вспомогательные функции ввода с консоли</w:t>
      </w:r>
    </w:p>
    <w:p w14:paraId="7B8BD8F9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* ================================================================== */</w:t>
      </w:r>
    </w:p>
    <w:p w14:paraId="7B8BD8FA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8FB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const int MAX_INPUT_ATTEMPTS = 5;</w:t>
      </w:r>
    </w:p>
    <w:p w14:paraId="7B8BD8FC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8FD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>/* Ввод целого числа. Диапазон намеренно не ограничивается: проверку</w:t>
      </w:r>
    </w:p>
    <w:p w14:paraId="7B8BD8FE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* допустимости значения выполняет сам класс, что и демонстрируется</w:t>
      </w:r>
    </w:p>
    <w:p w14:paraId="7B8BD8FF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* </w:t>
      </w:r>
      <w:r>
        <w:rPr>
          <w:rFonts w:ascii="Courier New" w:eastAsia="Courier New" w:hAnsi="Courier New" w:cs="Courier New"/>
          <w:sz w:val="19"/>
          <w:szCs w:val="19"/>
        </w:rPr>
        <w:t>в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программе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.                                                     */</w:t>
      </w:r>
    </w:p>
    <w:p w14:paraId="7B8BD900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bool ReadInt(const std::string &amp;prompt, int &amp;out)</w:t>
      </w:r>
    </w:p>
    <w:p w14:paraId="7B8BD901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{</w:t>
      </w:r>
    </w:p>
    <w:p w14:paraId="7B8BD902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std::string line;</w:t>
      </w:r>
    </w:p>
    <w:p w14:paraId="7B8BD903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for (int attempt = 1; attempt &lt;= MAX_INPUT_ATTEMPTS; ++attempt) {</w:t>
      </w:r>
    </w:p>
    <w:p w14:paraId="7B8BD904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std::cout &lt;&lt; prompt;</w:t>
      </w:r>
    </w:p>
    <w:p w14:paraId="7B8BD905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std::cout.flush();</w:t>
      </w:r>
    </w:p>
    <w:p w14:paraId="7B8BD906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907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if (!std::getline(std::cin, line)) {</w:t>
      </w:r>
    </w:p>
    <w:p w14:paraId="7B8BD908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19"/>
          <w:szCs w:val="19"/>
        </w:rPr>
        <w:t>std::cout &lt;&lt; "Ошибка: не удалось прочитать данные с клавиатуры.\n";</w:t>
      </w:r>
    </w:p>
    <w:p w14:paraId="7B8BD909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    continue;</w:t>
      </w:r>
    </w:p>
    <w:p w14:paraId="7B8BD90A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}</w:t>
      </w:r>
    </w:p>
    <w:p w14:paraId="7B8BD90B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if (line.empty()) {</w:t>
      </w:r>
    </w:p>
    <w:p w14:paraId="7B8BD90C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    std::cout &lt;&lt; "Ошибка: строка пуста, введите целое число.\n";</w:t>
      </w:r>
    </w:p>
    <w:p w14:paraId="7B8BD90D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continue;</w:t>
      </w:r>
    </w:p>
    <w:p w14:paraId="7B8BD90E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}</w:t>
      </w:r>
    </w:p>
    <w:p w14:paraId="7B8BD90F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try {</w:t>
      </w:r>
    </w:p>
    <w:p w14:paraId="7B8BD910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size_t pos = 0;</w:t>
      </w:r>
    </w:p>
    <w:p w14:paraId="7B8BD911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int value = std::stoi(line, &amp;pos);</w:t>
      </w:r>
    </w:p>
    <w:p w14:paraId="7B8BD912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if (pos != line.size()) {</w:t>
      </w:r>
    </w:p>
    <w:p w14:paraId="7B8BD913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    </w:t>
      </w:r>
      <w:r>
        <w:rPr>
          <w:rFonts w:ascii="Courier New" w:eastAsia="Courier New" w:hAnsi="Courier New" w:cs="Courier New"/>
          <w:sz w:val="19"/>
          <w:szCs w:val="19"/>
        </w:rPr>
        <w:t>std::cout &lt;&lt; "Ошибка: введено не целое число (обнаружен текст).\n";</w:t>
      </w:r>
    </w:p>
    <w:p w14:paraId="7B8BD914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continue;</w:t>
      </w:r>
    </w:p>
    <w:p w14:paraId="7B8BD915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lastRenderedPageBreak/>
        <w:t xml:space="preserve">            }</w:t>
      </w:r>
    </w:p>
    <w:p w14:paraId="7B8BD916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out = value;</w:t>
      </w:r>
    </w:p>
    <w:p w14:paraId="7B8BD917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return true;</w:t>
      </w:r>
    </w:p>
    <w:p w14:paraId="7B8BD918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} catch (const std::exception &amp;) {</w:t>
      </w:r>
    </w:p>
    <w:p w14:paraId="7B8BD919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std::cout &lt;&lt; "</w:t>
      </w:r>
      <w:r>
        <w:rPr>
          <w:rFonts w:ascii="Courier New" w:eastAsia="Courier New" w:hAnsi="Courier New" w:cs="Courier New"/>
          <w:sz w:val="19"/>
          <w:szCs w:val="19"/>
        </w:rPr>
        <w:t>Ошибка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: </w:t>
      </w:r>
      <w:r>
        <w:rPr>
          <w:rFonts w:ascii="Courier New" w:eastAsia="Courier New" w:hAnsi="Courier New" w:cs="Courier New"/>
          <w:sz w:val="19"/>
          <w:szCs w:val="19"/>
        </w:rPr>
        <w:t>введено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не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целое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число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.\n";</w:t>
      </w:r>
    </w:p>
    <w:p w14:paraId="7B8BD91A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}</w:t>
      </w:r>
    </w:p>
    <w:p w14:paraId="7B8BD91B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}</w:t>
      </w:r>
    </w:p>
    <w:p w14:paraId="7B8BD91C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std::cout &lt;&lt; "</w:t>
      </w:r>
      <w:r>
        <w:rPr>
          <w:rFonts w:ascii="Courier New" w:eastAsia="Courier New" w:hAnsi="Courier New" w:cs="Courier New"/>
          <w:sz w:val="19"/>
          <w:szCs w:val="19"/>
        </w:rPr>
        <w:t>Превышено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число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попыток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ввода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(" &lt;&lt; MAX_INPUT_ATTEMPTS &lt;&lt; ").\n";</w:t>
      </w:r>
    </w:p>
    <w:p w14:paraId="7B8BD91D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return false;</w:t>
      </w:r>
    </w:p>
    <w:p w14:paraId="7B8BD91E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}</w:t>
      </w:r>
    </w:p>
    <w:p w14:paraId="7B8BD91F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920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bool ReadDouble(const std::string &amp;prompt, double &amp;out)</w:t>
      </w:r>
    </w:p>
    <w:p w14:paraId="7B8BD921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{</w:t>
      </w:r>
    </w:p>
    <w:p w14:paraId="7B8BD922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std::string line;</w:t>
      </w:r>
    </w:p>
    <w:p w14:paraId="7B8BD923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for (int attempt = 1; attempt &lt;= MAX_INPUT_ATTEMPTS; ++attempt) {</w:t>
      </w:r>
    </w:p>
    <w:p w14:paraId="7B8BD924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std::cout &lt;&lt; prompt;</w:t>
      </w:r>
    </w:p>
    <w:p w14:paraId="7B8BD925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std::cout.flush();</w:t>
      </w:r>
    </w:p>
    <w:p w14:paraId="7B8BD926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927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if (!std::getline(std::cin, line)) {</w:t>
      </w:r>
    </w:p>
    <w:p w14:paraId="7B8BD928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19"/>
          <w:szCs w:val="19"/>
        </w:rPr>
        <w:t>std::cout &lt;&lt; "Ошибка: не удалось прочитать данные с клавиатуры.\n";</w:t>
      </w:r>
    </w:p>
    <w:p w14:paraId="7B8BD929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    continue;</w:t>
      </w:r>
    </w:p>
    <w:p w14:paraId="7B8BD92A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}</w:t>
      </w:r>
    </w:p>
    <w:p w14:paraId="7B8BD92B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if (line.empty()) {</w:t>
      </w:r>
    </w:p>
    <w:p w14:paraId="7B8BD92C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    std::cout &lt;&lt; "Ошибка: строка пуста, введите число.\n";</w:t>
      </w:r>
    </w:p>
    <w:p w14:paraId="7B8BD92D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continue;</w:t>
      </w:r>
    </w:p>
    <w:p w14:paraId="7B8BD92E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}</w:t>
      </w:r>
    </w:p>
    <w:p w14:paraId="7B8BD92F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try {</w:t>
      </w:r>
    </w:p>
    <w:p w14:paraId="7B8BD930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size_t pos = 0;</w:t>
      </w:r>
    </w:p>
    <w:p w14:paraId="7B8BD931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double value = std::stod(line, &amp;pos);</w:t>
      </w:r>
    </w:p>
    <w:p w14:paraId="7B8BD932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19"/>
          <w:szCs w:val="19"/>
        </w:rPr>
        <w:t>if (pos != line.size()) {</w:t>
      </w:r>
    </w:p>
    <w:p w14:paraId="7B8BD933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        std::cout &lt;&lt; "Ошибка: введено не число (обнаружен текст).\n";</w:t>
      </w:r>
    </w:p>
    <w:p w14:paraId="7B8BD934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continue;</w:t>
      </w:r>
    </w:p>
    <w:p w14:paraId="7B8BD935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}</w:t>
      </w:r>
    </w:p>
    <w:p w14:paraId="7B8BD936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out = value;</w:t>
      </w:r>
    </w:p>
    <w:p w14:paraId="7B8BD937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return true;</w:t>
      </w:r>
    </w:p>
    <w:p w14:paraId="7B8BD938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} catch (const std::exception &amp;) {</w:t>
      </w:r>
    </w:p>
    <w:p w14:paraId="7B8BD939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std::cout &lt;&lt; "</w:t>
      </w:r>
      <w:r>
        <w:rPr>
          <w:rFonts w:ascii="Courier New" w:eastAsia="Courier New" w:hAnsi="Courier New" w:cs="Courier New"/>
          <w:sz w:val="19"/>
          <w:szCs w:val="19"/>
        </w:rPr>
        <w:t>Ошибка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: </w:t>
      </w:r>
      <w:r>
        <w:rPr>
          <w:rFonts w:ascii="Courier New" w:eastAsia="Courier New" w:hAnsi="Courier New" w:cs="Courier New"/>
          <w:sz w:val="19"/>
          <w:szCs w:val="19"/>
        </w:rPr>
        <w:t>введено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не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число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.\n";</w:t>
      </w:r>
    </w:p>
    <w:p w14:paraId="7B8BD93A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}</w:t>
      </w:r>
    </w:p>
    <w:p w14:paraId="7B8BD93B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}</w:t>
      </w:r>
    </w:p>
    <w:p w14:paraId="7B8BD93C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std::cout &lt;&lt; "</w:t>
      </w:r>
      <w:r>
        <w:rPr>
          <w:rFonts w:ascii="Courier New" w:eastAsia="Courier New" w:hAnsi="Courier New" w:cs="Courier New"/>
          <w:sz w:val="19"/>
          <w:szCs w:val="19"/>
        </w:rPr>
        <w:t>Превышено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число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попыток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ввода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(" &lt;&lt; MAX_INPUT_ATTEMPTS &lt;&lt; ").\n";</w:t>
      </w:r>
    </w:p>
    <w:p w14:paraId="7B8BD93D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return false;</w:t>
      </w:r>
    </w:p>
    <w:p w14:paraId="7B8BD93E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}</w:t>
      </w:r>
    </w:p>
    <w:p w14:paraId="7B8BD93F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940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void PauseBeforeExit()</w:t>
      </w:r>
    </w:p>
    <w:p w14:paraId="7B8BD941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{</w:t>
      </w:r>
    </w:p>
    <w:p w14:paraId="7B8BD942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std::cout &lt;&lt; "\n</w:t>
      </w:r>
      <w:r>
        <w:rPr>
          <w:rFonts w:ascii="Courier New" w:eastAsia="Courier New" w:hAnsi="Courier New" w:cs="Courier New"/>
          <w:sz w:val="19"/>
          <w:szCs w:val="19"/>
        </w:rPr>
        <w:t>Нажмите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Enter, </w:t>
      </w:r>
      <w:r>
        <w:rPr>
          <w:rFonts w:ascii="Courier New" w:eastAsia="Courier New" w:hAnsi="Courier New" w:cs="Courier New"/>
          <w:sz w:val="19"/>
          <w:szCs w:val="19"/>
        </w:rPr>
        <w:t>чтобы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закрыть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программу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...";</w:t>
      </w:r>
    </w:p>
    <w:p w14:paraId="7B8BD943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std::cout.flush();</w:t>
      </w:r>
    </w:p>
    <w:p w14:paraId="7B8BD944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std::cin.clear();</w:t>
      </w:r>
    </w:p>
    <w:p w14:paraId="7B8BD945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std::string dummy;</w:t>
      </w:r>
    </w:p>
    <w:p w14:paraId="7B8BD946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std::getline(std::cin, dummy);</w:t>
      </w:r>
    </w:p>
    <w:p w14:paraId="7B8BD947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}</w:t>
      </w:r>
    </w:p>
    <w:p w14:paraId="7B8BD948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949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/* ==================================================================</w:t>
      </w:r>
    </w:p>
    <w:p w14:paraId="7B8BD94A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* </w:t>
      </w:r>
      <w:r>
        <w:rPr>
          <w:rFonts w:ascii="Courier New" w:eastAsia="Courier New" w:hAnsi="Courier New" w:cs="Courier New"/>
          <w:sz w:val="19"/>
          <w:szCs w:val="19"/>
        </w:rPr>
        <w:t>Главная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функция</w:t>
      </w:r>
    </w:p>
    <w:p w14:paraId="7B8BD94B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* ================================================================== */</w:t>
      </w:r>
    </w:p>
    <w:p w14:paraId="7B8BD94C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int main()</w:t>
      </w:r>
    </w:p>
    <w:p w14:paraId="7B8BD94D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{</w:t>
      </w:r>
    </w:p>
    <w:p w14:paraId="7B8BD94E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std::cout &lt;&lt; "================================================================\n";</w:t>
      </w:r>
    </w:p>
    <w:p w14:paraId="7B8BD94F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sz w:val="19"/>
          <w:szCs w:val="19"/>
        </w:rPr>
        <w:t>std::cout &lt;&lt; " Лабораторная работа №2. Учёт сдачи лабораторных работ\n";</w:t>
      </w:r>
    </w:p>
    <w:p w14:paraId="7B8BD950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std::cout &lt;&lt; "================================================================\n";</w:t>
      </w:r>
    </w:p>
    <w:p w14:paraId="7B8BD951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std::cout &lt;&lt; "Программа демонстрирует класс LabAccounting: выбор дисциплины,\n";</w:t>
      </w:r>
    </w:p>
    <w:p w14:paraId="7B8BD952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   std::cout &lt;&lt; "задание сложности работ, внесение оценок, подсчёт средней\n";</w:t>
      </w:r>
    </w:p>
    <w:p w14:paraId="7B8BD953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std::cout &lt;&lt; "оценки и обработку ошибок ввода при помощи исключений.\n\n";</w:t>
      </w:r>
    </w:p>
    <w:p w14:paraId="7B8BD954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B8BD955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/* ---------- Шаг 1. Выбор дисциплины ---------- */</w:t>
      </w:r>
    </w:p>
    <w:p w14:paraId="7B8BD956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std::cout &lt;&lt; "Доступные дисциплины:\n";</w:t>
      </w:r>
    </w:p>
    <w:p w14:paraId="7B8BD957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for (int i = 0; i &lt; static_cast&lt;int&gt;(Discipline::COUNT); ++i) {</w:t>
      </w:r>
    </w:p>
    <w:p w14:paraId="7B8BD958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std::cout &lt;&lt; "  " &lt;&lt; (i + 1) &lt;&lt; " — "</w:t>
      </w:r>
    </w:p>
    <w:p w14:paraId="7B8BD959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      &lt;&lt; DisciplineToString(static_cast&lt;Discipline&gt;(i)) &lt;&lt; "\n";</w:t>
      </w:r>
    </w:p>
    <w:p w14:paraId="7B8BD95A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7B8BD95B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std::cout &lt;&lt; "Номера, которых нет в списке, можно ввести намеренно, чтобы\n";</w:t>
      </w:r>
    </w:p>
    <w:p w14:paraId="7B8BD95C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std::cout &lt;&lt; "проверить, как конструктор отвергает недопустимое значение.\n\n";</w:t>
      </w:r>
    </w:p>
    <w:p w14:paraId="7B8BD95D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B8BD95E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int disciplineNumber = 0;</w:t>
      </w:r>
    </w:p>
    <w:p w14:paraId="7B8BD95F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if (!ReadInt("</w:t>
      </w:r>
      <w:r>
        <w:rPr>
          <w:rFonts w:ascii="Courier New" w:eastAsia="Courier New" w:hAnsi="Courier New" w:cs="Courier New"/>
          <w:sz w:val="19"/>
          <w:szCs w:val="19"/>
        </w:rPr>
        <w:t>Введите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номер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дисциплины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: ", disciplineNumber)) {</w:t>
      </w:r>
    </w:p>
    <w:p w14:paraId="7B8BD960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sz w:val="19"/>
          <w:szCs w:val="19"/>
        </w:rPr>
        <w:t>PauseBeforeExit();</w:t>
      </w:r>
    </w:p>
    <w:p w14:paraId="7B8BD961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return 1;</w:t>
      </w:r>
    </w:p>
    <w:p w14:paraId="7B8BD962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}</w:t>
      </w:r>
    </w:p>
    <w:p w14:paraId="7B8BD963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B8BD964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/* Приведение к типу перечисления выполняется без проверки</w:t>
      </w:r>
    </w:p>
    <w:p w14:paraId="7B8BD965" w14:textId="77777777" w:rsidR="00162323" w:rsidRPr="00B17D1A" w:rsidRDefault="00615B88">
      <w:pPr>
        <w:rPr>
          <w:lang w:val="fr-FR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* намеренно: корректность значения проверит сам класс.     </w:t>
      </w:r>
      <w:r w:rsidRPr="00B17D1A">
        <w:rPr>
          <w:rFonts w:ascii="Courier New" w:eastAsia="Courier New" w:hAnsi="Courier New" w:cs="Courier New"/>
          <w:sz w:val="19"/>
          <w:szCs w:val="19"/>
          <w:lang w:val="fr-FR"/>
        </w:rPr>
        <w:t>*/</w:t>
      </w:r>
    </w:p>
    <w:p w14:paraId="7B8BD966" w14:textId="77777777" w:rsidR="00162323" w:rsidRPr="00B17D1A" w:rsidRDefault="00615B88">
      <w:pPr>
        <w:rPr>
          <w:lang w:val="fr-FR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fr-FR"/>
        </w:rPr>
        <w:t xml:space="preserve">    Discipline discipline = static_cast&lt;Discipline&gt;(disciplineNumber - 1);</w:t>
      </w:r>
    </w:p>
    <w:p w14:paraId="7B8BD967" w14:textId="77777777" w:rsidR="00162323" w:rsidRPr="00B17D1A" w:rsidRDefault="00615B88">
      <w:pPr>
        <w:rPr>
          <w:lang w:val="fr-FR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fr-FR"/>
        </w:rPr>
        <w:t xml:space="preserve"> </w:t>
      </w:r>
    </w:p>
    <w:p w14:paraId="7B8BD968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fr-FR"/>
        </w:rPr>
        <w:t xml:space="preserve">    </w:t>
      </w:r>
      <w:r>
        <w:rPr>
          <w:rFonts w:ascii="Courier New" w:eastAsia="Courier New" w:hAnsi="Courier New" w:cs="Courier New"/>
          <w:sz w:val="19"/>
          <w:szCs w:val="19"/>
        </w:rPr>
        <w:t>/* ---------- Шаг 2. Количество лабораторных работ ---------- */</w:t>
      </w:r>
    </w:p>
    <w:p w14:paraId="7B8BD969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std::cout &lt;&lt; "\nКоличество лабораторных работ должно быть от 1 до "</w:t>
      </w:r>
    </w:p>
    <w:p w14:paraId="7B8BD96A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&lt;&lt; LabAccounting::MAX_LAB_COUNT &lt;&lt; ".\n";</w:t>
      </w:r>
    </w:p>
    <w:p w14:paraId="7B8BD96B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sz w:val="19"/>
          <w:szCs w:val="19"/>
        </w:rPr>
        <w:t>int labCount = 0;</w:t>
      </w:r>
    </w:p>
    <w:p w14:paraId="7B8BD96C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if (!ReadInt("Введите количество лабораторных работ: ", labCount)) {</w:t>
      </w:r>
    </w:p>
    <w:p w14:paraId="7B8BD96D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PauseBeforeExit();</w:t>
      </w:r>
    </w:p>
    <w:p w14:paraId="7B8BD96E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return 1;</w:t>
      </w:r>
    </w:p>
    <w:p w14:paraId="7B8BD96F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}</w:t>
      </w:r>
    </w:p>
    <w:p w14:paraId="7B8BD970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B8BD971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/* ---------- Шаг 3. Создание объекта ---------- */</w:t>
      </w:r>
    </w:p>
    <w:p w14:paraId="7B8BD972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LabAccounting *tracker = nullptr;</w:t>
      </w:r>
    </w:p>
    <w:p w14:paraId="7B8BD973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try {</w:t>
      </w:r>
    </w:p>
    <w:p w14:paraId="7B8BD974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tracker = new LabAccounting(discipline, labCount);</w:t>
      </w:r>
    </w:p>
    <w:p w14:paraId="7B8BD975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} catch (const std::exception &amp;e) {</w:t>
      </w:r>
    </w:p>
    <w:p w14:paraId="7B8BD976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sz w:val="19"/>
          <w:szCs w:val="19"/>
        </w:rPr>
        <w:t>std::cout &lt;&lt; "\nНе удалось создать объект. Ошибка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: " &lt;&lt; e.what() &lt;&lt; "\n";</w:t>
      </w:r>
    </w:p>
    <w:p w14:paraId="7B8BD977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PauseBeforeExit();</w:t>
      </w:r>
    </w:p>
    <w:p w14:paraId="7B8BD978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sz w:val="19"/>
          <w:szCs w:val="19"/>
        </w:rPr>
        <w:t>return 1;</w:t>
      </w:r>
    </w:p>
    <w:p w14:paraId="7B8BD979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}</w:t>
      </w:r>
    </w:p>
    <w:p w14:paraId="7B8BD97A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B8BD97B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std::cout &lt;&lt; "\nОбъект создан. Начальное состояние:\n";</w:t>
      </w:r>
    </w:p>
    <w:p w14:paraId="7B8BD97C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tracker-&gt;Print(std::cout);</w:t>
      </w:r>
    </w:p>
    <w:p w14:paraId="7B8BD97D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97E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/* ---------- </w:t>
      </w:r>
      <w:r>
        <w:rPr>
          <w:rFonts w:ascii="Courier New" w:eastAsia="Courier New" w:hAnsi="Courier New" w:cs="Courier New"/>
          <w:sz w:val="19"/>
          <w:szCs w:val="19"/>
        </w:rPr>
        <w:t>Шаг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4. </w:t>
      </w:r>
      <w:r>
        <w:rPr>
          <w:rFonts w:ascii="Courier New" w:eastAsia="Courier New" w:hAnsi="Courier New" w:cs="Courier New"/>
          <w:sz w:val="19"/>
          <w:szCs w:val="19"/>
        </w:rPr>
        <w:t>Задание сложности каждой работы ---------- */</w:t>
      </w:r>
    </w:p>
    <w:p w14:paraId="7B8BD97F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std::cout &lt;&lt; "\nЗадайте сложность каждой лабораторной работы:\n";</w:t>
      </w:r>
    </w:p>
    <w:p w14:paraId="7B8BD980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std::cout &lt;&lt; "  1 — лёгкая, 2 — средняя, 3 — сложная\n";</w:t>
      </w:r>
    </w:p>
    <w:p w14:paraId="7B8BD981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std::cout &lt;&lt; "  0 — оставить значение по умолчанию (средняя)\n";</w:t>
      </w:r>
    </w:p>
    <w:p w14:paraId="7B8BD982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std::cout &lt;&lt; "Другие числа недопустимы и будут отвергнуты классом.\n";</w:t>
      </w:r>
    </w:p>
    <w:p w14:paraId="7B8BD983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B8BD984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for (unsigned int number = 1; number &lt;= tracker-&gt;GetLabCount(); ++number) {</w:t>
      </w:r>
    </w:p>
    <w:p w14:paraId="7B8BD985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bool accepted = false;</w:t>
      </w:r>
    </w:p>
    <w:p w14:paraId="7B8BD986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for (int attempt = 0; attempt &lt; MAX_INPUT_ATTEMPTS &amp;&amp; !accepted; ++attempt) {</w:t>
      </w:r>
    </w:p>
    <w:p w14:paraId="7B8BD987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int value = 0;</w:t>
      </w:r>
    </w:p>
    <w:p w14:paraId="7B8BD988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if (!ReadInt("  </w:t>
      </w:r>
      <w:r>
        <w:rPr>
          <w:rFonts w:ascii="Courier New" w:eastAsia="Courier New" w:hAnsi="Courier New" w:cs="Courier New"/>
          <w:sz w:val="19"/>
          <w:szCs w:val="19"/>
        </w:rPr>
        <w:t>Сложность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работы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№" + std::to_string(number) + ": ", value)) {</w:t>
      </w:r>
    </w:p>
    <w:p w14:paraId="7B8BD989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    break;</w:t>
      </w:r>
    </w:p>
    <w:p w14:paraId="7B8BD98A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}</w:t>
      </w:r>
    </w:p>
    <w:p w14:paraId="7B8BD98B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if (value == 0) {</w:t>
      </w:r>
    </w:p>
    <w:p w14:paraId="7B8BD98C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    accepted = true;   /* </w:t>
      </w:r>
      <w:r>
        <w:rPr>
          <w:rFonts w:ascii="Courier New" w:eastAsia="Courier New" w:hAnsi="Courier New" w:cs="Courier New"/>
          <w:sz w:val="19"/>
          <w:szCs w:val="19"/>
        </w:rPr>
        <w:t>оставляем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значение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по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умолчанию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*/</w:t>
      </w:r>
    </w:p>
    <w:p w14:paraId="7B8BD98D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    continue;</w:t>
      </w:r>
    </w:p>
    <w:p w14:paraId="7B8BD98E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}</w:t>
      </w:r>
    </w:p>
    <w:p w14:paraId="7B8BD98F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lastRenderedPageBreak/>
        <w:t xml:space="preserve">            try {</w:t>
      </w:r>
    </w:p>
    <w:p w14:paraId="7B8BD990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    tracker-&gt;SetDifficulty(number, static_cast&lt;LabAccounting::Difficulty&gt;(value));</w:t>
      </w:r>
    </w:p>
    <w:p w14:paraId="7B8BD991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    accepted = true;</w:t>
      </w:r>
    </w:p>
    <w:p w14:paraId="7B8BD992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} catch (const std::exception &amp;e) {</w:t>
      </w:r>
    </w:p>
    <w:p w14:paraId="7B8BD993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    std::cout &lt;&lt; "  </w:t>
      </w:r>
      <w:r>
        <w:rPr>
          <w:rFonts w:ascii="Courier New" w:eastAsia="Courier New" w:hAnsi="Courier New" w:cs="Courier New"/>
          <w:sz w:val="19"/>
          <w:szCs w:val="19"/>
        </w:rPr>
        <w:t>Ошибка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: " &lt;&lt; e.what() &lt;&lt; " </w:t>
      </w:r>
      <w:r>
        <w:rPr>
          <w:rFonts w:ascii="Courier New" w:eastAsia="Courier New" w:hAnsi="Courier New" w:cs="Courier New"/>
          <w:sz w:val="19"/>
          <w:szCs w:val="19"/>
        </w:rPr>
        <w:t>Повторите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ввод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.\n";</w:t>
      </w:r>
    </w:p>
    <w:p w14:paraId="7B8BD994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7B8BD995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}</w:t>
      </w:r>
    </w:p>
    <w:p w14:paraId="7B8BD996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}</w:t>
      </w:r>
    </w:p>
    <w:p w14:paraId="7B8BD997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B8BD998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/* ---------- Шаг 5. Внесение оценок ---------- */</w:t>
      </w:r>
    </w:p>
    <w:p w14:paraId="7B8BD999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std::cout &lt;&lt; "\nВнесите оценки за сданные лабораторные работы.\n";</w:t>
      </w:r>
    </w:p>
    <w:p w14:paraId="7B8BD99A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std::cout &lt;&lt; "Чтобы завершить ввод, введите номер работы 0.\n";</w:t>
      </w:r>
    </w:p>
    <w:p w14:paraId="7B8BD99B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B8BD99C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while (true) {</w:t>
      </w:r>
    </w:p>
    <w:p w14:paraId="7B8BD99D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int number = 0;</w:t>
      </w:r>
    </w:p>
    <w:p w14:paraId="7B8BD99E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if (!ReadInt("\nНомер лабораторной работы (0 — закончить): ", number)) {</w:t>
      </w:r>
    </w:p>
    <w:p w14:paraId="7B8BD99F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break;</w:t>
      </w:r>
    </w:p>
    <w:p w14:paraId="7B8BD9A0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}</w:t>
      </w:r>
    </w:p>
    <w:p w14:paraId="7B8BD9A1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if (number == 0) {</w:t>
      </w:r>
    </w:p>
    <w:p w14:paraId="7B8BD9A2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break;</w:t>
      </w:r>
    </w:p>
    <w:p w14:paraId="7B8BD9A3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}</w:t>
      </w:r>
    </w:p>
    <w:p w14:paraId="7B8BD9A4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9A5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double grade = 0.0;</w:t>
      </w:r>
    </w:p>
    <w:p w14:paraId="7B8BD9A6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if (!ReadDouble("</w:t>
      </w:r>
      <w:r>
        <w:rPr>
          <w:rFonts w:ascii="Courier New" w:eastAsia="Courier New" w:hAnsi="Courier New" w:cs="Courier New"/>
          <w:sz w:val="19"/>
          <w:szCs w:val="19"/>
        </w:rPr>
        <w:t>Оценка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за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эту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работу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(</w:t>
      </w:r>
      <w:r>
        <w:rPr>
          <w:rFonts w:ascii="Courier New" w:eastAsia="Courier New" w:hAnsi="Courier New" w:cs="Courier New"/>
          <w:sz w:val="19"/>
          <w:szCs w:val="19"/>
        </w:rPr>
        <w:t>от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" + FormatNumber(LabAccounting::MIN_GRADE) +</w:t>
      </w:r>
    </w:p>
    <w:p w14:paraId="7B8BD9A7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            " </w:t>
      </w:r>
      <w:r>
        <w:rPr>
          <w:rFonts w:ascii="Courier New" w:eastAsia="Courier New" w:hAnsi="Courier New" w:cs="Courier New"/>
          <w:sz w:val="19"/>
          <w:szCs w:val="19"/>
        </w:rPr>
        <w:t>до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" + FormatNumber(LabAccounting::MAX_GRADE) + "): ", grade)) {</w:t>
      </w:r>
    </w:p>
    <w:p w14:paraId="7B8BD9A8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19"/>
          <w:szCs w:val="19"/>
        </w:rPr>
        <w:t>break;</w:t>
      </w:r>
    </w:p>
    <w:p w14:paraId="7B8BD9A9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}</w:t>
      </w:r>
    </w:p>
    <w:p w14:paraId="7B8BD9AA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B8BD9AB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try {</w:t>
      </w:r>
    </w:p>
    <w:p w14:paraId="7B8BD9AC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    /* Номер работы в классе беззнаковый. Отрицательное число</w:t>
      </w:r>
    </w:p>
    <w:p w14:paraId="7B8BD9AD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     * при приведении станет очень большим и будет отвергнуто</w:t>
      </w:r>
    </w:p>
    <w:p w14:paraId="7B8BD9AE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* </w:t>
      </w:r>
      <w:r>
        <w:rPr>
          <w:rFonts w:ascii="Courier New" w:eastAsia="Courier New" w:hAnsi="Courier New" w:cs="Courier New"/>
          <w:sz w:val="19"/>
          <w:szCs w:val="19"/>
        </w:rPr>
        <w:t>проверкой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диапазона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внутри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класса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.                     */</w:t>
      </w:r>
    </w:p>
    <w:p w14:paraId="7B8BD9AF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tracker-&gt;SubmitLab(static_cast&lt;unsigned int&gt;(number), grade);</w:t>
      </w:r>
    </w:p>
    <w:p w14:paraId="7B8BD9B0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19"/>
          <w:szCs w:val="19"/>
        </w:rPr>
        <w:t>std::cout &lt;&lt; "Оценка внесена успешно.\n";</w:t>
      </w:r>
    </w:p>
    <w:p w14:paraId="7B8BD9B1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} catch (const std::exception &amp;e) {</w:t>
      </w:r>
    </w:p>
    <w:p w14:paraId="7B8BD9B2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std::cout &lt;&lt; "</w:t>
      </w:r>
      <w:r>
        <w:rPr>
          <w:rFonts w:ascii="Courier New" w:eastAsia="Courier New" w:hAnsi="Courier New" w:cs="Courier New"/>
          <w:sz w:val="19"/>
          <w:szCs w:val="19"/>
        </w:rPr>
        <w:t>Ошибка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: " &lt;&lt; e.what() &lt;&lt; "\n";</w:t>
      </w:r>
    </w:p>
    <w:p w14:paraId="7B8BD9B3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7B8BD9B4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}</w:t>
      </w:r>
    </w:p>
    <w:p w14:paraId="7B8BD9B5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B8BD9B6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/* ---------- Шаг 6. Итоговое состояние ---------- */</w:t>
      </w:r>
    </w:p>
    <w:p w14:paraId="7B8BD9B7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std::cout &lt;&lt; "\nИтоговое состояние:\n";</w:t>
      </w:r>
    </w:p>
    <w:p w14:paraId="7B8BD9B8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tracker-&gt;Print(std::cout);</w:t>
      </w:r>
    </w:p>
    <w:p w14:paraId="7B8BD9B9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</w:t>
      </w:r>
    </w:p>
    <w:p w14:paraId="7B8BD9BA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try {</w:t>
      </w:r>
    </w:p>
    <w:p w14:paraId="7B8BD9BB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sz w:val="19"/>
          <w:szCs w:val="19"/>
        </w:rPr>
        <w:t>/* Значение получаем до вывода: иначе подпись успела бы</w:t>
      </w:r>
    </w:p>
    <w:p w14:paraId="7B8BD9BC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 * напечататься прежде, чем селектор бросит исключение. */</w:t>
      </w:r>
    </w:p>
    <w:p w14:paraId="7B8BD9BD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double average = tracker-&gt;GetCurrentGrade();</w:t>
      </w:r>
    </w:p>
    <w:p w14:paraId="7B8BD9BE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std::cout &lt;&lt; "Текущая (средняя) оценка по дисциплине: "</w:t>
      </w:r>
    </w:p>
    <w:p w14:paraId="7B8BD9BF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&lt;&lt; FormatNumber(average, 2) &lt;&lt; "\n";</w:t>
      </w:r>
    </w:p>
    <w:p w14:paraId="7B8BD9C0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} catch (const std::exception &amp;e) {</w:t>
      </w:r>
    </w:p>
    <w:p w14:paraId="7B8BD9C1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sz w:val="19"/>
          <w:szCs w:val="19"/>
        </w:rPr>
        <w:t>std::cout &lt;&lt; "Средняя оценка недоступна: " &lt;&lt; e.what() &lt;&lt; "\n";</w:t>
      </w:r>
    </w:p>
    <w:p w14:paraId="7B8BD9C2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}</w:t>
      </w:r>
    </w:p>
    <w:p w14:paraId="7B8BD9C3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B8BD9C4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/* ---------- Шаг 7. Проверка правила трёх ----------</w:t>
      </w:r>
    </w:p>
    <w:p w14:paraId="7B8BD9C5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* Создаём копию объекта и убеждаемся, что она не связана</w:t>
      </w:r>
    </w:p>
    <w:p w14:paraId="7B8BD9C6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* с оригиналом: изменение копии не затрагивает оригинал.  */</w:t>
      </w:r>
    </w:p>
    <w:p w14:paraId="7B8BD9C7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std::cout &lt;&lt; "\n--- Проверка корректности копирования объекта ---\n";</w:t>
      </w:r>
    </w:p>
    <w:p w14:paraId="7B8BD9C8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{</w:t>
      </w:r>
    </w:p>
    <w:p w14:paraId="7B8BD9C9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LabAccounting copy(*tracker);   /* работает конструктор копирования */</w:t>
      </w:r>
    </w:p>
    <w:p w14:paraId="7B8BD9CA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B8BD9CB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lastRenderedPageBreak/>
        <w:t xml:space="preserve">        std::cout &lt;&lt; "Сдано работ в оригинале: " &lt;&lt; tracker-&gt;GetDoneCount() &lt;&lt; "\n";</w:t>
      </w:r>
    </w:p>
    <w:p w14:paraId="7B8BD9CC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std::cout &lt;&lt; "Сдано работ в копии:     " &lt;&lt; copy.GetDoneCount() &lt;&lt; "\n";</w:t>
      </w:r>
    </w:p>
    <w:p w14:paraId="7B8BD9CD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B8BD9CE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/* Ищем в копии любую несданную работу и сдаём её */</w:t>
      </w:r>
    </w:p>
    <w:p w14:paraId="7B8BD9CF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bool changed = false;</w:t>
      </w:r>
    </w:p>
    <w:p w14:paraId="7B8BD9D0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for (unsigned int number = 1; number &lt;= copy.GetLabCount() &amp;&amp; !changed; ++number) {</w:t>
      </w:r>
    </w:p>
    <w:p w14:paraId="7B8BD9D1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try {</w:t>
      </w:r>
    </w:p>
    <w:p w14:paraId="7B8BD9D2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    copy.SubmitLab(number, LabAccounting::MAX_GRADE);</w:t>
      </w:r>
    </w:p>
    <w:p w14:paraId="7B8BD9D3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    </w:t>
      </w:r>
      <w:r>
        <w:rPr>
          <w:rFonts w:ascii="Courier New" w:eastAsia="Courier New" w:hAnsi="Courier New" w:cs="Courier New"/>
          <w:sz w:val="19"/>
          <w:szCs w:val="19"/>
        </w:rPr>
        <w:t>std::cout &lt;&lt; "В копию внесена оценка за работу №" &lt;&lt; number &lt;&lt; ".\n";</w:t>
      </w:r>
    </w:p>
    <w:p w14:paraId="7B8BD9D4" w14:textId="77777777" w:rsidR="00162323" w:rsidRPr="00B17D1A" w:rsidRDefault="00615B88">
      <w:pPr>
        <w:rPr>
          <w:lang w:val="en-US"/>
        </w:rPr>
      </w:pPr>
      <w:r>
        <w:rPr>
          <w:rFonts w:ascii="Courier New" w:eastAsia="Courier New" w:hAnsi="Courier New" w:cs="Courier New"/>
          <w:sz w:val="19"/>
          <w:szCs w:val="19"/>
        </w:rPr>
        <w:t xml:space="preserve">                </w:t>
      </w: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>changed = true;</w:t>
      </w:r>
    </w:p>
    <w:p w14:paraId="7B8BD9D5" w14:textId="77777777" w:rsidR="00162323" w:rsidRPr="00B17D1A" w:rsidRDefault="00615B88">
      <w:pPr>
        <w:rPr>
          <w:lang w:val="en-US"/>
        </w:rPr>
      </w:pPr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} catch (const std::exception &amp;) {</w:t>
      </w:r>
    </w:p>
    <w:p w14:paraId="7B8BD9D6" w14:textId="77777777" w:rsidR="00162323" w:rsidRDefault="00615B88">
      <w:r w:rsidRPr="00B17D1A">
        <w:rPr>
          <w:rFonts w:ascii="Courier New" w:eastAsia="Courier New" w:hAnsi="Courier New" w:cs="Courier New"/>
          <w:sz w:val="19"/>
          <w:szCs w:val="19"/>
          <w:lang w:val="en-US"/>
        </w:rPr>
        <w:t xml:space="preserve">                </w:t>
      </w:r>
      <w:r>
        <w:rPr>
          <w:rFonts w:ascii="Courier New" w:eastAsia="Courier New" w:hAnsi="Courier New" w:cs="Courier New"/>
          <w:sz w:val="19"/>
          <w:szCs w:val="19"/>
        </w:rPr>
        <w:t>/* работа уже сдана — пробуем следующую */</w:t>
      </w:r>
    </w:p>
    <w:p w14:paraId="7B8BD9D7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    }</w:t>
      </w:r>
    </w:p>
    <w:p w14:paraId="7B8BD9D8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}</w:t>
      </w:r>
    </w:p>
    <w:p w14:paraId="7B8BD9D9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B8BD9DA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if (changed) {</w:t>
      </w:r>
    </w:p>
    <w:p w14:paraId="7B8BD9DB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    std::cout &lt;&lt; "После изменения копии:\n";</w:t>
      </w:r>
    </w:p>
    <w:p w14:paraId="7B8BD9DC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    std::cout &lt;&lt; "  сдано работ в оригинале: " &lt;&lt; tracker-&gt;GetDoneCount() &lt;&lt; "\n";</w:t>
      </w:r>
    </w:p>
    <w:p w14:paraId="7B8BD9DD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    std::cout &lt;&lt; "  сдано работ в копии:     " &lt;&lt; copy.GetDoneCount() &lt;&lt; "\n";</w:t>
      </w:r>
    </w:p>
    <w:p w14:paraId="7B8BD9DE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    std::cout &lt;&lt; "Оригинал не изменился — копирование глубокое, "</w:t>
      </w:r>
    </w:p>
    <w:p w14:paraId="7B8BD9DF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                 "объекты независимы.\n";</w:t>
      </w:r>
    </w:p>
    <w:p w14:paraId="7B8BD9E0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} else {</w:t>
      </w:r>
    </w:p>
    <w:p w14:paraId="7B8BD9E1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    std::cout &lt;&lt; "Все работы уже сданы, изменить копию не удалось.\n";</w:t>
      </w:r>
    </w:p>
    <w:p w14:paraId="7B8BD9E2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    }</w:t>
      </w:r>
    </w:p>
    <w:p w14:paraId="7B8BD9E3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}   /* здесь вызывается деструктор копии — освобождаются её массивы */</w:t>
      </w:r>
    </w:p>
    <w:p w14:paraId="7B8BD9E4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B8BD9E5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delete tracker;   /* деструктор оригинала */</w:t>
      </w:r>
    </w:p>
    <w:p w14:paraId="7B8BD9E6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B8BD9E7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std::cout &lt;&lt; "\nРабота программы завершена.\n";</w:t>
      </w:r>
    </w:p>
    <w:p w14:paraId="7B8BD9E8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PauseBeforeExit();</w:t>
      </w:r>
    </w:p>
    <w:p w14:paraId="7B8BD9E9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   return 0;</w:t>
      </w:r>
    </w:p>
    <w:p w14:paraId="7B8BD9EA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>}</w:t>
      </w:r>
    </w:p>
    <w:p w14:paraId="7B8BD9EB" w14:textId="77777777" w:rsidR="00162323" w:rsidRDefault="00615B88">
      <w:r>
        <w:rPr>
          <w:rFonts w:ascii="Courier New" w:eastAsia="Courier New" w:hAnsi="Courier New" w:cs="Courier New"/>
          <w:sz w:val="19"/>
          <w:szCs w:val="19"/>
        </w:rPr>
        <w:t xml:space="preserve"> </w:t>
      </w:r>
    </w:p>
    <w:p w14:paraId="7B8BD9EC" w14:textId="77777777" w:rsidR="00162323" w:rsidRDefault="00615B88">
      <w:r>
        <w:br w:type="page"/>
      </w:r>
    </w:p>
    <w:p w14:paraId="7B8BD9ED" w14:textId="77777777" w:rsidR="00162323" w:rsidRDefault="00615B88">
      <w:pPr>
        <w:pStyle w:val="Titre1"/>
        <w:spacing w:before="240" w:after="200"/>
      </w:pPr>
      <w:r>
        <w:rPr>
          <w:b/>
          <w:bCs/>
          <w:color w:val="000000"/>
          <w:sz w:val="28"/>
          <w:szCs w:val="28"/>
        </w:rPr>
        <w:lastRenderedPageBreak/>
        <w:t>4. Скриншоты выполнения программы</w:t>
      </w:r>
    </w:p>
    <w:p w14:paraId="7B8BD9EE" w14:textId="77777777" w:rsidR="00162323" w:rsidRDefault="00615B88">
      <w:pPr>
        <w:spacing w:after="160" w:line="360" w:lineRule="auto"/>
        <w:ind w:firstLine="709"/>
        <w:jc w:val="both"/>
      </w:pPr>
      <w:r>
        <w:t>Начало работы программы показано на рисунке 1: пользователь выбирает дисциплину из перечисления и задаёт количество лабораторных работ, после чего создаётся объект и выводится его начальное состояние.</w:t>
      </w:r>
    </w:p>
    <w:p w14:paraId="7B8BD9EF" w14:textId="77777777" w:rsidR="00162323" w:rsidRDefault="00615B88">
      <w:pPr>
        <w:spacing w:before="180" w:after="80"/>
        <w:jc w:val="center"/>
      </w:pPr>
      <w:r>
        <w:rPr>
          <w:noProof/>
        </w:rPr>
        <w:drawing>
          <wp:inline distT="0" distB="0" distL="0" distR="0" wp14:anchorId="7B8BDA03" wp14:editId="7B8BDA04">
            <wp:extent cx="4476750" cy="47720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D9F0" w14:textId="77777777" w:rsidR="00162323" w:rsidRDefault="00615B88">
      <w:pPr>
        <w:spacing w:before="100" w:after="280"/>
        <w:jc w:val="center"/>
      </w:pPr>
      <w:r>
        <w:rPr>
          <w:sz w:val="24"/>
          <w:szCs w:val="24"/>
        </w:rPr>
        <w:t>Рисунок 1 — Выбор дисциплины и создание объекта</w:t>
      </w:r>
    </w:p>
    <w:p w14:paraId="7B8BD9F1" w14:textId="77777777" w:rsidR="00162323" w:rsidRDefault="00615B88">
      <w:pPr>
        <w:spacing w:after="160" w:line="360" w:lineRule="auto"/>
        <w:ind w:firstLine="709"/>
        <w:jc w:val="both"/>
      </w:pPr>
      <w:r>
        <w:t>Задание сложности работ и внесение оценок приведены на рисунке 2. Программа отвергает недопустимое значение сложности, номер работы вне диапазона, повторную сдачу уже сданной работы и оценку вне допустимого диапазона, каждый раз выводя понятное сообщение и позволяя повторить ввод.</w:t>
      </w:r>
    </w:p>
    <w:p w14:paraId="7B8BD9F2" w14:textId="77777777" w:rsidR="00162323" w:rsidRDefault="00615B88">
      <w:pPr>
        <w:spacing w:before="180" w:after="80"/>
        <w:jc w:val="center"/>
      </w:pPr>
      <w:r>
        <w:rPr>
          <w:noProof/>
        </w:rPr>
        <w:lastRenderedPageBreak/>
        <w:drawing>
          <wp:inline distT="0" distB="0" distL="0" distR="0" wp14:anchorId="7B8BDA05" wp14:editId="7B8BDA06">
            <wp:extent cx="4476750" cy="4410075"/>
            <wp:effectExtent l="0" t="0" r="0" b="0"/>
            <wp:docPr id="557540240" name="Image 557540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D9F3" w14:textId="77777777" w:rsidR="00162323" w:rsidRDefault="00615B88">
      <w:pPr>
        <w:spacing w:before="100" w:after="280"/>
        <w:jc w:val="center"/>
      </w:pPr>
      <w:r>
        <w:rPr>
          <w:sz w:val="24"/>
          <w:szCs w:val="24"/>
        </w:rPr>
        <w:t>Рисунок 2 — Задание сложности и внесение оценок с обработкой четырёх ошибок</w:t>
      </w:r>
    </w:p>
    <w:p w14:paraId="7B8BD9F4" w14:textId="77777777" w:rsidR="00162323" w:rsidRDefault="00615B88">
      <w:pPr>
        <w:spacing w:after="160" w:line="360" w:lineRule="auto"/>
        <w:ind w:firstLine="709"/>
        <w:jc w:val="both"/>
      </w:pPr>
      <w:r>
        <w:t>Итоговое состояние объекта и проверка корректности копирования показаны на рисунке 3. После внесения оценки в копию объекта количество сданных работ в оригинале не изменилось, что подтверждает глубокое копирование.</w:t>
      </w:r>
    </w:p>
    <w:p w14:paraId="7B8BD9F5" w14:textId="77777777" w:rsidR="00162323" w:rsidRDefault="00615B88">
      <w:pPr>
        <w:spacing w:before="180" w:after="80"/>
        <w:jc w:val="center"/>
      </w:pPr>
      <w:r>
        <w:rPr>
          <w:noProof/>
        </w:rPr>
        <w:lastRenderedPageBreak/>
        <w:drawing>
          <wp:inline distT="0" distB="0" distL="0" distR="0" wp14:anchorId="7B8BDA07" wp14:editId="7B8BDA08">
            <wp:extent cx="4476750" cy="3790950"/>
            <wp:effectExtent l="0" t="0" r="0" b="0"/>
            <wp:docPr id="312452560" name="Image 312452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D9F6" w14:textId="77777777" w:rsidR="00162323" w:rsidRDefault="00615B88">
      <w:pPr>
        <w:spacing w:before="100" w:after="280"/>
        <w:jc w:val="center"/>
      </w:pPr>
      <w:r>
        <w:rPr>
          <w:sz w:val="24"/>
          <w:szCs w:val="24"/>
        </w:rPr>
        <w:t>Рисунок 3 — Итоговое состояние и проверка правила трёх</w:t>
      </w:r>
    </w:p>
    <w:p w14:paraId="7B8BD9F7" w14:textId="77777777" w:rsidR="00162323" w:rsidRDefault="00615B88">
      <w:pPr>
        <w:spacing w:after="160" w:line="360" w:lineRule="auto"/>
        <w:ind w:firstLine="709"/>
        <w:jc w:val="both"/>
      </w:pPr>
      <w:r>
        <w:t>Обработка ошибок при создании объекта показана на рисунках 4 и 5: конструктор отвергает несуществующий номер дисциплины и количество работ, превышающее допустимый предел.</w:t>
      </w:r>
    </w:p>
    <w:p w14:paraId="7B8BD9F8" w14:textId="77777777" w:rsidR="00162323" w:rsidRDefault="00615B88">
      <w:pPr>
        <w:spacing w:before="180" w:after="80"/>
        <w:jc w:val="center"/>
      </w:pPr>
      <w:r>
        <w:rPr>
          <w:noProof/>
        </w:rPr>
        <w:drawing>
          <wp:inline distT="0" distB="0" distL="0" distR="0" wp14:anchorId="7B8BDA09" wp14:editId="7B8BDA0A">
            <wp:extent cx="4476750" cy="2628900"/>
            <wp:effectExtent l="0" t="0" r="0" b="0"/>
            <wp:docPr id="1590668032" name="Image 1590668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D9F9" w14:textId="77777777" w:rsidR="00162323" w:rsidRDefault="00615B88">
      <w:pPr>
        <w:spacing w:before="100" w:after="280"/>
        <w:jc w:val="center"/>
      </w:pPr>
      <w:r>
        <w:rPr>
          <w:sz w:val="24"/>
          <w:szCs w:val="24"/>
        </w:rPr>
        <w:t>Рисунок 4 — Отклонение недопустимого значения дисциплины</w:t>
      </w:r>
    </w:p>
    <w:p w14:paraId="7B8BD9FA" w14:textId="77777777" w:rsidR="00162323" w:rsidRDefault="00615B88">
      <w:pPr>
        <w:spacing w:before="180" w:after="80"/>
        <w:jc w:val="center"/>
      </w:pPr>
      <w:r>
        <w:rPr>
          <w:noProof/>
        </w:rPr>
        <w:lastRenderedPageBreak/>
        <w:drawing>
          <wp:inline distT="0" distB="0" distL="0" distR="0" wp14:anchorId="7B8BDA0B" wp14:editId="7B8BDA0C">
            <wp:extent cx="4476750" cy="1590675"/>
            <wp:effectExtent l="0" t="0" r="0" b="0"/>
            <wp:docPr id="905368341" name="Image 905368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D9FB" w14:textId="77777777" w:rsidR="00162323" w:rsidRDefault="00615B88">
      <w:pPr>
        <w:spacing w:before="100" w:after="280"/>
        <w:jc w:val="center"/>
      </w:pPr>
      <w:r>
        <w:rPr>
          <w:sz w:val="24"/>
          <w:szCs w:val="24"/>
        </w:rPr>
        <w:t>Рисунок 5 — Обработка ошибок ввода и превышения предела количества работ</w:t>
      </w:r>
    </w:p>
    <w:p w14:paraId="7B8BD9FC" w14:textId="77777777" w:rsidR="00162323" w:rsidRDefault="00615B88">
      <w:pPr>
        <w:spacing w:after="160" w:line="360" w:lineRule="auto"/>
        <w:ind w:firstLine="709"/>
        <w:jc w:val="both"/>
      </w:pPr>
      <w:r>
        <w:t>Результат проверки правила трёх отдельной тестовой программой, включая оба варианта работы оператора присваивания, и проверки анализатором памяти valgrind приведён на рисунке 6.</w:t>
      </w:r>
    </w:p>
    <w:p w14:paraId="7B8BD9FD" w14:textId="77777777" w:rsidR="00162323" w:rsidRDefault="00615B88">
      <w:pPr>
        <w:spacing w:before="180" w:after="80"/>
        <w:jc w:val="center"/>
      </w:pPr>
      <w:r>
        <w:rPr>
          <w:noProof/>
        </w:rPr>
        <w:drawing>
          <wp:inline distT="0" distB="0" distL="0" distR="0" wp14:anchorId="7B8BDA0D" wp14:editId="7B8BDA0E">
            <wp:extent cx="4191000" cy="2257425"/>
            <wp:effectExtent l="0" t="0" r="0" b="0"/>
            <wp:docPr id="189107625" name="Image 189107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D9FE" w14:textId="77777777" w:rsidR="00162323" w:rsidRDefault="00615B88">
      <w:pPr>
        <w:spacing w:before="100" w:after="280"/>
        <w:jc w:val="center"/>
      </w:pPr>
      <w:r>
        <w:rPr>
          <w:sz w:val="24"/>
          <w:szCs w:val="24"/>
        </w:rPr>
        <w:t>Рисунок 6 — Проверка копирования, присваивания и отсутствия утечек памяти</w:t>
      </w:r>
    </w:p>
    <w:p w14:paraId="7B8BD9FF" w14:textId="77777777" w:rsidR="00162323" w:rsidRDefault="00615B88">
      <w:pPr>
        <w:pStyle w:val="Titre1"/>
        <w:spacing w:before="240" w:after="200"/>
      </w:pPr>
      <w:r>
        <w:rPr>
          <w:b/>
          <w:bCs/>
          <w:color w:val="000000"/>
          <w:sz w:val="28"/>
          <w:szCs w:val="28"/>
        </w:rPr>
        <w:t>5. Выводы</w:t>
      </w:r>
    </w:p>
    <w:p w14:paraId="7B8BDA00" w14:textId="77777777" w:rsidR="00162323" w:rsidRDefault="00615B88">
      <w:pPr>
        <w:spacing w:after="160" w:line="360" w:lineRule="auto"/>
        <w:ind w:firstLine="709"/>
        <w:jc w:val="both"/>
      </w:pPr>
      <w:r>
        <w:t>В результате выполнения лабораторной работы изучен базовый синтаксис классов языка C++ и разработан класс LabAccounting, реализующий предметную область «учёт сдачи лабораторных работ»: хранение оценок и сложности работ в динамических массивах, вычисление текущей средней оценки и корректное освобождение памяти. Программа разделена на заголовочный файл с объявлением класса, файл реализации и файл с главной функцией, что отделяет интерфейс класса от его реализации.</w:t>
      </w:r>
    </w:p>
    <w:p w14:paraId="7B8BDA01" w14:textId="77777777" w:rsidR="00162323" w:rsidRDefault="00615B88">
      <w:pPr>
        <w:spacing w:after="160" w:line="360" w:lineRule="auto"/>
        <w:ind w:firstLine="709"/>
        <w:jc w:val="both"/>
      </w:pPr>
      <w:r>
        <w:t xml:space="preserve">Практически подтверждено, что применение исключений стандартной библиотеки позволяет надёжно защитить класс от некорректных данных, а вынесение проверок в отдельные закрытые методы избавляет от дублирования кода. Важным выводом стало и то, что каждое предусмотренное исключение должно быть </w:t>
      </w:r>
      <w:r>
        <w:lastRenderedPageBreak/>
        <w:t>достижимо из интерфейса программы. Обновление производных величин — средней оценки и числа сданных работ — в момент изменения данных, а не при каждом обращении к селектору, делает селекторы простыми константными методами и не требует обходить константность.</w:t>
      </w:r>
    </w:p>
    <w:p w14:paraId="7B8BDA02" w14:textId="77777777" w:rsidR="00162323" w:rsidRDefault="00615B88">
      <w:pPr>
        <w:spacing w:after="160" w:line="360" w:lineRule="auto"/>
        <w:ind w:firstLine="709"/>
        <w:jc w:val="both"/>
      </w:pPr>
      <w:r>
        <w:t>Отдельный практический результат — необходимость правила трёх для класса, владеющего динамической памятью. Класс с деструктором, освобождающим память, но без конструктора копирования и оператора присваивания, содержит скрытую ошибку двойного освобождения памяти. Корректность реализованного глубокого копирования и отсутствие утечек подтверждены тестированием и анализатором valgrind. Задачи лабораторной работы выполнены полностью, цель работы достигнута.</w:t>
      </w:r>
    </w:p>
    <w:sectPr w:rsidR="00162323">
      <w:footerReference w:type="default" r:id="rId13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BDA14" w14:textId="77777777" w:rsidR="00615B88" w:rsidRDefault="00615B88">
      <w:r>
        <w:separator/>
      </w:r>
    </w:p>
  </w:endnote>
  <w:endnote w:type="continuationSeparator" w:id="0">
    <w:p w14:paraId="7B8BDA16" w14:textId="77777777" w:rsidR="00615B88" w:rsidRDefault="00615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BDA0F" w14:textId="20E276F1" w:rsidR="00162323" w:rsidRDefault="00615B88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B17D1A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BDA10" w14:textId="77777777" w:rsidR="00615B88" w:rsidRDefault="00615B88">
      <w:r>
        <w:separator/>
      </w:r>
    </w:p>
  </w:footnote>
  <w:footnote w:type="continuationSeparator" w:id="0">
    <w:p w14:paraId="7B8BDA12" w14:textId="77777777" w:rsidR="00615B88" w:rsidRDefault="00615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00580"/>
    <w:multiLevelType w:val="hybridMultilevel"/>
    <w:tmpl w:val="66C2ACB0"/>
    <w:lvl w:ilvl="0" w:tplc="791A5398">
      <w:start w:val="1"/>
      <w:numFmt w:val="bullet"/>
      <w:lvlText w:val="●"/>
      <w:lvlJc w:val="left"/>
      <w:pPr>
        <w:ind w:left="720" w:hanging="360"/>
      </w:pPr>
    </w:lvl>
    <w:lvl w:ilvl="1" w:tplc="695096FE">
      <w:start w:val="1"/>
      <w:numFmt w:val="bullet"/>
      <w:lvlText w:val="○"/>
      <w:lvlJc w:val="left"/>
      <w:pPr>
        <w:ind w:left="1440" w:hanging="360"/>
      </w:pPr>
    </w:lvl>
    <w:lvl w:ilvl="2" w:tplc="028058FA">
      <w:start w:val="1"/>
      <w:numFmt w:val="bullet"/>
      <w:lvlText w:val="■"/>
      <w:lvlJc w:val="left"/>
      <w:pPr>
        <w:ind w:left="2160" w:hanging="360"/>
      </w:pPr>
    </w:lvl>
    <w:lvl w:ilvl="3" w:tplc="E30CDF5A">
      <w:start w:val="1"/>
      <w:numFmt w:val="bullet"/>
      <w:lvlText w:val="●"/>
      <w:lvlJc w:val="left"/>
      <w:pPr>
        <w:ind w:left="2880" w:hanging="360"/>
      </w:pPr>
    </w:lvl>
    <w:lvl w:ilvl="4" w:tplc="3286CFFE">
      <w:start w:val="1"/>
      <w:numFmt w:val="bullet"/>
      <w:lvlText w:val="○"/>
      <w:lvlJc w:val="left"/>
      <w:pPr>
        <w:ind w:left="3600" w:hanging="360"/>
      </w:pPr>
    </w:lvl>
    <w:lvl w:ilvl="5" w:tplc="EFFAC8C2">
      <w:start w:val="1"/>
      <w:numFmt w:val="bullet"/>
      <w:lvlText w:val="■"/>
      <w:lvlJc w:val="left"/>
      <w:pPr>
        <w:ind w:left="4320" w:hanging="360"/>
      </w:pPr>
    </w:lvl>
    <w:lvl w:ilvl="6" w:tplc="5194089E">
      <w:start w:val="1"/>
      <w:numFmt w:val="bullet"/>
      <w:lvlText w:val="●"/>
      <w:lvlJc w:val="left"/>
      <w:pPr>
        <w:ind w:left="5040" w:hanging="360"/>
      </w:pPr>
    </w:lvl>
    <w:lvl w:ilvl="7" w:tplc="FD6CCDD8">
      <w:start w:val="1"/>
      <w:numFmt w:val="bullet"/>
      <w:lvlText w:val="●"/>
      <w:lvlJc w:val="left"/>
      <w:pPr>
        <w:ind w:left="5760" w:hanging="360"/>
      </w:pPr>
    </w:lvl>
    <w:lvl w:ilvl="8" w:tplc="8AF20B22">
      <w:start w:val="1"/>
      <w:numFmt w:val="bullet"/>
      <w:lvlText w:val="●"/>
      <w:lvlJc w:val="left"/>
      <w:pPr>
        <w:ind w:left="6480" w:hanging="360"/>
      </w:pPr>
    </w:lvl>
  </w:abstractNum>
  <w:num w:numId="1" w16cid:durableId="329527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323"/>
    <w:rsid w:val="000060AE"/>
    <w:rsid w:val="00050561"/>
    <w:rsid w:val="00162323"/>
    <w:rsid w:val="00615B88"/>
    <w:rsid w:val="00665BE2"/>
    <w:rsid w:val="00B17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BD6EA"/>
  <w15:docId w15:val="{19DA8E02-3B3B-4189-A382-D9B7714F0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22</Pages>
  <Words>5803</Words>
  <Characters>33083</Characters>
  <Application>Microsoft Office Word</Application>
  <DocSecurity>0</DocSecurity>
  <Lines>275</Lines>
  <Paragraphs>77</Paragraphs>
  <ScaleCrop>false</ScaleCrop>
  <Company/>
  <LinksUpToDate>false</LinksUpToDate>
  <CharactersWithSpaces>38809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kali lupin</cp:lastModifiedBy>
  <cp:revision>7</cp:revision>
  <dcterms:created xsi:type="dcterms:W3CDTF">2026-10-13T02:43:00Z</dcterms:created>
  <dcterms:modified xsi:type="dcterms:W3CDTF">2026-10-13T03:43:00Z</dcterms:modified>
</cp:coreProperties>
</file>