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F244" w14:textId="77777777" w:rsidR="00193228" w:rsidRDefault="00193228" w:rsidP="00193228">
      <w:pPr>
        <w:spacing w:after="0"/>
      </w:pPr>
    </w:p>
    <w:p w14:paraId="2A025E12" w14:textId="69900A9F" w:rsidR="00504BBE" w:rsidRDefault="00193228" w:rsidP="00193228">
      <w:pPr>
        <w:pStyle w:val="Listenabsatz"/>
        <w:numPr>
          <w:ilvl w:val="0"/>
          <w:numId w:val="1"/>
        </w:numPr>
        <w:spacing w:after="0"/>
      </w:pPr>
      <w:r>
        <w:t>Backend: JWT und Security</w:t>
      </w:r>
    </w:p>
    <w:p w14:paraId="080B58A3" w14:textId="46A674D2" w:rsidR="00193228" w:rsidRDefault="00193228" w:rsidP="00193228">
      <w:pPr>
        <w:pStyle w:val="Listenabsatz"/>
        <w:numPr>
          <w:ilvl w:val="0"/>
          <w:numId w:val="1"/>
        </w:numPr>
        <w:spacing w:after="0"/>
      </w:pPr>
      <w:r>
        <w:t xml:space="preserve">Frontend: alle Files aufteilen auf </w:t>
      </w:r>
      <w:proofErr w:type="spellStart"/>
      <w:proofErr w:type="gramStart"/>
      <w:r>
        <w:t>HTML,css</w:t>
      </w:r>
      <w:proofErr w:type="spellEnd"/>
      <w:proofErr w:type="gramEnd"/>
      <w:r>
        <w:t xml:space="preserve">, </w:t>
      </w:r>
      <w:proofErr w:type="spellStart"/>
      <w:r>
        <w:t>js</w:t>
      </w:r>
      <w:proofErr w:type="spellEnd"/>
      <w:r>
        <w:t xml:space="preserve"> – Christian </w:t>
      </w:r>
    </w:p>
    <w:p w14:paraId="0EADCA7A" w14:textId="314D45B5" w:rsidR="00193228" w:rsidRDefault="00193228" w:rsidP="00193228">
      <w:pPr>
        <w:pStyle w:val="Listenabsatz"/>
        <w:numPr>
          <w:ilvl w:val="0"/>
          <w:numId w:val="1"/>
        </w:numPr>
        <w:spacing w:after="0"/>
      </w:pPr>
      <w:r>
        <w:t>Frontend: Routing</w:t>
      </w:r>
    </w:p>
    <w:p w14:paraId="1A6D63CC" w14:textId="77777777" w:rsidR="00193228" w:rsidRDefault="00193228" w:rsidP="00193228">
      <w:pPr>
        <w:spacing w:after="0"/>
      </w:pPr>
    </w:p>
    <w:p w14:paraId="149D9806" w14:textId="77777777" w:rsidR="00193228" w:rsidRDefault="00193228" w:rsidP="00193228">
      <w:pPr>
        <w:spacing w:after="0"/>
      </w:pPr>
    </w:p>
    <w:p w14:paraId="65B82094" w14:textId="090E91B3" w:rsidR="00193228" w:rsidRPr="00193228" w:rsidRDefault="00193228" w:rsidP="00193228">
      <w:pPr>
        <w:spacing w:after="0"/>
        <w:rPr>
          <w:u w:val="single"/>
        </w:rPr>
      </w:pPr>
      <w:r w:rsidRPr="00193228">
        <w:rPr>
          <w:u w:val="single"/>
        </w:rPr>
        <w:t>Später:</w:t>
      </w:r>
    </w:p>
    <w:p w14:paraId="31CD9503" w14:textId="48E9E6FA" w:rsidR="00193228" w:rsidRDefault="00193228" w:rsidP="00193228">
      <w:pPr>
        <w:pStyle w:val="Listenabsatz"/>
        <w:numPr>
          <w:ilvl w:val="0"/>
          <w:numId w:val="1"/>
        </w:numPr>
        <w:spacing w:after="0"/>
      </w:pPr>
      <w:proofErr w:type="spellStart"/>
      <w:r>
        <w:t>Forntend</w:t>
      </w:r>
      <w:proofErr w:type="spellEnd"/>
      <w:r>
        <w:t xml:space="preserve"> mit Backend verbinden</w:t>
      </w:r>
    </w:p>
    <w:p w14:paraId="7B8FFCF8" w14:textId="77777777" w:rsidR="00193228" w:rsidRDefault="00193228" w:rsidP="00193228">
      <w:pPr>
        <w:spacing w:after="0"/>
      </w:pPr>
    </w:p>
    <w:p w14:paraId="42925FC6" w14:textId="77777777" w:rsidR="00193228" w:rsidRDefault="00193228" w:rsidP="00193228">
      <w:pPr>
        <w:spacing w:after="0"/>
      </w:pPr>
    </w:p>
    <w:p w14:paraId="7C708182" w14:textId="610AE4D1" w:rsidR="00193228" w:rsidRPr="00193228" w:rsidRDefault="00193228" w:rsidP="00193228">
      <w:pPr>
        <w:spacing w:after="0"/>
        <w:rPr>
          <w:u w:val="single"/>
        </w:rPr>
      </w:pPr>
      <w:r>
        <w:rPr>
          <w:u w:val="single"/>
        </w:rPr>
        <w:t>erledigt</w:t>
      </w:r>
    </w:p>
    <w:p w14:paraId="18A80777" w14:textId="77777777" w:rsidR="00193228" w:rsidRDefault="00193228" w:rsidP="00193228">
      <w:pPr>
        <w:spacing w:after="0"/>
      </w:pPr>
    </w:p>
    <w:p w14:paraId="221A1AD0" w14:textId="77777777" w:rsidR="00193228" w:rsidRDefault="00193228" w:rsidP="00193228">
      <w:pPr>
        <w:spacing w:after="0"/>
      </w:pPr>
    </w:p>
    <w:p w14:paraId="7104D011" w14:textId="77777777" w:rsidR="00193228" w:rsidRDefault="00193228" w:rsidP="00193228">
      <w:pPr>
        <w:spacing w:after="0"/>
      </w:pPr>
    </w:p>
    <w:p w14:paraId="38D7E74D" w14:textId="77777777" w:rsidR="00193228" w:rsidRDefault="00193228" w:rsidP="00193228">
      <w:pPr>
        <w:spacing w:after="0"/>
      </w:pPr>
    </w:p>
    <w:sectPr w:rsidR="00193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9F5"/>
    <w:multiLevelType w:val="hybridMultilevel"/>
    <w:tmpl w:val="20DC1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8"/>
    <w:rsid w:val="00193228"/>
    <w:rsid w:val="00504BBE"/>
    <w:rsid w:val="009035CC"/>
    <w:rsid w:val="00C20441"/>
    <w:rsid w:val="00F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0E0"/>
  <w15:chartTrackingRefBased/>
  <w15:docId w15:val="{8705CFB5-FE63-4B9B-A103-600C3C0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2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2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2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2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2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2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2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2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2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2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2</cp:revision>
  <dcterms:created xsi:type="dcterms:W3CDTF">2025-09-12T08:13:00Z</dcterms:created>
  <dcterms:modified xsi:type="dcterms:W3CDTF">2025-09-12T08:13:00Z</dcterms:modified>
</cp:coreProperties>
</file>