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240" w:lineRule="auto"/>
        <w:ind w:firstLine="0" w:firstLineChars="0"/>
        <w:jc w:val="center"/>
        <w:rPr>
          <w:rFonts w:ascii="黑体" w:eastAsia="黑体"/>
          <w:color w:val="000000"/>
          <w:sz w:val="44"/>
          <w:szCs w:val="44"/>
        </w:rPr>
      </w:pPr>
      <w:r>
        <w:rPr>
          <w:rFonts w:hint="eastAsia" w:ascii="黑体" w:eastAsia="黑体"/>
          <w:color w:val="000000"/>
          <w:sz w:val="44"/>
          <w:szCs w:val="44"/>
          <w:lang w:val="en-US" w:eastAsia="zh-CN"/>
        </w:rPr>
        <w:t>课程设计验收</w:t>
      </w:r>
      <w:r>
        <w:rPr>
          <w:rFonts w:hint="eastAsia" w:ascii="黑体" w:eastAsia="黑体"/>
          <w:color w:val="000000"/>
          <w:sz w:val="44"/>
          <w:szCs w:val="44"/>
        </w:rPr>
        <w:t>记录表</w:t>
      </w:r>
    </w:p>
    <w:tbl>
      <w:tblPr>
        <w:tblStyle w:val="13"/>
        <w:tblW w:w="4998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43"/>
        <w:gridCol w:w="1542"/>
        <w:gridCol w:w="995"/>
        <w:gridCol w:w="1358"/>
        <w:gridCol w:w="178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07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班级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软件2106</w:t>
            </w:r>
          </w:p>
        </w:tc>
        <w:tc>
          <w:tcPr>
            <w:tcW w:w="91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项目成员姓名</w:t>
            </w:r>
          </w:p>
        </w:tc>
        <w:tc>
          <w:tcPr>
            <w:tcW w:w="2454" w:type="pct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刘骐睿、王文鹏、刘江江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07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项目题目</w:t>
            </w:r>
          </w:p>
        </w:tc>
        <w:tc>
          <w:tcPr>
            <w:tcW w:w="3928" w:type="pct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员工信息管理系统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9" w:hRule="atLeast"/>
          <w:jc w:val="center"/>
        </w:trPr>
        <w:tc>
          <w:tcPr>
            <w:tcW w:w="5000" w:type="pct"/>
            <w:gridSpan w:val="6"/>
            <w:tcMar>
              <w:top w:w="28" w:type="dxa"/>
            </w:tcMar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项目描述：描述项目功能、实现方法、待解决的问题等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240" w:leftChars="100" w:right="0" w:firstLine="420" w:firstLineChars="200"/>
              <w:jc w:val="both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仿宋" w:hAnsi="仿宋" w:eastAsia="仿宋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仿宋" w:hAnsi="仿宋" w:eastAsia="仿宋"/>
                <w:color w:val="000000"/>
                <w:sz w:val="21"/>
                <w:szCs w:val="21"/>
              </w:rPr>
              <w:t>项目功能：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>登录，部门增加，部门修改，部门删除，员工查询，员工增加，员工修改，员工删除，退出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both"/>
              <w:rPr>
                <w:rFonts w:hint="default" w:ascii="仿宋" w:hAnsi="仿宋" w:eastAsia="仿宋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>实现方法：通过链接数据库来实现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待解决的问题</w:t>
            </w:r>
            <w:r>
              <w:rPr>
                <w:rFonts w:hint="default" w:ascii="仿宋" w:hAnsi="仿宋" w:eastAsia="仿宋"/>
                <w:color w:val="000000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>简历的存放待解决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  <w:jc w:val="center"/>
        </w:trPr>
        <w:tc>
          <w:tcPr>
            <w:tcW w:w="3134" w:type="pct"/>
            <w:gridSpan w:val="4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答辩中提出的主要问题及回答的简要情况：</w:t>
            </w:r>
          </w:p>
        </w:tc>
        <w:tc>
          <w:tcPr>
            <w:tcW w:w="80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项目评分   （满分100分）</w:t>
            </w:r>
          </w:p>
        </w:tc>
        <w:tc>
          <w:tcPr>
            <w:tcW w:w="10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仿宋" w:hAnsi="仿宋" w:eastAsia="仿宋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  <w:jc w:val="center"/>
        </w:trPr>
        <w:tc>
          <w:tcPr>
            <w:tcW w:w="5000" w:type="pct"/>
            <w:gridSpan w:val="6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eastAsia"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 xml:space="preserve">                       指导教师签名： 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年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月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/>
                <w:color w:val="000000"/>
                <w:sz w:val="21"/>
                <w:szCs w:val="21"/>
              </w:rPr>
              <w:t>日</w:t>
            </w: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="仿宋" w:hAnsi="仿宋" w:eastAsia="仿宋"/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rPr>
          <w:sz w:val="21"/>
        </w:rPr>
      </w:pPr>
    </w:p>
    <w:p>
      <w:pPr>
        <w:widowControl/>
        <w:spacing w:line="240" w:lineRule="auto"/>
        <w:ind w:firstLine="0" w:firstLineChars="0"/>
        <w:jc w:val="center"/>
        <w:rPr>
          <w:rFonts w:hint="eastAsia" w:ascii="宋体" w:hAnsi="宋体"/>
          <w:b/>
          <w:bCs/>
          <w:color w:val="000000"/>
          <w:kern w:val="0"/>
          <w:sz w:val="32"/>
        </w:rPr>
        <w:sectPr>
          <w:pgSz w:w="11906" w:h="16838"/>
          <w:pgMar w:top="1440" w:right="1701" w:bottom="1440" w:left="1701" w:header="851" w:footer="992" w:gutter="284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13"/>
        <w:tblpPr w:leftFromText="180" w:rightFromText="180" w:vertAnchor="page" w:horzAnchor="margin" w:tblpY="155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570"/>
        <w:gridCol w:w="3047"/>
        <w:gridCol w:w="2838"/>
        <w:gridCol w:w="7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068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Baoli SC" w:hAnsi="Baoli SC" w:eastAsia="Baoli SC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Baoli SC" w:hAnsi="Baoli SC" w:eastAsia="Baoli SC"/>
                <w:bCs/>
                <w:color w:val="000000"/>
                <w:kern w:val="0"/>
                <w:sz w:val="30"/>
                <w:szCs w:val="30"/>
              </w:rPr>
              <w:t>姓名</w:t>
            </w:r>
          </w:p>
        </w:tc>
        <w:tc>
          <w:tcPr>
            <w:tcW w:w="570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Baoli SC" w:hAnsi="Baoli SC" w:eastAsia="Baoli SC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Baoli SC" w:hAnsi="Baoli SC" w:eastAsia="Baoli SC"/>
                <w:bCs/>
                <w:color w:val="000000"/>
                <w:kern w:val="0"/>
                <w:sz w:val="30"/>
                <w:szCs w:val="30"/>
              </w:rPr>
              <w:t>角色</w:t>
            </w:r>
          </w:p>
        </w:tc>
        <w:tc>
          <w:tcPr>
            <w:tcW w:w="304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Baoli SC" w:hAnsi="Baoli SC" w:eastAsia="Baoli SC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Baoli SC" w:hAnsi="Baoli SC" w:eastAsia="Baoli SC"/>
                <w:bCs/>
                <w:color w:val="000000"/>
                <w:kern w:val="0"/>
                <w:sz w:val="30"/>
                <w:szCs w:val="30"/>
              </w:rPr>
              <w:t>任务</w:t>
            </w:r>
          </w:p>
        </w:tc>
        <w:tc>
          <w:tcPr>
            <w:tcW w:w="2838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Baoli SC" w:hAnsi="Baoli SC" w:eastAsia="Baoli SC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Baoli SC" w:hAnsi="Baoli SC" w:eastAsia="Baoli SC"/>
                <w:bCs/>
                <w:color w:val="000000"/>
                <w:kern w:val="0"/>
                <w:sz w:val="30"/>
                <w:szCs w:val="30"/>
              </w:rPr>
              <w:t>评语</w:t>
            </w:r>
          </w:p>
        </w:tc>
        <w:tc>
          <w:tcPr>
            <w:tcW w:w="773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Baoli SC" w:hAnsi="Baoli SC" w:eastAsia="Baoli SC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Baoli SC" w:hAnsi="Baoli SC" w:eastAsia="Baoli SC"/>
                <w:bCs/>
                <w:color w:val="000000"/>
                <w:kern w:val="0"/>
                <w:sz w:val="30"/>
                <w:szCs w:val="30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0" w:hRule="atLeast"/>
        </w:trPr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刘骐睿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</w:rPr>
              <w:t>组长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系统部门部分设计及编写、并完成测试，撰写课设报告及所有文档撰写</w:t>
            </w:r>
          </w:p>
        </w:tc>
        <w:tc>
          <w:tcPr>
            <w:tcW w:w="28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9" w:hRule="exact"/>
        </w:trPr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王文鹏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</w:rPr>
              <w:t>组员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系统员工部分设计及编写、并完成测试，撰写后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三次会议记录</w:t>
            </w:r>
          </w:p>
        </w:tc>
        <w:tc>
          <w:tcPr>
            <w:tcW w:w="28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刘江江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</w:rPr>
              <w:t>组员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系统登录，退出部分设计及编写、并完成测试，撰写前三次会议记录</w:t>
            </w:r>
          </w:p>
        </w:tc>
        <w:tc>
          <w:tcPr>
            <w:tcW w:w="28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bidi w:val="0"/>
        <w:ind w:left="0" w:leftChars="0" w:firstLine="0" w:firstLineChars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oli SC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274E2"/>
    <w:multiLevelType w:val="multilevel"/>
    <w:tmpl w:val="31D274E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624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4NzBlNzY1MmE3MTlkMWI3YTBlNjhhMzVkZmYwYTAifQ=="/>
    <w:docVar w:name="KSO_WPS_MARK_KEY" w:val="6983dedf-6b1e-4f81-a255-d52a87a5fd9c"/>
  </w:docVars>
  <w:rsids>
    <w:rsidRoot w:val="00664C1C"/>
    <w:rsid w:val="00243530"/>
    <w:rsid w:val="003E4354"/>
    <w:rsid w:val="003F4EE6"/>
    <w:rsid w:val="005753F6"/>
    <w:rsid w:val="005F2562"/>
    <w:rsid w:val="00664C1C"/>
    <w:rsid w:val="00703D33"/>
    <w:rsid w:val="00A91EF3"/>
    <w:rsid w:val="00DB2BC2"/>
    <w:rsid w:val="0B4F4EBA"/>
    <w:rsid w:val="29721223"/>
    <w:rsid w:val="2DB6E1B9"/>
    <w:rsid w:val="2FCF754F"/>
    <w:rsid w:val="3EEF745A"/>
    <w:rsid w:val="3F3F70E4"/>
    <w:rsid w:val="48391A40"/>
    <w:rsid w:val="4BCA0894"/>
    <w:rsid w:val="4EF1C66D"/>
    <w:rsid w:val="55A669F4"/>
    <w:rsid w:val="585873B5"/>
    <w:rsid w:val="58FD029E"/>
    <w:rsid w:val="592A2488"/>
    <w:rsid w:val="5A9059C2"/>
    <w:rsid w:val="5B28262C"/>
    <w:rsid w:val="5BB5596F"/>
    <w:rsid w:val="5E875C48"/>
    <w:rsid w:val="5F5F9BEB"/>
    <w:rsid w:val="61BF17DE"/>
    <w:rsid w:val="634B6599"/>
    <w:rsid w:val="642E5A9B"/>
    <w:rsid w:val="67D87514"/>
    <w:rsid w:val="67FB6741"/>
    <w:rsid w:val="6BE66727"/>
    <w:rsid w:val="6DE33FAD"/>
    <w:rsid w:val="6EC523B2"/>
    <w:rsid w:val="741255AF"/>
    <w:rsid w:val="774F2618"/>
    <w:rsid w:val="7CFD14BC"/>
    <w:rsid w:val="7E754823"/>
    <w:rsid w:val="7FAFFF01"/>
    <w:rsid w:val="7FE05D8D"/>
    <w:rsid w:val="BBFF481B"/>
    <w:rsid w:val="BFF741C5"/>
    <w:rsid w:val="D7EF8475"/>
    <w:rsid w:val="E7FF2324"/>
    <w:rsid w:val="EBE745C4"/>
    <w:rsid w:val="F9DFC4FF"/>
    <w:rsid w:val="FDF34D4A"/>
    <w:rsid w:val="FF5BB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ind w:firstLine="0"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ind w:firstLine="0" w:firstLineChars="0"/>
      <w:jc w:val="left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Cambria" w:hAnsi="Cambria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</w:rPr>
  </w:style>
  <w:style w:type="paragraph" w:styleId="9">
    <w:name w:val="heading 8"/>
    <w:basedOn w:val="1"/>
    <w:next w:val="1"/>
    <w:link w:val="32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10">
    <w:name w:val="heading 9"/>
    <w:basedOn w:val="1"/>
    <w:next w:val="1"/>
    <w:link w:val="3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Emphasis"/>
    <w:qFormat/>
    <w:uiPriority w:val="0"/>
    <w:rPr>
      <w:i/>
      <w:iCs/>
    </w:rPr>
  </w:style>
  <w:style w:type="character" w:customStyle="1" w:styleId="17">
    <w:name w:val="标题 1 字符"/>
    <w:basedOn w:val="14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1 字符1"/>
    <w:link w:val="2"/>
    <w:qFormat/>
    <w:uiPriority w:val="0"/>
    <w:rPr>
      <w:rFonts w:eastAsia="黑体"/>
      <w:bCs/>
      <w:kern w:val="44"/>
      <w:sz w:val="28"/>
      <w:szCs w:val="44"/>
    </w:rPr>
  </w:style>
  <w:style w:type="character" w:customStyle="1" w:styleId="19">
    <w:name w:val="标题 2 字符"/>
    <w:basedOn w:val="14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标题 2 字符1"/>
    <w:link w:val="3"/>
    <w:qFormat/>
    <w:uiPriority w:val="0"/>
    <w:rPr>
      <w:rFonts w:ascii="Cambria" w:hAnsi="Cambria" w:eastAsia="黑体"/>
      <w:bCs/>
      <w:kern w:val="2"/>
      <w:sz w:val="28"/>
      <w:szCs w:val="32"/>
    </w:rPr>
  </w:style>
  <w:style w:type="character" w:customStyle="1" w:styleId="21">
    <w:name w:val="标题 3 字符"/>
    <w:basedOn w:val="14"/>
    <w:semiHidden/>
    <w:qFormat/>
    <w:uiPriority w:val="9"/>
    <w:rPr>
      <w:b/>
      <w:bCs/>
      <w:kern w:val="2"/>
      <w:sz w:val="32"/>
      <w:szCs w:val="32"/>
    </w:rPr>
  </w:style>
  <w:style w:type="character" w:customStyle="1" w:styleId="22">
    <w:name w:val="标题 3 字符1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3">
    <w:name w:val="标题 4 字符"/>
    <w:basedOn w:val="14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4 字符1"/>
    <w:link w:val="5"/>
    <w:semiHidden/>
    <w:qFormat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25">
    <w:name w:val="标题 5 字符"/>
    <w:basedOn w:val="14"/>
    <w:semiHidden/>
    <w:qFormat/>
    <w:uiPriority w:val="9"/>
    <w:rPr>
      <w:b/>
      <w:bCs/>
      <w:kern w:val="2"/>
      <w:sz w:val="28"/>
      <w:szCs w:val="28"/>
    </w:rPr>
  </w:style>
  <w:style w:type="character" w:customStyle="1" w:styleId="26">
    <w:name w:val="标题 5 字符1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27">
    <w:name w:val="标题 6 字符"/>
    <w:basedOn w:val="14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8">
    <w:name w:val="标题 6 字符1"/>
    <w:link w:val="7"/>
    <w:semiHidden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29">
    <w:name w:val="标题 7 字符"/>
    <w:basedOn w:val="14"/>
    <w:semiHidden/>
    <w:qFormat/>
    <w:uiPriority w:val="9"/>
    <w:rPr>
      <w:b/>
      <w:bCs/>
      <w:kern w:val="2"/>
      <w:sz w:val="24"/>
      <w:szCs w:val="24"/>
    </w:rPr>
  </w:style>
  <w:style w:type="character" w:customStyle="1" w:styleId="30">
    <w:name w:val="标题 7 字符1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31">
    <w:name w:val="标题 8 字符"/>
    <w:basedOn w:val="14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2">
    <w:name w:val="标题 8 字符1"/>
    <w:link w:val="9"/>
    <w:semiHidden/>
    <w:qFormat/>
    <w:uiPriority w:val="0"/>
    <w:rPr>
      <w:rFonts w:ascii="Cambria" w:hAnsi="Cambria"/>
      <w:kern w:val="2"/>
      <w:sz w:val="24"/>
      <w:szCs w:val="24"/>
    </w:rPr>
  </w:style>
  <w:style w:type="character" w:customStyle="1" w:styleId="33">
    <w:name w:val="标题 9 字符"/>
    <w:basedOn w:val="14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4">
    <w:name w:val="标题 9 字符1"/>
    <w:link w:val="10"/>
    <w:semiHidden/>
    <w:qFormat/>
    <w:uiPriority w:val="0"/>
    <w:rPr>
      <w:rFonts w:ascii="Cambria" w:hAnsi="Cambria"/>
      <w:kern w:val="2"/>
      <w:sz w:val="21"/>
      <w:szCs w:val="21"/>
    </w:rPr>
  </w:style>
  <w:style w:type="character" w:customStyle="1" w:styleId="35">
    <w:name w:val="标题 字符"/>
    <w:basedOn w:val="14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6">
    <w:name w:val="标题 字符1"/>
    <w:link w:val="12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37">
    <w:name w:val="副标题 字符"/>
    <w:basedOn w:val="14"/>
    <w:qFormat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38">
    <w:name w:val="副标题 字符1"/>
    <w:link w:val="11"/>
    <w:qFormat/>
    <w:uiPriority w:val="0"/>
    <w:rPr>
      <w:rFonts w:ascii="Cambria" w:hAnsi="Cambria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281</Words>
  <Characters>286</Characters>
  <Lines>1</Lines>
  <Paragraphs>1</Paragraphs>
  <TotalTime>0</TotalTime>
  <ScaleCrop>false</ScaleCrop>
  <LinksUpToDate>false</LinksUpToDate>
  <CharactersWithSpaces>342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2020-12-19T02:35:00Z</dcterms:created>
  <dc:creator>W</dc:creator>
  <cp:lastModifiedBy>WPS_1650676516</cp:lastModifiedBy>
  <dcterms:modified xsi:type="dcterms:W3CDTF">2023-07-04T11:27:37Z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F5CA2CDAAF56434289F68FE759D0C61A_13</vt:lpwstr>
  </property>
</Properties>
</file>