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94E38A" w14:textId="40E60DDF" w:rsidR="00E71865" w:rsidRDefault="00AF4538" w:rsidP="00AF4538">
      <w:pPr>
        <w:pStyle w:val="Titel"/>
        <w:rPr>
          <w:lang w:val="en-GB"/>
        </w:rPr>
      </w:pPr>
      <w:proofErr w:type="spellStart"/>
      <w:r>
        <w:rPr>
          <w:lang w:val="en-GB"/>
        </w:rPr>
        <w:t>Produkt</w:t>
      </w:r>
      <w:proofErr w:type="spellEnd"/>
      <w:r>
        <w:rPr>
          <w:lang w:val="en-GB"/>
        </w:rPr>
        <w:t xml:space="preserve"> Guru</w:t>
      </w:r>
    </w:p>
    <w:p w14:paraId="5A921388" w14:textId="6DA4AD62" w:rsidR="00AF4538" w:rsidRDefault="00AF4538" w:rsidP="00AF4538">
      <w:pPr>
        <w:pStyle w:val="Listenabsatz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Produkte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suchen</w:t>
      </w:r>
      <w:proofErr w:type="spellEnd"/>
    </w:p>
    <w:p w14:paraId="48D24B47" w14:textId="73799AC0" w:rsidR="00AF4538" w:rsidRDefault="00AF4538" w:rsidP="00AF4538">
      <w:pPr>
        <w:pStyle w:val="Listenabsatz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Produkte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finden</w:t>
      </w:r>
      <w:proofErr w:type="spellEnd"/>
    </w:p>
    <w:p w14:paraId="02AFB10B" w14:textId="7FBD2C6F" w:rsidR="00AF4538" w:rsidRDefault="00AF4538" w:rsidP="00AF4538">
      <w:pPr>
        <w:pStyle w:val="Listenabsatz"/>
        <w:numPr>
          <w:ilvl w:val="0"/>
          <w:numId w:val="1"/>
        </w:numPr>
      </w:pPr>
      <w:r w:rsidRPr="00AF4538">
        <w:t xml:space="preserve">Produkte nach beliebigen Filter </w:t>
      </w:r>
      <w:proofErr w:type="spellStart"/>
      <w:r w:rsidRPr="00AF4538">
        <w:t>filter</w:t>
      </w:r>
      <w:proofErr w:type="spellEnd"/>
      <w:r w:rsidRPr="00AF4538">
        <w:t xml:space="preserve"> (</w:t>
      </w:r>
      <w:r>
        <w:t>Farbe, Marke, Preis</w:t>
      </w:r>
      <w:r w:rsidR="000A0249">
        <w:t>, …weitere</w:t>
      </w:r>
      <w:r>
        <w:t>)</w:t>
      </w:r>
      <w:r w:rsidR="000A0249">
        <w:t>, Bewertung</w:t>
      </w:r>
    </w:p>
    <w:p w14:paraId="062E682D" w14:textId="33FC076C" w:rsidR="00AF4538" w:rsidRDefault="00AF4538" w:rsidP="00AF4538">
      <w:pPr>
        <w:pStyle w:val="Listenabsatz"/>
        <w:numPr>
          <w:ilvl w:val="0"/>
          <w:numId w:val="1"/>
        </w:numPr>
      </w:pPr>
      <w:r>
        <w:t>Produkte nach Hautfarbe filtern</w:t>
      </w:r>
    </w:p>
    <w:p w14:paraId="5B8356AA" w14:textId="77777777" w:rsidR="00AF4538" w:rsidRPr="00AF4538" w:rsidRDefault="00AF4538" w:rsidP="00AF4538">
      <w:pPr>
        <w:pStyle w:val="Listenabsatz"/>
        <w:numPr>
          <w:ilvl w:val="0"/>
          <w:numId w:val="1"/>
        </w:numPr>
      </w:pPr>
    </w:p>
    <w:sectPr w:rsidR="00AF4538" w:rsidRPr="00AF4538" w:rsidSect="00F826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484719"/>
    <w:multiLevelType w:val="hybridMultilevel"/>
    <w:tmpl w:val="863E6FF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2281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538"/>
    <w:rsid w:val="000A0249"/>
    <w:rsid w:val="0017434A"/>
    <w:rsid w:val="00530AA5"/>
    <w:rsid w:val="009D75FE"/>
    <w:rsid w:val="00AC4AB7"/>
    <w:rsid w:val="00AF4538"/>
    <w:rsid w:val="00B47316"/>
    <w:rsid w:val="00E71865"/>
    <w:rsid w:val="00F82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F672A"/>
  <w15:chartTrackingRefBased/>
  <w15:docId w15:val="{839772D1-7218-4FBA-856D-D46050D79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F45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F45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F45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F45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F45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F45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F45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F45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F45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F45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F45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F45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F453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F453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F453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F453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F453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F453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F45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F45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F45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F45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F45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F453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F453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F453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F45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F453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F45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139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Lutz, Celina</dc:creator>
  <cp:keywords/>
  <dc:description/>
  <cp:lastModifiedBy>Lutz, Celina</cp:lastModifiedBy>
  <cp:revision>2</cp:revision>
  <dcterms:created xsi:type="dcterms:W3CDTF">2024-11-13T10:21:00Z</dcterms:created>
  <dcterms:modified xsi:type="dcterms:W3CDTF">2024-11-13T10:26:00Z</dcterms:modified>
</cp:coreProperties>
</file>