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6B4D3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Magic link</w:t>
      </w:r>
    </w:p>
    <w:p w14:paraId="6577FC4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Passkey</w:t>
      </w:r>
    </w:p>
    <w:p w14:paraId="2932F22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HttpOnly -&gt; avoid XSS taking cookie (document.cookie)</w:t>
      </w:r>
    </w:p>
    <w:p w14:paraId="19D0F83D">
      <w:pPr>
        <w:numPr>
          <w:numId w:val="0"/>
        </w:numPr>
      </w:pPr>
      <w:r>
        <w:drawing>
          <wp:inline distT="0" distB="0" distL="114300" distR="114300">
            <wp:extent cx="2971165" cy="2441575"/>
            <wp:effectExtent l="0" t="0" r="635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2FA09">
      <w:pPr>
        <w:numPr>
          <w:numId w:val="0"/>
        </w:numPr>
      </w:pPr>
      <w:r>
        <w:drawing>
          <wp:inline distT="0" distB="0" distL="114300" distR="114300">
            <wp:extent cx="3014345" cy="2830195"/>
            <wp:effectExtent l="0" t="0" r="317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1434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EA1B">
      <w:pPr>
        <w:numPr>
          <w:numId w:val="0"/>
        </w:numPr>
      </w:pPr>
      <w:r>
        <w:drawing>
          <wp:inline distT="0" distB="0" distL="114300" distR="114300">
            <wp:extent cx="3014980" cy="2534920"/>
            <wp:effectExtent l="0" t="0" r="2540" b="101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1AE1F">
      <w:pPr>
        <w:numPr>
          <w:numId w:val="0"/>
        </w:numPr>
      </w:pPr>
      <w:r>
        <w:drawing>
          <wp:inline distT="0" distB="0" distL="114300" distR="114300">
            <wp:extent cx="2210435" cy="1620520"/>
            <wp:effectExtent l="0" t="0" r="14605" b="1016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7C936">
      <w:pPr>
        <w:numPr>
          <w:numId w:val="0"/>
        </w:numPr>
      </w:pPr>
    </w:p>
    <w:p w14:paraId="492CE30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Secure -&gt; https</w:t>
      </w:r>
    </w:p>
    <w:p w14:paraId="54E79C7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Samesite</w:t>
      </w:r>
    </w:p>
    <w:p w14:paraId="37FD1BB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Trusted_origins</w:t>
      </w:r>
    </w:p>
    <w:p w14:paraId="3B740C76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Cookie</w:t>
      </w:r>
    </w:p>
    <w:p w14:paraId="126441E5">
      <w:pPr>
        <w:numPr>
          <w:numId w:val="0"/>
        </w:numPr>
      </w:pPr>
      <w:r>
        <w:drawing>
          <wp:inline distT="0" distB="0" distL="114300" distR="114300">
            <wp:extent cx="2442210" cy="2571115"/>
            <wp:effectExtent l="0" t="0" r="1143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DCD82">
      <w:pPr>
        <w:numPr>
          <w:numId w:val="0"/>
        </w:numPr>
      </w:pPr>
      <w:r>
        <w:drawing>
          <wp:inline distT="0" distB="0" distL="114300" distR="114300">
            <wp:extent cx="2447290" cy="2719070"/>
            <wp:effectExtent l="0" t="0" r="635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85A7">
      <w:pPr>
        <w:numPr>
          <w:numId w:val="0"/>
        </w:numPr>
      </w:pPr>
      <w:r>
        <w:drawing>
          <wp:inline distT="0" distB="0" distL="114300" distR="114300">
            <wp:extent cx="2251710" cy="2496820"/>
            <wp:effectExtent l="0" t="0" r="381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8D46">
      <w:pPr>
        <w:numPr>
          <w:numId w:val="0"/>
        </w:numPr>
      </w:pPr>
    </w:p>
    <w:p w14:paraId="704D1C25">
      <w:pPr>
        <w:numPr>
          <w:numId w:val="0"/>
        </w:numPr>
        <w:rPr>
          <w:rFonts w:hint="default"/>
          <w:lang w:val="en-US"/>
        </w:rPr>
      </w:pPr>
    </w:p>
    <w:p w14:paraId="19C44FF1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XSS (Cross-site scripting -&gt; inject JS into web..)</w:t>
      </w:r>
    </w:p>
    <w:p w14:paraId="6E43C08D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CSRF (Cross-site request forgery)</w:t>
      </w:r>
    </w:p>
    <w:p w14:paraId="19C1563E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Lợi dụng cơ chế tự động gửi đính kèm cookie của request, khi user login 1 web như back.com, sau đó user login vào 1 malicious web mà hacker tạo ra. Ở malicious web này, hacker sẽ nhúng 1 lệnh call API ngược lại cho user (thí dụ như chuyển tiền gì đó), user đọc được lệnh API chuyển tiền này rồi gửi đến bank.com -&gt; MẤT TIỀN</w:t>
      </w:r>
    </w:p>
    <w:p w14:paraId="170C5648">
      <w:pPr>
        <w:numPr>
          <w:numId w:val="0"/>
        </w:num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Dùng: samesite, trusted_origins.. để ngắn CSRF</w:t>
      </w:r>
    </w:p>
    <w:p w14:paraId="66FCDFAD">
      <w:pPr>
        <w:numPr>
          <w:numId w:val="0"/>
        </w:numPr>
        <w:rPr>
          <w:rFonts w:hint="default"/>
          <w:lang w:val="en-US"/>
        </w:rPr>
      </w:pPr>
    </w:p>
    <w:p w14:paraId="3C81B23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Credentials (cho phép browser gửi Cookie, http authentication ..)</w:t>
      </w:r>
    </w:p>
    <w:p w14:paraId="294C858D">
      <w:pPr>
        <w:numPr>
          <w:numId w:val="0"/>
        </w:numPr>
        <w:ind w:leftChars="0"/>
      </w:pPr>
      <w:r>
        <w:drawing>
          <wp:inline distT="0" distB="0" distL="114300" distR="114300">
            <wp:extent cx="3909060" cy="976630"/>
            <wp:effectExtent l="0" t="0" r="762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115B9">
      <w:pPr>
        <w:numPr>
          <w:numId w:val="0"/>
        </w:numPr>
        <w:ind w:leftChars="0"/>
      </w:pPr>
    </w:p>
    <w:p w14:paraId="3A09A17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CORS (cross-origin resource sharing)</w:t>
      </w:r>
    </w:p>
    <w:p w14:paraId="3FDC1D0D">
      <w:pPr>
        <w:numPr>
          <w:numId w:val="0"/>
        </w:numPr>
        <w:ind w:leftChars="0"/>
      </w:pPr>
      <w:r>
        <w:drawing>
          <wp:inline distT="0" distB="0" distL="114300" distR="114300">
            <wp:extent cx="2919095" cy="2277110"/>
            <wp:effectExtent l="0" t="0" r="698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32BD0">
      <w:pPr>
        <w:numPr>
          <w:numId w:val="0"/>
        </w:numPr>
        <w:ind w:leftChars="0"/>
      </w:pPr>
    </w:p>
    <w:p w14:paraId="310BC665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browser mặc định chặn request cross-origin trừ khi BE nói là cho phép</w:t>
      </w:r>
    </w:p>
    <w:p w14:paraId="1EE0B32F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CORS chỉ dùng cho Browser, còn Postman/curl.. thì không có CORS</w:t>
      </w:r>
    </w:p>
    <w:p w14:paraId="7F26A48B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</w:p>
    <w:p w14:paraId="297313A0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3006090" cy="2453005"/>
            <wp:effectExtent l="0" t="0" r="1143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6090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246A">
      <w:pPr>
        <w:numPr>
          <w:numId w:val="0"/>
        </w:numPr>
        <w:ind w:leftChars="0"/>
      </w:pPr>
    </w:p>
    <w:p w14:paraId="0FCB2DA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Ở BE, khai báo:</w:t>
      </w:r>
    </w:p>
    <w:p w14:paraId="0D3AD845">
      <w:pPr>
        <w:numPr>
          <w:numId w:val="0"/>
        </w:numPr>
        <w:ind w:leftChars="0"/>
      </w:pPr>
      <w:r>
        <w:drawing>
          <wp:inline distT="0" distB="0" distL="114300" distR="114300">
            <wp:extent cx="3600450" cy="1752600"/>
            <wp:effectExtent l="0" t="0" r="1143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92DFC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-&gt; Cho phép CORS + cho phép FE gửi Cookie</w:t>
      </w:r>
    </w:p>
    <w:p w14:paraId="21BD0996">
      <w:pPr>
        <w:numPr>
          <w:numId w:val="0"/>
        </w:numPr>
        <w:ind w:leftChars="0" w:firstLine="720" w:firstLineChars="0"/>
        <w:rPr>
          <w:rFonts w:hint="default"/>
          <w:lang w:val="en-US"/>
        </w:rPr>
      </w:pPr>
    </w:p>
    <w:p w14:paraId="0D09B0B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</w:p>
    <w:p w14:paraId="470444A6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315B6A61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706D8363">
      <w:pPr>
        <w:numPr>
          <w:numId w:val="0"/>
        </w:numPr>
        <w:ind w:firstLine="720" w:firstLineChars="0"/>
        <w:rPr>
          <w:rFonts w:hint="default"/>
          <w:lang w:val="en-US"/>
        </w:rPr>
      </w:pPr>
    </w:p>
    <w:p w14:paraId="0778EC13">
      <w:pPr>
        <w:numPr>
          <w:numId w:val="0"/>
        </w:numPr>
        <w:pBdr>
          <w:bottom w:val="single" w:color="auto" w:sz="4" w:space="0"/>
        </w:pBdr>
        <w:rPr>
          <w:rFonts w:hint="default"/>
          <w:lang w:val="en-US"/>
        </w:rPr>
      </w:pPr>
    </w:p>
    <w:p w14:paraId="081AF346">
      <w:pPr>
        <w:numPr>
          <w:numId w:val="0"/>
        </w:numPr>
        <w:rPr>
          <w:rFonts w:hint="default"/>
          <w:lang w:val="en-US"/>
        </w:rPr>
      </w:pPr>
    </w:p>
    <w:p w14:paraId="0C628720">
      <w:pPr>
        <w:numPr>
          <w:numId w:val="0"/>
        </w:numPr>
        <w:ind w:firstLine="720" w:firstLineChars="0"/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B1FFA"/>
    <w:multiLevelType w:val="multilevel"/>
    <w:tmpl w:val="9F5B1FF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10922"/>
    <w:rsid w:val="0D7E5742"/>
    <w:rsid w:val="0E9512FB"/>
    <w:rsid w:val="128F7902"/>
    <w:rsid w:val="15463F8F"/>
    <w:rsid w:val="19F60EE6"/>
    <w:rsid w:val="20AF62AE"/>
    <w:rsid w:val="21400970"/>
    <w:rsid w:val="238B1EDE"/>
    <w:rsid w:val="27077C17"/>
    <w:rsid w:val="2A781B3D"/>
    <w:rsid w:val="309A7748"/>
    <w:rsid w:val="33463EAF"/>
    <w:rsid w:val="36DF3716"/>
    <w:rsid w:val="42C42797"/>
    <w:rsid w:val="4343436A"/>
    <w:rsid w:val="440D7B75"/>
    <w:rsid w:val="46C042A0"/>
    <w:rsid w:val="4C816990"/>
    <w:rsid w:val="52FA076C"/>
    <w:rsid w:val="545A24A8"/>
    <w:rsid w:val="56BF34E2"/>
    <w:rsid w:val="5CBD21B3"/>
    <w:rsid w:val="5FE46263"/>
    <w:rsid w:val="603C6189"/>
    <w:rsid w:val="63057105"/>
    <w:rsid w:val="680A363F"/>
    <w:rsid w:val="683134FF"/>
    <w:rsid w:val="6A385E52"/>
    <w:rsid w:val="6BEF5524"/>
    <w:rsid w:val="6D6811E3"/>
    <w:rsid w:val="727B2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1157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2026-04-03T22:12:49Z</dcterms:created>
  <dc:creator>My PC</dc:creator>
  <cp:lastModifiedBy>My PC</cp:lastModifiedBy>
  <dcterms:modified xsi:type="dcterms:W3CDTF">2026-04-04T23:05:21Z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eyJoZGlkIjoiZThmNjAzMWJlZjFkMmQwODUwMTJkYzE2ODFiYmFmYTciLCJ1c2VySWQiOiIxMzkyMDQ3MDMxNTc3In0=</vt:lpwstr>
  </property>
  <property fmtid="{D5CDD505-2E9C-101B-9397-08002B2CF9AE}" pid="4" name="ICV">
    <vt:lpwstr>6B38FC8BBBCC4622858A35554359255D_12</vt:lpwstr>
  </property>
</Properties>
</file>