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54" w:rsidRDefault="00D509A1" w:rsidP="00D509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显示影片分类（地区、类型）</w:t>
      </w:r>
    </w:p>
    <w:p w:rsidR="00D509A1" w:rsidRDefault="00D509A1" w:rsidP="00D509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显示推荐影片</w:t>
      </w:r>
    </w:p>
    <w:p w:rsidR="00D509A1" w:rsidRDefault="00D509A1" w:rsidP="00D509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影片排行榜（周、月）</w:t>
      </w:r>
    </w:p>
    <w:p w:rsidR="00D509A1" w:rsidRDefault="00D509A1" w:rsidP="00D509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影片分类查询</w:t>
      </w:r>
    </w:p>
    <w:p w:rsidR="00D509A1" w:rsidRDefault="00D509A1" w:rsidP="00D509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影片页面</w:t>
      </w:r>
      <w:r w:rsidR="00145C72">
        <w:rPr>
          <w:rFonts w:hint="eastAsia"/>
        </w:rPr>
        <w:t>（影片说明介绍页面）</w:t>
      </w:r>
    </w:p>
    <w:p w:rsidR="00D509A1" w:rsidRDefault="00D509A1" w:rsidP="00D509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播放页面</w:t>
      </w:r>
      <w:r w:rsidR="00D450B2">
        <w:rPr>
          <w:rFonts w:hint="eastAsia"/>
        </w:rPr>
        <w:t>（影片播放</w:t>
      </w:r>
      <w:r w:rsidR="000E0177">
        <w:rPr>
          <w:rFonts w:hint="eastAsia"/>
        </w:rPr>
        <w:t>页面，多种浏览器和多种播放器支持</w:t>
      </w:r>
      <w:r w:rsidR="00D450B2">
        <w:rPr>
          <w:rFonts w:hint="eastAsia"/>
        </w:rPr>
        <w:t>）</w:t>
      </w:r>
    </w:p>
    <w:p w:rsidR="00FC46CA" w:rsidRDefault="00FC46CA" w:rsidP="00FC46C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5501B2" w:rsidRDefault="005501B2" w:rsidP="005501B2"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FD6E0F">
        <w:rPr>
          <w:rFonts w:hint="eastAsia"/>
        </w:rPr>
        <w:t>在</w:t>
      </w:r>
      <w:r>
        <w:rPr>
          <w:rFonts w:hint="eastAsia"/>
        </w:rPr>
        <w:t>首页</w:t>
      </w:r>
      <w:r w:rsidR="00FD6E0F">
        <w:rPr>
          <w:rFonts w:hint="eastAsia"/>
        </w:rPr>
        <w:t>，</w:t>
      </w:r>
      <w:r w:rsidR="00FD6E0F">
        <w:rPr>
          <w:rFonts w:hint="eastAsia"/>
        </w:rPr>
        <w:t>4</w:t>
      </w:r>
      <w:r w:rsidR="00FD6E0F">
        <w:rPr>
          <w:rFonts w:hint="eastAsia"/>
        </w:rPr>
        <w:t>是中包括翻页</w:t>
      </w:r>
    </w:p>
    <w:sectPr w:rsidR="00550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2BB2"/>
    <w:multiLevelType w:val="hybridMultilevel"/>
    <w:tmpl w:val="C8028036"/>
    <w:lvl w:ilvl="0" w:tplc="BBF67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51"/>
    <w:rsid w:val="000E0177"/>
    <w:rsid w:val="00145C72"/>
    <w:rsid w:val="001D0A0D"/>
    <w:rsid w:val="002F002A"/>
    <w:rsid w:val="005501B2"/>
    <w:rsid w:val="005F5E51"/>
    <w:rsid w:val="008D3CD4"/>
    <w:rsid w:val="00D450B2"/>
    <w:rsid w:val="00D509A1"/>
    <w:rsid w:val="00FC46CA"/>
    <w:rsid w:val="00FD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9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luxianginng</dc:creator>
  <cp:keywords/>
  <dc:description/>
  <cp:lastModifiedBy>luxianginng</cp:lastModifiedBy>
  <cp:revision>9</cp:revision>
  <dcterms:created xsi:type="dcterms:W3CDTF">2013-02-21T04:10:00Z</dcterms:created>
  <dcterms:modified xsi:type="dcterms:W3CDTF">2013-02-21T04:15:00Z</dcterms:modified>
</cp:coreProperties>
</file>