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3E3" w:rsidRPr="00DB225D" w:rsidRDefault="00D267F7">
      <w:pPr>
        <w:rPr>
          <w:rFonts w:ascii="Times New Roman" w:hAnsi="Times New Roman" w:cs="Times New Roman"/>
          <w:b/>
          <w:sz w:val="24"/>
          <w:szCs w:val="24"/>
        </w:rPr>
      </w:pPr>
      <w:r w:rsidRPr="00DB225D">
        <w:rPr>
          <w:rFonts w:ascii="Times New Roman" w:hAnsi="Times New Roman" w:cs="Times New Roman"/>
          <w:b/>
          <w:sz w:val="24"/>
          <w:szCs w:val="24"/>
        </w:rPr>
        <w:t xml:space="preserve">PHỤ LỤC. </w:t>
      </w:r>
    </w:p>
    <w:p w:rsidR="00D267F7" w:rsidRPr="00DB225D" w:rsidRDefault="00D267F7">
      <w:pPr>
        <w:rPr>
          <w:rFonts w:ascii="Times New Roman" w:hAnsi="Times New Roman" w:cs="Times New Roman"/>
          <w:sz w:val="24"/>
          <w:szCs w:val="24"/>
        </w:rPr>
      </w:pPr>
      <w:r w:rsidRPr="00DB225D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>:</w:t>
      </w:r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hyperlink r:id="rId4" w:history="1">
        <w:r w:rsidR="00DB225D" w:rsidRPr="00DB225D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https://www.figma.com/design/44eyCfTL8Qttg04ckd3QAa/Untitled?node-id=0-1&amp;m=dev&amp;t=eDWN51LAiMZh5PgV-1</w:t>
        </w:r>
      </w:hyperlink>
    </w:p>
    <w:p w:rsidR="00DB225D" w:rsidRPr="00DB225D" w:rsidRDefault="00DB225D">
      <w:pPr>
        <w:rPr>
          <w:rFonts w:ascii="Times New Roman" w:hAnsi="Times New Roman" w:cs="Times New Roman"/>
          <w:sz w:val="24"/>
          <w:szCs w:val="24"/>
        </w:rPr>
      </w:pPr>
    </w:p>
    <w:p w:rsidR="00D267F7" w:rsidRPr="00DB225D" w:rsidRDefault="00D267F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yêu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cầu</w:t>
      </w:r>
      <w:proofErr w:type="spellEnd"/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3286"/>
        <w:gridCol w:w="6150"/>
      </w:tblGrid>
      <w:tr w:rsidR="00D267F7" w:rsidRPr="00DB225D" w:rsidTr="00DB225D">
        <w:trPr>
          <w:trHeight w:val="325"/>
        </w:trPr>
        <w:tc>
          <w:tcPr>
            <w:tcW w:w="3286" w:type="dxa"/>
            <w:vAlign w:val="center"/>
          </w:tcPr>
          <w:p w:rsidR="00D267F7" w:rsidRPr="00DB225D" w:rsidRDefault="00D267F7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6150" w:type="dxa"/>
            <w:vAlign w:val="center"/>
          </w:tcPr>
          <w:p w:rsidR="00D267F7" w:rsidRPr="00DB225D" w:rsidRDefault="00D267F7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Nội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dung</w:t>
            </w:r>
          </w:p>
        </w:tc>
      </w:tr>
      <w:tr w:rsidR="00D267F7" w:rsidRPr="00DB225D" w:rsidTr="00DB225D">
        <w:trPr>
          <w:trHeight w:val="663"/>
        </w:trPr>
        <w:tc>
          <w:tcPr>
            <w:tcW w:w="3286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Actor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6150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rồi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</w:p>
        </w:tc>
      </w:tr>
      <w:tr w:rsidR="00D267F7" w:rsidRPr="00DB225D" w:rsidTr="00DB225D">
        <w:trPr>
          <w:trHeight w:val="2304"/>
        </w:trPr>
        <w:tc>
          <w:tcPr>
            <w:tcW w:w="3286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6150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FR-01: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khoa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FR-02: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FR-03: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</w:p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FR-04: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chỗ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  <w:tr w:rsidR="00D267F7" w:rsidRPr="00DB225D" w:rsidTr="00DB225D">
        <w:trPr>
          <w:trHeight w:val="1315"/>
        </w:trPr>
        <w:tc>
          <w:tcPr>
            <w:tcW w:w="3286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phi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6150" w:type="dxa"/>
          </w:tcPr>
          <w:p w:rsidR="00D267F7" w:rsidRPr="00DB225D" w:rsidRDefault="00D26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NFR-01: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10000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  <w:p w:rsidR="00D267F7" w:rsidRPr="00DB225D" w:rsidRDefault="00D267F7" w:rsidP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NFR-02: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23EC" w:rsidRPr="00DB225D">
              <w:rPr>
                <w:rFonts w:ascii="Times New Roman" w:hAnsi="Times New Roman" w:cs="Times New Roman"/>
                <w:sz w:val="24"/>
                <w:szCs w:val="24"/>
              </w:rPr>
              <w:t>họ</w:t>
            </w:r>
            <w:proofErr w:type="spellEnd"/>
          </w:p>
        </w:tc>
      </w:tr>
      <w:tr w:rsidR="00D267F7" w:rsidRPr="00DB225D" w:rsidTr="00DB225D">
        <w:trPr>
          <w:trHeight w:val="989"/>
        </w:trPr>
        <w:tc>
          <w:tcPr>
            <w:tcW w:w="3286" w:type="dxa"/>
          </w:tcPr>
          <w:p w:rsidR="00D267F7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BR3 –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6150" w:type="dxa"/>
          </w:tcPr>
          <w:p w:rsidR="00D267F7" w:rsidRPr="00DB225D" w:rsidRDefault="006623EC" w:rsidP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vô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</w:p>
        </w:tc>
      </w:tr>
      <w:tr w:rsidR="00D267F7" w:rsidRPr="00DB225D" w:rsidTr="00DB225D">
        <w:trPr>
          <w:trHeight w:val="650"/>
        </w:trPr>
        <w:tc>
          <w:tcPr>
            <w:tcW w:w="3286" w:type="dxa"/>
          </w:tcPr>
          <w:p w:rsidR="00D267F7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BR1 –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6150" w:type="dxa"/>
          </w:tcPr>
          <w:p w:rsidR="00D267F7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14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  <w:tr w:rsidR="00D267F7" w:rsidRPr="00DB225D" w:rsidTr="00DB225D">
        <w:trPr>
          <w:trHeight w:val="663"/>
        </w:trPr>
        <w:tc>
          <w:tcPr>
            <w:tcW w:w="3286" w:type="dxa"/>
          </w:tcPr>
          <w:p w:rsidR="00D267F7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vòng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14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tới</w:t>
            </w:r>
            <w:proofErr w:type="spellEnd"/>
          </w:p>
        </w:tc>
        <w:tc>
          <w:tcPr>
            <w:tcW w:w="6150" w:type="dxa"/>
          </w:tcPr>
          <w:p w:rsidR="00D267F7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Vậy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14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:rsidR="00D267F7" w:rsidRPr="00DB225D" w:rsidRDefault="00D267F7">
      <w:pPr>
        <w:rPr>
          <w:rFonts w:ascii="Times New Roman" w:hAnsi="Times New Roman" w:cs="Times New Roman"/>
          <w:sz w:val="24"/>
          <w:szCs w:val="24"/>
        </w:rPr>
      </w:pPr>
    </w:p>
    <w:p w:rsidR="006623EC" w:rsidRPr="00DB225D" w:rsidRDefault="006623EC">
      <w:pPr>
        <w:rPr>
          <w:rFonts w:ascii="Times New Roman" w:hAnsi="Times New Roman" w:cs="Times New Roman"/>
          <w:b/>
          <w:sz w:val="24"/>
          <w:szCs w:val="24"/>
        </w:rPr>
      </w:pPr>
      <w:r w:rsidRPr="00DB225D">
        <w:rPr>
          <w:rFonts w:ascii="Times New Roman" w:hAnsi="Times New Roman" w:cs="Times New Roman"/>
          <w:b/>
          <w:sz w:val="24"/>
          <w:szCs w:val="24"/>
        </w:rPr>
        <w:t>Activity Diagram:</w:t>
      </w:r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6.1: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chỗ</w:t>
      </w:r>
      <w:proofErr w:type="spellEnd"/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6.2: (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vừa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, quay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3</w:t>
      </w:r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6.3: (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khung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chỗ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hẹn</w:t>
      </w:r>
      <w:proofErr w:type="spellEnd"/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6.4: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tự</w:t>
      </w:r>
      <w:proofErr w:type="spellEnd"/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6.5: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công</w:t>
      </w:r>
      <w:proofErr w:type="spellEnd"/>
    </w:p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</w:p>
    <w:p w:rsidR="006623EC" w:rsidRPr="00DB225D" w:rsidRDefault="00FE09C4">
      <w:pPr>
        <w:rPr>
          <w:rFonts w:ascii="Times New Roman" w:hAnsi="Times New Roman" w:cs="Times New Roman"/>
          <w:sz w:val="24"/>
          <w:szCs w:val="24"/>
        </w:rPr>
      </w:pPr>
      <w:r w:rsidRPr="00DB225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C6A099" wp14:editId="5F7BF8A3">
            <wp:extent cx="5943600" cy="5484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EC" w:rsidRPr="00DB225D" w:rsidRDefault="006623EC">
      <w:pPr>
        <w:rPr>
          <w:rFonts w:ascii="Times New Roman" w:hAnsi="Times New Roman" w:cs="Times New Roman"/>
          <w:b/>
          <w:sz w:val="24"/>
          <w:szCs w:val="24"/>
        </w:rPr>
      </w:pPr>
    </w:p>
    <w:p w:rsidR="006623EC" w:rsidRPr="00DB225D" w:rsidRDefault="006623E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Thiết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kế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ERD: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3024"/>
        <w:gridCol w:w="6489"/>
      </w:tblGrid>
      <w:tr w:rsidR="006623EC" w:rsidRPr="00DB225D" w:rsidTr="00DB225D">
        <w:trPr>
          <w:trHeight w:val="402"/>
        </w:trPr>
        <w:tc>
          <w:tcPr>
            <w:tcW w:w="3024" w:type="dxa"/>
          </w:tcPr>
          <w:p w:rsidR="006623EC" w:rsidRPr="00DB225D" w:rsidRDefault="006623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Thuộc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489" w:type="dxa"/>
          </w:tcPr>
          <w:p w:rsidR="006623EC" w:rsidRPr="00DB225D" w:rsidRDefault="006623E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ở </w:t>
            </w: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bảng</w:t>
            </w:r>
            <w:proofErr w:type="spellEnd"/>
          </w:p>
        </w:tc>
      </w:tr>
      <w:tr w:rsidR="006623EC" w:rsidRPr="00DB225D" w:rsidTr="00DB225D">
        <w:trPr>
          <w:trHeight w:val="402"/>
        </w:trPr>
        <w:tc>
          <w:tcPr>
            <w:tcW w:w="3024" w:type="dxa"/>
          </w:tcPr>
          <w:p w:rsidR="006623EC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Max_pantients</w:t>
            </w:r>
            <w:proofErr w:type="spellEnd"/>
          </w:p>
        </w:tc>
        <w:tc>
          <w:tcPr>
            <w:tcW w:w="6489" w:type="dxa"/>
          </w:tcPr>
          <w:p w:rsidR="006623EC" w:rsidRPr="00DB225D" w:rsidRDefault="008F36E6" w:rsidP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Timeslot </w:t>
            </w:r>
          </w:p>
        </w:tc>
      </w:tr>
      <w:tr w:rsidR="006623EC" w:rsidRPr="00DB225D" w:rsidTr="00DB225D">
        <w:trPr>
          <w:trHeight w:val="418"/>
        </w:trPr>
        <w:tc>
          <w:tcPr>
            <w:tcW w:w="3024" w:type="dxa"/>
          </w:tcPr>
          <w:p w:rsidR="006623EC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Queue_number</w:t>
            </w:r>
            <w:proofErr w:type="spellEnd"/>
          </w:p>
        </w:tc>
        <w:tc>
          <w:tcPr>
            <w:tcW w:w="6489" w:type="dxa"/>
          </w:tcPr>
          <w:p w:rsidR="006623EC" w:rsidRPr="00DB225D" w:rsidRDefault="008F36E6" w:rsidP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Appointment </w:t>
            </w:r>
          </w:p>
        </w:tc>
      </w:tr>
      <w:tr w:rsidR="006623EC" w:rsidRPr="00DB225D" w:rsidTr="00DB225D">
        <w:trPr>
          <w:trHeight w:val="402"/>
        </w:trPr>
        <w:tc>
          <w:tcPr>
            <w:tcW w:w="3024" w:type="dxa"/>
          </w:tcPr>
          <w:p w:rsidR="006623EC" w:rsidRPr="00DB225D" w:rsidRDefault="00662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Service_price</w:t>
            </w:r>
            <w:proofErr w:type="spellEnd"/>
          </w:p>
        </w:tc>
        <w:tc>
          <w:tcPr>
            <w:tcW w:w="6489" w:type="dxa"/>
          </w:tcPr>
          <w:p w:rsidR="006623EC" w:rsidRPr="00DB225D" w:rsidRDefault="008F36E6" w:rsidP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Service </w:t>
            </w:r>
          </w:p>
        </w:tc>
      </w:tr>
      <w:tr w:rsidR="006623EC" w:rsidRPr="00DB225D" w:rsidTr="00DB225D">
        <w:trPr>
          <w:trHeight w:val="803"/>
        </w:trPr>
        <w:tc>
          <w:tcPr>
            <w:tcW w:w="3024" w:type="dxa"/>
          </w:tcPr>
          <w:p w:rsidR="006623EC" w:rsidRPr="00DB225D" w:rsidRDefault="008F36E6" w:rsidP="00E534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E53404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_price</w:t>
            </w:r>
            <w:proofErr w:type="spellEnd"/>
          </w:p>
        </w:tc>
        <w:tc>
          <w:tcPr>
            <w:tcW w:w="6489" w:type="dxa"/>
          </w:tcPr>
          <w:p w:rsidR="006623EC" w:rsidRPr="00DB225D" w:rsidRDefault="008F36E6" w:rsidP="00E534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do: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bở</w:t>
            </w:r>
            <w:r w:rsidR="00E5340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="00E5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3404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="00E5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340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="00E5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3404">
              <w:rPr>
                <w:rFonts w:ascii="Times New Roman" w:hAnsi="Times New Roman" w:cs="Times New Roman"/>
                <w:sz w:val="24"/>
                <w:szCs w:val="24"/>
              </w:rPr>
              <w:t>service_price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cái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tất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lẻ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</w:tr>
    </w:tbl>
    <w:p w:rsidR="006623EC" w:rsidRPr="00DB225D" w:rsidRDefault="006623EC">
      <w:pPr>
        <w:rPr>
          <w:rFonts w:ascii="Times New Roman" w:hAnsi="Times New Roman" w:cs="Times New Roman"/>
          <w:sz w:val="24"/>
          <w:szCs w:val="24"/>
        </w:rPr>
      </w:pPr>
    </w:p>
    <w:p w:rsidR="008F36E6" w:rsidRPr="00DB225D" w:rsidRDefault="008F36E6">
      <w:pPr>
        <w:rPr>
          <w:rFonts w:ascii="Times New Roman" w:hAnsi="Times New Roman" w:cs="Times New Roman"/>
          <w:sz w:val="24"/>
          <w:szCs w:val="24"/>
        </w:rPr>
      </w:pPr>
    </w:p>
    <w:p w:rsidR="008F36E6" w:rsidRPr="00DB225D" w:rsidRDefault="00E53404">
      <w:pPr>
        <w:rPr>
          <w:rFonts w:ascii="Times New Roman" w:hAnsi="Times New Roman" w:cs="Times New Roman"/>
          <w:sz w:val="24"/>
          <w:szCs w:val="24"/>
        </w:rPr>
      </w:pPr>
      <w:r w:rsidRPr="00E5340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4EA528E" wp14:editId="488BD540">
            <wp:extent cx="5943600" cy="2976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E6" w:rsidRPr="00DB225D" w:rsidRDefault="008F36E6">
      <w:pPr>
        <w:rPr>
          <w:rFonts w:ascii="Times New Roman" w:hAnsi="Times New Roman" w:cs="Times New Roman"/>
          <w:b/>
          <w:sz w:val="24"/>
          <w:szCs w:val="24"/>
        </w:rPr>
      </w:pPr>
      <w:r w:rsidRPr="00DB225D">
        <w:rPr>
          <w:rFonts w:ascii="Times New Roman" w:hAnsi="Times New Roman" w:cs="Times New Roman"/>
          <w:b/>
          <w:sz w:val="24"/>
          <w:szCs w:val="24"/>
        </w:rPr>
        <w:t xml:space="preserve">UI/UX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trên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Figma</w:t>
      </w:r>
      <w:proofErr w:type="spellEnd"/>
    </w:p>
    <w:tbl>
      <w:tblPr>
        <w:tblStyle w:val="TableGrid"/>
        <w:tblW w:w="9663" w:type="dxa"/>
        <w:tblLook w:val="04A0" w:firstRow="1" w:lastRow="0" w:firstColumn="1" w:lastColumn="0" w:noHBand="0" w:noVBand="1"/>
      </w:tblPr>
      <w:tblGrid>
        <w:gridCol w:w="727"/>
        <w:gridCol w:w="3096"/>
        <w:gridCol w:w="2693"/>
        <w:gridCol w:w="3147"/>
      </w:tblGrid>
      <w:tr w:rsidR="008F36E6" w:rsidRPr="00DB225D" w:rsidTr="00DB225D">
        <w:trPr>
          <w:trHeight w:val="311"/>
        </w:trPr>
        <w:tc>
          <w:tcPr>
            <w:tcW w:w="727" w:type="dxa"/>
            <w:vAlign w:val="center"/>
          </w:tcPr>
          <w:p w:rsidR="008F36E6" w:rsidRPr="00DB225D" w:rsidRDefault="008F36E6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3096" w:type="dxa"/>
            <w:vAlign w:val="center"/>
          </w:tcPr>
          <w:p w:rsidR="008F36E6" w:rsidRPr="00DB225D" w:rsidRDefault="008F36E6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2693" w:type="dxa"/>
            <w:vAlign w:val="center"/>
          </w:tcPr>
          <w:p w:rsidR="008F36E6" w:rsidRPr="00DB225D" w:rsidRDefault="008F36E6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Nguyên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tắc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vi </w:t>
            </w: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phạm</w:t>
            </w:r>
            <w:proofErr w:type="spellEnd"/>
          </w:p>
        </w:tc>
        <w:tc>
          <w:tcPr>
            <w:tcW w:w="3147" w:type="dxa"/>
            <w:vAlign w:val="center"/>
          </w:tcPr>
          <w:p w:rsidR="008F36E6" w:rsidRPr="00DB225D" w:rsidRDefault="008F36E6" w:rsidP="00DB225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Cách</w:t>
            </w:r>
            <w:proofErr w:type="spellEnd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sửa</w:t>
            </w:r>
            <w:proofErr w:type="spellEnd"/>
          </w:p>
        </w:tc>
      </w:tr>
      <w:tr w:rsidR="008F36E6" w:rsidRPr="00DB225D" w:rsidTr="00DB225D">
        <w:trPr>
          <w:trHeight w:val="946"/>
        </w:trPr>
        <w:tc>
          <w:tcPr>
            <w:tcW w:w="727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6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lựa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bác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sĩ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logic</w:t>
            </w:r>
          </w:p>
        </w:tc>
        <w:tc>
          <w:tcPr>
            <w:tcW w:w="3147" w:type="dxa"/>
          </w:tcPr>
          <w:p w:rsidR="008F36E6" w:rsidRPr="00DB225D" w:rsidRDefault="008F36E6" w:rsidP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ô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lựa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nhiều</w:t>
            </w:r>
            <w:proofErr w:type="spellEnd"/>
          </w:p>
        </w:tc>
      </w:tr>
      <w:tr w:rsidR="008F36E6" w:rsidRPr="00DB225D" w:rsidTr="00DB225D">
        <w:trPr>
          <w:trHeight w:val="634"/>
        </w:trPr>
        <w:tc>
          <w:tcPr>
            <w:tcW w:w="727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096" w:type="dxa"/>
          </w:tcPr>
          <w:p w:rsidR="008F36E6" w:rsidRPr="00DB225D" w:rsidRDefault="008F36E6" w:rsidP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đỏ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ấn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nhầm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D0C6F" w:rsidRPr="00DB225D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2693" w:type="dxa"/>
          </w:tcPr>
          <w:p w:rsidR="008F36E6" w:rsidRPr="00DB225D" w:rsidRDefault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giác</w:t>
            </w:r>
            <w:proofErr w:type="spellEnd"/>
          </w:p>
        </w:tc>
        <w:tc>
          <w:tcPr>
            <w:tcW w:w="3147" w:type="dxa"/>
          </w:tcPr>
          <w:p w:rsidR="008F36E6" w:rsidRPr="00DB225D" w:rsidRDefault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nhạt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</w:p>
        </w:tc>
      </w:tr>
      <w:tr w:rsidR="008F36E6" w:rsidRPr="00DB225D" w:rsidTr="00DB225D">
        <w:trPr>
          <w:trHeight w:val="933"/>
        </w:trPr>
        <w:tc>
          <w:tcPr>
            <w:tcW w:w="727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3096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</w:p>
        </w:tc>
        <w:tc>
          <w:tcPr>
            <w:tcW w:w="2693" w:type="dxa"/>
          </w:tcPr>
          <w:p w:rsidR="008F36E6" w:rsidRPr="00DB225D" w:rsidRDefault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giác</w:t>
            </w:r>
            <w:proofErr w:type="spellEnd"/>
          </w:p>
        </w:tc>
        <w:tc>
          <w:tcPr>
            <w:tcW w:w="3147" w:type="dxa"/>
          </w:tcPr>
          <w:p w:rsidR="008F36E6" w:rsidRPr="00DB225D" w:rsidRDefault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đậm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đậm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chữ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</w:p>
        </w:tc>
      </w:tr>
      <w:tr w:rsidR="008F36E6" w:rsidRPr="00DB225D" w:rsidTr="00DB225D">
        <w:trPr>
          <w:trHeight w:val="634"/>
        </w:trPr>
        <w:tc>
          <w:tcPr>
            <w:tcW w:w="727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3096" w:type="dxa"/>
          </w:tcPr>
          <w:p w:rsidR="008F36E6" w:rsidRPr="00DB225D" w:rsidRDefault="00FD0C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buộc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khung</w:t>
            </w:r>
            <w:proofErr w:type="spellEnd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B225D"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  <w:tc>
          <w:tcPr>
            <w:tcW w:w="2693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logic</w:t>
            </w:r>
          </w:p>
        </w:tc>
        <w:tc>
          <w:tcPr>
            <w:tcW w:w="3147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8F36E6" w:rsidRPr="00DB225D" w:rsidRDefault="008F36E6">
      <w:pPr>
        <w:rPr>
          <w:rFonts w:ascii="Times New Roman" w:hAnsi="Times New Roman" w:cs="Times New Roman"/>
          <w:sz w:val="24"/>
          <w:szCs w:val="24"/>
        </w:rPr>
      </w:pPr>
    </w:p>
    <w:p w:rsidR="008F36E6" w:rsidRDefault="008F36E6">
      <w:pPr>
        <w:rPr>
          <w:rFonts w:ascii="Times New Roman" w:hAnsi="Times New Roman" w:cs="Times New Roman"/>
          <w:sz w:val="24"/>
          <w:szCs w:val="24"/>
        </w:rPr>
      </w:pPr>
      <w:r w:rsidRPr="00DB225D">
        <w:rPr>
          <w:rFonts w:ascii="Times New Roman" w:hAnsi="Times New Roman" w:cs="Times New Roman"/>
          <w:b/>
          <w:sz w:val="24"/>
          <w:szCs w:val="24"/>
        </w:rPr>
        <w:t xml:space="preserve">CTA </w:t>
      </w:r>
      <w:proofErr w:type="spellStart"/>
      <w:proofErr w:type="gramStart"/>
      <w:r w:rsidRPr="00DB225D">
        <w:rPr>
          <w:rFonts w:ascii="Times New Roman" w:hAnsi="Times New Roman" w:cs="Times New Roman"/>
          <w:b/>
          <w:sz w:val="24"/>
          <w:szCs w:val="24"/>
        </w:rPr>
        <w:t>chính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r w:rsidR="00DB225D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="00DB225D">
        <w:rPr>
          <w:rFonts w:ascii="Times New Roman" w:hAnsi="Times New Roman" w:cs="Times New Roman"/>
          <w:sz w:val="24"/>
          <w:szCs w:val="24"/>
        </w:rPr>
        <w:t>”</w:t>
      </w:r>
      <w:r w:rsidRPr="00DB22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lý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do</w:t>
      </w:r>
      <w:r w:rsidRPr="00DB225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FD0C6F"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C6F" w:rsidRPr="00DB225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khám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bệnh</w:t>
      </w:r>
      <w:proofErr w:type="spellEnd"/>
      <w:r w:rsidRPr="00DB22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:rsidR="009A4406" w:rsidRDefault="009A4406">
      <w:pPr>
        <w:rPr>
          <w:rFonts w:ascii="Times New Roman" w:hAnsi="Times New Roman" w:cs="Times New Roman"/>
          <w:sz w:val="24"/>
          <w:szCs w:val="24"/>
        </w:rPr>
      </w:pPr>
    </w:p>
    <w:p w:rsidR="009A4406" w:rsidRDefault="009A4406">
      <w:pPr>
        <w:rPr>
          <w:rFonts w:ascii="Times New Roman" w:hAnsi="Times New Roman" w:cs="Times New Roman"/>
          <w:sz w:val="24"/>
          <w:szCs w:val="24"/>
        </w:rPr>
      </w:pPr>
    </w:p>
    <w:p w:rsidR="009A4406" w:rsidRDefault="009A4406">
      <w:pPr>
        <w:rPr>
          <w:rFonts w:ascii="Times New Roman" w:hAnsi="Times New Roman" w:cs="Times New Roman"/>
          <w:sz w:val="24"/>
          <w:szCs w:val="24"/>
        </w:rPr>
      </w:pPr>
    </w:p>
    <w:p w:rsidR="009A4406" w:rsidRDefault="009A4406">
      <w:pPr>
        <w:rPr>
          <w:rFonts w:ascii="Times New Roman" w:hAnsi="Times New Roman" w:cs="Times New Roman"/>
          <w:sz w:val="24"/>
          <w:szCs w:val="24"/>
        </w:rPr>
      </w:pPr>
    </w:p>
    <w:p w:rsidR="009A4406" w:rsidRPr="00DB225D" w:rsidRDefault="009A4406">
      <w:pPr>
        <w:rPr>
          <w:rFonts w:ascii="Times New Roman" w:hAnsi="Times New Roman" w:cs="Times New Roman"/>
          <w:sz w:val="24"/>
          <w:szCs w:val="24"/>
        </w:rPr>
      </w:pPr>
    </w:p>
    <w:p w:rsidR="008F36E6" w:rsidRPr="00DB225D" w:rsidRDefault="008F36E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lastRenderedPageBreak/>
        <w:t>Phân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tác</w:t>
      </w:r>
      <w:proofErr w:type="spellEnd"/>
      <w:r w:rsidRPr="00DB225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225D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tbl>
      <w:tblPr>
        <w:tblStyle w:val="TableGrid"/>
        <w:tblW w:w="9676" w:type="dxa"/>
        <w:tblLook w:val="04A0" w:firstRow="1" w:lastRow="0" w:firstColumn="1" w:lastColumn="0" w:noHBand="0" w:noVBand="1"/>
      </w:tblPr>
      <w:tblGrid>
        <w:gridCol w:w="4838"/>
        <w:gridCol w:w="4838"/>
      </w:tblGrid>
      <w:tr w:rsidR="008F36E6" w:rsidRPr="00DB225D" w:rsidTr="009A4406">
        <w:trPr>
          <w:trHeight w:val="597"/>
        </w:trPr>
        <w:tc>
          <w:tcPr>
            <w:tcW w:w="4838" w:type="dxa"/>
          </w:tcPr>
          <w:p w:rsidR="008F36E6" w:rsidRPr="009A4406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>Khía</w:t>
            </w:r>
            <w:proofErr w:type="spellEnd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4838" w:type="dxa"/>
          </w:tcPr>
          <w:p w:rsidR="008F36E6" w:rsidRPr="009A4406" w:rsidRDefault="008F36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>Tác</w:t>
            </w:r>
            <w:proofErr w:type="spellEnd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9A4406">
              <w:rPr>
                <w:rFonts w:ascii="Times New Roman" w:hAnsi="Times New Roman" w:cs="Times New Roman"/>
                <w:b/>
                <w:sz w:val="24"/>
                <w:szCs w:val="24"/>
              </w:rPr>
              <w:t>động</w:t>
            </w:r>
            <w:proofErr w:type="spellEnd"/>
          </w:p>
        </w:tc>
      </w:tr>
      <w:tr w:rsidR="008F36E6" w:rsidRPr="00DB225D" w:rsidTr="009A4406">
        <w:trPr>
          <w:trHeight w:val="1815"/>
        </w:trPr>
        <w:tc>
          <w:tcPr>
            <w:tcW w:w="4838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4838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hộ</w:t>
            </w:r>
            <w:proofErr w:type="spellEnd"/>
          </w:p>
        </w:tc>
      </w:tr>
      <w:tr w:rsidR="008F36E6" w:rsidRPr="00DB225D" w:rsidTr="009A4406">
        <w:trPr>
          <w:trHeight w:val="1815"/>
        </w:trPr>
        <w:tc>
          <w:tcPr>
            <w:tcW w:w="4838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4838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biệt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lợi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</w:tr>
      <w:tr w:rsidR="008F36E6" w:rsidRPr="00DB225D" w:rsidTr="009A4406">
        <w:trPr>
          <w:trHeight w:val="597"/>
        </w:trPr>
        <w:tc>
          <w:tcPr>
            <w:tcW w:w="4838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UseCase</w:t>
            </w:r>
            <w:proofErr w:type="spellEnd"/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/Activity</w:t>
            </w:r>
          </w:p>
        </w:tc>
        <w:tc>
          <w:tcPr>
            <w:tcW w:w="4838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use case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F36E6" w:rsidRPr="00DB225D" w:rsidTr="00806701">
        <w:trPr>
          <w:trHeight w:val="1327"/>
        </w:trPr>
        <w:tc>
          <w:tcPr>
            <w:tcW w:w="4838" w:type="dxa"/>
          </w:tcPr>
          <w:p w:rsidR="008F36E6" w:rsidRPr="00DB225D" w:rsidRDefault="008F36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25D"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</w:p>
        </w:tc>
        <w:tc>
          <w:tcPr>
            <w:tcW w:w="4838" w:type="dxa"/>
          </w:tcPr>
          <w:p w:rsidR="008F36E6" w:rsidRPr="00DB225D" w:rsidRDefault="00DB22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440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hộ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ngoại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liên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="009A4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A4406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</w:p>
        </w:tc>
      </w:tr>
    </w:tbl>
    <w:p w:rsidR="008F36E6" w:rsidRPr="00DB225D" w:rsidRDefault="008F36E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F36E6" w:rsidRPr="00DB22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159"/>
    <w:rsid w:val="004C33E3"/>
    <w:rsid w:val="006623EC"/>
    <w:rsid w:val="00806701"/>
    <w:rsid w:val="008F36E6"/>
    <w:rsid w:val="009A4406"/>
    <w:rsid w:val="00A51159"/>
    <w:rsid w:val="00D267F7"/>
    <w:rsid w:val="00DB225D"/>
    <w:rsid w:val="00E53404"/>
    <w:rsid w:val="00FD0C6F"/>
    <w:rsid w:val="00F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5CFE"/>
  <w15:chartTrackingRefBased/>
  <w15:docId w15:val="{D24D42A1-7A17-4597-ABD1-0182702AC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0C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44eyCfTL8Qttg04ckd3QAa/Untitled?node-id=0-1&amp;m=dev&amp;t=eDWN51LAiMZh5PgV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2026-10-07T00:32:00Z</dcterms:created>
  <dcterms:modified xsi:type="dcterms:W3CDTF">2026-10-07T01:59:00Z</dcterms:modified>
</cp:coreProperties>
</file>