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баз знаний</w:t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МАТЕМАТИЧЕСКИЕ ОСНОВЫ РЕЛЯЦИОННЫХ ЯЗЫКОВ</w:t>
      </w:r>
    </w:p>
    <w:p w:rsidR="00000000" w:rsidDel="00000000" w:rsidP="00000000" w:rsidRDefault="00000000" w:rsidRPr="00000000" w14:paraId="00000014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 26</w:t>
      </w:r>
    </w:p>
    <w:p w:rsidR="00000000" w:rsidDel="00000000" w:rsidP="00000000" w:rsidRDefault="00000000" w:rsidRPr="00000000" w14:paraId="00000015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гр. 321701                                                                      Струнец Д.П.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                                                                             И. А. Ерофеев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 Приобрести навыки использования реляционных баз данных, освоены математические основы реляционной модели данных, на практике были получены навыки написания разнообразных sql-запросов.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Таблицы базы данных: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insert into provider (provider_code, name, status, city)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VALUES ('P1', 'Petrov', 20, 'Moscow'),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('P2', 'Sinicin', 10, 'Tallin'),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('P3', 'Federov', 30, 'Tallin'),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('P4', 'Chaianov', 20, 'Minsk'),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('P5', 'Krykov', 30, 'Kiev');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detail (detail_code, name, color, size, city)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VALUES ('D1', 'Bolt', 'Red', 12, 'Moscow'),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('D2', 'Gaika', 'Green', 17, 'Minsk'),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('D3', 'Disk', 'Black', 17, 'Vilnus'),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('D4', 'Disk', 'Black', 14, 'Moscow'),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('D5', 'Korpus', 'Red', 12, 'Minsk'),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('D6', 'Krishki', 'Red', 19, 'Moscow');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project (project_code, name, city)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VALUES ('PR1', 'IPR1', 'Minsk'),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('PR2', 'IPR2', 'Tallin'),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('PR3', 'IPR3', 'Pskov'),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('PR4', 'IPR4', 'Pskov'),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('PR5', 'IPR4', 'Moscow'),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('PR6', 'IPR6', 'Saratov'),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('PR7', 'IPR7', 'Moscow');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number_of_details (provider_code, detail_code, project_code, number)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VALUES ('P1', 'D1', 'PR1', 200),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('P1', 'D1', 'PR2', 700),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('P2', 'D3', 'PR1', 400),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('P2', 'D2', 'PR2', 200),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('P2', 'D3', 'PR3', 200),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('P2', 'D3', 'PR4', 500),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('P2', 'D3', 'PR5', 600),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('P2', 'D3', 'PR6', 400),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('P2', 'D3', 'PR7', 800),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('P2', 'D5', 'PR2', 100),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('P3', 'D3', 'PR1', 200),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('P3', 'D4', 'PR2', 500),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('P4', 'D6', 'PR3', 300),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('P4', 'D6', 'PR7', 300),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('P5', 'D2', 'PR2', 200),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('P5', 'D2', 'PR4', 100),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('P5', 'D5', 'PR5', 500),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('P5', 'D5', 'PR7', 100),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('P5', 'D6', 'PR2', 200),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('P5', 'D1', 'PR2', 100),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('P5', 'D3', 'PR4', 200),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('P5', 'D4', 'PR4', 800),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('P5', 'D5', 'PR4', 400),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('P5', 'D6', 'PR4', 500);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provider(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provider_code varchar(255) primary key,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status int,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city varchar(255)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detail(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detail_code varchar(255) primary key 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color varchar(255),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size int,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city varchar(255)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project(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project_code varchar(255) primary key 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city varchar(255)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number_of_details(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provider_code varchar(255) references provider(provider_code),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detail_code varchar(255) references detail(detail_code),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project_code varchar(255) references project(project_code),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number int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-- 20. Получить цвета деталей, поставляемых поставщиком П1.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DISTINCT d.color FROM detail 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JOIN number_of_details ON d.detail_code = number_of_details.detail_code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WHERE number_of_details.provider_code = 'P1';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--24. Получить номера поставщиков со статусом, меньшим чем у поставщика П1.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provider.provider_code FROM provider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WHERE provider.status &lt; (SELECT status FROM provider WHERE provider.provider_code = 'P1');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-- 17. Для каждой детали, поставляемой для проекта, получить номер детали, номер проекта и соответствующее общее количество.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p.project_code, nd.detail_code, SUM(nd.number) AS total_number FROM number_of_details AS nd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JOIN project AS p ON nd.project_code = p.project_code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GROUP BY p.project_code, nd.detail_code;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49244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-- 32. Получить номера проектов, обеспечиваемых по крайней мере всеми деталями поставщика П1.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DISTINCT nd.project_code FROM number_of_details AS 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WHERE nd.detail_code IN (SELECT detail_code FROM number_of_details WHERE provider_code = 'P1')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GROUP BY nd.project_code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HAVING COUNT(DISTINCT nd.detail_code) = (SELECT COUNT(DISTINCT detail_code) FROM number_of_details WHERE provider_code = 'P1');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-- 10. Получить номера деталей, поставляемых поставщиком в Лондоне для проекта в Лондоне.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DISTINCT detail_code FROM  provider AS pr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JOIN number_of_details ON pr.provider_code = number_of_details.provider_code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JOIN project on number_of_details.project_code = project.project_code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 pr.city = 'London' and project.city = 'London';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-- 8.  Получить все такие тройки "номера-поставщиков номера-деталей номера-проектов", для которых никакие из двух выводимых поставщиков, деталей и проектов не размещены в одном городе.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SELECT provider.provider_code, detail.detail_code, project.project_code FROM provider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JOIN number_of_details  on provider.provider_code = number_of_details.provider_code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JOIN project on number_of_details.project_code = project.project_code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JOIN detail on number_of_details.detail_code = detail.detail_code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WHERE provider.city &lt;&gt; detail.city AND detail.city &lt;&gt; project.city AND provider.city &lt;&gt; project.city;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4051812" cy="393858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812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-- 11. Получить все пары названий городов, для которых поставщик из первого города обеспечивает проект во втором городе.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 DISTINCT project.city, provider.city FROM provider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JOIN number_of_details on provider.provider_code = number_of_details.provider_code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JOIN project on number_of_details.project_code = project.project_code;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2143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-- 7.  Получить все такие тройки "номера поставщиков номера деталей номера проектов", для которых выводимые поставщик, деталь и проект не размещены в одном городе.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SELECT provider.provider_code, detail.detail_code, project.project_code FROM provider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JOIN number_of_details  on provider.provider_code = number_of_details.provider_code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JOIN project on number_of_details.project_code = project.project_code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JOIN detail on number_of_details.detail_code = detail.detail_code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WHERE NOT  ( detail.city = project.city AND provider.city = project.city);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2757488" cy="367157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67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-- 36. Получить все пары номеров поставщиков, скажем, Пx и Пy, такие, что оба эти поставщика поставляют в точности одно и то же множество деталей.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p1.provider_code AS provider1, p2.provider_code AS provider2 FROM provider p1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JOIN provider p2 ON p1.provider_code &lt; p2.provider_code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SELECT detail_code FROM number_of_details WHERE provider_code = p1.provider_code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EXCEPT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SELECT detail_code FROM number_of_details WHERE provider_code = p2.provider_code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AND NOT EXISTS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SELECT detail_code FROM number_of_details WHERE provider_code = p2.provider_code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EXCEPT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SELECT detail_code FROM number_of_details WHERE provider_code = p1.provider_code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6953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-- 26. Получить номера проектов, для которых среднее количество поставляемых деталей Д1 больше, чем наибольшее количество любых деталей, поставляемых для проекта ПР1.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project_code FROM number_of_details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WHERE detail_code = 'D1'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GROUP BY project_code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HAVING AVG(number) &gt; (SELECT MAX(number) FROM number_of_details WHERE project_code = 'PR1');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rtl w:val="0"/>
        </w:rPr>
        <w:t xml:space="preserve">Вывод: </w:t>
      </w:r>
      <w:r w:rsidDel="00000000" w:rsidR="00000000" w:rsidRPr="00000000">
        <w:rPr>
          <w:rtl w:val="0"/>
        </w:rPr>
        <w:t xml:space="preserve">Получены навыки использования реляционных баз данных, освоены математические основы реляционной модели данных, на практике были получены навыки написания разнообразных sql-запросов.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