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>{{</w:t>
      </w:r>
      <w:r w:rsidR="00227A27" w:rsidRPr="00840555">
        <w:rPr>
          <w:rFonts w:ascii="Arial" w:hAnsi="Arial" w:cs="Arial"/>
          <w:b/>
          <w:szCs w:val="24"/>
        </w:rPr>
        <w:t>So_tt</w:t>
      </w:r>
      <w:r w:rsidR="003744C2" w:rsidRPr="00840555">
        <w:rPr>
          <w:rFonts w:ascii="Arial" w:hAnsi="Arial" w:cs="Arial"/>
          <w:b/>
          <w:szCs w:val="24"/>
        </w:rPr>
        <w:t>}}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>{{</w:t>
      </w:r>
      <w:r w:rsidR="00227A27" w:rsidRPr="00840555">
        <w:rPr>
          <w:rFonts w:ascii="Arial" w:hAnsi="Arial" w:cs="Arial"/>
          <w:b/>
        </w:rPr>
        <w:t>So_tai</w:t>
      </w:r>
      <w:r w:rsidR="003744C2" w:rsidRPr="00840555">
        <w:rPr>
          <w:rFonts w:ascii="Arial" w:hAnsi="Arial" w:cs="Arial"/>
          <w:b/>
        </w:rPr>
        <w:t>}}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>SỐ THẺ:</w:t>
      </w:r>
      <w:r w:rsidR="003744C2" w:rsidRPr="00840555">
        <w:rPr>
          <w:rFonts w:ascii="Arial" w:hAnsi="Arial" w:cs="Arial"/>
          <w:b/>
        </w:rPr>
        <w:t xml:space="preserve"> {{</w:t>
      </w:r>
      <w:r w:rsidR="00227A27" w:rsidRPr="00840555">
        <w:rPr>
          <w:rFonts w:ascii="Arial" w:hAnsi="Arial" w:cs="Arial"/>
          <w:b/>
        </w:rPr>
        <w:t>So_the</w:t>
      </w:r>
      <w:r w:rsidR="003744C2" w:rsidRPr="00840555">
        <w:rPr>
          <w:rFonts w:ascii="Arial" w:hAnsi="Arial" w:cs="Arial"/>
          <w:b/>
        </w:rPr>
        <w:t>}}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>{{</w:t>
      </w:r>
      <w:r w:rsidR="00227A27" w:rsidRPr="00840555">
        <w:rPr>
          <w:rFonts w:ascii="Arial" w:hAnsi="Arial" w:cs="Arial"/>
          <w:b/>
        </w:rPr>
        <w:t>Giong</w:t>
      </w:r>
      <w:r w:rsidR="003744C2" w:rsidRPr="00840555">
        <w:rPr>
          <w:rFonts w:ascii="Arial" w:hAnsi="Arial" w:cs="Arial"/>
          <w:b/>
        </w:rPr>
        <w:t>}}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>KHỐI LƯỢNG:</w:t>
      </w:r>
      <w:r w:rsidR="003744C2" w:rsidRPr="00840555">
        <w:rPr>
          <w:rFonts w:ascii="Arial" w:hAnsi="Arial" w:cs="Arial"/>
          <w:b/>
        </w:rPr>
        <w:t xml:space="preserve"> {{</w:t>
      </w:r>
      <w:r w:rsidR="00227A27" w:rsidRPr="00840555">
        <w:rPr>
          <w:rFonts w:ascii="Arial" w:hAnsi="Arial" w:cs="Arial"/>
          <w:b/>
        </w:rPr>
        <w:t>Khoi_luong</w:t>
      </w:r>
      <w:r w:rsidR="003744C2" w:rsidRPr="00840555">
        <w:rPr>
          <w:rFonts w:ascii="Arial" w:hAnsi="Arial" w:cs="Arial"/>
          <w:b/>
        </w:rPr>
        <w:t>}}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NGÀY SINH:</w:t>
      </w:r>
      <w:r w:rsidR="007214D5" w:rsidRPr="00840555">
        <w:rPr>
          <w:rFonts w:ascii="Arial" w:hAnsi="Arial" w:cs="Arial"/>
          <w:b/>
        </w:rPr>
        <w:t xml:space="preserve"> {{</w:t>
      </w:r>
      <w:r w:rsidR="00227A27" w:rsidRPr="00840555">
        <w:rPr>
          <w:rFonts w:ascii="Arial" w:hAnsi="Arial" w:cs="Arial"/>
          <w:b/>
        </w:rPr>
        <w:t>Ngay_sinh</w:t>
      </w:r>
      <w:r w:rsidR="007214D5" w:rsidRPr="00840555">
        <w:rPr>
          <w:rFonts w:ascii="Arial" w:hAnsi="Arial" w:cs="Arial"/>
          <w:b/>
        </w:rPr>
        <w:t>}}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{{</w:t>
            </w:r>
            <w:r w:rsidR="00227A27" w:rsidRPr="00840555">
              <w:rPr>
                <w:rFonts w:ascii="Arial" w:hAnsi="Arial" w:cs="Arial"/>
                <w:b/>
              </w:rPr>
              <w:t>So_tai_bo</w:t>
            </w:r>
            <w:r w:rsidR="007214D5" w:rsidRPr="00840555"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>: {{</w:t>
            </w:r>
            <w:r w:rsidR="00227A27" w:rsidRPr="00840555">
              <w:rPr>
                <w:rFonts w:ascii="Arial" w:hAnsi="Arial" w:cs="Arial"/>
                <w:b/>
              </w:rPr>
              <w:t>Giong_bo</w:t>
            </w:r>
            <w:r w:rsidR="007214D5" w:rsidRPr="00840555">
              <w:rPr>
                <w:rFonts w:ascii="Arial" w:hAnsi="Arial" w:cs="Arial"/>
                <w:b/>
              </w:rPr>
              <w:t>}}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{{</w:t>
            </w:r>
            <w:r w:rsidR="00227A27" w:rsidRPr="00840555">
              <w:rPr>
                <w:rFonts w:ascii="Arial" w:hAnsi="Arial" w:cs="Arial"/>
                <w:b/>
              </w:rPr>
              <w:t>So_tai_me</w:t>
            </w:r>
            <w:r w:rsidR="007214D5" w:rsidRPr="00840555"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>: {{</w:t>
            </w:r>
            <w:r w:rsidR="00227A27" w:rsidRPr="00840555">
              <w:rPr>
                <w:rFonts w:ascii="Arial" w:hAnsi="Arial" w:cs="Arial"/>
                <w:b/>
              </w:rPr>
              <w:t>Giong_me</w:t>
            </w:r>
            <w:r w:rsidR="007214D5" w:rsidRPr="00840555">
              <w:rPr>
                <w:rFonts w:ascii="Arial" w:hAnsi="Arial" w:cs="Arial"/>
                <w:b/>
              </w:rPr>
              <w:t xml:space="preserve">}}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</w:t>
            </w:r>
            <w:r w:rsidR="00227A27" w:rsidRPr="00840555">
              <w:rPr>
                <w:rFonts w:ascii="Arial" w:hAnsi="Arial" w:cs="Arial"/>
                <w:b/>
              </w:rPr>
              <w:t>Dich_ta_1</w:t>
            </w:r>
            <w:r w:rsidRPr="00840555"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</w:t>
            </w:r>
            <w:r w:rsidR="00227A27" w:rsidRPr="00840555">
              <w:rPr>
                <w:rFonts w:ascii="Arial" w:hAnsi="Arial" w:cs="Arial"/>
                <w:b/>
              </w:rPr>
              <w:t>Tai_xanh</w:t>
            </w:r>
            <w:r w:rsidRPr="00840555">
              <w:rPr>
                <w:rFonts w:ascii="Arial" w:hAnsi="Arial" w:cs="Arial"/>
                <w:b/>
              </w:rPr>
              <w:t>}}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</w:t>
            </w:r>
            <w:r w:rsidR="00227A27" w:rsidRPr="00840555">
              <w:rPr>
                <w:rFonts w:ascii="Arial" w:hAnsi="Arial" w:cs="Arial"/>
                <w:b/>
              </w:rPr>
              <w:t>Myco_Circo</w:t>
            </w:r>
            <w:r w:rsidRPr="00840555"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{{FMD_1</w:t>
            </w:r>
            <w:r w:rsidR="007214D5" w:rsidRPr="00840555">
              <w:rPr>
                <w:rFonts w:ascii="Arial" w:hAnsi="Arial" w:cs="Arial"/>
                <w:b/>
              </w:rPr>
              <w:t>}}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</w:t>
            </w:r>
            <w:r w:rsidR="00227A27" w:rsidRPr="00840555">
              <w:rPr>
                <w:rFonts w:ascii="Arial" w:hAnsi="Arial" w:cs="Arial"/>
                <w:b/>
              </w:rPr>
              <w:t>Dich_ta_2</w:t>
            </w:r>
            <w:r w:rsidRPr="00840555">
              <w:rPr>
                <w:rFonts w:ascii="Arial" w:hAnsi="Arial" w:cs="Arial"/>
                <w:b/>
              </w:rPr>
              <w:t xml:space="preserve">}}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{{FMD_2</w:t>
            </w:r>
            <w:r w:rsidR="007214D5" w:rsidRPr="00840555">
              <w:rPr>
                <w:rFonts w:ascii="Arial" w:hAnsi="Arial" w:cs="Arial"/>
                <w:b/>
              </w:rPr>
              <w:t>}}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>{{Ten_KH}}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>{{Dia_chi_KH}}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>{{Ngay}}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{{Thang}} </w:t>
      </w:r>
      <w:r w:rsidRPr="00840555">
        <w:rPr>
          <w:rFonts w:ascii="Arial" w:hAnsi="Arial" w:cs="Arial"/>
          <w:b/>
        </w:rPr>
        <w:t>năm</w:t>
      </w:r>
      <w:r w:rsidR="00227A27" w:rsidRPr="00840555">
        <w:rPr>
          <w:rFonts w:ascii="Arial" w:hAnsi="Arial" w:cs="Arial"/>
          <w:b/>
        </w:rPr>
        <w:t xml:space="preserve"> {{Nam}}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0" w:name="_GoBack"/>
      <w:bookmarkEnd w:id="0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sectPr w:rsidR="00097ECC" w:rsidRPr="00840555" w:rsidSect="00097ECC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DC"/>
    <w:rsid w:val="00097ECC"/>
    <w:rsid w:val="001A467B"/>
    <w:rsid w:val="00227A27"/>
    <w:rsid w:val="00330DE1"/>
    <w:rsid w:val="003369B0"/>
    <w:rsid w:val="003744C2"/>
    <w:rsid w:val="004B710E"/>
    <w:rsid w:val="00616A8B"/>
    <w:rsid w:val="006625DC"/>
    <w:rsid w:val="007214D5"/>
    <w:rsid w:val="00840555"/>
    <w:rsid w:val="009A5167"/>
    <w:rsid w:val="00B369BF"/>
    <w:rsid w:val="00D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6501"/>
  <w15:chartTrackingRefBased/>
  <w15:docId w15:val="{DB70DE03-61AB-49C6-AE3A-1EDB320D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Kinh La Van</cp:lastModifiedBy>
  <cp:revision>10</cp:revision>
  <dcterms:created xsi:type="dcterms:W3CDTF">2023-02-11T02:57:00Z</dcterms:created>
  <dcterms:modified xsi:type="dcterms:W3CDTF">2023-02-20T11:24:00Z</dcterms:modified>
</cp:coreProperties>
</file>