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4BE3" w:rsidRPr="00134BE3" w:rsidRDefault="00134BE3" w:rsidP="00134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BE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📦</w:t>
      </w:r>
      <w:r w:rsidRPr="00134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NHẬP KHO – NGÀY 20/05/2025</w:t>
      </w:r>
    </w:p>
    <w:p w:rsidR="00134BE3" w:rsidRPr="00134BE3" w:rsidRDefault="001317AC" w:rsidP="00134B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7AC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134BE3" w:rsidRPr="00134BE3" w:rsidRDefault="00134BE3" w:rsidP="00134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4B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134B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nhập: </w:t>
      </w:r>
    </w:p>
    <w:p w:rsidR="00134BE3" w:rsidRPr="00134BE3" w:rsidRDefault="00134BE3" w:rsidP="00134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IMP-2005-001</w:t>
      </w:r>
    </w:p>
    <w:p w:rsidR="00134BE3" w:rsidRPr="00134BE3" w:rsidRDefault="00134BE3" w:rsidP="00134B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nhận: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Kho Hồ Chí Minh</w:t>
      </w:r>
    </w:p>
    <w:p w:rsidR="00134BE3" w:rsidRPr="00134BE3" w:rsidRDefault="00134BE3" w:rsidP="00134B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Nhà cung cấp: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Double A</w:t>
      </w:r>
    </w:p>
    <w:p w:rsidR="00134BE3" w:rsidRPr="00134BE3" w:rsidRDefault="00134BE3" w:rsidP="00134B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134BE3" w:rsidRPr="00134BE3" w:rsidRDefault="00134BE3" w:rsidP="00134B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 trí nhận hàng: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Khu nhận hàng HCM</w:t>
      </w:r>
    </w:p>
    <w:p w:rsidR="00134BE3" w:rsidRPr="00134BE3" w:rsidRDefault="00134BE3" w:rsidP="00134B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xuất phát: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Số 12 Lê Văn Việt, TP. Thủ Đức, TP.HCM</w:t>
      </w:r>
    </w:p>
    <w:p w:rsidR="00134BE3" w:rsidRPr="00134BE3" w:rsidRDefault="00134BE3" w:rsidP="00134B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dự kiến đến: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2025-05-20</w:t>
      </w:r>
    </w:p>
    <w:p w:rsidR="00134BE3" w:rsidRPr="00134BE3" w:rsidRDefault="00134BE3" w:rsidP="00134B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nhận: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2025-05-20</w:t>
      </w:r>
    </w:p>
    <w:p w:rsidR="00134BE3" w:rsidRPr="00134BE3" w:rsidRDefault="00134BE3" w:rsidP="00134B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PO-DA-2005</w:t>
      </w:r>
    </w:p>
    <w:p w:rsidR="00134BE3" w:rsidRPr="00134BE3" w:rsidRDefault="00134BE3" w:rsidP="00134B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ASN: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ASN-DA-2005</w:t>
      </w:r>
    </w:p>
    <w:p w:rsidR="00134BE3" w:rsidRPr="00134BE3" w:rsidRDefault="00134BE3" w:rsidP="00134B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134BE3" w:rsidRPr="00134BE3" w:rsidRDefault="00134BE3" w:rsidP="00134B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4BE3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hàng:</w:t>
      </w:r>
    </w:p>
    <w:p w:rsidR="00134BE3" w:rsidRPr="00134BE3" w:rsidRDefault="00134BE3" w:rsidP="00134B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Tập vở học sinh Double A</w:t>
      </w:r>
    </w:p>
    <w:p w:rsidR="00134BE3" w:rsidRPr="00134BE3" w:rsidRDefault="00134BE3" w:rsidP="00134B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600 quyển</w:t>
      </w:r>
    </w:p>
    <w:p w:rsidR="00134BE3" w:rsidRPr="00134BE3" w:rsidRDefault="00134BE3" w:rsidP="00134B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nhập: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9.800 VNĐ</w:t>
      </w:r>
    </w:p>
    <w:p w:rsidR="00134BE3" w:rsidRPr="00134BE3" w:rsidRDefault="00134BE3" w:rsidP="00134B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LOT-DA-NOTE200-2005</w:t>
      </w:r>
    </w:p>
    <w:p w:rsidR="00134BE3" w:rsidRPr="00134BE3" w:rsidRDefault="00134BE3" w:rsidP="00134B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134BE3" w:rsidRPr="00134BE3" w:rsidRDefault="001317AC" w:rsidP="00134B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7AC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134BE3" w:rsidRPr="00134BE3" w:rsidRDefault="00134BE3" w:rsidP="00134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BE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🚚</w:t>
      </w:r>
      <w:r w:rsidRPr="00134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XUẤT KHO – NGÀY 20/05/2025</w:t>
      </w:r>
    </w:p>
    <w:p w:rsidR="00134BE3" w:rsidRPr="00134BE3" w:rsidRDefault="001317AC" w:rsidP="00134B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7AC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134BE3" w:rsidRPr="00134BE3" w:rsidRDefault="00134BE3" w:rsidP="00134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4B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134B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xuất: </w:t>
      </w:r>
    </w:p>
    <w:p w:rsidR="00134BE3" w:rsidRPr="00134BE3" w:rsidRDefault="00134BE3" w:rsidP="00134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EXP-2005-001</w:t>
      </w:r>
    </w:p>
    <w:p w:rsidR="00134BE3" w:rsidRPr="00134BE3" w:rsidRDefault="00134BE3" w:rsidP="00134B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Kho Hồ Chí Minh</w:t>
      </w:r>
    </w:p>
    <w:p w:rsidR="00134BE3" w:rsidRPr="00134BE3" w:rsidRDefault="00134BE3" w:rsidP="00134B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Doanh nghiệp tư nhân Vmax</w:t>
      </w:r>
    </w:p>
    <w:p w:rsidR="00134BE3" w:rsidRPr="00134BE3" w:rsidRDefault="00134BE3" w:rsidP="00134B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Viettel Post</w:t>
      </w:r>
    </w:p>
    <w:p w:rsidR="00134BE3" w:rsidRPr="00134BE3" w:rsidRDefault="00134BE3" w:rsidP="00134B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giao: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45 Nguyễn Ảnh Thủ, Q.12</w:t>
      </w:r>
    </w:p>
    <w:p w:rsidR="00134BE3" w:rsidRPr="00134BE3" w:rsidRDefault="00134BE3" w:rsidP="00134B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2025-05-20</w:t>
      </w:r>
    </w:p>
    <w:p w:rsidR="00134BE3" w:rsidRPr="00134BE3" w:rsidRDefault="00134BE3" w:rsidP="00134B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2025-05-21</w:t>
      </w:r>
    </w:p>
    <w:p w:rsidR="00134BE3" w:rsidRPr="00134BE3" w:rsidRDefault="00134BE3" w:rsidP="00134B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134BE3" w:rsidRPr="00134BE3" w:rsidRDefault="00134BE3" w:rsidP="00134B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Trạng thái: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134BE3" w:rsidRPr="00134BE3" w:rsidRDefault="00134BE3" w:rsidP="00134B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4BE3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134BE3" w:rsidRPr="00134BE3" w:rsidRDefault="00134BE3" w:rsidP="00134B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Máy bấm kim Deli 0453</w:t>
      </w:r>
    </w:p>
    <w:p w:rsidR="00134BE3" w:rsidRPr="00134BE3" w:rsidRDefault="00134BE3" w:rsidP="00134B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20 cái</w:t>
      </w:r>
    </w:p>
    <w:p w:rsidR="00134BE3" w:rsidRPr="00134BE3" w:rsidRDefault="00134BE3" w:rsidP="00134B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LOT-DELI0453-1505</w:t>
      </w:r>
    </w:p>
    <w:p w:rsidR="00134BE3" w:rsidRPr="00134BE3" w:rsidRDefault="00134BE3" w:rsidP="00134B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85.000 VNĐ</w:t>
      </w:r>
    </w:p>
    <w:p w:rsidR="00134BE3" w:rsidRPr="00134BE3" w:rsidRDefault="00134BE3" w:rsidP="00134B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134BE3" w:rsidRPr="00134BE3" w:rsidRDefault="001317AC" w:rsidP="00134B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7AC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134BE3" w:rsidRPr="00134BE3" w:rsidRDefault="00134BE3" w:rsidP="00134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BE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📋</w:t>
      </w:r>
      <w:r w:rsidRPr="00134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KIỂM KHO – NGÀY 20/05/2025</w:t>
      </w:r>
    </w:p>
    <w:p w:rsidR="00134BE3" w:rsidRPr="00134BE3" w:rsidRDefault="001317AC" w:rsidP="00134B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7AC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134BE3" w:rsidRPr="00134BE3" w:rsidRDefault="00134BE3" w:rsidP="00134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4B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🗂️</w:t>
      </w:r>
      <w:r w:rsidRPr="00134B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kiểm kho: </w:t>
      </w:r>
    </w:p>
    <w:p w:rsidR="00134BE3" w:rsidRPr="00134BE3" w:rsidRDefault="00134BE3" w:rsidP="00134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INV-2005-001</w:t>
      </w:r>
    </w:p>
    <w:p w:rsidR="00134BE3" w:rsidRPr="00134BE3" w:rsidRDefault="00134BE3" w:rsidP="00134B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134BE3" w:rsidRPr="00134BE3" w:rsidRDefault="00134BE3" w:rsidP="00134B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Loại kiểm: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Định kỳ</w:t>
      </w:r>
    </w:p>
    <w:p w:rsidR="00134BE3" w:rsidRPr="00134BE3" w:rsidRDefault="00134BE3" w:rsidP="00134B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kiểm: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2025-05-20</w:t>
      </w:r>
    </w:p>
    <w:p w:rsidR="00134BE3" w:rsidRPr="00134BE3" w:rsidRDefault="00134BE3" w:rsidP="00134B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 trí kiểm: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Kệ bút lông bảng Thiên Long</w:t>
      </w:r>
    </w:p>
    <w:p w:rsidR="00134BE3" w:rsidRPr="00134BE3" w:rsidRDefault="00134BE3" w:rsidP="00134B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134BE3" w:rsidRPr="00134BE3" w:rsidRDefault="00134BE3" w:rsidP="00134B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4BE3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📄</w:t>
      </w: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Chi tiết kiểm:</w:t>
      </w:r>
    </w:p>
    <w:p w:rsidR="00134BE3" w:rsidRPr="00134BE3" w:rsidRDefault="00134BE3" w:rsidP="00134B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Bút lông bảng Thiên Long WB-02</w:t>
      </w:r>
    </w:p>
    <w:p w:rsidR="00134BE3" w:rsidRPr="00134BE3" w:rsidRDefault="00134BE3" w:rsidP="00134B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LOT-WB02-1905</w:t>
      </w:r>
    </w:p>
    <w:p w:rsidR="00134BE3" w:rsidRPr="00134BE3" w:rsidRDefault="00134BE3" w:rsidP="00134B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 hệ thống: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400</w:t>
      </w:r>
    </w:p>
    <w:p w:rsidR="00134BE3" w:rsidRPr="00134BE3" w:rsidRDefault="00134BE3" w:rsidP="00134B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 thực tế: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400</w:t>
      </w:r>
    </w:p>
    <w:p w:rsidR="00134BE3" w:rsidRPr="00134BE3" w:rsidRDefault="00134BE3" w:rsidP="00134B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Chênh lệch: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0</w:t>
      </w:r>
    </w:p>
    <w:p w:rsidR="00F9694E" w:rsidRPr="00D06790" w:rsidRDefault="00134BE3" w:rsidP="00134B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B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 chú:</w:t>
      </w:r>
      <w:r w:rsidRPr="00134BE3">
        <w:rPr>
          <w:rFonts w:ascii="Times New Roman" w:eastAsia="Times New Roman" w:hAnsi="Times New Roman" w:cs="Times New Roman"/>
          <w:kern w:val="0"/>
          <w14:ligatures w14:val="none"/>
        </w:rPr>
        <w:t xml:space="preserve"> Khớp chính xác</w:t>
      </w:r>
    </w:p>
    <w:p w:rsidR="00D06790" w:rsidRPr="00D06790" w:rsidRDefault="00D06790" w:rsidP="00320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 w:rsidRPr="00D0679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</w:t>
      </w:r>
      <w:r w:rsidRPr="00D067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CHUYỂN KHO – NGÀY 20/05/2025</w:t>
      </w:r>
    </w:p>
    <w:p w:rsidR="00D06790" w:rsidRPr="00D06790" w:rsidRDefault="00D06790" w:rsidP="00D06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679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🏷️</w:t>
      </w:r>
      <w:r w:rsidRPr="00D067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Mã phiếu: </w:t>
      </w:r>
    </w:p>
    <w:p w:rsidR="00D06790" w:rsidRPr="00D06790" w:rsidRDefault="00D06790" w:rsidP="00D06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67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TRANS-2005-001</w:t>
      </w:r>
    </w:p>
    <w:p w:rsidR="00D06790" w:rsidRPr="00D06790" w:rsidRDefault="00D06790" w:rsidP="00D06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 kho:</w:t>
      </w:r>
      <w:r w:rsidRPr="00D067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6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Hà Nội</w:t>
      </w:r>
    </w:p>
    <w:p w:rsidR="00D06790" w:rsidRPr="00D06790" w:rsidRDefault="00D06790" w:rsidP="00D06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Tới kho:</w:t>
      </w:r>
      <w:r w:rsidRPr="00D067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6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Hồ Chí Minh</w:t>
      </w:r>
    </w:p>
    <w:p w:rsidR="00D06790" w:rsidRPr="00D06790" w:rsidRDefault="00D06790" w:rsidP="00D06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D06790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D06790" w:rsidRPr="00D06790" w:rsidRDefault="00D06790" w:rsidP="00D06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Ngày chuyển:</w:t>
      </w:r>
      <w:r w:rsidRPr="00D06790">
        <w:rPr>
          <w:rFonts w:ascii="Times New Roman" w:eastAsia="Times New Roman" w:hAnsi="Times New Roman" w:cs="Times New Roman"/>
          <w:kern w:val="0"/>
          <w14:ligatures w14:val="none"/>
        </w:rPr>
        <w:t xml:space="preserve"> 2025-05-20</w:t>
      </w:r>
    </w:p>
    <w:p w:rsidR="00D06790" w:rsidRPr="00D06790" w:rsidRDefault="00D06790" w:rsidP="00D06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 chú:</w:t>
      </w:r>
      <w:r w:rsidRPr="00D067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6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Chuyển nội bộ bổ sung tồn kho máy bấm kim tại HCM</w:t>
      </w:r>
    </w:p>
    <w:p w:rsidR="00D06790" w:rsidRPr="00D06790" w:rsidRDefault="00D06790" w:rsidP="00D06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D06790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D06790" w:rsidRPr="00D06790" w:rsidRDefault="00D06790" w:rsidP="00D067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679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D06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Thông tin lô chuyển:</w:t>
      </w:r>
    </w:p>
    <w:p w:rsidR="00D06790" w:rsidRPr="00D06790" w:rsidRDefault="00D06790" w:rsidP="00D06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D06790">
        <w:rPr>
          <w:rFonts w:ascii="Times New Roman" w:eastAsia="Times New Roman" w:hAnsi="Times New Roman" w:cs="Times New Roman"/>
          <w:kern w:val="0"/>
          <w14:ligatures w14:val="none"/>
        </w:rPr>
        <w:t xml:space="preserve"> Máy bấm kim Deli 0453</w:t>
      </w:r>
    </w:p>
    <w:p w:rsidR="00D06790" w:rsidRPr="00D06790" w:rsidRDefault="00D06790" w:rsidP="00D06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D06790">
        <w:rPr>
          <w:rFonts w:ascii="Times New Roman" w:eastAsia="Times New Roman" w:hAnsi="Times New Roman" w:cs="Times New Roman"/>
          <w:kern w:val="0"/>
          <w14:ligatures w14:val="none"/>
        </w:rPr>
        <w:t xml:space="preserve"> 20 cái</w:t>
      </w:r>
    </w:p>
    <w:p w:rsidR="00D06790" w:rsidRPr="00891328" w:rsidRDefault="00D06790" w:rsidP="00D06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D06790">
        <w:rPr>
          <w:rFonts w:ascii="Times New Roman" w:eastAsia="Times New Roman" w:hAnsi="Times New Roman" w:cs="Times New Roman"/>
          <w:kern w:val="0"/>
          <w14:ligatures w14:val="none"/>
        </w:rPr>
        <w:t xml:space="preserve"> LOT-DELI0453-1305</w:t>
      </w:r>
    </w:p>
    <w:sectPr w:rsidR="00D06790" w:rsidRPr="008913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2C9"/>
    <w:multiLevelType w:val="multilevel"/>
    <w:tmpl w:val="2C08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7159A"/>
    <w:multiLevelType w:val="multilevel"/>
    <w:tmpl w:val="CCBC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727C7"/>
    <w:multiLevelType w:val="multilevel"/>
    <w:tmpl w:val="54AC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75BAB"/>
    <w:multiLevelType w:val="multilevel"/>
    <w:tmpl w:val="DFC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E272F"/>
    <w:multiLevelType w:val="multilevel"/>
    <w:tmpl w:val="C746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A1F7C"/>
    <w:multiLevelType w:val="multilevel"/>
    <w:tmpl w:val="3896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30DED"/>
    <w:multiLevelType w:val="multilevel"/>
    <w:tmpl w:val="C3E0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886C12"/>
    <w:multiLevelType w:val="multilevel"/>
    <w:tmpl w:val="9E6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243630">
    <w:abstractNumId w:val="0"/>
  </w:num>
  <w:num w:numId="2" w16cid:durableId="864488498">
    <w:abstractNumId w:val="3"/>
  </w:num>
  <w:num w:numId="3" w16cid:durableId="1650283211">
    <w:abstractNumId w:val="2"/>
  </w:num>
  <w:num w:numId="4" w16cid:durableId="1474055675">
    <w:abstractNumId w:val="1"/>
  </w:num>
  <w:num w:numId="5" w16cid:durableId="955671649">
    <w:abstractNumId w:val="6"/>
  </w:num>
  <w:num w:numId="6" w16cid:durableId="55662388">
    <w:abstractNumId w:val="5"/>
  </w:num>
  <w:num w:numId="7" w16cid:durableId="153765715">
    <w:abstractNumId w:val="4"/>
  </w:num>
  <w:num w:numId="8" w16cid:durableId="13898389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94E"/>
    <w:rsid w:val="000D2E38"/>
    <w:rsid w:val="000E48EA"/>
    <w:rsid w:val="001317AC"/>
    <w:rsid w:val="00134BE3"/>
    <w:rsid w:val="00320E9A"/>
    <w:rsid w:val="00460773"/>
    <w:rsid w:val="00491031"/>
    <w:rsid w:val="0075143F"/>
    <w:rsid w:val="00863EB9"/>
    <w:rsid w:val="00891328"/>
    <w:rsid w:val="00AD6CEA"/>
    <w:rsid w:val="00D06790"/>
    <w:rsid w:val="00DC0CDB"/>
    <w:rsid w:val="00F9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60B4E6"/>
  <w15:chartTrackingRefBased/>
  <w15:docId w15:val="{734E71D9-1652-2B49-B36D-205D949F8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6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6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6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96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94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34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34BE3"/>
  </w:style>
  <w:style w:type="character" w:customStyle="1" w:styleId="apple-converted-space">
    <w:name w:val="apple-converted-space"/>
    <w:basedOn w:val="DefaultParagraphFont"/>
    <w:rsid w:val="00134BE3"/>
  </w:style>
  <w:style w:type="character" w:customStyle="1" w:styleId="s2">
    <w:name w:val="s2"/>
    <w:basedOn w:val="DefaultParagraphFont"/>
    <w:rsid w:val="00134BE3"/>
  </w:style>
  <w:style w:type="paragraph" w:customStyle="1" w:styleId="p2">
    <w:name w:val="p2"/>
    <w:basedOn w:val="Normal"/>
    <w:rsid w:val="00134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7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350</Words>
  <Characters>1265</Characters>
  <Application>Microsoft Office Word</Application>
  <DocSecurity>0</DocSecurity>
  <Lines>29</Lines>
  <Paragraphs>16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Van</dc:creator>
  <cp:keywords/>
  <dc:description/>
  <cp:lastModifiedBy>Nam Van</cp:lastModifiedBy>
  <cp:revision>10</cp:revision>
  <dcterms:created xsi:type="dcterms:W3CDTF">2025-05-20T16:15:00Z</dcterms:created>
  <dcterms:modified xsi:type="dcterms:W3CDTF">2025-05-20T16:16:00Z</dcterms:modified>
</cp:coreProperties>
</file>