
<file path=Configurations2/accelerator/current.xml>
</file>

<file path=META-INF/manifest.xml><?xml version="1.0" encoding="utf-8"?>
<manifest:manifest xmlns:manifest="urn:oasis:names:tc:opendocument:xmlns:manifest:1.0">
  <manifest:file-entry manifest:media-type="application/vnd.oasis.opendocument.text" manifest:version="1.2" manifest:full-path="/"/>
  <manifest:file-entry manifest:media-type="" manifest:full-path="Configurations2/statusbar/"/>
  <manifest:file-entry manifest:media-type="" manifest:full-path="Configurations2/accelerator/current.xml"/>
  <manifest:file-entry manifest:media-type="" manifest:full-path="Configurations2/accelerator/"/>
  <manifest:file-entry manifest:media-type="" manifest:full-path="Configurations2/floater/"/>
  <manifest:file-entry manifest:media-type="" manifest:full-path="Configurations2/popupmenu/"/>
  <manifest:file-entry manifest:media-type="" manifest:full-path="Configurations2/progressbar/"/>
  <manifest:file-entry manifest:media-type="" manifest:full-path="Configurations2/toolpanel/"/>
  <manifest:file-entry manifest:media-type="" manifest:full-path="Configurations2/menubar/"/>
  <manifest:file-entry manifest:media-type="" manifest:full-path="Configurations2/toolbar/"/>
  <manifest:file-entry manifest:media-type="" manifest:full-path="Configurations2/images/Bitmaps/"/>
  <manifest:file-entry manifest:media-type="" manifest:full-path="Configurations2/images/"/>
  <manifest:file-entry manifest:media-type="application/vnd.sun.xml.ui.configuration" manifest:full-path="Configurations2/"/>
  <manifest:file-entry manifest:media-type="application/binary" manifest:full-path="layout-cache"/>
  <manifest:file-entry manifest:media-type="text/xml" manifest:full-path="content.xml"/>
  <manifest:file-entry manifest:media-type="application/rdf+xml" manifest:full-path="manifest.rdf"/>
  <manifest:file-entry manifest:media-type="text/xml" manifest:full-path="styles.xml"/>
  <manifest:file-entry manifest:media-type="text/xml" manifest:full-path="meta.xml"/>
  <manifest:file-entry manifest:media-type="" manifest:full-path="Thumbnails/thumbnail.png"/>
  <manifest:file-entry manifest:media-type="" manifest:full-path="Thumbnails/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 grddl:transformation="http://docs.oasis-open.org/office/1.2/xslt/odf2rdf.xsl">
  <office:scripts/>
  <office:font-face-decls>
    <style:font-face style:name="OpenSymbol" svg:font-family="OpenSymbol"/>
    <style:font-face style:name="SymbolMT" svg:font-family="SymbolMT"/>
    <style:font-face style:name="Tahoma2" svg:font-family="Tahoma"/>
    <style:font-face style:name="Times New Roman1" svg:font-family="'Times New Roman'" style:font-family-generic="roman"/>
    <style:font-face style:name="Arial1" svg:font-family="Arial" style:font-family-generic="swiss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Tahoma1" svg:font-family="Tahoma" style:font-family-generic="system" style:font-pitch="variable"/>
    <style:font-face style:name="Times New Roman2" svg:font-family="'Times New Roman'" style:font-family-generic="system" style:font-pitch="variable"/>
  </office:font-face-decls>
  <office:automatic-styles>
    <style:style style:name="Tabla1" style:family="table">
      <style:table-properties style:width="17.852cm" fo:margin-left="0cm" fo:margin-right="-0.854cm" table:align="margins"/>
    </style:style>
    <style:style style:name="Tabla1.A" style:family="table-column">
      <style:table-column-properties style:column-width="1.141cm" style:rel-column-width="647*"/>
    </style:style>
    <style:style style:name="Tabla1.B" style:family="table-column">
      <style:table-column-properties style:column-width="7.772cm" style:rel-column-width="4406*"/>
    </style:style>
    <style:style style:name="Tabla1.C" style:family="table-column">
      <style:table-column-properties style:column-width="1.559cm" style:rel-column-width="884*"/>
    </style:style>
    <style:style style:name="Tabla1.D" style:family="table-column">
      <style:table-column-properties style:column-width="1.365cm" style:rel-column-width="774*"/>
    </style:style>
    <style:style style:name="Tabla1.E" style:family="table-column">
      <style:table-column-properties style:column-width="1.864cm" style:rel-column-width="1057*"/>
    </style:style>
    <style:style style:name="Tabla1.F" style:family="table-column">
      <style:table-column-properties style:column-width="4.15cm" style:rel-column-width="2353*"/>
    </style:style>
    <style:style style:name="Tabla1.A1" style:family="table-cell">
      <style:table-cell-properties fo:background-color="#ffcc99" fo:padding="0.097cm" fo:border-left="0.002cm solid #000000" fo:border-right="none" fo:border-top="0.002cm solid #000000" fo:border-bottom="0.002cm solid #000000">
        <style:background-image/>
      </style:table-cell-properties>
    </style:style>
    <style:style style:name="Tabla1.C1" style:family="table-cell">
      <style:table-cell-properties fo:background-color="#ffcc99" fo:padding="0.097cm" fo:border="0.002cm solid #000000">
        <style:background-image/>
      </style:table-cell-properties>
    </style:style>
    <style:style style:name="Tabla1.2" style:family="table-row">
      <style:table-row-properties style:min-row-height="0.519cm"/>
    </style:style>
    <style:style style:name="Tabla1.C2" style:family="table-cell">
      <style:table-cell-properties fo:background-color="#ffcc99" fo:padding="0.097cm" fo:border-left="0.002cm solid #000000" fo:border-right="none" fo:border-top="none" fo:border-bottom="0.002cm solid #000000">
        <style:background-image/>
      </style:table-cell-properties>
    </style:style>
    <style:style style:name="Tabla1.F2" style:family="table-cell">
      <style:table-cell-properties fo:background-color="#ffcc99" fo:padding="0.097cm" fo:border-left="0.002cm solid #000000" fo:border-right="0.002cm solid #000000" fo:border-top="none" fo:border-bottom="0.002cm solid #000000">
        <style:background-image/>
      </style:table-cell-properties>
    </style:style>
    <style:style style:name="Tabla1.A3" style:family="table-cell" style:data-style-name="N0">
      <style:table-cell-properties fo:background-color="#ffcc99" fo:padding="0.097cm" fo:border-left="0.002cm solid #000000" fo:border-right="none" fo:border-top="none" fo:border-bottom="0.002cm solid #000000">
        <style:background-image/>
      </style:table-cell-properties>
    </style:style>
    <style:style style:name="Tabla1.B4" style:family="table-cell">
      <style:table-cell-properties fo:padding="0.097cm" fo:border-left="0.002cm solid #000000" fo:border-right="none" fo:border-top="none" fo:border-bottom="0.002cm solid #000000"/>
    </style:style>
    <style:style style:name="Tabla1.C4" style:family="table-cell">
      <style:table-cell-properties fo:background-color="#ffff99" fo:padding="0.097cm" fo:border-left="0.002cm solid #000000" fo:border-right="none" fo:border-top="none" fo:border-bottom="0.002cm solid #000000">
        <style:background-image/>
      </style:table-cell-properties>
    </style:style>
    <style:style style:name="Tabla1.F4" style:family="table-cell">
      <style:table-cell-properties fo:background-color="#ffff99" fo:padding="0.097cm" fo:border-left="0.002cm solid #000000" fo:border-right="0.002cm solid #000000" fo:border-top="none" fo:border-bottom="0.002cm solid #000000">
        <style:background-image/>
      </style:table-cell-properties>
    </style:style>
    <style:style style:name="P1" style:family="paragraph" style:parent-style-name="Standard">
      <style:text-properties style:font-name="Tahoma" fo:language="en" fo:country="US" fo:font-weight="bold" style:font-weight-asian="bold"/>
    </style:style>
    <style:style style:name="P2" style:family="paragraph" style:parent-style-name="Standard">
      <style:text-properties style:font-name="Tahoma" fo:font-weight="bold" style:font-weight-asian="bold"/>
    </style:style>
    <style:style style:name="P3" style:family="paragraph" style:parent-style-name="Standard">
      <style:text-properties style:font-name="Times New Roman1" fo:font-size="12pt" style:font-name-asian="Times New Roman1" style:font-size-asian="12pt" style:font-name-complex="Times New Roman1" style:font-size-complex="12pt"/>
    </style:style>
    <style:style style:name="P4" style:family="paragraph" style:parent-style-name="Standard" style:list-style-name="">
      <style:paragraph-properties fo:text-align="start" style:justify-single-word="false" style:text-autospace="none"/>
      <style:text-properties style:font-name="Times New Roman1" fo:font-size="12pt" style:font-name-asian="Times New Roman1" style:font-size-asian="12pt" style:font-name-complex="Times New Roman1" style:font-size-complex="12pt"/>
    </style:style>
    <style:style style:name="P5" style:family="paragraph" style:parent-style-name="Standard" style:list-style-name="">
      <style:paragraph-properties fo:text-align="start" style:justify-single-word="false" style:text-autospace="none"/>
      <style:text-properties style:font-name="Times New Roman1" fo:font-size="10pt" style:font-name-asian="Times New Roman1" style:font-size-asian="10pt" style:font-name-complex="Times New Roman1" style:font-size-complex="10pt"/>
    </style:style>
    <style:style style:name="P6" style:family="paragraph" style:parent-style-name="Standard" style:list-style-name="L1">
      <style:paragraph-properties fo:text-align="start" style:justify-single-word="false" style:text-autospace="none"/>
      <style:text-properties style:font-name="Times New Roman1" fo:font-size="10pt" style:font-name-asian="Times New Roman1" style:font-size-asian="10pt" style:font-name-complex="Times New Roman1" style:font-size-complex="10pt"/>
    </style:style>
    <style:style style:name="P7" style:family="paragraph" style:parent-style-name="Standard" style:list-style-name="">
      <style:paragraph-properties style:text-autospace="none"/>
    </style:style>
    <style:style style:name="P8" style:family="paragraph" style:parent-style-name="Standard" style:list-style-name="">
      <style:paragraph-properties style:text-autospace="none"/>
      <style:text-properties style:font-name="Arial1"/>
    </style:style>
    <style:style style:name="P9" style:family="paragraph" style:parent-style-name="Standard">
      <style:paragraph-properties fo:text-align="justify" style:justify-single-word="false"/>
      <style:text-properties style:font-name="Arial1" fo:font-size="10pt" style:font-name-asian="Arial1" style:font-size-asian="10pt" style:font-name-complex="Arial1" style:font-size-complex="10pt"/>
    </style:style>
    <style:style style:name="P10" style:family="paragraph" style:parent-style-name="Standard" style:list-style-name="">
      <style:paragraph-properties style:text-autospace="none"/>
      <style:text-properties style:font-name="Arial1" fo:font-size="10pt" style:font-name-asian="Arial1" style:font-size-asian="10pt" style:font-name-complex="Arial1" style:font-size-complex="10pt"/>
    </style:style>
    <style:style style:name="P11" style:family="paragraph" style:parent-style-name="Standard">
      <style:paragraph-properties fo:margin-top="0cm" fo:margin-bottom="0cm"/>
    </style:style>
    <style:style style:name="P12" style:family="paragraph" style:parent-style-name="Standard">
      <style:paragraph-properties fo:margin-top="0cm" fo:margin-bottom="0cm" fo:line-height="100%" fo:text-align="center" style:justify-single-word="false"/>
      <style:text-properties style:font-name="Tahoma" fo:font-size="14pt" fo:font-weight="bold" style:font-size-asian="14pt" style:font-weight-asian="bold"/>
    </style:style>
    <style:style style:name="P13" style:family="paragraph" style:parent-style-name="Standard">
      <style:paragraph-properties fo:margin-top="0cm" fo:margin-bottom="0cm" fo:line-height="100%" fo:text-align="center" style:justify-single-word="false"/>
      <style:text-properties style:font-name="Tahoma" fo:font-weight="bold" style:font-weight-asian="bold"/>
    </style:style>
    <style:style style:name="P14" style:family="paragraph" style:parent-style-name="Standard">
      <style:paragraph-properties fo:margin-top="0cm" fo:margin-bottom="0cm" fo:line-height="100%" fo:text-align="justify" style:justify-single-word="false"/>
      <style:text-properties style:font-name="Tahoma" fo:font-weight="bold" style:font-weight-asian="bold"/>
    </style:style>
    <style:style style:name="P15" style:family="paragraph" style:parent-style-name="Standard">
      <style:paragraph-properties fo:margin-top="0cm" fo:margin-bottom="0cm" fo:line-height="100%" fo:text-align="justify" style:justify-single-word="false"/>
      <style:text-properties style:font-name="Tahoma"/>
    </style:style>
    <style:style style:name="P16" style:family="paragraph" style:parent-style-name="Standard">
      <style:paragraph-properties fo:margin-top="0cm" fo:margin-bottom="0cm" fo:line-height="100%" fo:text-align="center" style:justify-single-word="false"/>
      <style:text-properties style:font-name="Tahoma"/>
    </style:style>
    <style:style style:name="P17" style:family="paragraph" style:parent-style-name="Standard">
      <style:paragraph-properties fo:margin-top="0cm" fo:margin-bottom="0cm" fo:line-height="100%" fo:text-align="justify" style:justify-single-word="false"/>
      <style:text-properties style:font-name="Tahoma" fo:language="en" fo:country="US"/>
    </style:style>
    <style:style style:name="P18" style:family="paragraph" style:parent-style-name="Standard">
      <style:paragraph-properties fo:margin-top="0cm" fo:margin-bottom="0cm" fo:line-height="100%" fo:text-align="justify" style:justify-single-word="false"/>
      <style:text-properties style:font-name="Tahoma" fo:language="en" fo:country="US" fo:font-weight="bold" style:font-weight-asian="bold"/>
    </style:style>
    <style:style style:name="P19" style:family="paragraph" style:parent-style-name="Standard">
      <style:paragraph-properties fo:margin-top="0cm" fo:margin-bottom="0cm" fo:line-height="100%"/>
    </style:style>
    <style:style style:name="P20" style:family="paragraph" style:parent-style-name="Standard">
      <style:paragraph-properties fo:margin-top="0cm" fo:margin-bottom="0cm" fo:line-height="100%" fo:text-align="center" style:justify-single-word="false"/>
    </style:style>
    <style:style style:name="P21" style:family="paragraph" style:parent-style-name="Standard">
      <style:paragraph-properties fo:margin-top="0cm" fo:margin-bottom="0cm" fo:line-height="100%" fo:text-align="justify" style:justify-single-word="false"/>
    </style:style>
    <style:style style:name="P22" style:family="paragraph" style:parent-style-name="Standard">
      <style:paragraph-properties fo:margin-top="0cm" fo:margin-bottom="0cm" fo:line-height="100%" fo:text-align="justify" style:justify-single-word="false"/>
      <style:text-properties fo:font-weight="bold" style:font-weight-asian="bold" style:font-weight-complex="bold"/>
    </style:style>
    <style:style style:name="P23" style:family="paragraph" style:parent-style-name="Standard">
      <style:paragraph-properties fo:margin-top="0cm" fo:margin-bottom="0cm" fo:line-height="100%" fo:text-align="justify" style:justify-single-word="false"/>
      <style:text-properties style:font-name="Times New Roman1" fo:font-size="12pt" style:font-name-asian="Times New Roman1" style:font-size-asian="12pt" style:font-name-complex="Times New Roman1" style:font-size-complex="12pt"/>
    </style:style>
    <style:style style:name="P24" style:family="paragraph" style:parent-style-name="Standard">
      <style:paragraph-properties fo:margin-top="0cm" fo:margin-bottom="0cm" fo:line-height="100%" fo:text-align="justify" style:justify-single-word="false" fo:break-before="page"/>
    </style:style>
    <style:style style:name="P25" style:family="paragraph" style:parent-style-name="Standard">
      <style:paragraph-properties fo:margin-top="0cm" fo:margin-bottom="0cm" fo:line-height="100%" fo:text-align="justify" style:justify-single-word="false" fo:break-before="column"/>
      <style:text-properties style:font-name="Tahoma" fo:language="en" fo:country="US" fo:font-weight="bold" style:font-weight-asian="bold"/>
    </style:style>
    <style:style style:name="P26" style:family="paragraph" style:parent-style-name="Table_20_Contents">
      <style:paragraph-properties fo:text-align="justify" style:justify-single-word="false"/>
    </style:style>
    <style:style style:name="P27" style:family="paragraph" style:parent-style-name="Table_20_Contents" style:list-style-name="L2">
      <style:paragraph-properties fo:text-align="justify" style:justify-single-word="false"/>
    </style:style>
    <style:style style:name="P28" style:family="paragraph" style:parent-style-name="Table_20_Contents" style:list-style-name="L3">
      <style:paragraph-properties fo:text-align="justify" style:justify-single-word="false"/>
    </style:style>
    <style:style style:name="P29" style:family="paragraph" style:parent-style-name="Table_20_Contents">
      <style:paragraph-properties fo:text-align="justify" style:justify-single-word="false"/>
      <style:text-properties style:font-name="Tahoma"/>
    </style:style>
    <style:style style:name="P30" style:family="paragraph" style:parent-style-name="Table_20_Contents">
      <style:paragraph-properties fo:text-align="justify" style:justify-single-word="false"/>
      <style:text-properties style:font-name="Tahoma" fo:font-weight="bold" style:font-weight-asian="bold" style:font-weight-complex="bold"/>
    </style:style>
    <style:style style:name="P31" style:family="paragraph" style:parent-style-name="Table_20_Contents">
      <style:paragraph-properties fo:text-align="center" style:justify-single-word="false"/>
      <style:text-properties style:font-name="Tahoma" fo:font-weight="bold" style:font-weight-asian="bold" style:font-weight-complex="bold"/>
    </style:style>
    <style:style style:name="P32" style:family="paragraph" style:parent-style-name="Table_20_Contents">
      <style:paragraph-properties fo:text-align="start" style:justify-single-word="false"/>
      <style:text-properties style:font-name="Tahoma"/>
    </style:style>
    <style:style style:name="P33" style:family="paragraph" style:parent-style-name="Table_20_Contents">
      <style:paragraph-properties fo:text-align="justify" style:justify-single-word="false"/>
      <style:text-properties style:font-name="Tahoma" fo:font-size="8pt" fo:font-weight="normal" style:font-size-asian="8pt" style:font-weight-asian="normal" style:font-size-complex="8pt" style:font-weight-complex="normal"/>
    </style:style>
    <style:style style:name="P34" style:family="paragraph" style:parent-style-name="Table_20_Contents">
      <style:paragraph-properties fo:text-align="justify" style:justify-single-word="false"/>
      <style:text-properties style:font-name="Tahoma" fo:font-weight="normal" style:font-weight-asian="normal" style:font-weight-complex="normal"/>
    </style:style>
    <style:style style:name="P35" style:family="paragraph" style:parent-style-name="Table_20_Contents">
      <style:paragraph-properties fo:text-align="justify" style:justify-single-word="false"/>
      <style:text-properties style:font-name="Arial1" fo:font-size="10pt" style:font-name-asian="Arial1" style:font-size-asian="10pt" style:font-name-complex="Arial1" style:font-size-complex="10pt"/>
    </style:style>
    <style:style style:name="P36" style:family="paragraph" style:parent-style-name="Table_20_Contents">
      <style:paragraph-properties fo:text-align="justify" style:justify-single-word="false"/>
      <style:text-properties style:font-name="Arial1" fo:font-size="11pt" fo:font-weight="bold" style:font-name-asian="Arial1" style:font-size-asian="11pt" style:font-weight-asian="bold" style:font-name-complex="Arial1" style:font-size-complex="11pt" style:font-weight-complex="bold"/>
    </style:style>
    <style:style style:name="T1" style:family="text">
      <style:text-properties style:font-name="Tahoma"/>
    </style:style>
    <style:style style:name="T2" style:family="text">
      <style:text-properties style:font-name="Tahoma" fo:font-size="14pt" fo:font-weight="bold" style:font-size-asian="14pt" style:font-weight-asian="bold"/>
    </style:style>
    <style:style style:name="T3" style:family="text">
      <style:text-properties style:font-name="Tahoma" fo:font-weight="bold" style:font-weight-asian="bold"/>
    </style:style>
    <style:style style:name="T4" style:family="text">
      <style:text-properties style:font-name="Tahoma" fo:language="en" fo:country="US" fo:font-weight="bold" style:font-weight-asian="bold"/>
    </style:style>
    <style:style style:name="T5" style:family="text">
      <style:text-properties style:font-name="Tahoma" fo:font-weight="normal" style:font-weight-asian="normal" style:font-weight-complex="normal"/>
    </style:style>
    <style:style style:name="T6" style:family="text">
      <style:text-properties fo:font-size="12pt" fo:font-weight="bold" style:font-size-asian="12pt" style:font-weight-asian="bold" style:font-size-complex="12pt" style:font-weight-complex="bold"/>
    </style:style>
    <style:style style:name="T7" style:family="text">
      <style:text-properties fo:font-size="12pt" style:font-size-asian="12pt" style:font-size-complex="12pt"/>
    </style:style>
    <style:style style:name="T8" style:family="text">
      <style:text-properties style:font-name="Times New Roman1" fo:font-size="12pt" fo:font-weight="bold" style:font-name-asian="Times New Roman1" style:font-size-asian="12pt" style:font-weight-asian="bold" style:font-name-complex="Times New Roman1" style:font-size-complex="12pt" style:font-weight-complex="bold"/>
    </style:style>
    <style:style style:name="T9" style:family="text">
      <style:text-properties style:font-name="Times New Roman1" fo:font-size="12pt" style:font-name-asian="Times New Roman1" style:font-size-asian="12pt" style:font-name-complex="Times New Roman1" style:font-size-complex="12pt"/>
    </style:style>
    <style:style style:name="T10" style:family="text">
      <style:text-properties fo:font-size="10pt" style:font-name-asian="Arial1" style:font-size-asian="10pt" style:font-name-complex="Arial1" style:font-size-complex="10pt"/>
    </style:style>
    <text:list-style style:name="L1">
      <text:list-level-style-bullet text:level="1" text:style-name="Bullet_20_Symbols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</text:list-style>
    <text:list-style style:name="L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</text:list-style>
    <text:list-style style:name="L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fo:text-indent="-0.635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</text:list-style>
    <number:number-style style:name="N0">
      <number:number number:min-integer-digits="1"/>
    </number:number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2"/>
      <text:p text:style-name="P20">
        <text:span text:style-name="T2">TEST DOCUMENTATION</text:span>
      </text:p>
      <text:p text:style-name="P13"/>
      <text:p text:style-name="P13"/>
      <text:p text:style-name="P21">
        <text:span text:style-name="T3">CRITERIO DE EVALUACION: </text:span>
        <text:span text:style-name="T5">Usabilidad</text:span>
      </text:p>
      <text:p text:style-name="P22">
        <text:span text:style-name="T1">REQUISITO NO FUNCIONAL</text:span>
      </text:p>
      <text:p text:style-name="P21">
        <text:span text:style-name="T3">BREVE DESCRIPCION: </text:span>
        <text:span text:style-name="T1">“Evaluarla usabilidad de la pagina para los usuarios”</text:span>
      </text:p>
      <text:p text:style-name="P14"/>
      <text:p text:style-name="P14"/>
      <text:p text:style-name="P21">
        <text:span text:style-name="T3">1. Introduction (once per document)</text:span>
      </text:p>
      <text:p text:style-name="P21">
        <text:span text:style-name="T3"/>
      </text:p>
      <text:p text:style-name="P21">
        <text:span text:style-name="T1">EN ESTE DOCUMENTO DE EVALUACION SE LLEVARÁ A CABO LA PRUEBA DE LA USABILIDAD DE LA PAGINA WEB CON EL FIN DE CUMPLIR CON EL REQUISITO NO FUNCIONAL DE LA PLICACION. </text:span>
      </text:p>
      <text:p text:style-name="P15"/>
      <text:p text:style-name="P15"/>
      <text:p text:style-name="P21">
        <text:span text:style-name="T3">1.1. Document identifier</text:span>
      </text:p>
      <text:p text:style-name="P21">
        <text:span text:style-name="T1">Documento ARQUITECTURA DE LA SOLUCIÓN</text:span>
      </text:p>
      <text:p text:style-name="P15"/>
      <text:p text:style-name="P21">
        <text:span text:style-name="T4">1.2. Scope</text:span>
      </text:p>
      <text:p text:style-name="P17"/>
      <text:p text:style-name="P17"/>
      <text:p text:style-name="P21">
        <text:span text:style-name="T4">1.3. References</text:span>
      </text:p>
      <text:p text:style-name="P17"/>
      <text:p text:style-name="P17"/>
      <text:p text:style-name="P21">
        <text:span text:style-name="T4">1.4. Context</text:span>
      </text:p>
      <text:p text:style-name="P17"/>
      <text:p text:style-name="P17"/>
      <text:p text:style-name="P21">
        <text:span text:style-name="T4">1.5. Notation for description</text:span>
      </text:p>
      <text:p text:style-name="P1"/>
      <text:p text:style-name="P24">
        <text:span text:style-name="T4">2. Details (once per test case)</text:span>
      </text:p>
      <text:p text:style-name="P17"/>
      <text:p text:style-name="P21">
        <text:span text:style-name="T3">2.1. Test case identifier</text:span>
      </text:p>
      <text:p text:style-name="P2"/>
      <text:p text:style-name="P11">
        <text:span text:style-name="T3">2.2. Objective</text:span>
      </text:p>
      <text:p text:style-name="P19">
        <text:span text:style-name="T1">Realizar el documento de evaluación para el requisito no funcionalusabilidad.</text:span>
      </text:p>
      <text:p text:style-name="P3">El objetivo de esta lista de comprobaciones es verificar qué aspectos de su sitio web deben ser mejorados.</text:p>
      <text:p text:style-name="Standard">
        <text:span text:style-name="T3">2.3. Inputs</text:span>
      </text:p>
      <text:p text:style-name="P21"/>
      <text:p text:style-name="P23">Se plantean una serie de puntos que toda página usable y accesible debe cumplir. A continuación aparecen cuatro columnas:</text:p>
      <text:p text:style-name="P23"/>
      <text:list xml:id="list36368974" text:style-name="L1">
        <text:list-item>
          <text:p text:style-name="P6">
            <text:span text:style-name="T6">Frecuencia: </text:span>
            <text:span text:style-name="T7">En esta columna se indicará la frecuencia del problema, ¿es común o raro?</text:span>
          </text:p>
        </text:list-item>
        <text:list-item>
          <text:p text:style-name="P6">
            <text:span text:style-name="T6">Impacto: </text:span>
            <text:span text:style-name="T7">Se evaluará el grado de dificultad que les plantea a los usuarios solucionar ese problema</text:span>
          </text:p>
        </text:list-item>
        <text:list-item>
          <text:p text:style-name="P6">
            <text:span text:style-name="T6">Persistencia: </text:span>
            <text:span text:style-name="T7">Se evalúa si el problema se resuelve la primera vez que se usa el sitio, o si ocurre repetidamente.</text:span>
          </text:p>
        </text:list-item>
        <text:list-item>
          <text:p text:style-name="P6">
            <text:span text:style-name="T6">Observaciones. </text:span>
            <text:span text:style-name="T7">En este campo el evaluador puede poner cualquier observación que considere oportuna</text:span>
          </text:p>
        </text:list-item>
      </text:list>
      <text:p text:style-name="P4">Para puntuar la severidad de cada problema se usa una escala de 0 a 4:</text:p>
      <text:p text:style-name="P5">
        <text:span text:style-name="T6">
          <text:tab/>
          0 
        </text:span>
        <text:span text:style-name="T7">= No se han detectado errores de este tipo.</text:span>
      </text:p>
      <text:p text:style-name="P5">
        <text:span text:style-name="T6">
          <text:tab/>
          1 
        </text:span>
        <text:span text:style-name="T7">= Sin importancia. Intentar solucionarlo solo si sobra tiempo</text:span>
      </text:p>
      <text:p text:style-name="P5">
        <text:span text:style-name="T6">
          <text:tab/>
          2 
        </text:span>
        <text:span text:style-name="T7">= Problema minoritario, de baja prioridad</text:span>
      </text:p>
      <text:p text:style-name="P5">
        <text:span text:style-name="T6">
          <text:tab/>
          3 
        </text:span>
        <text:span text:style-name="T7">= Problema grave, de alta prioridad. Es importante solucionarlo</text:span>
      </text:p>
      <text:p text:style-name="P7">
        <text:span text:style-name="T8">
          <text:tab/>
          4 
        </text:span>
        <text:span text:style-name="T9">= Catástrofe. Debe ser solucionado antes de lanzar el producto</text:span>
      </text:p>
      <text:p text:style-name="P18"/>
      <text:p text:style-name="P25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able:table table:name="Tabla1" table:style-name="Tabla1">
        <table:table-column table:style-name="Tabla1.A"/>
        <table:table-column table:style-name="Tabla1.B"/>
        <table:table-column table:style-name="Tabla1.C"/>
        <table:table-column table:style-name="Tabla1.D"/>
        <table:table-column table:style-name="Tabla1.E"/>
        <table:table-column table:style-name="Tabla1.F"/>
        <text:soft-page-break/>
        <table:table-row>
          <table:table-cell table:style-name="Tabla1.A1" table:number-rows-spanned="2" table:number-columns-spanned="2" office:value-type="string">
            <text:p text:style-name="P31">USABILIDAD</text:p>
          </table:table-cell>
          <table:covered-table-cell/>
          <table:table-cell table:style-name="Tabla1.C1" table:number-columns-spanned="4" office:value-type="string">
            <text:p text:style-name="P31">CUMPLIMIENTO</text:p>
          </table:table-cell>
          <table:covered-table-cell/>
          <table:covered-table-cell/>
          <table:covered-table-cell/>
        </table:table-row>
        <table:table-row table:style-name="Tabla1.2">
          <table:covered-table-cell/>
          <table:covered-table-cell/>
          <table:table-cell table:style-name="Tabla1.C2" office:value-type="string">
            <text:p text:style-name="P33">Frecuancia</text:p>
          </table:table-cell>
          <table:table-cell table:style-name="Tabla1.C2" office:value-type="string">
            <text:p text:style-name="P33">Impacto</text:p>
          </table:table-cell>
          <table:table-cell table:style-name="Tabla1.C2" office:value-type="string">
            <text:p text:style-name="P33">Persistencia</text:p>
          </table:table-cell>
          <table:table-cell table:style-name="Tabla1.F2" office:value-type="string">
            <text:p text:style-name="P34">Observaciones</text:p>
          </table:table-cell>
        </table:table-row>
        <table:table-row>
          <table:table-cell table:style-name="Tabla1.A3">
            <text:list xml:id="list36429021" text:style-name="L2">
              <text:list-item>
                <text:p text:style-name="P27"/>
              </text:list-item>
            </text:list>
          </table:table-cell>
          <table:table-cell table:style-name="Tabla1.C2" office:value-type="string">
            <text:p text:style-name="P32">Visibilidad del estado del sistema</text:p>
          </table:table-cell>
          <table:table-cell table:style-name="Tabla1.C2" office:value-type="string">
            <text:p text:style-name="P29"/>
          </table:table-cell>
          <table:table-cell table:style-name="Tabla1.C2" office:value-type="string">
            <text:p text:style-name="P29"/>
          </table:table-cell>
          <table:table-cell table:style-name="Tabla1.C2" office:value-type="string">
            <text:p text:style-name="P29"/>
          </table:table-cell>
          <table:table-cell table:style-name="Tabla1.F2" office:value-type="string">
            <text:p text:style-name="P26"/>
          </table:table-cell>
        </table:table-row>
        <table:table-row>
          <table:table-cell table:style-name="Tabla1.A3" office:value-type="float" office:value="1">
            <text:list xml:id="list36436440" text:style-name="L3">
              <text:list-item>
                <text:p text:style-name="P28">1</text:p>
              </text:list-item>
            </text:list>
          </table:table-cell>
          <table:table-cell table:style-name="Tabla1.B4" office:value-type="string">
            <text:p text:style-name="P35">El sitio tiene una URL correcta, clara y fácil de recordar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Cada pantalla empieza con un título que describe su contenido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Cuando se selecciona un icono se diferencia de los no seleccionados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La ruta de la página en la estructura del sitio es visible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No existe información oculta que necesiten una acción para que se visualicen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Las tareas comunes duran de 2 a 4 segundos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Las tareas complejas se completan en 8-12 segundos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La terminología del menú es constante en todo el sitio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Los enlaces del menú cambian de color cuando se seleccionan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El sitio web se actualiza periódicamente e indica cuando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Los enlaces cambian de color cuando se han visitado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A3" office:value-type="float" office:value="2">
            <text:p text:style-name="P26">2</text:p>
          </table:table-cell>
          <table:table-cell table:style-name="Tabla1.C2" office:value-type="string">
            <text:p text:style-name="P36">Adecuación entre el sistema y el mundo real</text:p>
          </table:table-cell>
          <table:table-cell table:style-name="Tabla1.C2" office:value-type="string">
            <text:p text:style-name="P29"/>
          </table:table-cell>
          <table:table-cell table:style-name="Tabla1.C2" office:value-type="string">
            <text:p text:style-name="P29"/>
          </table:table-cell>
          <table:table-cell table:style-name="Tabla1.C2" office:value-type="string">
            <text:p text:style-name="P29"/>
          </table:table-cell>
          <table:table-cell table:style-name="Tabla1.F2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29">Los iconos que aparecen se identifican claramente con lo que representan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No es necesaria la experiencia del usuario para navegar por la web.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El lenguaje es simple, con un tono adecuado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La información que se presenta en la aplicación es fácil de entender y memorizar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9">El usuario puede ponerse en contacto con el encargado del Sitio Web para hacer</text:p>
            <text:p text:style-name="P8">
              <text:span text:style-name="T10">sugerencias o comentarios</text:span>
            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Se puede contactar con el autor desde cada página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29">Existen faltas de ortografía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29">El nombre de los botones de un formulario es adecuado, aplicado a la acción, no</text:p>
            <text:p text:style-name="P29">general (Ej: Utilizar “Enviar” en vez de “OK”.)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A3" office:value-type="float" office:value="3">
            <text:p text:style-name="P29">3</text:p>
          </table:table-cell>
          <table:table-cell table:style-name="Tabla1.C2" office:value-type="string">
            <text:p text:style-name="P36">Control y libertad del usuario</text:p>
          </table:table-cell>
          <table:table-cell table:style-name="Tabla1.C2" office:value-type="string">
            <text:p text:style-name="P29"/>
          </table:table-cell>
          <table:table-cell table:style-name="Tabla1.C2" office:value-type="string">
            <text:p text:style-name="P29"/>
          </table:table-cell>
          <table:table-cell table:style-name="Tabla1.C2" office:value-type="string">
            <text:p text:style-name="P29"/>
          </table:table-cell>
          <table:table-cell table:style-name="Tabla1.F2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Tras una acción relevante hay una opción de vuelta atrás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ext:soft-page-break/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9">Si una acción tiene consecuencias, el sistema proporciona información y pide</text:p>
            <text:p text:style-name="P10">confirmación antes de continuar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Hay un acceso a la página de inicio en una zona visible y reconocible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A3" office:value-type="float" office:value="4">
            <text:p text:style-name="P29">4</text:p>
          </table:table-cell>
          <table:table-cell table:style-name="Tabla1.C2" office:value-type="string">
            <text:p text:style-name="P36">Consistencia y estándares</text:p>
          </table:table-cell>
          <table:table-cell table:style-name="Tabla1.C2" office:value-type="string">
            <text:p text:style-name="P29"/>
          </table:table-cell>
          <table:table-cell table:style-name="Tabla1.C2" office:value-type="string">
            <text:p text:style-name="P29"/>
          </table:table-cell>
          <table:table-cell table:style-name="Tabla1.C2" office:value-type="string">
            <text:p text:style-name="P29"/>
          </table:table-cell>
          <table:table-cell table:style-name="Tabla1.F2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Para tareas similares, los diálogos,formularios son similares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Se mantiene una navegación consistente y coherente en todas las pantallas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El nombre de los enlaces es el mismo que el título de la página a la que dirige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A3" office:value-type="float" office:value="5">
            <text:p text:style-name="P29">5</text:p>
          </table:table-cell>
          <table:table-cell table:style-name="Tabla1.C2" office:value-type="string">
            <text:p text:style-name="P36">Estética</text:p>
          </table:table-cell>
          <table:table-cell table:style-name="Tabla1.C2" office:value-type="string">
            <text:p text:style-name="P29"/>
          </table:table-cell>
          <table:table-cell table:style-name="Tabla1.C2" office:value-type="string">
            <text:p text:style-name="P29"/>
          </table:table-cell>
          <table:table-cell table:style-name="Tabla1.C2" office:value-type="string">
            <text:p text:style-name="P29"/>
          </table:table-cell>
          <table:table-cell table:style-name="Tabla1.F2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Se mantiene una tipografía coherente en todo el sitio web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Los tipos y tamaños de letra son legibles y distinguibles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El menú de navegación aparece en un lugar destacado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La información importante aparece destacada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  <table:table-row>
          <table:table-cell table:style-name="Tabla1.C2" office:value-type="string">
            <text:p text:style-name="P29"/>
          </table:table-cell>
          <table:table-cell table:style-name="Tabla1.B4" office:value-type="string">
            <text:p text:style-name="P35">El uso de los colores es moderado</text:p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C4" office:value-type="string">
            <text:p text:style-name="P29"/>
          </table:table-cell>
          <table:table-cell table:style-name="Tabla1.F4" office:value-type="string">
            <text:p text:style-name="P29"/>
          </table:table-cell>
        </table:table-row>
      </table:table>
      <text:p text:style-name="P18"/>
      <text:p text:style-name="P21">
        <text:span text:style-name="T3">2.4. Outcome(s)</text:span>
      </text:p>
      <text:p text:style-name="P15">
        <text:span text:style-name="T1"/>
      </text:p>
      <text:p text:style-name="P15">se optiene las observaciones y el resultado del checklist para mejorar la aplicación</text:p>
      <text:p text:style-name="P14"/>
      <text:p text:style-name="P21">
        <text:span text:style-name="T3">2.5. Environmental needs</text:span>
      </text:p>
      <text:p text:style-name="P21">
        <text:span text:style-name="T1"/>
      </text:p>
      <text:p text:style-name="P21">
        <text:span text:style-name="T3">2.6. Special procedural requirements</text:span>
      </text:p>
      <text:p text:style-name="P15"/>
      <text:p text:style-name="P15"/>
      <text:p text:style-name="P21">
        <text:span text:style-name="T3">2.7. Intercase dependencies</text:span>
      </text:p>
      <text:p text:style-name="P15"/>
      <text:p text:style-name="P15"/>
      <text:p text:style-name="P21">
        <text:span text:style-name="T3">3. Global (once per document)</text:span>
      </text:p>
      <text:p text:style-name="P14"/>
      <text:p text:style-name="P21">
        <text:span text:style-name="T3">3.1. Glossary</text:span>
      </text:p>
      <text:p text:style-name="P15"/>
      <text:p text:style-name="P15"/>
      <text:p text:style-name="P21">
        <text:span text:style-name="T3">3.2. Document change procedures and history</text:span>
      </text:p>
      <text:p text:style-name="P15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 grddl:transformation="http://docs.oasis-open.org/office/1.2/xslt/odf2rdf.xsl">
  <office:meta>
    <meta:creation-date>2009-04-16T11:32:02.64</meta:creation-date>
    <meta:editing-duration>PT31M18S</meta:editing-duration>
    <meta:editing-cycles>3</meta:editing-cycles>
    <meta:generator>OpenOffice.org/3.3$Win32 OpenOffice.org_project/330m20$Build-9567</meta:generator>
    <dc:date>2012-05-17T16:46:39.02</dc:date>
    <meta:document-statistic meta:table-count="1" meta:image-count="0" meta:object-count="0" meta:page-count="4" meta:paragraph-count="86" meta:word-count="664" meta:character-count="3977"/>
    <dc:creator>leidy osorio</dc:creator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107382</config:config-item>
      <config:config-item config:name="ViewAreaLeft" config:type="int">2498</config:config-item>
      <config:config-item config:name="ViewAreaWidth" config:type="int">19080</config:config-item>
      <config:config-item config:name="ViewAreaHeight" config:type="int">14792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3002</config:config-item>
          <config:config-item config:name="ViewTop" config:type="int">109499</config:config-item>
          <config:config-item config:name="VisibleLeft" config:type="int">2498</config:config-item>
          <config:config-item config:name="VisibleTop" config:type="int">107382</config:config-item>
          <config:config-item config:name="VisibleRight" config:type="int">21576</config:config-item>
          <config:config-item config:name="VisibleBottom" config:type="int">122172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95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AddParaSpacingToTableCells" config:type="boolean">true</config:config-item>
      <config:config-item config:name="PrintPaperFromSetup" config:type="boolean">false</config:config-item>
      <config:config-item config:name="IsKernAsianPunctuation" config:type="boolean">false</config:config-item>
      <config:config-item config:name="PrintReversed" config:type="boolean">false</config:config-item>
      <config:config-item config:name="LinkUpdateMode" config:type="short">1</config:config-item>
      <config:config-item config:name="DoNotCaptureDrawObjsOnPage" config:type="boolean">false</config:config-item>
      <config:config-item config:name="SaveVersionOnClose" config:type="boolean">false</config:config-item>
      <config:config-item config:name="PrintEmptyPages" config:type="boolean">true</config:config-item>
      <config:config-item config:name="PrintSingleJobs" config:type="boolean">false</config:config-item>
      <config:config-item config:name="AllowPrintJobCancel" config:type="boolean">true</config:config-item>
      <config:config-item config:name="AddFrameOffset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otectForm" config:type="boolean">false</config:config-item>
      <config:config-item config:name="ChartAutoUpdate" config:type="boolean">true</config:config-item>
      <config:config-item config:name="PrintControls" config:type="boolean">true</config:config-item>
      <config:config-item config:name="PrinterSetup" config:type="base64Binary"/>
      <config:config-item config:name="CurrentDatabaseDataSource" config:type="string"/>
      <config:config-item config:name="LoadReadonly" config:type="boolean">false</config:config-item>
      <config:config-item config:name="CurrentDatabaseCommand" config:type="string"/>
      <config:config-item config:name="ConsiderTextWrapOnObjPos" config:type="boolean">false</config:config-item>
      <config:config-item config:name="ApplyUserData" config:type="boolean">true</config:config-item>
      <config:config-item config:name="AddParaTableSpacing" config:type="boolean">true</config:config-item>
      <config:config-item config:name="FieldAutoUpdate" config:type="boolean">true</config:config-item>
      <config:config-item config:name="IgnoreFirstLineIndentInNumbering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AnnotationMode" config:type="short">0</config:config-item>
      <config:config-item config:name="AddParaTableSpacingAtStart" config:type="boolean">true</config:config-item>
      <config:config-item config:name="UseOldPrinterMetrics" config:type="boolean">false</config:config-item>
      <config:config-item config:name="TableRowKeep" config:type="boolean">false</config:config-item>
      <config:config-item config:name="PrinterName" config:type="string"/>
      <config:config-item config:name="PrintFaxName" config:type="string"/>
      <config:config-item config:name="UnxForceZeroExtLeading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PrintRightPages" config:type="boolean">true</config:config-item>
      <config:config-item config:name="CharacterCompressionType" config:type="short">0</config:config-item>
      <config:config-item config:name="UseFormerTextWrapping" config:type="boolean">false</config:config-item>
      <config:config-item config:name="IsLabelDocument" config:type="boolean">false</config:config-item>
      <config:config-item config:name="AlignTabStopPosition" config:type="boolean">true</config:config-item>
      <config:config-item config:name="PrintHiddenText" config:type="boolean">false</config:config-item>
      <config:config-item config:name="DoNotResetParaAttrsForNumFont" config:type="boolean">false</config:config-item>
      <config:config-item config:name="PrintPageBackground" config:type="boolean">true</config:config-item>
      <config:config-item config:name="CurrentDatabaseCommandType" config:type="int">0</config:config-item>
      <config:config-item config:name="OutlineLevelYieldsNumbering" config:type="boolean">false</config:config-item>
      <config:config-item config:name="PrintProspect" config:type="boolean">false</config:config-item>
      <config:config-item config:name="PrintGraphics" config:type="boolean">true</config:config-item>
      <config:config-item config:name="SaveGlobalDocumentLinks" config:type="boolean">false</config:config-item>
      <config:config-item config:name="PrintProspectRTL" config:type="boolean">false</config:config-item>
      <config:config-item config:name="UseFormerLineSpacing" config:type="boolean">false</config:config-item>
      <config:config-item config:name="AddExternalLeading" config:type="boolean">true</config:config-item>
      <config:config-item config:name="UseFormerObjectPositioning" config:type="boolean">false</config:config-item>
      <config:config-item config:name="RedlineProtectionKey" config:type="base64Binary"/>
      <config:config-item config:name="ClipAsCharacterAnchoredWriterFlyFrames" config:type="boolean">false</config:config-item>
      <config:config-item config:name="UseOldNumber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TabAtLeftIndentForParagraphsInList" config:type="boolean">false</config:config-item>
      <config:config-item config:name="PrintBlackFonts" config:type="boolean">false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 grddl:transformation="http://docs.oasis-open.org/office/1.2/xslt/odf2rdf.xsl">
  <office:font-face-decls>
    <style:font-face style:name="OpenSymbol" svg:font-family="OpenSymbol"/>
    <style:font-face style:name="SymbolMT" svg:font-family="SymbolMT"/>
    <style:font-face style:name="Tahoma2" svg:font-family="Tahoma"/>
    <style:font-face style:name="Times New Roman1" svg:font-family="'Times New Roman'" style:font-family-generic="roman"/>
    <style:font-face style:name="Arial1" svg:font-family="Arial" style:font-family-generic="swiss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Tahoma1" svg:font-family="Tahoma" style:font-family-generic="system" style:font-pitch="variable"/>
    <style:font-face style:name="Times New Roman2" svg:font-family="'Times New Roman'" style:font-family-generic="system" style:font-pitch="variable"/>
  </office:font-face-decls>
  <office:styles>
    <style:default-style style:family="graphic">
      <style:graphic-properties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1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ndale Sans UI" style:font-size-asian="14pt" style:font-name-complex="Tahoma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2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style:font-name-asian="OpenSymbol" style:font-name-complex="Open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