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lastRenderedPageBreak/>
        <w:t>Review current code for compliance to relevant coding standards/guidelines (Google, Boost,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lastRenderedPageBreak/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lastRenderedPageBreak/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0F2" w:rsidRDefault="002A30F2" w:rsidP="00E97FFC">
      <w:pPr>
        <w:spacing w:after="0" w:line="240" w:lineRule="auto"/>
      </w:pPr>
      <w:r>
        <w:separator/>
      </w:r>
    </w:p>
  </w:endnote>
  <w:endnote w:type="continuationSeparator" w:id="0">
    <w:p w:rsidR="002A30F2" w:rsidRDefault="002A30F2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0F2" w:rsidRDefault="002A30F2" w:rsidP="00E97FFC">
      <w:pPr>
        <w:spacing w:after="0" w:line="240" w:lineRule="auto"/>
      </w:pPr>
      <w:r>
        <w:separator/>
      </w:r>
    </w:p>
  </w:footnote>
  <w:footnote w:type="continuationSeparator" w:id="0">
    <w:p w:rsidR="002A30F2" w:rsidRDefault="002A30F2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308F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199845</TotalTime>
  <Pages>4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617</cp:revision>
  <cp:lastPrinted>2011-09-17T20:30:00Z</cp:lastPrinted>
  <dcterms:created xsi:type="dcterms:W3CDTF">2011-05-09T12:20:00Z</dcterms:created>
  <dcterms:modified xsi:type="dcterms:W3CDTF">2012-09-12T19:35:00Z</dcterms:modified>
</cp:coreProperties>
</file>