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D17F" w14:textId="7E05F281" w:rsidR="0024305B" w:rsidRPr="0024305B" w:rsidRDefault="0024305B">
      <w:pPr>
        <w:rPr>
          <w:b/>
          <w:bCs/>
          <w:lang w:val="en-US"/>
        </w:rPr>
      </w:pPr>
      <w:r w:rsidRPr="0024305B">
        <w:rPr>
          <w:b/>
          <w:bCs/>
          <w:lang w:val="en-US"/>
        </w:rPr>
        <w:t>7500 Words</w:t>
      </w:r>
    </w:p>
    <w:p w14:paraId="6148C074" w14:textId="2AE2A05D" w:rsidR="000A79BA" w:rsidRDefault="0024305B">
      <w:pPr>
        <w:rPr>
          <w:lang w:val="en-US"/>
        </w:rPr>
      </w:pPr>
      <w:r>
        <w:rPr>
          <w:lang w:val="en-US"/>
        </w:rPr>
        <w:t>Title</w:t>
      </w:r>
    </w:p>
    <w:p w14:paraId="622BEEF1" w14:textId="78011EB2" w:rsidR="0024305B" w:rsidRDefault="0024305B">
      <w:pPr>
        <w:rPr>
          <w:lang w:val="en-US"/>
        </w:rPr>
      </w:pPr>
      <w:r>
        <w:rPr>
          <w:lang w:val="en-US"/>
        </w:rPr>
        <w:t>Abstract</w:t>
      </w:r>
    </w:p>
    <w:p w14:paraId="5E03824E" w14:textId="25CD6880" w:rsidR="0024305B" w:rsidRDefault="0024305B">
      <w:pPr>
        <w:rPr>
          <w:lang w:val="en-US"/>
        </w:rPr>
      </w:pPr>
      <w:proofErr w:type="spellStart"/>
      <w:r>
        <w:rPr>
          <w:lang w:val="en-US"/>
        </w:rPr>
        <w:t>Intriduction</w:t>
      </w:r>
      <w:proofErr w:type="spellEnd"/>
      <w:r>
        <w:rPr>
          <w:lang w:val="en-US"/>
        </w:rPr>
        <w:t xml:space="preserve"> (500)</w:t>
      </w:r>
    </w:p>
    <w:p w14:paraId="5D7A6C93" w14:textId="03243BA2" w:rsidR="0024305B" w:rsidRDefault="0024305B">
      <w:pPr>
        <w:rPr>
          <w:lang w:val="en-US"/>
        </w:rPr>
      </w:pPr>
      <w:r>
        <w:rPr>
          <w:lang w:val="en-US"/>
        </w:rPr>
        <w:t>Literature Review (1000)</w:t>
      </w:r>
    </w:p>
    <w:p w14:paraId="455BD7FC" w14:textId="533D873E" w:rsidR="0024305B" w:rsidRDefault="0024305B">
      <w:pPr>
        <w:rPr>
          <w:lang w:val="en-US"/>
        </w:rPr>
      </w:pPr>
      <w:r>
        <w:rPr>
          <w:lang w:val="en-US"/>
        </w:rPr>
        <w:t>Methods (500)</w:t>
      </w:r>
    </w:p>
    <w:p w14:paraId="50CE7594" w14:textId="4A1E74CC" w:rsidR="0024305B" w:rsidRDefault="0024305B">
      <w:pPr>
        <w:rPr>
          <w:lang w:val="en-US"/>
        </w:rPr>
      </w:pPr>
      <w:r>
        <w:rPr>
          <w:lang w:val="en-US"/>
        </w:rPr>
        <w:t>Results (1000)</w:t>
      </w:r>
    </w:p>
    <w:p w14:paraId="72957127" w14:textId="52FA669C" w:rsidR="0024305B" w:rsidRDefault="0024305B">
      <w:pPr>
        <w:rPr>
          <w:lang w:val="en-US"/>
        </w:rPr>
      </w:pPr>
      <w:r>
        <w:rPr>
          <w:lang w:val="en-US"/>
        </w:rPr>
        <w:t>Discussion (2000)</w:t>
      </w:r>
    </w:p>
    <w:p w14:paraId="6031C3BD" w14:textId="6797BADF" w:rsidR="0024305B" w:rsidRDefault="0024305B">
      <w:pPr>
        <w:rPr>
          <w:lang w:val="en-US"/>
        </w:rPr>
      </w:pPr>
      <w:r>
        <w:rPr>
          <w:lang w:val="en-US"/>
        </w:rPr>
        <w:t>Conclusion (500)</w:t>
      </w:r>
    </w:p>
    <w:p w14:paraId="7CB495A3" w14:textId="315EDD95" w:rsidR="0024305B" w:rsidRDefault="0024305B">
      <w:pPr>
        <w:rPr>
          <w:lang w:val="en-US"/>
        </w:rPr>
      </w:pPr>
      <w:r>
        <w:rPr>
          <w:lang w:val="en-US"/>
        </w:rPr>
        <w:t>Acknowledgements</w:t>
      </w:r>
    </w:p>
    <w:p w14:paraId="1F677A6B" w14:textId="781409DC" w:rsidR="0024305B" w:rsidRDefault="0024305B">
      <w:pPr>
        <w:rPr>
          <w:lang w:val="en-US"/>
        </w:rPr>
      </w:pPr>
      <w:r>
        <w:rPr>
          <w:lang w:val="en-US"/>
        </w:rPr>
        <w:t>References</w:t>
      </w:r>
    </w:p>
    <w:p w14:paraId="33CB413F" w14:textId="5FD93567" w:rsidR="0024305B" w:rsidRPr="0024305B" w:rsidRDefault="0024305B">
      <w:pPr>
        <w:rPr>
          <w:lang w:val="en-US"/>
        </w:rPr>
      </w:pPr>
      <w:r>
        <w:rPr>
          <w:lang w:val="en-US"/>
        </w:rPr>
        <w:t>Appendices</w:t>
      </w:r>
    </w:p>
    <w:sectPr w:rsidR="0024305B" w:rsidRPr="00243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5B"/>
    <w:rsid w:val="000A79BA"/>
    <w:rsid w:val="0024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9076"/>
  <w15:chartTrackingRefBased/>
  <w15:docId w15:val="{8DFAD1D5-0DA2-4EA2-B63F-843416D9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Wainman</dc:creator>
  <cp:keywords/>
  <dc:description/>
  <cp:lastModifiedBy>Laura Wainman</cp:lastModifiedBy>
  <cp:revision>1</cp:revision>
  <dcterms:created xsi:type="dcterms:W3CDTF">2021-10-07T11:21:00Z</dcterms:created>
  <dcterms:modified xsi:type="dcterms:W3CDTF">2021-10-07T11:25:00Z</dcterms:modified>
</cp:coreProperties>
</file>