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E1D3" w14:textId="4F94F267" w:rsidR="00A44FA8" w:rsidRPr="0034118A" w:rsidRDefault="00DA1FE0" w:rsidP="00060BDD">
      <w:pPr>
        <w:jc w:val="center"/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CRIT classification</w:t>
      </w:r>
      <w:r w:rsidR="00A44FA8" w:rsidRPr="0034118A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on CONUS</w:t>
      </w:r>
    </w:p>
    <w:p w14:paraId="0447768D" w14:textId="3C5F3C9F" w:rsidR="00A44FA8" w:rsidRDefault="00A44FA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The document is from the paper:</w:t>
      </w:r>
    </w:p>
    <w:p w14:paraId="08468A3C" w14:textId="0354B253" w:rsidR="007971D5" w:rsidRDefault="00A44FA8">
      <w:pPr>
        <w:rPr>
          <w:rFonts w:ascii="Calibri" w:hAnsi="Calibri" w:cs="Calibri"/>
          <w:color w:val="000000"/>
          <w:shd w:val="clear" w:color="auto" w:fill="FFFFFF"/>
        </w:rPr>
      </w:pPr>
      <w:r w:rsidRPr="00A44FA8">
        <w:rPr>
          <w:rFonts w:ascii="Calibri" w:hAnsi="Calibri" w:cs="Calibri"/>
          <w:color w:val="000000"/>
          <w:shd w:val="clear" w:color="auto" w:fill="FFFFFF"/>
        </w:rPr>
        <w:t xml:space="preserve">Hankui K. Zhang, </w:t>
      </w:r>
      <w:r w:rsidRPr="00B865D8">
        <w:rPr>
          <w:rFonts w:ascii="Calibri" w:hAnsi="Calibri" w:cs="Calibri"/>
          <w:color w:val="000000"/>
          <w:shd w:val="clear" w:color="auto" w:fill="FFFFFF"/>
        </w:rPr>
        <w:t>Dong Luo</w:t>
      </w:r>
      <w:r w:rsidRPr="00A44FA8">
        <w:rPr>
          <w:rFonts w:ascii="Calibri" w:hAnsi="Calibri" w:cs="Calibri"/>
          <w:color w:val="000000"/>
          <w:shd w:val="clear" w:color="auto" w:fill="FFFFFF"/>
        </w:rPr>
        <w:t xml:space="preserve">, </w:t>
      </w:r>
      <w:r w:rsidR="00890E05" w:rsidRPr="00B865D8">
        <w:rPr>
          <w:rFonts w:ascii="Calibri" w:hAnsi="Calibri" w:cs="Calibri"/>
          <w:color w:val="000000"/>
          <w:shd w:val="clear" w:color="auto" w:fill="FFFFFF"/>
        </w:rPr>
        <w:t>Zhong</w:t>
      </w:r>
      <w:r w:rsidR="00890E05" w:rsidRPr="00890E05">
        <w:t>bin Li</w:t>
      </w:r>
      <w:r w:rsidR="00890E05">
        <w:t xml:space="preserve">, </w:t>
      </w:r>
      <w:r w:rsidR="007971D5" w:rsidRPr="007971D5">
        <w:rPr>
          <w:rFonts w:ascii="Calibri" w:hAnsi="Calibri" w:cs="Calibri"/>
          <w:color w:val="000000"/>
          <w:shd w:val="clear" w:color="auto" w:fill="FFFFFF"/>
        </w:rPr>
        <w:t>Classifying raw irregular Landsat time series (CRIT) for large area land cover mapping by adapting Transformer model</w:t>
      </w:r>
      <w:r w:rsidR="007971D5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510EE2D5" w14:textId="77777777" w:rsidR="00683323" w:rsidRDefault="0068332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It contains: </w:t>
      </w:r>
    </w:p>
    <w:p w14:paraId="13B26814" w14:textId="6218BE7F" w:rsidR="00BC020F" w:rsidRDefault="00BC020F">
      <w:pPr>
        <w:rPr>
          <w:rFonts w:ascii="Calibri" w:hAnsi="Calibri" w:cs="Calibri"/>
          <w:color w:val="000000"/>
          <w:shd w:val="clear" w:color="auto" w:fill="FFFFFF"/>
        </w:rPr>
      </w:pPr>
      <w:r w:rsidRPr="00BC020F">
        <w:rPr>
          <w:rFonts w:ascii="Calibri" w:hAnsi="Calibri" w:cs="Calibri"/>
          <w:color w:val="000000"/>
          <w:shd w:val="clear" w:color="auto" w:fill="FFFFFF"/>
        </w:rPr>
        <w:t>LCMAP_CU_Landsat_ARD.DAILY.85.06.18.24997.sensor.st.dem</w:t>
      </w:r>
      <w:r>
        <w:rPr>
          <w:rFonts w:ascii="Calibri" w:hAnsi="Calibri" w:cs="Calibri"/>
          <w:color w:val="000000"/>
          <w:shd w:val="clear" w:color="auto" w:fill="FFFFFF"/>
        </w:rPr>
        <w:t>.csv   reference data saved in csv file</w:t>
      </w:r>
    </w:p>
    <w:p w14:paraId="2E92F835" w14:textId="6611BAF7" w:rsidR="00683323" w:rsidRDefault="00683323">
      <w:pPr>
        <w:rPr>
          <w:rFonts w:ascii="Calibri" w:hAnsi="Calibri" w:cs="Calibri"/>
          <w:color w:val="000000"/>
          <w:shd w:val="clear" w:color="auto" w:fill="FFFFFF"/>
        </w:rPr>
      </w:pPr>
      <w:r w:rsidRPr="00683323">
        <w:rPr>
          <w:rFonts w:ascii="Calibri" w:hAnsi="Calibri" w:cs="Calibri"/>
          <w:color w:val="000000"/>
          <w:shd w:val="clear" w:color="auto" w:fill="FFFFFF"/>
        </w:rPr>
        <w:t>Pro_lcmap_</w:t>
      </w:r>
      <w:r w:rsidR="00DA1FE0">
        <w:rPr>
          <w:rFonts w:ascii="Calibri" w:hAnsi="Calibri" w:cs="Calibri"/>
          <w:color w:val="000000"/>
          <w:shd w:val="clear" w:color="auto" w:fill="FFFFFF"/>
        </w:rPr>
        <w:t>CRIT</w:t>
      </w:r>
      <w:r w:rsidRPr="00683323">
        <w:rPr>
          <w:rFonts w:ascii="Calibri" w:hAnsi="Calibri" w:cs="Calibri"/>
          <w:color w:val="000000"/>
          <w:shd w:val="clear" w:color="auto" w:fill="FFFFFF"/>
        </w:rPr>
        <w:t>_v11_69</w:t>
      </w:r>
      <w:r>
        <w:rPr>
          <w:rFonts w:ascii="Calibri" w:hAnsi="Calibri" w:cs="Calibri"/>
          <w:color w:val="000000"/>
          <w:shd w:val="clear" w:color="auto" w:fill="FFFFFF"/>
        </w:rPr>
        <w:t xml:space="preserve">.py  &gt;&gt; Model training code including load csv file, pre-process data, generate train and test data </w:t>
      </w:r>
    </w:p>
    <w:p w14:paraId="743062BB" w14:textId="454F8641" w:rsidR="00683323" w:rsidRDefault="0068332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ab/>
        <w:t>train_test.py</w:t>
      </w:r>
    </w:p>
    <w:p w14:paraId="09D364DA" w14:textId="02944074" w:rsidR="00683323" w:rsidRDefault="0068332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ab/>
        <w:t>transformer_encoder44.py</w:t>
      </w:r>
    </w:p>
    <w:p w14:paraId="23A8B92A" w14:textId="5D165B9A" w:rsidR="00683323" w:rsidRDefault="0068332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ab/>
        <w:t>customized_train.py</w:t>
      </w:r>
    </w:p>
    <w:p w14:paraId="49B51618" w14:textId="3F5C2688" w:rsidR="00683323" w:rsidRDefault="0068332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ab/>
        <w:t>split folder: the split file that generate the results in the paper</w:t>
      </w:r>
    </w:p>
    <w:p w14:paraId="07E4F575" w14:textId="089CF434" w:rsidR="00683323" w:rsidRDefault="00403F9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note: the mean and std file will automatically generate during the </w:t>
      </w:r>
      <w:r w:rsidR="00F37549">
        <w:rPr>
          <w:rFonts w:ascii="Calibri" w:hAnsi="Calibri" w:cs="Calibri"/>
          <w:color w:val="000000"/>
          <w:shd w:val="clear" w:color="auto" w:fill="FFFFFF"/>
        </w:rPr>
        <w:t>model training.</w:t>
      </w:r>
    </w:p>
    <w:p w14:paraId="7FD38B8C" w14:textId="68706909" w:rsidR="00C003C2" w:rsidRDefault="00584B2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Pro_load_model_run_tile_v2_3.py &gt;&gt; major python code to load tile and DEM and predict</w:t>
      </w:r>
    </w:p>
    <w:p w14:paraId="42605DF9" w14:textId="73B39355" w:rsidR="00C003C2" w:rsidRDefault="00C003C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ab/>
        <w:t>find_files.py</w:t>
      </w:r>
    </w:p>
    <w:p w14:paraId="3E6BDBCE" w14:textId="4C30708C" w:rsidR="00C003C2" w:rsidRDefault="00C003C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ab/>
        <w:t>Landsat_ARD_io.py</w:t>
      </w:r>
    </w:p>
    <w:p w14:paraId="6E50F056" w14:textId="77777777" w:rsidR="00B865D8" w:rsidRDefault="00B865D8">
      <w:pPr>
        <w:rPr>
          <w:rFonts w:ascii="Calibri" w:hAnsi="Calibri" w:cs="Calibri"/>
          <w:color w:val="000000"/>
          <w:shd w:val="clear" w:color="auto" w:fill="FFFFFF"/>
        </w:rPr>
      </w:pPr>
    </w:p>
    <w:p w14:paraId="3152BF9C" w14:textId="47C5DC8A" w:rsidR="002802C4" w:rsidRDefault="002802C4">
      <w:pPr>
        <w:rPr>
          <w:rStyle w:val="Hyperlink"/>
        </w:rPr>
      </w:pPr>
    </w:p>
    <w:p w14:paraId="60940F89" w14:textId="77777777" w:rsidR="00A44FA8" w:rsidRDefault="00A44FA8"/>
    <w:sectPr w:rsidR="00A4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A8"/>
    <w:rsid w:val="00060BDD"/>
    <w:rsid w:val="002802C4"/>
    <w:rsid w:val="002D03C5"/>
    <w:rsid w:val="0034118A"/>
    <w:rsid w:val="003F110C"/>
    <w:rsid w:val="00403F94"/>
    <w:rsid w:val="00584B2B"/>
    <w:rsid w:val="005F117C"/>
    <w:rsid w:val="00683323"/>
    <w:rsid w:val="006E34CD"/>
    <w:rsid w:val="007971D5"/>
    <w:rsid w:val="00890E05"/>
    <w:rsid w:val="008B4188"/>
    <w:rsid w:val="008B72F7"/>
    <w:rsid w:val="009E0E61"/>
    <w:rsid w:val="00A44FA8"/>
    <w:rsid w:val="00B81AD7"/>
    <w:rsid w:val="00B865D8"/>
    <w:rsid w:val="00BC020F"/>
    <w:rsid w:val="00C003C2"/>
    <w:rsid w:val="00CD5361"/>
    <w:rsid w:val="00DA1FE0"/>
    <w:rsid w:val="00F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9AC1"/>
  <w15:chartTrackingRefBased/>
  <w15:docId w15:val="{5B3BB20B-36B5-4FEF-ACB3-B4BCD993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Dong</dc:creator>
  <cp:keywords/>
  <dc:description/>
  <cp:lastModifiedBy>Luo, Dong</cp:lastModifiedBy>
  <cp:revision>21</cp:revision>
  <dcterms:created xsi:type="dcterms:W3CDTF">2023-03-29T20:20:00Z</dcterms:created>
  <dcterms:modified xsi:type="dcterms:W3CDTF">2023-06-29T20:25:00Z</dcterms:modified>
</cp:coreProperties>
</file>