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E4D5" w14:textId="185AA92A" w:rsidR="008C33AF" w:rsidRDefault="0010109C">
      <w:r>
        <w:t>Написать 3 функции для перевода числа из десятичной СС</w:t>
      </w:r>
    </w:p>
    <w:p w14:paraId="69187EDB" w14:textId="6A0D396F" w:rsidR="0010109C" w:rsidRDefault="0010109C" w:rsidP="0010109C">
      <w:pPr>
        <w:ind w:firstLine="708"/>
      </w:pPr>
      <w:r>
        <w:t>а</w:t>
      </w:r>
      <w:r>
        <w:rPr>
          <w:lang w:val="en-US"/>
        </w:rPr>
        <w:t>)</w:t>
      </w:r>
      <w:r>
        <w:t xml:space="preserve"> Произвольную смешанную</w:t>
      </w:r>
    </w:p>
    <w:p w14:paraId="186139DC" w14:textId="420537A7" w:rsidR="0010109C" w:rsidRDefault="0010109C" w:rsidP="0010109C">
      <w:pPr>
        <w:ind w:firstLine="708"/>
      </w:pPr>
      <w:r>
        <w:t>б) Факториальная СС</w:t>
      </w:r>
    </w:p>
    <w:p w14:paraId="5D34C720" w14:textId="196C6D83" w:rsidR="0010109C" w:rsidRDefault="0010109C" w:rsidP="0010109C">
      <w:pPr>
        <w:ind w:firstLine="708"/>
      </w:pPr>
      <w:r>
        <w:t>в) Убывающую факториальную СС с заданным основанием</w:t>
      </w:r>
    </w:p>
    <w:p w14:paraId="6FB208E3" w14:textId="1C0BE58D" w:rsidR="00D053BF" w:rsidRDefault="00D053BF" w:rsidP="0010109C">
      <w:pPr>
        <w:ind w:firstLine="708"/>
      </w:pPr>
    </w:p>
    <w:p w14:paraId="0F721A15" w14:textId="77777777" w:rsidR="00D053BF" w:rsidRPr="00677CE1" w:rsidRDefault="00D053BF" w:rsidP="0010109C">
      <w:pPr>
        <w:ind w:firstLine="708"/>
      </w:pPr>
    </w:p>
    <w:sectPr w:rsidR="00D053BF" w:rsidRPr="0067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CB"/>
    <w:rsid w:val="0010109C"/>
    <w:rsid w:val="004F0961"/>
    <w:rsid w:val="005D5D99"/>
    <w:rsid w:val="00665522"/>
    <w:rsid w:val="00677CE1"/>
    <w:rsid w:val="007C67CB"/>
    <w:rsid w:val="008C33AF"/>
    <w:rsid w:val="00D053BF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8ABD5"/>
  <w15:chartTrackingRefBased/>
  <w15:docId w15:val="{AF3C388D-B2F8-4BBD-A2D8-F8157857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5</cp:revision>
  <dcterms:created xsi:type="dcterms:W3CDTF">2022-09-29T13:48:00Z</dcterms:created>
  <dcterms:modified xsi:type="dcterms:W3CDTF">2022-09-29T14:08:00Z</dcterms:modified>
</cp:coreProperties>
</file>