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112075A2" w:rsidR="00B02421" w:rsidRDefault="00A11E97" w:rsidP="005B37C7">
            <w:pPr>
              <w:widowControl/>
              <w:jc w:val="left"/>
            </w:pPr>
            <w:r>
              <w:t>1</w:t>
            </w:r>
            <w:r>
              <w:t>、</w:t>
            </w:r>
            <w:r w:rsidR="005B37C7">
              <w:rPr>
                <w:rFonts w:hint="eastAsia"/>
              </w:rPr>
              <w:t>推送</w:t>
            </w:r>
            <w:r w:rsidR="005B37C7">
              <w:t>跳转单子详情</w:t>
            </w:r>
            <w:r w:rsidR="005B37C7">
              <w:br/>
              <w:t>2</w:t>
            </w:r>
            <w:r w:rsidR="005B37C7">
              <w:t>、</w:t>
            </w:r>
            <w:r w:rsidR="005B37C7">
              <w:rPr>
                <w:rFonts w:hint="eastAsia"/>
              </w:rPr>
              <w:t>首页</w:t>
            </w:r>
            <w:r w:rsidR="005B37C7">
              <w:t>订单</w:t>
            </w:r>
            <w:r w:rsidR="005B37C7">
              <w:t>自动滚动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8C1C4C4" w14:textId="5E07FC7E" w:rsidR="00F21259" w:rsidRDefault="00B15D54" w:rsidP="00415C0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5B37C7">
              <w:t>订单详情的分享页面</w:t>
            </w:r>
            <w:r w:rsidR="005B37C7">
              <w:br/>
              <w:t>2</w:t>
            </w:r>
            <w:r w:rsidR="005B37C7">
              <w:t>、产品逻辑图中接单和发单</w:t>
            </w:r>
            <w:r w:rsidR="005B37C7">
              <w:rPr>
                <w:rFonts w:hint="eastAsia"/>
              </w:rPr>
              <w:t>逻辑</w:t>
            </w:r>
            <w:r w:rsidR="005B37C7">
              <w:t>相关的图片</w:t>
            </w:r>
            <w:r w:rsidR="005B37C7">
              <w:br/>
              <w:t>3</w:t>
            </w:r>
            <w:r w:rsidR="005B37C7">
              <w:t>、</w:t>
            </w:r>
            <w:r w:rsidR="005B37C7">
              <w:rPr>
                <w:rFonts w:hint="eastAsia"/>
              </w:rPr>
              <w:t>worktile</w:t>
            </w:r>
            <w:r w:rsidR="005B37C7">
              <w:t>推行使用</w:t>
            </w:r>
            <w:r w:rsidR="005B37C7">
              <w:br/>
              <w:t>4</w:t>
            </w:r>
            <w:r w:rsidR="005B37C7">
              <w:t>、发现页面隐藏知识库</w:t>
            </w:r>
          </w:p>
          <w:p w14:paraId="4F76F709" w14:textId="6F6D2217" w:rsidR="005B37C7" w:rsidRDefault="005B37C7" w:rsidP="00415C0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347767E" w:rsidR="00D01B62" w:rsidRDefault="008B4E0F" w:rsidP="005B37C7">
            <w:pPr>
              <w:rPr>
                <w:rFonts w:hint="eastAsia"/>
              </w:rPr>
            </w:pPr>
            <w:r>
              <w:t>今日</w:t>
            </w:r>
            <w:r w:rsidR="005B37C7">
              <w:t>先</w:t>
            </w:r>
            <w:r w:rsidR="005B37C7">
              <w:rPr>
                <w:rFonts w:hint="eastAsia"/>
              </w:rPr>
              <w:t>是</w:t>
            </w:r>
            <w:r w:rsidR="005B37C7">
              <w:t>修改了首页的页面根据昨晚的页面作出优化，</w:t>
            </w:r>
            <w:r w:rsidR="005B37C7">
              <w:rPr>
                <w:rFonts w:hint="eastAsia"/>
              </w:rPr>
              <w:t>做</w:t>
            </w:r>
            <w:r w:rsidR="005B37C7">
              <w:t>了推送跳转订单详情的页面更改了订单详情页面的，隐藏了发现页面的知识库，</w:t>
            </w:r>
            <w:r w:rsidR="005B37C7">
              <w:rPr>
                <w:rFonts w:hint="eastAsia"/>
              </w:rPr>
              <w:t>初步</w:t>
            </w:r>
            <w:r w:rsidR="005B37C7">
              <w:t>画了接单和发单的流程图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853188C" w:rsidR="00A11E97" w:rsidRDefault="00415C02" w:rsidP="00C61437">
            <w:r>
              <w:t>1</w:t>
            </w:r>
            <w:r w:rsidR="00C61437">
              <w:t>、</w:t>
            </w:r>
            <w:r w:rsidR="005B37C7">
              <w:t>app</w:t>
            </w:r>
            <w:r w:rsidR="005B37C7">
              <w:t>产品</w:t>
            </w:r>
            <w:r w:rsidR="005B37C7">
              <w:rPr>
                <w:rFonts w:hint="eastAsia"/>
              </w:rPr>
              <w:t>设计</w:t>
            </w:r>
            <w:r w:rsidR="005B37C7">
              <w:t>图</w:t>
            </w:r>
            <w:r w:rsidR="005B37C7">
              <w:br/>
              <w:t>2</w:t>
            </w:r>
            <w:r>
              <w:t>、</w:t>
            </w:r>
            <w:r>
              <w:rPr>
                <w:rFonts w:hint="eastAsia"/>
              </w:rPr>
              <w:t>代测代卖</w:t>
            </w:r>
            <w:r>
              <w:t>代存功能开发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5931782" w:rsidR="00621B29" w:rsidRDefault="00A1569A" w:rsidP="005B37C7">
            <w:r>
              <w:t xml:space="preserve"> </w:t>
            </w:r>
            <w:r w:rsidR="002000B0">
              <w:t>工作进展：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5B37C7">
              <w:t>已</w:t>
            </w:r>
            <w:r w:rsidR="00C61437">
              <w:t>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</w:t>
            </w:r>
            <w:bookmarkStart w:id="0" w:name="_GoBack"/>
            <w:bookmarkEnd w:id="0"/>
            <w:r w:rsidR="007D67FB">
              <w:t>存</w:t>
            </w:r>
            <w:r w:rsidR="005B37C7">
              <w:t>功能开发中，</w:t>
            </w:r>
            <w:r w:rsidR="005B37C7">
              <w:rPr>
                <w:rFonts w:hint="eastAsia"/>
              </w:rPr>
              <w:t>app</w:t>
            </w:r>
            <w:r w:rsidR="005B37C7">
              <w:t>产品设计图正在画</w:t>
            </w:r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BF838" w14:textId="77777777" w:rsidR="00342CA5" w:rsidRDefault="00342CA5" w:rsidP="004A235B">
      <w:r>
        <w:separator/>
      </w:r>
    </w:p>
  </w:endnote>
  <w:endnote w:type="continuationSeparator" w:id="0">
    <w:p w14:paraId="548C9A1D" w14:textId="77777777" w:rsidR="00342CA5" w:rsidRDefault="00342CA5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B5C41" w14:textId="77777777" w:rsidR="00342CA5" w:rsidRDefault="00342CA5" w:rsidP="004A235B">
      <w:r>
        <w:separator/>
      </w:r>
    </w:p>
  </w:footnote>
  <w:footnote w:type="continuationSeparator" w:id="0">
    <w:p w14:paraId="44EC0BA3" w14:textId="77777777" w:rsidR="00342CA5" w:rsidRDefault="00342CA5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15C02"/>
    <w:rsid w:val="00474D84"/>
    <w:rsid w:val="004A235B"/>
    <w:rsid w:val="004A3FE0"/>
    <w:rsid w:val="005612D6"/>
    <w:rsid w:val="005B37C7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49</cp:revision>
  <dcterms:created xsi:type="dcterms:W3CDTF">2018-01-24T09:20:00Z</dcterms:created>
  <dcterms:modified xsi:type="dcterms:W3CDTF">2018-03-21T09:49:00Z</dcterms:modified>
</cp:coreProperties>
</file>