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F21259">
            <w:pPr>
              <w:widowControl/>
              <w:jc w:val="left"/>
            </w:pPr>
          </w:p>
          <w:p w14:paraId="2381C3B5" w14:textId="77777777" w:rsidR="00B02421" w:rsidRDefault="00B02421" w:rsidP="00F21259">
            <w:pPr>
              <w:widowControl/>
              <w:jc w:val="left"/>
            </w:pPr>
            <w:r>
              <w:t>上</w:t>
            </w:r>
          </w:p>
          <w:p w14:paraId="443DB804" w14:textId="77777777" w:rsidR="00B02421" w:rsidRDefault="00B02421" w:rsidP="00F21259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0EC95350" w14:textId="1590CDFF" w:rsidR="00B02421" w:rsidRDefault="00A11E97" w:rsidP="007332C2">
            <w:pPr>
              <w:widowControl/>
              <w:jc w:val="left"/>
              <w:rPr>
                <w:rFonts w:hint="eastAsia"/>
              </w:rPr>
            </w:pPr>
            <w:r>
              <w:t>1</w:t>
            </w:r>
            <w:r>
              <w:t>、</w:t>
            </w:r>
            <w:r w:rsidR="007332C2">
              <w:rPr>
                <w:rFonts w:hint="eastAsia"/>
              </w:rPr>
              <w:t>首页</w:t>
            </w:r>
            <w:r w:rsidR="007332C2">
              <w:t>沙龙详情沙龙列表接口完善</w:t>
            </w:r>
            <w:r w:rsidR="007332C2">
              <w:br/>
              <w:t>2</w:t>
            </w:r>
            <w:r w:rsidR="007332C2">
              <w:t>、</w:t>
            </w:r>
            <w:r w:rsidR="007332C2">
              <w:rPr>
                <w:rFonts w:hint="eastAsia"/>
              </w:rPr>
              <w:t>接单</w:t>
            </w:r>
            <w:r w:rsidR="007332C2">
              <w:t>列表接口完善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F21259">
        <w:trPr>
          <w:trHeight w:val="2432"/>
        </w:trPr>
        <w:tc>
          <w:tcPr>
            <w:tcW w:w="1142" w:type="dxa"/>
            <w:vMerge/>
          </w:tcPr>
          <w:p w14:paraId="0C0FF86A" w14:textId="52FA1855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AA4E43">
            <w:pPr>
              <w:widowControl/>
              <w:jc w:val="left"/>
            </w:pPr>
          </w:p>
          <w:p w14:paraId="36BCC655" w14:textId="77777777" w:rsidR="00B02421" w:rsidRDefault="00B02421" w:rsidP="00AA4E43">
            <w:pPr>
              <w:widowControl/>
              <w:jc w:val="left"/>
            </w:pPr>
            <w:r>
              <w:t>下</w:t>
            </w:r>
          </w:p>
          <w:p w14:paraId="0311730A" w14:textId="77777777" w:rsidR="00B02421" w:rsidRDefault="00B02421" w:rsidP="00AA4E43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4F76F709" w14:textId="35E3451C" w:rsidR="00F21259" w:rsidRDefault="00AA4E43" w:rsidP="00AA4E43">
            <w:pPr>
              <w:widowControl/>
              <w:jc w:val="left"/>
            </w:pPr>
            <w:r w:rsidRPr="00AA4E43"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7332C2">
              <w:t>发单地址修改参数</w:t>
            </w:r>
            <w:r w:rsidR="007332C2">
              <w:br/>
              <w:t>2</w:t>
            </w:r>
            <w:r w:rsidR="007332C2">
              <w:t>、测试首页以及报名，</w:t>
            </w:r>
            <w:r w:rsidR="007332C2">
              <w:rPr>
                <w:rFonts w:hint="eastAsia"/>
              </w:rPr>
              <w:t>视频</w:t>
            </w:r>
            <w:r w:rsidR="007332C2">
              <w:t>的逻辑</w:t>
            </w:r>
            <w:r w:rsidR="007332C2">
              <w:br/>
              <w:t>3</w:t>
            </w:r>
            <w:r w:rsidR="007332C2">
              <w:t>、</w:t>
            </w:r>
            <w:r w:rsidR="007332C2">
              <w:rPr>
                <w:rFonts w:hint="eastAsia"/>
              </w:rPr>
              <w:t>修改</w:t>
            </w:r>
            <w:r w:rsidR="007332C2">
              <w:t>优化测试中发现的</w:t>
            </w:r>
            <w:r w:rsidR="007332C2">
              <w:t>bug</w:t>
            </w:r>
            <w:r>
              <w:br/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7C1D47">
        <w:trPr>
          <w:trHeight w:val="846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6F40CA2B" w:rsidR="00D01B62" w:rsidRDefault="008B4E0F" w:rsidP="007332C2">
            <w:r>
              <w:t>今日</w:t>
            </w:r>
            <w:r w:rsidR="007332C2">
              <w:rPr>
                <w:rFonts w:hint="eastAsia"/>
              </w:rPr>
              <w:t>先</w:t>
            </w:r>
            <w:r w:rsidR="007332C2">
              <w:t>是将首页相关的接口对接完毕并提出接口优化，然后测试</w:t>
            </w:r>
            <w:proofErr w:type="spellStart"/>
            <w:r w:rsidR="007332C2">
              <w:t>iOSapp</w:t>
            </w:r>
            <w:proofErr w:type="spellEnd"/>
            <w:r w:rsidR="007332C2">
              <w:t>并修改和优化部分页面，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2398BAF3" w:rsidR="00A11E97" w:rsidRDefault="00A11E97" w:rsidP="00A1569A"/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3BD315C7" w:rsidR="00621B29" w:rsidRDefault="00A1569A" w:rsidP="008D6A85">
            <w:r>
              <w:t xml:space="preserve"> </w:t>
            </w:r>
            <w:r w:rsidR="002000B0">
              <w:t>工作进展：</w:t>
            </w:r>
            <w:r w:rsidR="007D67FB">
              <w:t>首页</w:t>
            </w:r>
            <w:r w:rsidR="00B5285C">
              <w:t>已开发</w:t>
            </w:r>
            <w:r w:rsidR="007332C2">
              <w:t>完毕</w:t>
            </w:r>
            <w:r w:rsidR="00B5285C">
              <w:t>，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8D6A85">
              <w:t>根据新</w:t>
            </w:r>
            <w:r w:rsidR="00AA4E43">
              <w:rPr>
                <w:rFonts w:hint="eastAsia"/>
              </w:rPr>
              <w:t>设计图</w:t>
            </w:r>
            <w:r w:rsidR="008D6A85">
              <w:t>已搭建页面</w:t>
            </w:r>
            <w:r w:rsidR="008D6A85">
              <w:rPr>
                <w:rFonts w:hint="eastAsia"/>
              </w:rPr>
              <w:t>还</w:t>
            </w:r>
            <w:r w:rsidR="008D6A85">
              <w:t>需优化</w:t>
            </w:r>
            <w:r w:rsidR="007D67FB">
              <w:t>，</w:t>
            </w:r>
            <w:r w:rsidR="007D67FB">
              <w:rPr>
                <w:rFonts w:hint="eastAsia"/>
              </w:rPr>
              <w:t>企业</w:t>
            </w:r>
            <w:r w:rsidR="007D67FB">
              <w:t>采购原型图</w:t>
            </w:r>
            <w:r w:rsidR="007332C2">
              <w:t>需要修改</w:t>
            </w:r>
            <w:bookmarkStart w:id="0" w:name="_GoBack"/>
            <w:bookmarkEnd w:id="0"/>
            <w:r w:rsidR="007D67FB">
              <w:t xml:space="preserve"> 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B0E98" w14:textId="77777777" w:rsidR="00EE019D" w:rsidRDefault="00EE019D" w:rsidP="004A235B">
      <w:r>
        <w:separator/>
      </w:r>
    </w:p>
  </w:endnote>
  <w:endnote w:type="continuationSeparator" w:id="0">
    <w:p w14:paraId="642AFE18" w14:textId="77777777" w:rsidR="00EE019D" w:rsidRDefault="00EE019D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24401" w14:textId="77777777" w:rsidR="00EE019D" w:rsidRDefault="00EE019D" w:rsidP="004A235B">
      <w:r>
        <w:separator/>
      </w:r>
    </w:p>
  </w:footnote>
  <w:footnote w:type="continuationSeparator" w:id="0">
    <w:p w14:paraId="19E000A1" w14:textId="77777777" w:rsidR="00EE019D" w:rsidRDefault="00EE019D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A2266"/>
    <w:rsid w:val="000B2748"/>
    <w:rsid w:val="00166BDD"/>
    <w:rsid w:val="00177751"/>
    <w:rsid w:val="00186851"/>
    <w:rsid w:val="002000B0"/>
    <w:rsid w:val="002527A5"/>
    <w:rsid w:val="002576F4"/>
    <w:rsid w:val="002B60C7"/>
    <w:rsid w:val="002D21CB"/>
    <w:rsid w:val="002F2E29"/>
    <w:rsid w:val="002F6D15"/>
    <w:rsid w:val="00305C3E"/>
    <w:rsid w:val="00327541"/>
    <w:rsid w:val="003E1C5C"/>
    <w:rsid w:val="00474D84"/>
    <w:rsid w:val="004A235B"/>
    <w:rsid w:val="004A3FE0"/>
    <w:rsid w:val="005612D6"/>
    <w:rsid w:val="005C6115"/>
    <w:rsid w:val="005C79FF"/>
    <w:rsid w:val="005F7148"/>
    <w:rsid w:val="00621B29"/>
    <w:rsid w:val="007332C2"/>
    <w:rsid w:val="007829A6"/>
    <w:rsid w:val="007846BC"/>
    <w:rsid w:val="00793B5E"/>
    <w:rsid w:val="007C1D47"/>
    <w:rsid w:val="007D67FB"/>
    <w:rsid w:val="00803D3C"/>
    <w:rsid w:val="00817C11"/>
    <w:rsid w:val="008B4E0F"/>
    <w:rsid w:val="008D6A85"/>
    <w:rsid w:val="009441CC"/>
    <w:rsid w:val="009B1C02"/>
    <w:rsid w:val="00A02838"/>
    <w:rsid w:val="00A11E97"/>
    <w:rsid w:val="00A1569A"/>
    <w:rsid w:val="00AA4E43"/>
    <w:rsid w:val="00AC0BF2"/>
    <w:rsid w:val="00AE20F1"/>
    <w:rsid w:val="00AF0F8A"/>
    <w:rsid w:val="00B02421"/>
    <w:rsid w:val="00B5285C"/>
    <w:rsid w:val="00BA3804"/>
    <w:rsid w:val="00BC0EC0"/>
    <w:rsid w:val="00C013F0"/>
    <w:rsid w:val="00C53078"/>
    <w:rsid w:val="00C905B0"/>
    <w:rsid w:val="00D01B62"/>
    <w:rsid w:val="00D95F13"/>
    <w:rsid w:val="00DC43B1"/>
    <w:rsid w:val="00DE1141"/>
    <w:rsid w:val="00DE25F6"/>
    <w:rsid w:val="00EE019D"/>
    <w:rsid w:val="00F21259"/>
    <w:rsid w:val="00F2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39</Words>
  <Characters>227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44</cp:revision>
  <dcterms:created xsi:type="dcterms:W3CDTF">2018-01-24T09:20:00Z</dcterms:created>
  <dcterms:modified xsi:type="dcterms:W3CDTF">2018-03-16T09:43:00Z</dcterms:modified>
</cp:coreProperties>
</file>