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C00B1">
      <w:r w:rsidRPr="00CC00B1">
        <w:t>Я родилась летом в большом и очень красивом городе. Моего появления все очень ждали. Я с детства была идеальным ребенком: слушалась всех своих родственников и друзей моих родителей. Меня все любили в детском саду, и взрослые, и  дети. Я очень люблю своих родителей и стараюсь помогать им во всем. Я всегда помогала маме и даже теперь, когда я приезжаю домой я всегда помогаю ей. Я самый старший ребенок в семье. Кроме меня в ней еще 8 детей: 6 мальчиков и 2 девочки. Моей маме тяжело справляться с ними, ведь мой младший, но старший, чем все остальные брат сейчас готовится к поступлению в ВУЗ и ездит по репетиторам, а папа постоянно на работе и мы видим его редко. А мне, в силу изложенных обстоятельств, пришлось взять на себя часть обязанностей. Поэтому после института, вечером я сажусь на электричку и еду в родное село. Там я готовлю кушать, убираю или сижу с младшими братьями и сестрами (они все в детском садике). А еще мне приходится кормить всю "</w:t>
      </w:r>
      <w:proofErr w:type="gramStart"/>
      <w:r w:rsidRPr="00CC00B1">
        <w:t>живность</w:t>
      </w:r>
      <w:proofErr w:type="gramEnd"/>
      <w:r w:rsidRPr="00CC00B1">
        <w:t xml:space="preserve">" которую мы держим: кроликов, поросят, козу, кур, уток и гусей. Это занимает у меня много времени, ведь всем им надо что-то наготовить и раздать, кроме этого, после нужно все за ними убрать. Поздно вечером, когда все дети уложены спать, я иду делать уроки. В институте нам задают очень много, но я старательно выполняю все, что нам задают. Учусь я хорошо. Школу закончила с золотой медалью. Я люблю играть на гитаре и петь. Кроме того я очень люблю животных. По дороге в институт я </w:t>
      </w:r>
      <w:proofErr w:type="gramStart"/>
      <w:r w:rsidRPr="00CC00B1">
        <w:t>успеваю</w:t>
      </w:r>
      <w:proofErr w:type="gramEnd"/>
      <w:r w:rsidRPr="00CC00B1">
        <w:t xml:space="preserve"> покормит голодных кошек и собак, благо там, где я живу их хватает. А в городе, где мне приходится снимать квартиру, чтоб ночевать там, когда пары заканчиваются поздно и электр</w:t>
      </w:r>
      <w:r>
        <w:t>ички</w:t>
      </w:r>
      <w:r w:rsidRPr="00CC00B1">
        <w:t xml:space="preserve"> уже не ходят, я живу у старой-старой бабушки. Я стараюсь помогать ей по хозяйству, ведь ей уже за 80, а живет она одна. Я очень люблю своих бывших одноклассников и </w:t>
      </w:r>
      <w:proofErr w:type="spellStart"/>
      <w:r w:rsidRPr="00CC00B1">
        <w:t>однокусниц</w:t>
      </w:r>
      <w:proofErr w:type="spellEnd"/>
      <w:r w:rsidRPr="00CC00B1">
        <w:t xml:space="preserve">.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C00B1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00B1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2015-04-18T11:43:00Z</dcterms:created>
  <dcterms:modified xsi:type="dcterms:W3CDTF">2015-04-18T11:43:00Z</dcterms:modified>
</cp:coreProperties>
</file>