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929FC">
      <w:r w:rsidRPr="001929FC">
        <w:t xml:space="preserve">Утро пятницы - солнечное, но холодное. На завтрак стандартные бутерброды и опять метро. Наконец сегодня должен заниматься. Во вторник пролетел, так как непонятно почему со мной пришел еще один человек. Вождение на автомате перешел с механики - в Москве на механике делать нечего. Друзья посоветовали, ну я и поменял автомобили. В 10 </w:t>
      </w:r>
      <w:proofErr w:type="gramStart"/>
      <w:r w:rsidRPr="001929FC">
        <w:t>часов</w:t>
      </w:r>
      <w:proofErr w:type="gramEnd"/>
      <w:r w:rsidRPr="001929FC">
        <w:t xml:space="preserve"> как и договаривались меня забрали и прямиком на площадку жесть - насколько все проще. Полуторачасовые занятия прошли на ура, настроение поднялось. В метро, по пути в </w:t>
      </w:r>
      <w:proofErr w:type="spellStart"/>
      <w:r w:rsidRPr="001929FC">
        <w:t>универ</w:t>
      </w:r>
      <w:proofErr w:type="spellEnd"/>
      <w:r w:rsidRPr="001929FC">
        <w:t xml:space="preserve"> наткнулся на старую знакомую, но это не самое интересное. Днем ранее я дорисовал ее портрет, но именно в тот момент у меня не было с собой сумки, так как я не захотел </w:t>
      </w:r>
      <w:proofErr w:type="gramStart"/>
      <w:r w:rsidRPr="001929FC">
        <w:t>переть</w:t>
      </w:r>
      <w:proofErr w:type="gramEnd"/>
      <w:r w:rsidRPr="001929FC">
        <w:t xml:space="preserve"> с ней вечером на футбол. Но знакомая тоже ехала в </w:t>
      </w:r>
      <w:proofErr w:type="spellStart"/>
      <w:r w:rsidRPr="001929FC">
        <w:t>универ</w:t>
      </w:r>
      <w:proofErr w:type="spellEnd"/>
      <w:r w:rsidRPr="001929FC">
        <w:t xml:space="preserve">, так что в итоге я показал ей свое творение. Она была крайне удивлена тем, что я оказывается еще и рисую и взяла рисунок себе. </w:t>
      </w:r>
      <w:proofErr w:type="gramStart"/>
      <w:r w:rsidRPr="001929FC">
        <w:t>Возможно</w:t>
      </w:r>
      <w:proofErr w:type="gramEnd"/>
      <w:r w:rsidRPr="001929FC">
        <w:t xml:space="preserve"> повесит его на том самом холодильнике. Не очень хорошая новость - я </w:t>
      </w:r>
      <w:proofErr w:type="gramStart"/>
      <w:r w:rsidRPr="001929FC">
        <w:t>понял</w:t>
      </w:r>
      <w:proofErr w:type="gramEnd"/>
      <w:r w:rsidRPr="001929FC">
        <w:t xml:space="preserve"> почему мне урезали стипендию. </w:t>
      </w:r>
      <w:proofErr w:type="gramStart"/>
      <w:r w:rsidRPr="001929FC">
        <w:t>Курсовая</w:t>
      </w:r>
      <w:proofErr w:type="gramEnd"/>
      <w:r w:rsidRPr="001929FC">
        <w:t xml:space="preserve"> всему виной. Я как-то не обратил на нее должного внимания - вот она и вылезла. Но тут же эта новость сменяется другой </w:t>
      </w:r>
      <w:proofErr w:type="spellStart"/>
      <w:r w:rsidRPr="001929FC">
        <w:t>служебка</w:t>
      </w:r>
      <w:proofErr w:type="spellEnd"/>
      <w:r w:rsidRPr="001929FC">
        <w:t xml:space="preserve"> на премирование за хорошую работу, так что видимо на самом деле - все, что ни делается - все к лучшему.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1929FC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29FC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2015-04-18T12:14:00Z</dcterms:created>
  <dcterms:modified xsi:type="dcterms:W3CDTF">2015-04-18T12:14:00Z</dcterms:modified>
</cp:coreProperties>
</file>