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F223D8">
      <w:r w:rsidRPr="00F223D8">
        <w:t xml:space="preserve">Наконец-то я дождалась этого дня! Итак, утро 27 февраля - день моего рождения. Естественно проснулась я с отличным настроением, выпила кофе, нарядилась и отправилась в университет. По дороге в университет, я обдумывала планы на вечер, т.е. чем бы интересным занять своих подружек и себя в этот знаменательный для меня день. В голове была куча вариантов, но я остановилась на том, чтобы отпраздновать свой праздник в пабе (недалеко от университета). 9:00 Я захожу в аудиторию, на меня накидывается моя </w:t>
      </w:r>
      <w:proofErr w:type="spellStart"/>
      <w:r w:rsidRPr="00F223D8">
        <w:t>одногруппница</w:t>
      </w:r>
      <w:proofErr w:type="spellEnd"/>
      <w:r w:rsidRPr="00F223D8">
        <w:t xml:space="preserve"> со словами "</w:t>
      </w:r>
      <w:proofErr w:type="spellStart"/>
      <w:r w:rsidRPr="00F223D8">
        <w:t>Урашечки-ура</w:t>
      </w:r>
      <w:proofErr w:type="spellEnd"/>
      <w:r w:rsidRPr="00F223D8">
        <w:t xml:space="preserve">" "С днем рождения". Позже она мне подарила мне подарок, что было совершенно неожиданно. За ней пошли другие </w:t>
      </w:r>
      <w:proofErr w:type="spellStart"/>
      <w:r w:rsidRPr="00F223D8">
        <w:t>одногруппники</w:t>
      </w:r>
      <w:proofErr w:type="spellEnd"/>
      <w:r w:rsidRPr="00F223D8">
        <w:t>, которые изо всех сил пытались натянуть улыбку, но все же у них это получилось, даже и на поздравления их хватило. Позже, пришла остальная часть моих подружек (</w:t>
      </w:r>
      <w:proofErr w:type="spellStart"/>
      <w:r w:rsidRPr="00F223D8">
        <w:t>одногруппниц</w:t>
      </w:r>
      <w:proofErr w:type="spellEnd"/>
      <w:r w:rsidRPr="00F223D8">
        <w:t>), которые подарили мне милейшего плюшевого кота..</w:t>
      </w:r>
      <w:proofErr w:type="gramStart"/>
      <w:r w:rsidRPr="00F223D8">
        <w:t>.К</w:t>
      </w:r>
      <w:proofErr w:type="gramEnd"/>
      <w:r w:rsidRPr="00F223D8">
        <w:t>азалось что уже ничего не испортит этот день! Так нет, я ошиблась! Не тут то было! Именно в этот день, в день моего долгожданного дня рождения, объявился давно забытый, чере</w:t>
      </w:r>
      <w:proofErr w:type="gramStart"/>
      <w:r w:rsidRPr="00F223D8">
        <w:t>з-</w:t>
      </w:r>
      <w:proofErr w:type="gramEnd"/>
      <w:r w:rsidRPr="00F223D8">
        <w:t xml:space="preserve"> чур надоедливый поклонник, который разбивал мой телефон своими звонками. Но тут, в ситуацию вмешалась моя подруга, которая ясно дала ему понять, что именно сегодня, именно в эту минуту, я не желаю его слышать. </w:t>
      </w:r>
      <w:proofErr w:type="gramStart"/>
      <w:r w:rsidRPr="00F223D8">
        <w:t>И вот беда миновала!=)</w:t>
      </w:r>
      <w:proofErr w:type="gramEnd"/>
      <w:r w:rsidRPr="00F223D8">
        <w:t xml:space="preserve"> Пары прошли на одном дыхании, т.к. предвкушение праздника не давало мне покоя! Все! Идем в паб! Настроение отличное! В пабе все продолжилось... Меня поздравляли незнакомые люди, несли до туалета олимпийский огонь, от соседнего столика подарили букет роз.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F223D8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23D8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2015-04-18T11:35:00Z</dcterms:created>
  <dcterms:modified xsi:type="dcterms:W3CDTF">2015-04-18T11:35:00Z</dcterms:modified>
</cp:coreProperties>
</file>