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ហ៊ាន​ ប៊ុនយ៉ុង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ហ៊ាន​ ប៊ុនយ៉ុង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២៣៣៣១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២៣៣៣១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HEAN  BUNYOUNG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HEAN  BUNYOUNG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23331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១២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១២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12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12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