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FEF" w14:textId="53A1E44F" w:rsidR="006C045B" w:rsidRPr="00816265" w:rsidRDefault="002947E0">
      <w:pPr>
        <w:rPr>
          <w:lang w:val="en-US"/>
        </w:rPr>
      </w:pPr>
      <w:r>
        <w:rPr>
          <w:lang w:val="en-US"/>
        </w:rPr>
        <w:t>L</w:t>
      </w:r>
      <w:r w:rsidR="000A6A63">
        <w:rPr>
          <w:lang w:val="en-US"/>
        </w:rPr>
        <w:t>mnop</w:t>
      </w:r>
      <w:r>
        <w:rPr>
          <w:lang w:val="en-US"/>
        </w:rPr>
        <w:t xml:space="preserve"> mama papa me</w:t>
      </w:r>
    </w:p>
    <w:sectPr w:rsidR="006C045B" w:rsidRPr="0081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4"/>
    <w:rsid w:val="000A6A63"/>
    <w:rsid w:val="002947E0"/>
    <w:rsid w:val="004E22C4"/>
    <w:rsid w:val="006C045B"/>
    <w:rsid w:val="008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2172"/>
  <w15:chartTrackingRefBased/>
  <w15:docId w15:val="{A5651EC7-219A-4125-8642-BBD568B2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lyoshaa</dc:creator>
  <cp:keywords/>
  <dc:description/>
  <cp:lastModifiedBy>lyoshaa</cp:lastModifiedBy>
  <cp:revision>4</cp:revision>
  <dcterms:created xsi:type="dcterms:W3CDTF">2023-09-13T10:08:00Z</dcterms:created>
  <dcterms:modified xsi:type="dcterms:W3CDTF">2023-09-13T10:30:00Z</dcterms:modified>
</cp:coreProperties>
</file>