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选择题</w:t>
      </w:r>
    </w:p>
    <w:p>
      <w:pPr>
        <w:rPr>
          <w:rFonts w:hint="default"/>
          <w:sz w:val="32"/>
          <w:szCs w:val="32"/>
          <w:lang w:val="en-US" w:eastAsia="zh-CN"/>
        </w:rPr>
      </w:pPr>
      <w:bookmarkStart w:id="0" w:name="_GoBack"/>
      <w:r>
        <w:rPr>
          <w:rFonts w:hint="eastAsia"/>
          <w:sz w:val="32"/>
          <w:szCs w:val="32"/>
          <w:lang w:val="en-US" w:eastAsia="zh-CN"/>
        </w:rPr>
        <w:t xml:space="preserve">DCCBC CCBDA DCBBD DCCCA CBACD AACCC CBAAA </w:t>
      </w:r>
    </w:p>
    <w:bookmarkEnd w:id="0"/>
    <w:p>
      <w:pPr>
        <w:rPr>
          <w:sz w:val="44"/>
          <w:szCs w:val="44"/>
        </w:rPr>
      </w:pPr>
      <w:r>
        <w:rPr>
          <w:sz w:val="16"/>
          <w:szCs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649605</wp:posOffset>
            </wp:positionV>
            <wp:extent cx="5274310" cy="6875780"/>
            <wp:effectExtent l="0" t="0" r="254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44"/>
          <w:szCs w:val="44"/>
        </w:rPr>
        <w:t>程序填空题</w:t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118745</wp:posOffset>
            </wp:positionV>
            <wp:extent cx="5274310" cy="586930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849630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5274310" cy="537781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5274310" cy="7765415"/>
            <wp:effectExtent l="0" t="0" r="254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67175" cy="7124700"/>
            <wp:effectExtent l="0" t="0" r="952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rFonts w:hint="eastAsia"/>
          <w:sz w:val="56"/>
          <w:szCs w:val="56"/>
        </w:rPr>
      </w:pP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编程题</w:t>
      </w:r>
    </w:p>
    <w:p>
      <w:pPr>
        <w:rPr>
          <w:sz w:val="40"/>
          <w:szCs w:val="40"/>
        </w:rPr>
      </w:pPr>
    </w:p>
    <w:p>
      <w:pPr>
        <w:rPr>
          <w:sz w:val="56"/>
          <w:szCs w:val="56"/>
        </w:rPr>
      </w:pPr>
      <w:r>
        <w:drawing>
          <wp:inline distT="0" distB="0" distL="114935" distR="114935">
            <wp:extent cx="3898265" cy="7841615"/>
            <wp:effectExtent l="0" t="0" r="63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83610" cy="886333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02125" cy="8863330"/>
            <wp:effectExtent l="0" t="0" r="317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20745" cy="8863330"/>
            <wp:effectExtent l="0" t="0" r="825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94910" cy="886333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4048125" cy="6991350"/>
            <wp:effectExtent l="0" t="0" r="952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71900" cy="7019925"/>
            <wp:effectExtent l="0" t="0" r="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596265</wp:posOffset>
            </wp:positionV>
            <wp:extent cx="3810000" cy="7591425"/>
            <wp:effectExtent l="0" t="0" r="0" b="952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5274310" cy="5405120"/>
            <wp:effectExtent l="0" t="0" r="2540" b="508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15875</wp:posOffset>
            </wp:positionH>
            <wp:positionV relativeFrom="paragraph">
              <wp:posOffset>29210</wp:posOffset>
            </wp:positionV>
            <wp:extent cx="5274310" cy="444055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rFonts w:hint="eastAsia"/>
          <w:sz w:val="56"/>
          <w:szCs w:val="56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3990975" cy="7067550"/>
            <wp:effectExtent l="0" t="0" r="952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FmYTQzZmZkMzI3ZWUyN2Y4MWZjNmExNDFkYjVhN2MifQ=="/>
  </w:docVars>
  <w:rsids>
    <w:rsidRoot w:val="005A7F04"/>
    <w:rsid w:val="001A3014"/>
    <w:rsid w:val="004E0211"/>
    <w:rsid w:val="005A3F3F"/>
    <w:rsid w:val="005A7F04"/>
    <w:rsid w:val="00710EFE"/>
    <w:rsid w:val="00921F41"/>
    <w:rsid w:val="00940D46"/>
    <w:rsid w:val="009F038E"/>
    <w:rsid w:val="00DA7AE6"/>
    <w:rsid w:val="00E052B5"/>
    <w:rsid w:val="00E85844"/>
    <w:rsid w:val="00F70ADC"/>
    <w:rsid w:val="069F7723"/>
    <w:rsid w:val="325413DD"/>
    <w:rsid w:val="68B0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10</Words>
  <Characters>59</Characters>
  <Lines>1</Lines>
  <Paragraphs>1</Paragraphs>
  <TotalTime>10</TotalTime>
  <ScaleCrop>false</ScaleCrop>
  <LinksUpToDate>false</LinksUpToDate>
  <CharactersWithSpaces>68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2023-06-04T06:09:00Z</dcterms:created>
  <dc:creator>xjm</dc:creator>
  <cp:lastModifiedBy>WPS_503342631</cp:lastModifiedBy>
  <dcterms:modified xsi:type="dcterms:W3CDTF">2023-06-04T07:16:57Z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1290EC2E13514777A86C05DCEAD8DE37_13</vt:lpwstr>
  </property>
</Properties>
</file>