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789" w14:textId="77777777" w:rsidR="00352BDD" w:rsidRDefault="00352BDD">
      <w:pPr>
        <w:pStyle w:val="ae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12C9B78B" w14:textId="77777777" w:rsidR="00352BDD" w:rsidRDefault="00000000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     计算机科学与技术            </w:t>
      </w:r>
      <w:r>
        <w:rPr>
          <w:rFonts w:ascii="黑体" w:eastAsia="黑体" w:hAnsi="Times" w:hint="eastAsia"/>
          <w:sz w:val="30"/>
          <w:szCs w:val="30"/>
        </w:rPr>
        <w:t>学院</w:t>
      </w:r>
    </w:p>
    <w:p w14:paraId="12C9B78C" w14:textId="77777777" w:rsidR="00352BDD" w:rsidRDefault="00000000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数据结构与算法    </w:t>
      </w:r>
      <w:r>
        <w:rPr>
          <w:rFonts w:ascii="黑体" w:eastAsia="黑体" w:hAnsi="Times" w:hint="eastAsia"/>
          <w:sz w:val="30"/>
          <w:szCs w:val="30"/>
        </w:rPr>
        <w:t>课程实验报告</w:t>
      </w:r>
    </w:p>
    <w:p w14:paraId="12C9B78D" w14:textId="77777777" w:rsidR="00352BDD" w:rsidRDefault="00000000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33"/>
        <w:gridCol w:w="1747"/>
        <w:gridCol w:w="1271"/>
        <w:gridCol w:w="4177"/>
      </w:tblGrid>
      <w:tr w:rsidR="00352BDD" w14:paraId="12C9B791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E" w14:textId="12069875" w:rsidR="00352BDD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学号：</w:t>
            </w:r>
            <w:r w:rsidR="000C3BE3">
              <w:rPr>
                <w:rFonts w:ascii="黑体" w:eastAsia="黑体" w:hAnsi="Times" w:hint="eastAsia"/>
                <w:sz w:val="24"/>
                <w:szCs w:val="20"/>
              </w:rPr>
              <w:t>202500130002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F" w14:textId="1D840326" w:rsidR="00352BDD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0C3BE3">
              <w:rPr>
                <w:rFonts w:ascii="黑体" w:eastAsia="黑体" w:hAnsi="Times" w:hint="eastAsia"/>
                <w:sz w:val="24"/>
                <w:szCs w:val="20"/>
              </w:rPr>
              <w:t>林毅玮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0" w14:textId="493DA513" w:rsidR="00352BDD" w:rsidRDefault="00000000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0C3BE3">
              <w:rPr>
                <w:rFonts w:ascii="黑体" w:eastAsia="黑体" w:hAnsi="Times" w:hint="eastAsia"/>
                <w:sz w:val="24"/>
                <w:szCs w:val="20"/>
              </w:rPr>
              <w:t>25.2</w:t>
            </w:r>
          </w:p>
        </w:tc>
      </w:tr>
      <w:tr w:rsidR="00352BDD" w14:paraId="12C9B793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2" w14:textId="43B184C9" w:rsidR="00352BDD" w:rsidRDefault="00000000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实验题目：</w:t>
            </w:r>
            <w:r w:rsidR="000C3BE3">
              <w:rPr>
                <w:rFonts w:ascii="黑体" w:eastAsia="黑体" w:hAnsi="Times" w:hint="eastAsia"/>
                <w:sz w:val="24"/>
                <w:szCs w:val="20"/>
              </w:rPr>
              <w:t>简单排序算法</w:t>
            </w:r>
          </w:p>
        </w:tc>
      </w:tr>
      <w:tr w:rsidR="00352BDD" w14:paraId="12C9B796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4" w14:textId="77777777" w:rsidR="00352BDD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5" w14:textId="1E88AB29" w:rsidR="00352BDD" w:rsidRDefault="00000000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实验日期：    </w:t>
            </w:r>
            <w:r w:rsidR="000C3BE3">
              <w:rPr>
                <w:rFonts w:ascii="黑体" w:eastAsia="黑体" w:hAnsi="Times" w:hint="eastAsia"/>
                <w:sz w:val="24"/>
                <w:szCs w:val="20"/>
              </w:rPr>
              <w:t>2026/9/18</w:t>
            </w:r>
          </w:p>
        </w:tc>
      </w:tr>
      <w:tr w:rsidR="00352BDD" w14:paraId="12C9B79A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7" w14:textId="77777777" w:rsidR="00352BDD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12C9B798" w14:textId="578B6F66" w:rsidR="00352BDD" w:rsidRDefault="006B6C36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练习排序算法</w:t>
            </w:r>
          </w:p>
          <w:p w14:paraId="12C9B799" w14:textId="77777777" w:rsidR="00352BDD" w:rsidRDefault="00352BDD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352BDD" w14:paraId="12C9B79E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B" w14:textId="77777777" w:rsidR="00352BDD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软件开发环境：</w:t>
            </w:r>
          </w:p>
          <w:p w14:paraId="12C9B79C" w14:textId="7866B6D7" w:rsidR="00352BDD" w:rsidRDefault="006B6C36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VS code</w:t>
            </w:r>
          </w:p>
          <w:p w14:paraId="12C9B79D" w14:textId="77777777" w:rsidR="00352BDD" w:rsidRDefault="00352BDD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352BDD" w14:paraId="12C9B7BA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F" w14:textId="77777777" w:rsidR="00352BDD" w:rsidRDefault="00000000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实验内容</w:t>
            </w:r>
          </w:p>
          <w:p w14:paraId="0BF13A90" w14:textId="77777777" w:rsidR="004779E5" w:rsidRDefault="004779E5" w:rsidP="004779E5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09858FEB" w14:textId="2B92FF4B" w:rsidR="004779E5" w:rsidRDefault="004779E5" w:rsidP="004779E5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要求</w:t>
            </w:r>
            <w:r w:rsidRPr="004779E5">
              <w:rPr>
                <w:rFonts w:ascii="华文宋体" w:eastAsia="华文宋体" w:hAnsi="华文宋体"/>
              </w:rPr>
              <w:t>：在不使用任何与实验相关的 STL的前提下，使用 C++ 类模板（template &lt;class T&gt;）定义一个泛型的排序类。</w:t>
            </w:r>
          </w:p>
          <w:p w14:paraId="7C86E166" w14:textId="77777777" w:rsidR="004779E5" w:rsidRPr="004779E5" w:rsidRDefault="004779E5" w:rsidP="004779E5">
            <w:pPr>
              <w:rPr>
                <w:rFonts w:ascii="华文宋体" w:eastAsia="华文宋体" w:hAnsi="华文宋体" w:hint="eastAsia"/>
              </w:rPr>
            </w:pPr>
          </w:p>
          <w:p w14:paraId="311A2DC5" w14:textId="41589C7D" w:rsidR="004779E5" w:rsidRDefault="004779E5" w:rsidP="004779E5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数据管理</w:t>
            </w:r>
            <w:r w:rsidRPr="004779E5">
              <w:rPr>
                <w:rFonts w:ascii="华文宋体" w:eastAsia="华文宋体" w:hAnsi="华文宋体"/>
              </w:rPr>
              <w:t xml:space="preserve">：利用动态内存分配创建动态数组来存储排序数据。程序支持由键盘输入数据规模 </w:t>
            </w:r>
            <m:oMath>
              <m:r>
                <w:rPr>
                  <w:rFonts w:ascii="Cambria Math" w:eastAsia="华文宋体" w:hAnsi="Cambria Math" w:hint="eastAsia"/>
                </w:rPr>
                <m:t>n</m:t>
              </m:r>
            </m:oMath>
            <w:r w:rsidRPr="004779E5">
              <w:rPr>
                <w:rFonts w:ascii="华文宋体" w:eastAsia="华文宋体" w:hAnsi="华文宋体"/>
              </w:rPr>
              <w:t xml:space="preserve">，并由系统自动随机生成 </w:t>
            </w:r>
            <m:oMath>
              <m:r>
                <w:rPr>
                  <w:rFonts w:ascii="Cambria Math" w:eastAsia="华文宋体" w:hAnsi="Cambria Math"/>
                </w:rPr>
                <m:t>n</m:t>
              </m:r>
            </m:oMath>
            <w:r w:rsidRPr="004779E5">
              <w:rPr>
                <w:rFonts w:ascii="华文宋体" w:eastAsia="华文宋体" w:hAnsi="华文宋体"/>
              </w:rPr>
              <w:t xml:space="preserve"> 个在 </w:t>
            </w:r>
            <m:oMath>
              <m:r>
                <w:rPr>
                  <w:rFonts w:ascii="Cambria Math" w:eastAsia="华文宋体" w:hAnsi="Cambria Math"/>
                </w:rPr>
                <m:t>0∼1000</m:t>
              </m:r>
            </m:oMath>
            <w:r w:rsidRPr="004779E5">
              <w:rPr>
                <w:rFonts w:ascii="华文宋体" w:eastAsia="华文宋体" w:hAnsi="华文宋体"/>
              </w:rPr>
              <w:t xml:space="preserve"> 之间的整数初始化数组。为了保证对比的公平性，类中维护了一个原始数据的备份，确保每次排序算法面对的初始乱序序列完全一致。</w:t>
            </w:r>
          </w:p>
          <w:p w14:paraId="5D542509" w14:textId="77777777" w:rsidR="004779E5" w:rsidRDefault="004779E5" w:rsidP="004779E5">
            <w:pPr>
              <w:rPr>
                <w:rFonts w:ascii="华文宋体" w:eastAsia="华文宋体" w:hAnsi="华文宋体" w:hint="eastAsia"/>
              </w:rPr>
            </w:pPr>
          </w:p>
          <w:p w14:paraId="5E349A54" w14:textId="373BE123" w:rsidR="004779E5" w:rsidRPr="004779E5" w:rsidRDefault="004779E5" w:rsidP="004779E5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算法实现</w:t>
            </w:r>
            <w:r w:rsidRPr="004779E5">
              <w:rPr>
                <w:rFonts w:ascii="华文宋体" w:eastAsia="华文宋体" w:hAnsi="华文宋体"/>
              </w:rPr>
              <w:t>：</w:t>
            </w:r>
          </w:p>
          <w:p w14:paraId="23117CE2" w14:textId="77777777" w:rsidR="004779E5" w:rsidRPr="004779E5" w:rsidRDefault="004779E5" w:rsidP="004779E5">
            <w:pPr>
              <w:rPr>
                <w:rFonts w:ascii="华文宋体" w:eastAsia="华文宋体" w:hAnsi="华文宋体"/>
              </w:rPr>
            </w:pPr>
            <w:r w:rsidRPr="004779E5">
              <w:rPr>
                <w:rFonts w:ascii="华文宋体" w:eastAsia="华文宋体" w:hAnsi="华文宋体"/>
              </w:rPr>
              <w:t>实现四种特定的排序算法：名次排序、及时终止的选择排序、及时终止的冒泡排序、插入排序。</w:t>
            </w:r>
          </w:p>
          <w:p w14:paraId="70F0A0F2" w14:textId="77777777" w:rsidR="004779E5" w:rsidRPr="004779E5" w:rsidRDefault="004779E5" w:rsidP="004779E5">
            <w:pPr>
              <w:rPr>
                <w:rFonts w:ascii="华文宋体" w:eastAsia="华文宋体" w:hAnsi="华文宋体"/>
              </w:rPr>
            </w:pPr>
            <w:r w:rsidRPr="004779E5">
              <w:rPr>
                <w:rFonts w:ascii="华文宋体" w:eastAsia="华文宋体" w:hAnsi="华文宋体"/>
              </w:rPr>
              <w:t>在算法执行过程中，输出排序的中间状态（如每趟循环后的数组元素排列情况）。</w:t>
            </w:r>
          </w:p>
          <w:p w14:paraId="5A5B629E" w14:textId="7B5D91A5" w:rsidR="004779E5" w:rsidRPr="004779E5" w:rsidRDefault="004779E5" w:rsidP="004779E5">
            <w:pPr>
              <w:rPr>
                <w:rFonts w:ascii="华文宋体" w:eastAsia="华文宋体" w:hAnsi="华文宋体"/>
              </w:rPr>
            </w:pPr>
            <w:r w:rsidRPr="004779E5">
              <w:rPr>
                <w:rFonts w:ascii="华文宋体" w:eastAsia="华文宋体" w:hAnsi="华文宋体"/>
              </w:rPr>
              <w:t>设计计数器，精确统计并输出每种算法在同一组数据上所耗费的</w:t>
            </w:r>
            <w:r>
              <w:rPr>
                <w:rFonts w:ascii="华文宋体" w:eastAsia="华文宋体" w:hAnsi="华文宋体" w:hint="eastAsia"/>
              </w:rPr>
              <w:t>比较次数</w:t>
            </w:r>
            <w:r w:rsidRPr="004779E5">
              <w:rPr>
                <w:rFonts w:ascii="华文宋体" w:eastAsia="华文宋体" w:hAnsi="华文宋体"/>
              </w:rPr>
              <w:t>与</w:t>
            </w:r>
            <w:r>
              <w:rPr>
                <w:rFonts w:ascii="华文宋体" w:eastAsia="华文宋体" w:hAnsi="华文宋体" w:hint="eastAsia"/>
              </w:rPr>
              <w:t>数据移动或者赋值次数</w:t>
            </w:r>
            <w:r w:rsidRPr="004779E5">
              <w:rPr>
                <w:rFonts w:ascii="华文宋体" w:eastAsia="华文宋体" w:hAnsi="华文宋体"/>
              </w:rPr>
              <w:t>。</w:t>
            </w:r>
          </w:p>
          <w:p w14:paraId="12C9B7A3" w14:textId="77777777" w:rsidR="00352BDD" w:rsidRDefault="00352BDD" w:rsidP="004779E5">
            <w:pPr>
              <w:rPr>
                <w:rFonts w:ascii="SimSun" w:hAnsi="SimSun" w:hint="eastAsia"/>
              </w:rPr>
            </w:pPr>
          </w:p>
          <w:p w14:paraId="12C9B7A4" w14:textId="77777777" w:rsidR="00352BDD" w:rsidRDefault="00000000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数据结构与算法描述</w:t>
            </w:r>
            <w:r>
              <w:rPr>
                <w:rFonts w:ascii="黑体" w:eastAsia="黑体" w:hAnsi="Times"/>
                <w:sz w:val="24"/>
                <w:szCs w:val="20"/>
              </w:rPr>
              <w:tab/>
            </w:r>
            <w:r>
              <w:rPr>
                <w:rFonts w:ascii="黑体" w:eastAsia="黑体" w:hAnsi="Times" w:hint="eastAsia"/>
                <w:sz w:val="24"/>
                <w:szCs w:val="20"/>
              </w:rPr>
              <w:t>（整体思路描述，所需要的数据结构与算法）</w:t>
            </w:r>
          </w:p>
          <w:p w14:paraId="12C9B7A5" w14:textId="77777777" w:rsidR="00352BDD" w:rsidRDefault="00352BDD">
            <w:pPr>
              <w:rPr>
                <w:rFonts w:ascii="SimSun" w:hAnsi="SimSun"/>
              </w:rPr>
            </w:pPr>
          </w:p>
          <w:p w14:paraId="49E12E3D" w14:textId="6E4E641A" w:rsidR="004779E5" w:rsidRPr="006412F9" w:rsidRDefault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数据结构：</w:t>
            </w:r>
          </w:p>
          <w:p w14:paraId="50DE1B93" w14:textId="634B8B2E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>本实验采用封装了</w:t>
            </w:r>
            <w:r w:rsidRPr="006412F9">
              <w:rPr>
                <w:rFonts w:ascii="华文宋体" w:eastAsia="华文宋体" w:hAnsi="华文宋体" w:hint="eastAsia"/>
              </w:rPr>
              <w:t>动态一位数组</w:t>
            </w:r>
            <w:r w:rsidRPr="006412F9">
              <w:rPr>
                <w:rFonts w:ascii="华文宋体" w:eastAsia="华文宋体" w:hAnsi="华文宋体"/>
              </w:rPr>
              <w:t>的模板类 Sorter&lt;T&gt; 作为核心数据结构。</w:t>
            </w:r>
          </w:p>
          <w:p w14:paraId="73D4C957" w14:textId="34A7B94B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 xml:space="preserve">通过指针 T* data 和 T* </w:t>
            </w:r>
            <w:proofErr w:type="spellStart"/>
            <w:r w:rsidRPr="006412F9">
              <w:rPr>
                <w:rFonts w:ascii="华文宋体" w:eastAsia="华文宋体" w:hAnsi="华文宋体"/>
              </w:rPr>
              <w:t>originalData</w:t>
            </w:r>
            <w:proofErr w:type="spellEnd"/>
            <w:r w:rsidRPr="006412F9">
              <w:rPr>
                <w:rFonts w:ascii="华文宋体" w:eastAsia="华文宋体" w:hAnsi="华文宋体"/>
              </w:rPr>
              <w:t xml:space="preserve"> 指向在堆区动态分配的连续内存块。data 用于执行排序操作，</w:t>
            </w:r>
            <w:proofErr w:type="spellStart"/>
            <w:r w:rsidRPr="006412F9">
              <w:rPr>
                <w:rFonts w:ascii="华文宋体" w:eastAsia="华文宋体" w:hAnsi="华文宋体"/>
              </w:rPr>
              <w:t>originalData</w:t>
            </w:r>
            <w:proofErr w:type="spellEnd"/>
            <w:r w:rsidRPr="006412F9">
              <w:rPr>
                <w:rFonts w:ascii="华文宋体" w:eastAsia="华文宋体" w:hAnsi="华文宋体"/>
              </w:rPr>
              <w:t xml:space="preserve"> 用于保存原始乱序状态以供重置。</w:t>
            </w:r>
          </w:p>
          <w:p w14:paraId="453D00DF" w14:textId="7472C871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数据类型是</w:t>
            </w:r>
            <w:r w:rsidRPr="006412F9">
              <w:rPr>
                <w:rFonts w:ascii="华文宋体" w:eastAsia="华文宋体" w:hAnsi="华文宋体"/>
              </w:rPr>
              <w:t>利用模板参数 T，该数据结构可以无缝切换为存储 int、float 或 double</w:t>
            </w:r>
          </w:p>
          <w:p w14:paraId="12C9B7A6" w14:textId="77777777" w:rsidR="00352BDD" w:rsidRPr="006412F9" w:rsidRDefault="00352BDD">
            <w:pPr>
              <w:rPr>
                <w:rFonts w:ascii="华文宋体" w:eastAsia="华文宋体" w:hAnsi="华文宋体"/>
              </w:rPr>
            </w:pPr>
          </w:p>
          <w:p w14:paraId="09EC63F4" w14:textId="67A8AA47" w:rsidR="004779E5" w:rsidRPr="006412F9" w:rsidRDefault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算法描述：</w:t>
            </w:r>
          </w:p>
          <w:p w14:paraId="43A58356" w14:textId="77777777" w:rsidR="004779E5" w:rsidRPr="006412F9" w:rsidRDefault="004779E5">
            <w:pPr>
              <w:rPr>
                <w:rFonts w:ascii="华文宋体" w:eastAsia="华文宋体" w:hAnsi="华文宋体" w:hint="eastAsia"/>
              </w:rPr>
            </w:pPr>
          </w:p>
          <w:p w14:paraId="7C25B51C" w14:textId="6AA54742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名次排序：</w:t>
            </w:r>
          </w:p>
          <w:p w14:paraId="592D99C1" w14:textId="2011BEF0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>算法分配一个与原数组等长且初始值为 0 的辅助数组 rank。通过双重循环，将每个元素与其余元素进行比较。若 data[j] &lt;= data[</w:t>
            </w:r>
            <w:proofErr w:type="spellStart"/>
            <w:r w:rsidRPr="006412F9">
              <w:rPr>
                <w:rFonts w:ascii="华文宋体" w:eastAsia="华文宋体" w:hAnsi="华文宋体"/>
              </w:rPr>
              <w:t>i</w:t>
            </w:r>
            <w:proofErr w:type="spellEnd"/>
            <w:r w:rsidRPr="006412F9">
              <w:rPr>
                <w:rFonts w:ascii="华文宋体" w:eastAsia="华文宋体" w:hAnsi="华文宋体"/>
              </w:rPr>
              <w:t>]，则 data[</w:t>
            </w:r>
            <w:proofErr w:type="spellStart"/>
            <w:r w:rsidRPr="006412F9">
              <w:rPr>
                <w:rFonts w:ascii="华文宋体" w:eastAsia="华文宋体" w:hAnsi="华文宋体"/>
              </w:rPr>
              <w:t>i</w:t>
            </w:r>
            <w:proofErr w:type="spellEnd"/>
            <w:r w:rsidRPr="006412F9">
              <w:rPr>
                <w:rFonts w:ascii="华文宋体" w:eastAsia="华文宋体" w:hAnsi="华文宋体"/>
              </w:rPr>
              <w:t>] 的名次 rank[</w:t>
            </w:r>
            <w:proofErr w:type="spellStart"/>
            <w:r w:rsidRPr="006412F9">
              <w:rPr>
                <w:rFonts w:ascii="华文宋体" w:eastAsia="华文宋体" w:hAnsi="华文宋体"/>
              </w:rPr>
              <w:t>i</w:t>
            </w:r>
            <w:proofErr w:type="spellEnd"/>
            <w:r w:rsidRPr="006412F9">
              <w:rPr>
                <w:rFonts w:ascii="华文宋体" w:eastAsia="华文宋体" w:hAnsi="华文宋体"/>
              </w:rPr>
              <w:t>] 加 1。统计完毕后，根据 rank 数组的指引，将原数据放入临时数组 temp 对应的位置，最后拷回原数组。</w:t>
            </w:r>
          </w:p>
          <w:p w14:paraId="2483DE9F" w14:textId="77777777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</w:p>
          <w:p w14:paraId="3EB17684" w14:textId="188C4BCB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及时终止的选择排序：</w:t>
            </w:r>
          </w:p>
          <w:p w14:paraId="4570775A" w14:textId="42C65AC0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lastRenderedPageBreak/>
              <w:t xml:space="preserve">在外层循环确定当前位置 </w:t>
            </w:r>
            <m:oMath>
              <m:r>
                <w:rPr>
                  <w:rFonts w:ascii="Cambria Math" w:eastAsia="华文宋体" w:hAnsi="Cambria Math"/>
                </w:rPr>
                <m:t>i</m:t>
              </m:r>
            </m:oMath>
            <w:r w:rsidRPr="006412F9">
              <w:rPr>
                <w:rFonts w:ascii="华文宋体" w:eastAsia="华文宋体" w:hAnsi="华文宋体"/>
              </w:rPr>
              <w:t xml:space="preserve"> 的最小元素时，内层循环不仅负责寻找最小值索引 </w:t>
            </w:r>
            <w:proofErr w:type="spellStart"/>
            <w:r w:rsidRPr="006412F9">
              <w:rPr>
                <w:rFonts w:ascii="华文宋体" w:eastAsia="华文宋体" w:hAnsi="华文宋体"/>
              </w:rPr>
              <w:t>minIndex</w:t>
            </w:r>
            <w:proofErr w:type="spellEnd"/>
            <w:r w:rsidRPr="006412F9">
              <w:rPr>
                <w:rFonts w:ascii="华文宋体" w:eastAsia="华文宋体" w:hAnsi="华文宋体"/>
              </w:rPr>
              <w:t>，还同时检测剩余未排序序列是否满足 data[j - 1] &lt;= data[j]。如果一趟扫描下来，不仅当前位置无需交换（</w:t>
            </w:r>
            <w:proofErr w:type="spellStart"/>
            <w:r w:rsidRPr="006412F9">
              <w:rPr>
                <w:rFonts w:ascii="华文宋体" w:eastAsia="华文宋体" w:hAnsi="华文宋体"/>
              </w:rPr>
              <w:t>minIndex</w:t>
            </w:r>
            <w:proofErr w:type="spellEnd"/>
            <w:r w:rsidRPr="006412F9">
              <w:rPr>
                <w:rFonts w:ascii="华文宋体" w:eastAsia="华文宋体" w:hAnsi="华文宋体"/>
              </w:rPr>
              <w:t xml:space="preserve"> == </w:t>
            </w:r>
            <w:proofErr w:type="spellStart"/>
            <w:r w:rsidRPr="006412F9">
              <w:rPr>
                <w:rFonts w:ascii="华文宋体" w:eastAsia="华文宋体" w:hAnsi="华文宋体"/>
              </w:rPr>
              <w:t>i</w:t>
            </w:r>
            <w:proofErr w:type="spellEnd"/>
            <w:r w:rsidRPr="006412F9">
              <w:rPr>
                <w:rFonts w:ascii="华文宋体" w:eastAsia="华文宋体" w:hAnsi="华文宋体"/>
              </w:rPr>
              <w:t>），且剩余序列已经完全有序，则触发 break 提前结束整个排序。</w:t>
            </w:r>
          </w:p>
          <w:p w14:paraId="28F71774" w14:textId="77777777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</w:p>
          <w:p w14:paraId="2FDC7700" w14:textId="1ED07947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及时终止的冒泡排序：</w:t>
            </w:r>
          </w:p>
          <w:p w14:paraId="307CDF04" w14:textId="1ED44FB7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>在外层循环开始前设置布尔变量 swapped = false。在内层相邻元素两两比较的过程中，若发生前大后小的情况则进行交换，并置 swapped = true。如果内层循环结束后 swapped 依然为 false，说明本趟遍历未发生任何交换，序列已完全升序，直接提前终止外层循环。</w:t>
            </w:r>
          </w:p>
          <w:p w14:paraId="301FD60A" w14:textId="77777777" w:rsidR="004779E5" w:rsidRPr="006412F9" w:rsidRDefault="004779E5" w:rsidP="004779E5">
            <w:pPr>
              <w:rPr>
                <w:rFonts w:ascii="华文宋体" w:eastAsia="华文宋体" w:hAnsi="华文宋体" w:hint="eastAsia"/>
              </w:rPr>
            </w:pPr>
          </w:p>
          <w:p w14:paraId="41845F37" w14:textId="71C4476B" w:rsidR="004779E5" w:rsidRPr="006412F9" w:rsidRDefault="004779E5" w:rsidP="004779E5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插入排序</w:t>
            </w:r>
          </w:p>
          <w:p w14:paraId="12C9B7A7" w14:textId="5CCFD108" w:rsidR="00352BDD" w:rsidRPr="006412F9" w:rsidRDefault="004779E5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/>
              </w:rPr>
              <w:t>将数组首元素视为已排序序列。从第二个元素开始，将其暂存到变量 key，并在已排序序列中从后向前扫描。若发现大于 key 的元素，则将其向后移动一位。直到找到小于或等于 key 的元素，将 key 插入到该元素的后方</w:t>
            </w:r>
          </w:p>
          <w:p w14:paraId="12C9B7A8" w14:textId="77777777" w:rsidR="00352BDD" w:rsidRDefault="00352BDD">
            <w:pPr>
              <w:rPr>
                <w:rFonts w:ascii="SimSun" w:hAnsi="SimSun" w:hint="eastAsia"/>
              </w:rPr>
            </w:pPr>
          </w:p>
          <w:p w14:paraId="12C9B7A9" w14:textId="77777777" w:rsidR="00352BDD" w:rsidRDefault="00000000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测试结果（测试输入，测试输出）</w:t>
            </w:r>
          </w:p>
          <w:p w14:paraId="12C9B7AA" w14:textId="77777777" w:rsidR="00352BDD" w:rsidRDefault="00000000">
            <w:pPr>
              <w:rPr>
                <w:rFonts w:ascii="SimSun" w:hAnsi="SimSun" w:hint="eastAsia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   </w:t>
            </w:r>
          </w:p>
          <w:p w14:paraId="12C9B7AB" w14:textId="5C812EBA" w:rsidR="00352BDD" w:rsidRDefault="004779E5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按照题目给的测试一样</w:t>
            </w:r>
          </w:p>
          <w:p w14:paraId="12C9B7AC" w14:textId="77777777" w:rsidR="00352BDD" w:rsidRDefault="00352BDD">
            <w:pPr>
              <w:rPr>
                <w:rFonts w:ascii="SimSun" w:hAnsi="SimSun" w:hint="eastAsia"/>
              </w:rPr>
            </w:pPr>
          </w:p>
          <w:p w14:paraId="12C9B7AD" w14:textId="77777777" w:rsidR="00352BDD" w:rsidRDefault="00352BDD">
            <w:pPr>
              <w:rPr>
                <w:rFonts w:ascii="SimSun" w:hAnsi="SimSun" w:hint="eastAsia"/>
              </w:rPr>
            </w:pPr>
          </w:p>
          <w:p w14:paraId="12C9B7AE" w14:textId="77777777" w:rsidR="00352BDD" w:rsidRDefault="00000000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分析与探讨（结果分析，若存在问题，探讨解决问题的途径）</w:t>
            </w:r>
          </w:p>
          <w:p w14:paraId="7410000A" w14:textId="31C7603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  <w:r w:rsidRPr="006412F9">
              <w:rPr>
                <w:rFonts w:ascii="华文宋体" w:eastAsia="华文宋体" w:hAnsi="华文宋体" w:hint="eastAsia"/>
              </w:rPr>
              <w:t>时间空间复杂性探讨：</w:t>
            </w:r>
          </w:p>
          <w:p w14:paraId="24CA4006" w14:textId="61F8624B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名次排序</w:t>
            </w:r>
            <w:r w:rsidRPr="006412F9">
              <w:rPr>
                <w:rFonts w:ascii="华文宋体" w:eastAsia="华文宋体" w:hAnsi="华文宋体"/>
              </w:rPr>
              <w:t xml:space="preserve">比较次数始终是严格的 </w:t>
            </w:r>
            <m:oMath>
              <m:f>
                <m:fPr>
                  <m:ctrlPr>
                    <w:rPr>
                      <w:rFonts w:ascii="Cambria Math" w:eastAsia="华文宋体" w:hAnsi="Cambria Math"/>
                    </w:rPr>
                  </m:ctrlPr>
                </m:fPr>
                <m:num>
                  <m:r>
                    <w:rPr>
                      <w:rFonts w:ascii="Cambria Math" w:eastAsia="华文宋体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="华文宋体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华文宋体" w:hAnsi="Cambria Math"/>
                        </w:rPr>
                        <m:t>n-1</m:t>
                      </m:r>
                    </m:e>
                  </m:d>
                </m:num>
                <m:den>
                  <m:r>
                    <w:rPr>
                      <w:rFonts w:ascii="Cambria Math" w:eastAsia="华文宋体" w:hAnsi="Cambria Math"/>
                    </w:rPr>
                    <m:t>2</m:t>
                  </m:r>
                </m:den>
              </m:f>
            </m:oMath>
            <w:r w:rsidRPr="006412F9">
              <w:rPr>
                <w:rFonts w:ascii="华文宋体" w:eastAsia="华文宋体" w:hAnsi="华文宋体"/>
              </w:rPr>
              <w:t xml:space="preserve">，时间复杂度为稳定恒定的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华文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华文宋体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6412F9">
              <w:rPr>
                <w:rFonts w:ascii="华文宋体" w:eastAsia="华文宋体" w:hAnsi="华文宋体"/>
              </w:rPr>
              <w:t xml:space="preserve">。移动次数非常少，固定为 </w:t>
            </w:r>
            <m:oMath>
              <m:r>
                <w:rPr>
                  <w:rFonts w:ascii="Cambria Math" w:eastAsia="华文宋体" w:hAnsi="Cambria Math"/>
                </w:rPr>
                <m:t>2N</m:t>
              </m:r>
            </m:oMath>
            <w:r w:rsidRPr="006412F9">
              <w:rPr>
                <w:rFonts w:ascii="华文宋体" w:eastAsia="华文宋体" w:hAnsi="华文宋体"/>
              </w:rPr>
              <w:t xml:space="preserve">。但其代价是需要分配额外的 rank 数组和 temp 数组，空间复杂度为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6412F9">
              <w:rPr>
                <w:rFonts w:ascii="华文宋体" w:eastAsia="华文宋体" w:hAnsi="华文宋体"/>
              </w:rPr>
              <w:t>。它非常适合“比较开销小，但元素移动开销极大”的场景。</w:t>
            </w:r>
          </w:p>
          <w:p w14:paraId="5F14234E" w14:textId="7777777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</w:p>
          <w:p w14:paraId="7E06D947" w14:textId="15359707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插入排序</w:t>
            </w:r>
            <w:r w:rsidRPr="006412F9">
              <w:rPr>
                <w:rFonts w:ascii="华文宋体" w:eastAsia="华文宋体" w:hAnsi="华文宋体"/>
              </w:rPr>
              <w:t xml:space="preserve">：空间复杂度为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1</m:t>
                  </m:r>
                </m:e>
              </m:d>
            </m:oMath>
            <w:r w:rsidRPr="006412F9">
              <w:rPr>
                <w:rFonts w:ascii="华文宋体" w:eastAsia="华文宋体" w:hAnsi="华文宋体"/>
              </w:rPr>
              <w:t xml:space="preserve">。在本次测试中表现优秀，因其只在必要时才移动元素。它的平均时间复杂度为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华文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华文宋体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6412F9">
              <w:rPr>
                <w:rFonts w:ascii="华文宋体" w:eastAsia="华文宋体" w:hAnsi="华文宋体"/>
              </w:rPr>
              <w:t>，但常数项极小。</w:t>
            </w:r>
          </w:p>
          <w:p w14:paraId="5C162AB2" w14:textId="7777777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</w:p>
          <w:p w14:paraId="5CDE6866" w14:textId="5D98E3FA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冒泡排序的优化：</w:t>
            </w:r>
            <w:r w:rsidRPr="006412F9">
              <w:rPr>
                <w:rFonts w:ascii="华文宋体" w:eastAsia="华文宋体" w:hAnsi="华文宋体"/>
              </w:rPr>
              <w:t xml:space="preserve">传统的冒泡排序面对 5 个元素固定需要比较 10 次。在本次测试中，由于第三趟扫描后检测到数组已有序（未发生交换），比较次数降为了 9 次并提前结束。当输入数据处于“基本有序”状态时，该机制能将其时间复杂度从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华文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华文宋体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6412F9">
              <w:rPr>
                <w:rFonts w:ascii="华文宋体" w:eastAsia="华文宋体" w:hAnsi="华文宋体"/>
              </w:rPr>
              <w:t xml:space="preserve"> 直接降级至 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6412F9">
              <w:rPr>
                <w:rFonts w:ascii="华文宋体" w:eastAsia="华文宋体" w:hAnsi="华文宋体"/>
              </w:rPr>
              <w:t>，优化效果极佳。</w:t>
            </w:r>
          </w:p>
          <w:p w14:paraId="736AEA33" w14:textId="7777777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</w:p>
          <w:p w14:paraId="5BA0CDE6" w14:textId="77C0DD54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选择排序的优化：</w:t>
            </w:r>
            <w:r w:rsidRPr="006412F9">
              <w:rPr>
                <w:rFonts w:ascii="华文宋体" w:eastAsia="华文宋体" w:hAnsi="华文宋体"/>
              </w:rPr>
              <w:t>传统选择排序在寻找最小值时必须遍历到底。引入提前终止后，程序不仅找最小值，还顺带做了“有序性”体检。如果数组后半段天然有序，它也能省去后续无意义的外层遍历。不过，这一优化增加了内层循环的判断分支（增加了比较次数），在极端乱序的情况下，可能会导致常数级开销略微上升。</w:t>
            </w:r>
          </w:p>
          <w:p w14:paraId="0A93BB83" w14:textId="7777777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</w:p>
          <w:p w14:paraId="2E3A209F" w14:textId="77777777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>在本程序中，</w:t>
            </w:r>
            <w:r w:rsidRPr="006412F9">
              <w:rPr>
                <w:rFonts w:ascii="华文宋体" w:eastAsia="华文宋体" w:hAnsi="华文宋体" w:hint="eastAsia"/>
              </w:rPr>
              <w:t>插入排序</w:t>
            </w:r>
            <w:r w:rsidRPr="006412F9">
              <w:rPr>
                <w:rFonts w:ascii="华文宋体" w:eastAsia="华文宋体" w:hAnsi="华文宋体"/>
              </w:rPr>
              <w:t>和</w:t>
            </w:r>
            <w:r w:rsidRPr="006412F9">
              <w:rPr>
                <w:rFonts w:ascii="华文宋体" w:eastAsia="华文宋体" w:hAnsi="华文宋体" w:hint="eastAsia"/>
              </w:rPr>
              <w:t>冒泡排序</w:t>
            </w:r>
            <w:r w:rsidRPr="006412F9">
              <w:rPr>
                <w:rFonts w:ascii="华文宋体" w:eastAsia="华文宋体" w:hAnsi="华文宋体"/>
              </w:rPr>
              <w:t xml:space="preserve">由于只在严格大于 </w:t>
            </w:r>
            <w:proofErr w:type="gramStart"/>
            <w:r w:rsidRPr="006412F9">
              <w:rPr>
                <w:rFonts w:ascii="华文宋体" w:eastAsia="华文宋体" w:hAnsi="华文宋体"/>
              </w:rPr>
              <w:t>(&gt;)</w:t>
            </w:r>
            <w:proofErr w:type="gramEnd"/>
            <w:r w:rsidRPr="006412F9">
              <w:rPr>
                <w:rFonts w:ascii="华文宋体" w:eastAsia="华文宋体" w:hAnsi="华文宋体"/>
              </w:rPr>
              <w:t xml:space="preserve"> 时才交换/后移，天然保证了稳定性</w:t>
            </w:r>
          </w:p>
          <w:p w14:paraId="4307D735" w14:textId="60A82902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/>
              </w:rPr>
              <w:t>。</w:t>
            </w:r>
          </w:p>
          <w:p w14:paraId="1ED7E040" w14:textId="34AA4BF8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名次排序</w:t>
            </w:r>
            <w:r w:rsidRPr="006412F9">
              <w:rPr>
                <w:rFonts w:ascii="华文宋体" w:eastAsia="华文宋体" w:hAnsi="华文宋体"/>
              </w:rPr>
              <w:t>在代码中通过 data[j] &lt;= data[</w:t>
            </w:r>
            <w:proofErr w:type="spellStart"/>
            <w:r w:rsidRPr="006412F9">
              <w:rPr>
                <w:rFonts w:ascii="华文宋体" w:eastAsia="华文宋体" w:hAnsi="华文宋体"/>
              </w:rPr>
              <w:t>i</w:t>
            </w:r>
            <w:proofErr w:type="spellEnd"/>
            <w:r w:rsidRPr="006412F9">
              <w:rPr>
                <w:rFonts w:ascii="华文宋体" w:eastAsia="华文宋体" w:hAnsi="华文宋体"/>
              </w:rPr>
              <w:t>] 的判断，使得相等的元素中，排在后面的元素名次会更大，从而巧妙地避免了位置冲突并保证了稳定性。</w:t>
            </w:r>
          </w:p>
          <w:p w14:paraId="7D6AE9FF" w14:textId="77777777" w:rsidR="006412F9" w:rsidRPr="006412F9" w:rsidRDefault="006412F9" w:rsidP="006412F9">
            <w:pPr>
              <w:rPr>
                <w:rFonts w:ascii="华文宋体" w:eastAsia="华文宋体" w:hAnsi="华文宋体" w:hint="eastAsia"/>
              </w:rPr>
            </w:pPr>
          </w:p>
          <w:p w14:paraId="5AC2C27A" w14:textId="48AAEF39" w:rsidR="006412F9" w:rsidRPr="006412F9" w:rsidRDefault="006412F9" w:rsidP="006412F9">
            <w:pPr>
              <w:rPr>
                <w:rFonts w:ascii="华文宋体" w:eastAsia="华文宋体" w:hAnsi="华文宋体"/>
              </w:rPr>
            </w:pPr>
            <w:r w:rsidRPr="006412F9">
              <w:rPr>
                <w:rFonts w:ascii="华文宋体" w:eastAsia="华文宋体" w:hAnsi="华文宋体" w:hint="eastAsia"/>
              </w:rPr>
              <w:t>选择排序</w:t>
            </w:r>
            <w:r w:rsidRPr="006412F9">
              <w:rPr>
                <w:rFonts w:ascii="华文宋体" w:eastAsia="华文宋体" w:hAnsi="华文宋体"/>
              </w:rPr>
              <w:t>是不稳定的（例如序列 5, 5, 2，第一趟交换会将第一个 5 换到末尾），这是该算法先天的性质决定的。</w:t>
            </w:r>
          </w:p>
          <w:p w14:paraId="12C9B7B3" w14:textId="77777777" w:rsidR="00352BDD" w:rsidRDefault="00352BDD">
            <w:pPr>
              <w:rPr>
                <w:rFonts w:ascii="SimSun" w:hAnsi="SimSun" w:hint="eastAsia"/>
              </w:rPr>
            </w:pPr>
          </w:p>
          <w:p w14:paraId="12C9B7B4" w14:textId="77777777" w:rsidR="00352BDD" w:rsidRDefault="00000000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lastRenderedPageBreak/>
              <w:t>附录：实现源代码（本实验的全部源程序代码，程序风格清晰易理解，有充分的注释）</w:t>
            </w:r>
          </w:p>
          <w:p w14:paraId="12C9B7B6" w14:textId="04627D83" w:rsidR="00352BDD" w:rsidRPr="006412F9" w:rsidRDefault="00352BDD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9B3BDD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#include &lt;iostream&gt;</w:t>
            </w:r>
          </w:p>
          <w:p w14:paraId="44543EA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F4CE2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template &lt;class T&gt;</w:t>
            </w:r>
          </w:p>
          <w:p w14:paraId="4094C80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class Sorter {</w:t>
            </w:r>
          </w:p>
          <w:p w14:paraId="26CB11C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private:</w:t>
            </w:r>
          </w:p>
          <w:p w14:paraId="5776F46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T* data;</w:t>
            </w:r>
          </w:p>
          <w:p w14:paraId="098C360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int length;</w:t>
            </w:r>
          </w:p>
          <w:p w14:paraId="6302172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3F97E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public:</w:t>
            </w:r>
          </w:p>
          <w:p w14:paraId="3CB427A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使用动态函数动态分配内存</w:t>
            </w:r>
          </w:p>
          <w:p w14:paraId="66611EB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int n) {</w:t>
            </w:r>
          </w:p>
          <w:p w14:paraId="36E4E49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length = n;</w:t>
            </w:r>
          </w:p>
          <w:p w14:paraId="0621797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data = new T[length];</w:t>
            </w:r>
          </w:p>
          <w:p w14:paraId="4D3D046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38DE8BC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A6340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使用析构函数释放内存</w:t>
            </w:r>
          </w:p>
          <w:p w14:paraId="1F25DFD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~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0B09B81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delete[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] data; </w:t>
            </w:r>
          </w:p>
          <w:p w14:paraId="0EE7200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53C524D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23BDC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输入数据</w:t>
            </w:r>
          </w:p>
          <w:p w14:paraId="6F33409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input(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1C41085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05EAC43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&gt;&gt;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1A75F8B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3AD3B86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6755660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3755D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2FE4B6E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744A872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&lt;&lt;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&lt;&lt; " ";</w:t>
            </w:r>
          </w:p>
          <w:p w14:paraId="6A30A47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672217E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21FC25B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613F3EF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60262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名次排序</w:t>
            </w:r>
          </w:p>
          <w:p w14:paraId="4DA4B9D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rankSort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437ABA8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int* rank = new int[length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5653DC0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2D282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1;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616B173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for (int j = 0; j &lt;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j++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6465B2A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if (data[j] &lt;=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]) {</w:t>
            </w:r>
          </w:p>
          <w:p w14:paraId="2C829FA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rank[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]++;</w:t>
            </w:r>
          </w:p>
          <w:p w14:paraId="2A34C43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} else {</w:t>
            </w:r>
          </w:p>
          <w:p w14:paraId="4557F19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rank[j]++;</w:t>
            </w:r>
          </w:p>
          <w:p w14:paraId="59DCA4A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          }</w:t>
            </w:r>
          </w:p>
          <w:p w14:paraId="00A61A6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7F4F929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2AB6CAE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91BEA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根据名次重新排列成临时数组</w:t>
            </w:r>
          </w:p>
          <w:p w14:paraId="0F4CE1B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T* temp = new T[length];</w:t>
            </w:r>
          </w:p>
          <w:p w14:paraId="137D094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3ED96E5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temp[rank[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]] =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366AC40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38EEA11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A624A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41D8F0D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= temp[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3A9C173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11343C4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FA383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delete[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rank;</w:t>
            </w:r>
          </w:p>
          <w:p w14:paraId="694B01B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delete[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temp;</w:t>
            </w:r>
          </w:p>
          <w:p w14:paraId="7D8EFAF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713DC15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3040D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及时终止的选择排序</w:t>
            </w:r>
          </w:p>
          <w:p w14:paraId="7B343E2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selectionSort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1E41A4B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 - 1; ++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57595AE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1A00EF8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bool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isSorted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true;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用来检测剩余的部分数据是否已经有序</w:t>
            </w:r>
          </w:p>
          <w:p w14:paraId="30F24DA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92B2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for (int j =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+ 1; j &lt; length;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j++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41192ED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if (data[j] &lt;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]) {</w:t>
            </w:r>
          </w:p>
          <w:p w14:paraId="7E26C65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j;</w:t>
            </w:r>
          </w:p>
          <w:p w14:paraId="3095034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}</w:t>
            </w:r>
          </w:p>
          <w:p w14:paraId="5FAC844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检查是否已经完全升序</w:t>
            </w:r>
          </w:p>
          <w:p w14:paraId="785A7EF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if (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- 1] &gt; data[j]) {</w:t>
            </w:r>
          </w:p>
          <w:p w14:paraId="42C4A86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isSorted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false;</w:t>
            </w:r>
          </w:p>
          <w:p w14:paraId="0D7D9B4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}</w:t>
            </w:r>
          </w:p>
          <w:p w14:paraId="26BB22E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7435BFA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06EA3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// 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如果剩余的序列已经有序并且当前就是最小值，那么提前终止</w:t>
            </w:r>
          </w:p>
          <w:p w14:paraId="1D54642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isSorted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&amp;&amp;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= 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4992DEA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break;</w:t>
            </w:r>
          </w:p>
          <w:p w14:paraId="2275304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04CA95D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E36F2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!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=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322D579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T temp =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1086C72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=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1D91ED1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minIndex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 = temp;</w:t>
            </w:r>
          </w:p>
          <w:p w14:paraId="02417CB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255A983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1F8ECCC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4453BC4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69ACA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及时终止的冒泡排序</w:t>
            </w:r>
          </w:p>
          <w:p w14:paraId="0012695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bubbleSort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5D6068E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 - 1;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56A448A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bool swapped = false;</w:t>
            </w:r>
          </w:p>
          <w:p w14:paraId="7783BF4D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for (int j = 0; j &lt; length - 1 -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j++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144ED34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if (data[j] &gt;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+ 1]) {</w:t>
            </w:r>
          </w:p>
          <w:p w14:paraId="2F0B15D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T temp = data[j];</w:t>
            </w:r>
          </w:p>
          <w:p w14:paraId="5751BFE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data[j] =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+ 1];</w:t>
            </w:r>
          </w:p>
          <w:p w14:paraId="763C093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+ 1] = temp;</w:t>
            </w:r>
          </w:p>
          <w:p w14:paraId="783A45F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swapped = true;</w:t>
            </w:r>
          </w:p>
          <w:p w14:paraId="6E9AFD8D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}</w:t>
            </w:r>
          </w:p>
          <w:p w14:paraId="4AFE0EE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0F8F419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D3E6C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如果有一趟冒泡排序没有发生交换，说明这一轮已经有序，终止这一趟</w:t>
            </w:r>
          </w:p>
          <w:p w14:paraId="2D48CDC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if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(!swapped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5D0B770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break;</w:t>
            </w:r>
          </w:p>
          <w:p w14:paraId="1BE22DAC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4EFEE91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243FF2E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4455D3C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2BA9F63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插入排序</w:t>
            </w:r>
          </w:p>
          <w:p w14:paraId="3257B16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insertionSort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693D042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= 1;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&lt; length; ++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64D4EFD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T key = data[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5801A9E6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int j =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- 1;</w:t>
            </w:r>
          </w:p>
          <w:p w14:paraId="52DFCF7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while (j &gt;= 0 &amp;&amp; data[j] &gt; key) {</w:t>
            </w:r>
          </w:p>
          <w:p w14:paraId="6F28070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+ 1] = data[j];</w:t>
            </w:r>
          </w:p>
          <w:p w14:paraId="6DA2E48B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j = j - 1;</w:t>
            </w:r>
          </w:p>
          <w:p w14:paraId="1D26A78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6EF4AED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j + 1] = key;</w:t>
            </w:r>
          </w:p>
          <w:p w14:paraId="3BE46A0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44C4C5E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4BE8A7E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377D135E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CD29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06E13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int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main(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0AFABAF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int n;</w:t>
            </w:r>
          </w:p>
          <w:p w14:paraId="4FE39A9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&gt;&gt; n;</w:t>
            </w:r>
          </w:p>
          <w:p w14:paraId="69ADFB7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955DB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进行模版的实例化</w:t>
            </w:r>
          </w:p>
          <w:p w14:paraId="473A4DD7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Sorter&lt;int&gt; sorter(n);</w:t>
            </w:r>
          </w:p>
          <w:p w14:paraId="22C908B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5F7B7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读取数据</w:t>
            </w:r>
          </w:p>
          <w:p w14:paraId="0B10662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sorter.input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();</w:t>
            </w:r>
          </w:p>
          <w:p w14:paraId="0F2C1C3F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2A445F3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计数排序</w:t>
            </w:r>
          </w:p>
          <w:p w14:paraId="1C04F7D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sorter.rankSort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();</w:t>
            </w:r>
          </w:p>
          <w:p w14:paraId="05A5354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F87D91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及时终止的选择排序</w:t>
            </w:r>
          </w:p>
          <w:p w14:paraId="30F5E8B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sorter.selectionSort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();</w:t>
            </w:r>
          </w:p>
          <w:p w14:paraId="64EC669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280FE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及时终止的冒泡排序</w:t>
            </w:r>
          </w:p>
          <w:p w14:paraId="07F736D0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sorter.bubbleSort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();</w:t>
            </w:r>
          </w:p>
          <w:p w14:paraId="31FE82E2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0BEFF039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插入排序</w:t>
            </w:r>
          </w:p>
          <w:p w14:paraId="0EDF5F33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sorter.insertionSort</w:t>
            </w:r>
            <w:proofErr w:type="spellEnd"/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();</w:t>
            </w:r>
          </w:p>
          <w:p w14:paraId="2A53EC9D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A908A4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打印结果</w:t>
            </w:r>
          </w:p>
          <w:p w14:paraId="1FBD71F8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sorter.</w:t>
            </w:r>
            <w:proofErr w:type="gramStart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print</w:t>
            </w:r>
            <w:proofErr w:type="spell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41C9EA45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2D353A" w14:textId="77777777" w:rsidR="006412F9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 xml:space="preserve">    return 0;</w:t>
            </w:r>
          </w:p>
          <w:p w14:paraId="12C9B7B7" w14:textId="335FDBF2" w:rsidR="00352BDD" w:rsidRPr="006412F9" w:rsidRDefault="006412F9" w:rsidP="006412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12F9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12C9B7B8" w14:textId="77777777" w:rsidR="00352BDD" w:rsidRDefault="00352B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9" w14:textId="77777777" w:rsidR="00352BDD" w:rsidRDefault="00352BDD" w:rsidP="006412F9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</w:tc>
      </w:tr>
    </w:tbl>
    <w:p w14:paraId="12C9B7BB" w14:textId="77777777" w:rsidR="00352BDD" w:rsidRDefault="00352BDD">
      <w:pPr>
        <w:rPr>
          <w:rFonts w:ascii="黑体" w:eastAsia="黑体" w:hAnsi="Times"/>
          <w:b/>
          <w:bCs/>
          <w:sz w:val="24"/>
          <w:szCs w:val="30"/>
        </w:rPr>
      </w:pPr>
    </w:p>
    <w:sectPr w:rsidR="00352BDD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761"/>
    <w:multiLevelType w:val="multilevel"/>
    <w:tmpl w:val="538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4E52"/>
    <w:multiLevelType w:val="multilevel"/>
    <w:tmpl w:val="D13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DD2"/>
    <w:multiLevelType w:val="multilevel"/>
    <w:tmpl w:val="8D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2B01"/>
    <w:multiLevelType w:val="multilevel"/>
    <w:tmpl w:val="EBB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0956"/>
    <w:multiLevelType w:val="multilevel"/>
    <w:tmpl w:val="A03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C2D75"/>
    <w:multiLevelType w:val="multilevel"/>
    <w:tmpl w:val="182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4729A"/>
    <w:multiLevelType w:val="multilevel"/>
    <w:tmpl w:val="7B5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452B4"/>
    <w:multiLevelType w:val="multilevel"/>
    <w:tmpl w:val="05B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65470"/>
    <w:multiLevelType w:val="multilevel"/>
    <w:tmpl w:val="5AB6547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ascii="SimSun" w:hAnsi="SimSun" w:hint="default"/>
      </w:rPr>
    </w:lvl>
    <w:lvl w:ilvl="2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SimSun" w:hAnsi="SimSun"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9" w15:restartNumberingAfterBreak="0">
    <w:nsid w:val="66076179"/>
    <w:multiLevelType w:val="multilevel"/>
    <w:tmpl w:val="756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11370">
    <w:abstractNumId w:val="8"/>
  </w:num>
  <w:num w:numId="2" w16cid:durableId="434791876">
    <w:abstractNumId w:val="2"/>
  </w:num>
  <w:num w:numId="3" w16cid:durableId="411783805">
    <w:abstractNumId w:val="5"/>
  </w:num>
  <w:num w:numId="4" w16cid:durableId="229317315">
    <w:abstractNumId w:val="0"/>
  </w:num>
  <w:num w:numId="5" w16cid:durableId="2099058691">
    <w:abstractNumId w:val="7"/>
  </w:num>
  <w:num w:numId="6" w16cid:durableId="127405369">
    <w:abstractNumId w:val="4"/>
  </w:num>
  <w:num w:numId="7" w16cid:durableId="2006014043">
    <w:abstractNumId w:val="9"/>
  </w:num>
  <w:num w:numId="8" w16cid:durableId="1642806873">
    <w:abstractNumId w:val="6"/>
  </w:num>
  <w:num w:numId="9" w16cid:durableId="797721360">
    <w:abstractNumId w:val="1"/>
  </w:num>
  <w:num w:numId="10" w16cid:durableId="773019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973C0"/>
    <w:rsid w:val="000C0FBB"/>
    <w:rsid w:val="000C3BE3"/>
    <w:rsid w:val="000E0C7C"/>
    <w:rsid w:val="000E6316"/>
    <w:rsid w:val="00100575"/>
    <w:rsid w:val="00116738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52BDD"/>
    <w:rsid w:val="00366F9F"/>
    <w:rsid w:val="00372909"/>
    <w:rsid w:val="003B1045"/>
    <w:rsid w:val="003B4BEB"/>
    <w:rsid w:val="003C6B5A"/>
    <w:rsid w:val="003E3165"/>
    <w:rsid w:val="0041205A"/>
    <w:rsid w:val="00421A3D"/>
    <w:rsid w:val="0042758A"/>
    <w:rsid w:val="00454351"/>
    <w:rsid w:val="004779E5"/>
    <w:rsid w:val="00486ABA"/>
    <w:rsid w:val="00487EF8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412F9"/>
    <w:rsid w:val="0067460E"/>
    <w:rsid w:val="006811DD"/>
    <w:rsid w:val="006910C0"/>
    <w:rsid w:val="00696A30"/>
    <w:rsid w:val="006B3867"/>
    <w:rsid w:val="006B6C36"/>
    <w:rsid w:val="006B7B20"/>
    <w:rsid w:val="006C085F"/>
    <w:rsid w:val="006C507B"/>
    <w:rsid w:val="006E1207"/>
    <w:rsid w:val="00750B19"/>
    <w:rsid w:val="00764CFA"/>
    <w:rsid w:val="0077723F"/>
    <w:rsid w:val="007B2EE0"/>
    <w:rsid w:val="007C18A4"/>
    <w:rsid w:val="007D615F"/>
    <w:rsid w:val="007F34DA"/>
    <w:rsid w:val="00806923"/>
    <w:rsid w:val="008172C2"/>
    <w:rsid w:val="00823715"/>
    <w:rsid w:val="0082456F"/>
    <w:rsid w:val="00850E35"/>
    <w:rsid w:val="00863FCD"/>
    <w:rsid w:val="0086673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7548A"/>
    <w:rsid w:val="00BA2F81"/>
    <w:rsid w:val="00C03D83"/>
    <w:rsid w:val="00C06D7C"/>
    <w:rsid w:val="00C712BB"/>
    <w:rsid w:val="00C808A4"/>
    <w:rsid w:val="00CC4EAC"/>
    <w:rsid w:val="00CE19C8"/>
    <w:rsid w:val="00CF413D"/>
    <w:rsid w:val="00D13479"/>
    <w:rsid w:val="00D76355"/>
    <w:rsid w:val="00D938BD"/>
    <w:rsid w:val="00DB24C6"/>
    <w:rsid w:val="00E161C6"/>
    <w:rsid w:val="00E212C4"/>
    <w:rsid w:val="00E46F23"/>
    <w:rsid w:val="00EA0EEF"/>
    <w:rsid w:val="00EB193E"/>
    <w:rsid w:val="00EB1C6F"/>
    <w:rsid w:val="00EC7708"/>
    <w:rsid w:val="00EE3FF9"/>
    <w:rsid w:val="00F333EE"/>
    <w:rsid w:val="00F502D8"/>
    <w:rsid w:val="00F62A27"/>
    <w:rsid w:val="00FC35F5"/>
    <w:rsid w:val="00FC5EB3"/>
    <w:rsid w:val="00FE783B"/>
    <w:rsid w:val="052A71B9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69B0E"/>
  <w15:docId w15:val="{4B45EA5F-C50B-4967-80FC-F2594C42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cs="Calibri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cs="Calibri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cs="Calibri"/>
      <w:kern w:val="2"/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cs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styleId="af">
    <w:name w:val="Placeholder Text"/>
    <w:basedOn w:val="a0"/>
    <w:uiPriority w:val="99"/>
    <w:unhideWhenUsed/>
    <w:rsid w:val="004779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1CB3B-E58F-415E-BA2C-BEC3F8DCF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782</Words>
  <Characters>4458</Characters>
  <Application>Microsoft Office Word</Application>
  <DocSecurity>0</DocSecurity>
  <Lines>37</Lines>
  <Paragraphs>10</Paragraphs>
  <ScaleCrop>false</ScaleCrop>
  <Company>lenovo</Company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cp:lastModifiedBy>yw lin</cp:lastModifiedBy>
  <cp:revision>8</cp:revision>
  <dcterms:created xsi:type="dcterms:W3CDTF">2025-09-08T03:47:00Z</dcterms:created>
  <dcterms:modified xsi:type="dcterms:W3CDTF">2026-09-18T09:19:00Z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0A1015D9AC624504A3E4683F1DAB06F6_12</vt:lpwstr>
  </property>
  <property fmtid="{D5CDD505-2E9C-101B-9397-08002B2CF9AE}" pid="4" name="KSOTemplateDocerSaveRecord">
    <vt:lpwstr>eyJoZGlkIjoiNzk2MzdiMzJlYmY1NmY5NWNlYzAxOTg2YzM2YjVkMzAiLCJ1c2VySWQiOiIxNzY2NzMyNzczIn0=</vt:lpwstr>
  </property>
</Properties>
</file>