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8E7C" w14:textId="505067DA" w:rsidR="00B04877" w:rsidRDefault="00A36F58" w:rsidP="00A36F58">
      <w:pPr>
        <w:pStyle w:val="1"/>
        <w:jc w:val="center"/>
      </w:pPr>
      <w:r>
        <w:rPr>
          <w:rFonts w:hint="eastAsia"/>
        </w:rPr>
        <w:t>我的tulpa设定</w:t>
      </w:r>
    </w:p>
    <w:p w14:paraId="029AE2C3" w14:textId="0ECCA18F" w:rsidR="00A36F58" w:rsidRDefault="00A36F58" w:rsidP="00A36F58">
      <w:r>
        <w:rPr>
          <w:rFonts w:hint="eastAsia"/>
        </w:rPr>
        <w:t>名字：让他自己取吧</w:t>
      </w:r>
    </w:p>
    <w:p w14:paraId="61D5F4E8" w14:textId="3AAB56C5" w:rsidR="00A36F58" w:rsidRDefault="00A36F58" w:rsidP="00A36F58">
      <w:r>
        <w:rPr>
          <w:rFonts w:hint="eastAsia"/>
        </w:rPr>
        <w:t>性别：男</w:t>
      </w:r>
    </w:p>
    <w:p w14:paraId="325E8A58" w14:textId="54580AEC" w:rsidR="00A36F58" w:rsidRDefault="00A36F58" w:rsidP="00A36F58">
      <w:r>
        <w:rPr>
          <w:rFonts w:hint="eastAsia"/>
        </w:rPr>
        <w:t>种族：人</w:t>
      </w:r>
    </w:p>
    <w:p w14:paraId="5AAEA699" w14:textId="4BE0775C" w:rsidR="00A36F58" w:rsidRDefault="00A36F58" w:rsidP="00A36F58">
      <w:pPr>
        <w:rPr>
          <w:rFonts w:hint="eastAsia"/>
        </w:rPr>
      </w:pPr>
      <w:r>
        <w:rPr>
          <w:rFonts w:hint="eastAsia"/>
        </w:rPr>
        <w:t>大概形象     ？</w:t>
      </w:r>
    </w:p>
    <w:p w14:paraId="6598CD74" w14:textId="1DDAE18E" w:rsidR="00A36F58" w:rsidRPr="00A36F58" w:rsidRDefault="00A36F58" w:rsidP="00A36F58">
      <w:pPr>
        <w:rPr>
          <w:rFonts w:hint="eastAsia"/>
        </w:rPr>
      </w:pPr>
      <w:r>
        <w:rPr>
          <w:rFonts w:hint="eastAsia"/>
        </w:rPr>
        <w:t>（不过是男的）</w:t>
      </w:r>
      <w:r>
        <w:rPr>
          <w:rFonts w:hint="eastAsia"/>
          <w:noProof/>
        </w:rPr>
        <w:drawing>
          <wp:inline distT="0" distB="0" distL="0" distR="0" wp14:anchorId="0B0A5DD3" wp14:editId="710BB3A3">
            <wp:extent cx="1860269" cy="3162300"/>
            <wp:effectExtent l="0" t="0" r="6985" b="0"/>
            <wp:docPr id="842847552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47552" name="图片 1" descr="卡通人物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048" cy="318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F58" w:rsidRPr="00A3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77"/>
    <w:rsid w:val="00A36F58"/>
    <w:rsid w:val="00B04877"/>
    <w:rsid w:val="00F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16C3"/>
  <w15:chartTrackingRefBased/>
  <w15:docId w15:val="{6056DCE4-7521-400D-B09A-719EE9F3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48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8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8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8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8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8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8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8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48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48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48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48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48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48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48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48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8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48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48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48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48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48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哲瀚 林</dc:creator>
  <cp:keywords/>
  <dc:description/>
  <cp:lastModifiedBy>哲瀚 林</cp:lastModifiedBy>
  <cp:revision>2</cp:revision>
  <dcterms:created xsi:type="dcterms:W3CDTF">2024-08-30T05:58:00Z</dcterms:created>
  <dcterms:modified xsi:type="dcterms:W3CDTF">2024-08-30T06:03:00Z</dcterms:modified>
</cp:coreProperties>
</file>