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C9295B" w:rsidRDefault="002C6AF8">
      <w:r>
        <w:t>27.05.2026 Start projektu</w:t>
      </w:r>
    </w:p>
    <w:p w:rsidR="002C6AF8" w:rsidRDefault="002C6AF8">
      <w:r>
        <w:t>03.06.2026 Utworzenie tablicy przechowujacej plansze, wstepu, zasad</w:t>
      </w:r>
    </w:p>
    <w:sectPr w:rsidR="002C6AF8" w:rsidSect="00C9295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 Display">
    <w:altName w:val="Arial"/>
    <w:charset w:val="00"/>
    <w:family w:val="swiss"/>
    <w:pitch w:val="variable"/>
    <w:sig w:usb0="00000001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characterSpacingControl w:val="doNotCompress"/>
  <w:compat/>
  <w:rsids>
    <w:rsidRoot w:val="34BDECD5"/>
    <w:rsid w:val="002C6AF8"/>
    <w:rsid w:val="00C9295B"/>
    <w:rsid w:val="258B4C6D"/>
    <w:rsid w:val="34BDECD5"/>
    <w:rsid w:val="3AA036C2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C9295B"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13</Words>
  <Characters>81</Characters>
  <Application>Microsoft Office Word</Application>
  <DocSecurity>0</DocSecurity>
  <Lines>1</Lines>
  <Paragraphs>1</Paragraphs>
  <ScaleCrop>false</ScaleCrop>
  <Company/>
  <LinksUpToDate>false</LinksUpToDate>
  <CharactersWithSpaces>93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Mateusz Antczak</dc:creator>
  <cp:keywords/>
  <dc:description/>
  <cp:lastModifiedBy>Mateusz</cp:lastModifiedBy>
  <cp:revision>2</cp:revision>
  <dcterms:created xsi:type="dcterms:W3CDTF">2026-05-27T19:22:00Z</dcterms:created>
  <dcterms:modified xsi:type="dcterms:W3CDTF">2026-06-03T06:47:00Z</dcterms:modified>
</cp:coreProperties>
</file>