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F993483" wp14:paraId="43D5C139" wp14:textId="270A2E60">
      <w:pPr>
        <w:jc w:val="center"/>
        <w:rPr>
          <w:b w:val="1"/>
          <w:bCs w:val="1"/>
          <w:sz w:val="72"/>
          <w:szCs w:val="72"/>
          <w:u w:val="single"/>
        </w:rPr>
      </w:pPr>
      <w:r w:rsidRPr="3F993483" w:rsidR="6D2D65FE">
        <w:rPr>
          <w:b w:val="1"/>
          <w:bCs w:val="1"/>
          <w:sz w:val="72"/>
          <w:szCs w:val="72"/>
          <w:u w:val="single"/>
        </w:rPr>
        <w:t>DOKUMENTACJA</w:t>
      </w:r>
    </w:p>
    <w:p xmlns:wp14="http://schemas.microsoft.com/office/word/2010/wordml" wp14:paraId="68BCF388" wp14:textId="55E6D3A6"/>
    <w:p xmlns:wp14="http://schemas.microsoft.com/office/word/2010/wordml" w:rsidP="3F993483" wp14:paraId="57375426" wp14:textId="7A8AC46D">
      <w:pPr>
        <w:rPr>
          <w:sz w:val="36"/>
          <w:szCs w:val="36"/>
          <w:u w:val="single"/>
        </w:rPr>
      </w:pPr>
      <w:r w:rsidRPr="3F993483" w:rsidR="6C077C81">
        <w:rPr>
          <w:sz w:val="36"/>
          <w:szCs w:val="36"/>
          <w:u w:val="single"/>
        </w:rPr>
        <w:t>27.05.2026 r.</w:t>
      </w:r>
    </w:p>
    <w:p w:rsidR="1CF66CA6" w:rsidRDefault="1CF66CA6" w14:paraId="73E5D5E8" w14:textId="0FB39693">
      <w:r w:rsidRPr="3F993483" w:rsidR="1CF66CA6">
        <w:rPr>
          <w:sz w:val="24"/>
          <w:szCs w:val="24"/>
          <w:u w:val="none"/>
        </w:rPr>
        <w:t>Start projektu</w:t>
      </w:r>
    </w:p>
    <w:p w:rsidR="3F993483" w:rsidP="3F993483" w:rsidRDefault="3F993483" w14:paraId="23E78B7B" w14:textId="2C79B60D">
      <w:pPr>
        <w:rPr>
          <w:sz w:val="24"/>
          <w:szCs w:val="24"/>
          <w:u w:val="none"/>
        </w:rPr>
      </w:pPr>
    </w:p>
    <w:p w:rsidR="180D666A" w:rsidRDefault="180D666A" w14:paraId="5CCBC73D" w14:textId="69860031">
      <w:r w:rsidRPr="3F993483" w:rsidR="180D666A">
        <w:rPr>
          <w:sz w:val="36"/>
          <w:szCs w:val="36"/>
          <w:u w:val="single"/>
        </w:rPr>
        <w:t>03.06</w:t>
      </w:r>
      <w:r w:rsidRPr="3F993483" w:rsidR="334D3E5F">
        <w:rPr>
          <w:sz w:val="36"/>
          <w:szCs w:val="36"/>
          <w:u w:val="single"/>
        </w:rPr>
        <w:t>.2026 r.</w:t>
      </w:r>
      <w:r w:rsidR="334D3E5F">
        <w:rPr/>
        <w:t xml:space="preserve"> </w:t>
      </w:r>
    </w:p>
    <w:p w:rsidR="180D666A" w:rsidRDefault="180D666A" w14:paraId="7DFB25B1" w14:textId="5A4D87AC">
      <w:r w:rsidR="3CF4F5F8">
        <w:rPr/>
        <w:t>Utworzenie funkcji</w:t>
      </w:r>
      <w:r w:rsidRPr="54BB0703" w:rsidR="3CF4F5F8">
        <w:rPr>
          <w:i w:val="1"/>
          <w:iCs w:val="1"/>
        </w:rPr>
        <w:t xml:space="preserve"> </w:t>
      </w:r>
      <w:r w:rsidRPr="54BB0703" w:rsidR="3CF4F5F8">
        <w:rPr>
          <w:i w:val="1"/>
          <w:iCs w:val="1"/>
        </w:rPr>
        <w:t>czys</w:t>
      </w:r>
      <w:r w:rsidRPr="54BB0703" w:rsidR="18BA728F">
        <w:rPr>
          <w:i w:val="1"/>
          <w:iCs w:val="1"/>
        </w:rPr>
        <w:t>c</w:t>
      </w:r>
      <w:r w:rsidR="213DF727">
        <w:rPr/>
        <w:t xml:space="preserve">, </w:t>
      </w:r>
      <w:r w:rsidR="3CF4F5F8">
        <w:rPr/>
        <w:t xml:space="preserve">funkcji rysującej </w:t>
      </w:r>
      <w:r w:rsidR="48E87D5B">
        <w:rPr/>
        <w:t xml:space="preserve">planszę warcabów uzależnioną od stanu tablicy </w:t>
      </w:r>
      <w:r w:rsidRPr="54BB0703" w:rsidR="48E87D5B">
        <w:rPr>
          <w:i w:val="1"/>
          <w:iCs w:val="1"/>
        </w:rPr>
        <w:t>piony</w:t>
      </w:r>
      <w:r w:rsidR="05D0CDC4">
        <w:rPr/>
        <w:t xml:space="preserve"> i wstępnej wersji funkcji odpowiadającej za przesuwanie (póki co bez jakichkolwiek zabezpieczeń)</w:t>
      </w:r>
      <w:r w:rsidR="67781127">
        <w:rPr/>
        <w:t>.</w:t>
      </w:r>
    </w:p>
    <w:p w:rsidR="23FE6EB2" w:rsidRDefault="23FE6EB2" w14:paraId="2C0D2E28" w14:textId="7E100EE8"/>
    <w:p w:rsidR="086E53F3" w:rsidRDefault="086E53F3" w14:paraId="5B88D935" w14:textId="6AD35F1D">
      <w:r w:rsidRPr="23FE6EB2" w:rsidR="086E53F3">
        <w:rPr>
          <w:b w:val="0"/>
          <w:bCs w:val="0"/>
          <w:sz w:val="36"/>
          <w:szCs w:val="36"/>
          <w:u w:val="single"/>
        </w:rPr>
        <w:t>2.09.2026 r.</w:t>
      </w:r>
    </w:p>
    <w:p w:rsidR="63EC0A98" w:rsidRDefault="63EC0A98" w14:paraId="3D965B85" w14:textId="5A7732FA">
      <w:r w:rsidRPr="23FE6EB2" w:rsidR="63EC0A98">
        <w:rPr>
          <w:b w:val="0"/>
          <w:bCs w:val="0"/>
          <w:sz w:val="24"/>
          <w:szCs w:val="24"/>
          <w:u w:val="none"/>
        </w:rPr>
        <w:t>Stworzenie funkcji, która dzieli ruchy na typy w zależności m.in. od tego, czy jest to bicie oraz czy ruszany pion jest damk</w:t>
      </w:r>
      <w:r w:rsidRPr="23FE6EB2" w:rsidR="6BAAE8DD">
        <w:rPr>
          <w:b w:val="0"/>
          <w:bCs w:val="0"/>
          <w:sz w:val="24"/>
          <w:szCs w:val="24"/>
          <w:u w:val="none"/>
        </w:rPr>
        <w:t>ą. Także utworzenie funkcji odpowiadającej za samo bicie oraz poprawa mechaniki przesuwania i przejrzystości kodu</w:t>
      </w:r>
      <w:r w:rsidRPr="23FE6EB2" w:rsidR="5D6ECD2E">
        <w:rPr>
          <w:b w:val="0"/>
          <w:bCs w:val="0"/>
          <w:sz w:val="24"/>
          <w:szCs w:val="24"/>
          <w:u w:val="none"/>
        </w:rPr>
        <w:t>.</w:t>
      </w:r>
    </w:p>
    <w:p w:rsidR="5C2F0EA9" w:rsidRDefault="5C2F0EA9" w14:paraId="1A043B0C" w14:textId="4442A094">
      <w:r w:rsidRPr="23FE6EB2" w:rsidR="5C2F0EA9">
        <w:rPr>
          <w:b w:val="0"/>
          <w:bCs w:val="0"/>
          <w:sz w:val="36"/>
          <w:szCs w:val="36"/>
          <w:u w:val="single"/>
        </w:rPr>
        <w:t>3.09.2026 r.</w:t>
      </w:r>
    </w:p>
    <w:p w:rsidR="5C2F0EA9" w:rsidRDefault="5C2F0EA9" w14:paraId="323B6354" w14:textId="28B47402">
      <w:r w:rsidRPr="54BB0703" w:rsidR="4D3D8998">
        <w:rPr>
          <w:b w:val="0"/>
          <w:bCs w:val="0"/>
          <w:sz w:val="24"/>
          <w:szCs w:val="24"/>
          <w:u w:val="none"/>
        </w:rPr>
        <w:t xml:space="preserve">Uzupełnienie mechaniki gry o </w:t>
      </w:r>
      <w:r w:rsidRPr="54BB0703" w:rsidR="6A962C87">
        <w:rPr>
          <w:b w:val="0"/>
          <w:bCs w:val="0"/>
          <w:sz w:val="24"/>
          <w:szCs w:val="24"/>
          <w:u w:val="none"/>
        </w:rPr>
        <w:t xml:space="preserve">funkcję sprawdzającą czy jest dostępne bicie oraz o </w:t>
      </w:r>
      <w:r w:rsidRPr="54BB0703" w:rsidR="4D3D8998">
        <w:rPr>
          <w:b w:val="0"/>
          <w:bCs w:val="0"/>
          <w:sz w:val="24"/>
          <w:szCs w:val="24"/>
          <w:u w:val="none"/>
        </w:rPr>
        <w:t>właściwą pętlę</w:t>
      </w:r>
      <w:r w:rsidRPr="54BB0703" w:rsidR="4D485F4D">
        <w:rPr>
          <w:b w:val="0"/>
          <w:bCs w:val="0"/>
          <w:sz w:val="24"/>
          <w:szCs w:val="24"/>
          <w:u w:val="none"/>
        </w:rPr>
        <w:t xml:space="preserve"> w funkcji </w:t>
      </w:r>
      <w:r w:rsidRPr="54BB0703" w:rsidR="4D485F4D">
        <w:rPr>
          <w:b w:val="0"/>
          <w:bCs w:val="0"/>
          <w:i w:val="1"/>
          <w:iCs w:val="1"/>
          <w:sz w:val="24"/>
          <w:szCs w:val="24"/>
          <w:u w:val="none"/>
        </w:rPr>
        <w:t>main</w:t>
      </w:r>
      <w:r w:rsidRPr="54BB0703" w:rsidR="4D3D8998">
        <w:rPr>
          <w:b w:val="0"/>
          <w:bCs w:val="0"/>
          <w:sz w:val="24"/>
          <w:szCs w:val="24"/>
          <w:u w:val="none"/>
        </w:rPr>
        <w:t>, odpowiadającą za sterowanie grą przez wywoływanie odpowiednich funkcji</w:t>
      </w:r>
      <w:r w:rsidRPr="54BB0703" w:rsidR="4BE0E9EF">
        <w:rPr>
          <w:b w:val="0"/>
          <w:bCs w:val="0"/>
          <w:sz w:val="24"/>
          <w:szCs w:val="24"/>
          <w:u w:val="none"/>
        </w:rPr>
        <w:t>. Gra jest już</w:t>
      </w:r>
      <w:r w:rsidRPr="54BB0703" w:rsidR="79B741F9">
        <w:rPr>
          <w:b w:val="0"/>
          <w:bCs w:val="0"/>
          <w:sz w:val="24"/>
          <w:szCs w:val="24"/>
          <w:u w:val="none"/>
        </w:rPr>
        <w:t xml:space="preserve"> (prawie)</w:t>
      </w:r>
      <w:r w:rsidRPr="54BB0703" w:rsidR="4BE0E9EF">
        <w:rPr>
          <w:b w:val="0"/>
          <w:bCs w:val="0"/>
          <w:sz w:val="24"/>
          <w:szCs w:val="24"/>
          <w:u w:val="none"/>
        </w:rPr>
        <w:t xml:space="preserve"> funkcjonalna.</w:t>
      </w:r>
    </w:p>
    <w:p w:rsidR="7087605C" w:rsidP="7087605C" w:rsidRDefault="7087605C" w14:paraId="06953997" w14:textId="626EBE52">
      <w:pPr>
        <w:rPr>
          <w:b w:val="0"/>
          <w:bCs w:val="0"/>
          <w:sz w:val="24"/>
          <w:szCs w:val="24"/>
          <w:u w:val="none"/>
        </w:rPr>
      </w:pPr>
    </w:p>
    <w:p w:rsidR="6364C75D" w:rsidRDefault="6364C75D" w14:paraId="6656F5DF" w14:textId="68D5794E">
      <w:r w:rsidRPr="7087605C" w:rsidR="6364C75D">
        <w:rPr>
          <w:b w:val="0"/>
          <w:bCs w:val="0"/>
          <w:i w:val="0"/>
          <w:iCs w:val="0"/>
          <w:sz w:val="36"/>
          <w:szCs w:val="36"/>
          <w:u w:val="single"/>
        </w:rPr>
        <w:t>30.09.2026 r.</w:t>
      </w:r>
    </w:p>
    <w:p w:rsidR="6FD478FA" w:rsidRDefault="6FD478FA" w14:paraId="54DDCC68" w14:textId="1AFA45C5">
      <w:r w:rsidRPr="7087605C" w:rsidR="6FD478FA">
        <w:rPr>
          <w:b w:val="0"/>
          <w:bCs w:val="0"/>
          <w:i w:val="0"/>
          <w:iCs w:val="0"/>
          <w:sz w:val="24"/>
          <w:szCs w:val="24"/>
          <w:u w:val="none"/>
        </w:rPr>
        <w:t xml:space="preserve">Wstawienie na początku gry kilkupunktowych zasad; drobne poprawki stylistyczne; poprawa logiki gry w tym uzupełnienie </w:t>
      </w:r>
      <w:r w:rsidRPr="7087605C" w:rsidR="529E20FA">
        <w:rPr>
          <w:b w:val="0"/>
          <w:bCs w:val="0"/>
          <w:i w:val="0"/>
          <w:iCs w:val="0"/>
          <w:sz w:val="24"/>
          <w:szCs w:val="24"/>
          <w:u w:val="none"/>
        </w:rPr>
        <w:t>o część warunku zwycięstwa - brak możliwego ruchu przeciwnika i naprawa liczników pionów na planszy</w:t>
      </w:r>
    </w:p>
    <w:p w:rsidR="7087605C" w:rsidP="7087605C" w:rsidRDefault="7087605C" w14:paraId="56F6E44D" w14:textId="0250C41A">
      <w:pPr>
        <w:rPr>
          <w:b w:val="0"/>
          <w:bCs w:val="0"/>
          <w:i w:val="0"/>
          <w:iCs w:val="0"/>
          <w:sz w:val="24"/>
          <w:szCs w:val="24"/>
          <w:u w:val="none"/>
        </w:rPr>
      </w:pPr>
    </w:p>
    <w:p w:rsidR="6364C75D" w:rsidRDefault="6364C75D" w14:paraId="65BC84FD" w14:textId="2FD6BC7E">
      <w:r w:rsidRPr="7087605C" w:rsidR="6364C75D">
        <w:rPr>
          <w:b w:val="0"/>
          <w:bCs w:val="0"/>
          <w:i w:val="0"/>
          <w:iCs w:val="0"/>
          <w:sz w:val="36"/>
          <w:szCs w:val="36"/>
          <w:u w:val="none"/>
        </w:rPr>
        <w:t>KONIEC PROJEKTU</w:t>
      </w:r>
    </w:p>
    <w:p w:rsidR="7087605C" w:rsidP="7087605C" w:rsidRDefault="7087605C" w14:paraId="5ED8DD63" w14:textId="6B9508A0">
      <w:pPr>
        <w:rPr>
          <w:b w:val="0"/>
          <w:bCs w:val="0"/>
          <w:i w:val="0"/>
          <w:iCs w:val="0"/>
          <w:sz w:val="36"/>
          <w:szCs w:val="36"/>
          <w:u w:val="none"/>
        </w:rPr>
      </w:pPr>
    </w:p>
    <w:p w:rsidR="786CB97D" w:rsidP="7087605C" w:rsidRDefault="786CB97D" w14:paraId="765A369A" w14:textId="5C159561">
      <w:pPr>
        <w:rPr>
          <w:b w:val="0"/>
          <w:bCs w:val="0"/>
          <w:i w:val="0"/>
          <w:iCs w:val="0"/>
          <w:sz w:val="24"/>
          <w:szCs w:val="24"/>
          <w:u w:val="none"/>
        </w:rPr>
      </w:pPr>
      <w:r w:rsidRPr="7087605C" w:rsidR="786CB97D">
        <w:rPr>
          <w:b w:val="0"/>
          <w:bCs w:val="0"/>
          <w:i w:val="0"/>
          <w:iCs w:val="0"/>
          <w:sz w:val="24"/>
          <w:szCs w:val="24"/>
          <w:u w:val="none"/>
        </w:rPr>
        <w:t>Wykonał Mateusz Antczak klasa 1d na dzień rozpoczęcia, a 2d na dzień zakończenia projektu.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be5f916d5e88448e"/>
      <w:footerReference w:type="default" r:id="R7c6785b2cb164fa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4BB0703" w:rsidTr="54BB0703" w14:paraId="7B2D755A">
      <w:trPr>
        <w:trHeight w:val="300"/>
      </w:trPr>
      <w:tc>
        <w:tcPr>
          <w:tcW w:w="3005" w:type="dxa"/>
          <w:tcMar/>
        </w:tcPr>
        <w:p w:rsidR="54BB0703" w:rsidP="54BB0703" w:rsidRDefault="54BB0703" w14:paraId="5145D82A" w14:textId="6B57DCE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4BB0703" w:rsidP="54BB0703" w:rsidRDefault="54BB0703" w14:paraId="6C6A00C3" w14:textId="39C63233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4BB0703" w:rsidP="54BB0703" w:rsidRDefault="54BB0703" w14:paraId="5C941D36" w14:textId="386A8725">
          <w:pPr>
            <w:pStyle w:val="Header"/>
            <w:bidi w:val="0"/>
            <w:ind w:right="-115"/>
            <w:jc w:val="right"/>
          </w:pPr>
        </w:p>
      </w:tc>
    </w:tr>
  </w:tbl>
  <w:p w:rsidR="54BB0703" w:rsidP="54BB0703" w:rsidRDefault="54BB0703" w14:paraId="3577805F" w14:textId="0141DD4C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4BB0703" w:rsidTr="54BB0703" w14:paraId="09B56837">
      <w:trPr>
        <w:trHeight w:val="300"/>
      </w:trPr>
      <w:tc>
        <w:tcPr>
          <w:tcW w:w="3005" w:type="dxa"/>
          <w:tcMar/>
        </w:tcPr>
        <w:p w:rsidR="54BB0703" w:rsidP="54BB0703" w:rsidRDefault="54BB0703" w14:paraId="0891393D" w14:textId="6493CFC1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54BB0703" w:rsidP="54BB0703" w:rsidRDefault="54BB0703" w14:paraId="38FEADCC" w14:textId="6EE9FEDC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54BB0703" w:rsidP="54BB0703" w:rsidRDefault="54BB0703" w14:paraId="53A99045" w14:textId="61215BA2">
          <w:pPr>
            <w:pStyle w:val="Header"/>
            <w:bidi w:val="0"/>
            <w:ind w:right="-115"/>
            <w:jc w:val="right"/>
          </w:pPr>
        </w:p>
      </w:tc>
    </w:tr>
  </w:tbl>
  <w:p w:rsidR="54BB0703" w:rsidP="54BB0703" w:rsidRDefault="54BB0703" w14:paraId="21D97ACA" w14:textId="4B464B0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BDECD5"/>
    <w:rsid w:val="006E650C"/>
    <w:rsid w:val="01437084"/>
    <w:rsid w:val="05D0CDC4"/>
    <w:rsid w:val="086E53F3"/>
    <w:rsid w:val="08ACB1F0"/>
    <w:rsid w:val="0C1C10A3"/>
    <w:rsid w:val="0C8D3A0A"/>
    <w:rsid w:val="0E3256F6"/>
    <w:rsid w:val="109ECD17"/>
    <w:rsid w:val="180D666A"/>
    <w:rsid w:val="18BA728F"/>
    <w:rsid w:val="1BDA5C09"/>
    <w:rsid w:val="1CA77B81"/>
    <w:rsid w:val="1CB34B6F"/>
    <w:rsid w:val="1CF66CA6"/>
    <w:rsid w:val="20B30ADE"/>
    <w:rsid w:val="213DF727"/>
    <w:rsid w:val="2237BEBA"/>
    <w:rsid w:val="23262C69"/>
    <w:rsid w:val="23FE6EB2"/>
    <w:rsid w:val="24110424"/>
    <w:rsid w:val="258B4C6D"/>
    <w:rsid w:val="26465842"/>
    <w:rsid w:val="28D253F1"/>
    <w:rsid w:val="2D5171E2"/>
    <w:rsid w:val="2E36EDA3"/>
    <w:rsid w:val="2F9B0B69"/>
    <w:rsid w:val="2FDB72E6"/>
    <w:rsid w:val="334D3E5F"/>
    <w:rsid w:val="34BDECD5"/>
    <w:rsid w:val="39ED2184"/>
    <w:rsid w:val="3AA036C2"/>
    <w:rsid w:val="3B3F4331"/>
    <w:rsid w:val="3CF4F5F8"/>
    <w:rsid w:val="3ED096DA"/>
    <w:rsid w:val="3F993483"/>
    <w:rsid w:val="3FC5E14D"/>
    <w:rsid w:val="43A46C1E"/>
    <w:rsid w:val="43E355B9"/>
    <w:rsid w:val="458B2040"/>
    <w:rsid w:val="48E87D5B"/>
    <w:rsid w:val="4918B62B"/>
    <w:rsid w:val="4AEBCA0F"/>
    <w:rsid w:val="4BE0E9EF"/>
    <w:rsid w:val="4D3D8998"/>
    <w:rsid w:val="4D485F4D"/>
    <w:rsid w:val="4FC2331D"/>
    <w:rsid w:val="50F0B9F4"/>
    <w:rsid w:val="529E20FA"/>
    <w:rsid w:val="52DAE768"/>
    <w:rsid w:val="54BB0703"/>
    <w:rsid w:val="584FB169"/>
    <w:rsid w:val="59041B35"/>
    <w:rsid w:val="59E67B4A"/>
    <w:rsid w:val="5A8AA018"/>
    <w:rsid w:val="5B65C113"/>
    <w:rsid w:val="5C081240"/>
    <w:rsid w:val="5C2F0EA9"/>
    <w:rsid w:val="5D6ECD2E"/>
    <w:rsid w:val="5F7E45DD"/>
    <w:rsid w:val="6000EFE8"/>
    <w:rsid w:val="6364C75D"/>
    <w:rsid w:val="63EC0A98"/>
    <w:rsid w:val="67726279"/>
    <w:rsid w:val="67781127"/>
    <w:rsid w:val="6785A10B"/>
    <w:rsid w:val="698A3A37"/>
    <w:rsid w:val="6A5300CF"/>
    <w:rsid w:val="6A962C87"/>
    <w:rsid w:val="6BAAE8DD"/>
    <w:rsid w:val="6C077C81"/>
    <w:rsid w:val="6D2D65FE"/>
    <w:rsid w:val="6EA718CF"/>
    <w:rsid w:val="6FD478FA"/>
    <w:rsid w:val="7087605C"/>
    <w:rsid w:val="71F8320F"/>
    <w:rsid w:val="7236CDE5"/>
    <w:rsid w:val="786CB97D"/>
    <w:rsid w:val="79B741F9"/>
    <w:rsid w:val="7A101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DB22B"/>
  <w15:chartTrackingRefBased/>
  <w15:docId w15:val="{61413DBF-04BB-48F1-BFBD-B36FF22C7D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54BB0703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4BB070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be5f916d5e88448e" /><Relationship Type="http://schemas.openxmlformats.org/officeDocument/2006/relationships/footer" Target="footer.xml" Id="R7c6785b2cb164fa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2026-05-27T19:22:25.3460717Z</dcterms:created>
  <dcterms:modified xsi:type="dcterms:W3CDTF">2026-09-30T19:12:44.1731836Z</dcterms:modified>
  <dc:creator>Mateusz Antczak</dc:creator>
  <lastModifiedBy>Mateusz Antczak</lastModifiedBy>
</coreProperties>
</file>