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D7A5" w14:textId="77777777" w:rsidR="001E0313" w:rsidRDefault="001E0313" w:rsidP="001E0313">
      <w:r>
        <w:t>2nd Revised 541</w:t>
      </w:r>
    </w:p>
    <w:p w14:paraId="1139911D" w14:textId="71076DBE" w:rsidR="001E0313" w:rsidRDefault="001E0313" w:rsidP="001E0313">
      <w:r>
        <w:t>Extra Trees Classifier (ETC), Red-Tailed Hawk (RTH)</w:t>
      </w:r>
      <w:r>
        <w:t>,</w:t>
      </w:r>
      <w:r>
        <w:t xml:space="preserve"> and Bonobo Optimization (BO).</w:t>
      </w:r>
    </w:p>
    <w:p w14:paraId="6880B38A" w14:textId="77777777" w:rsidR="001E0313" w:rsidRDefault="001E0313" w:rsidP="001E0313"/>
    <w:p w14:paraId="2C74A334" w14:textId="0B685FDF" w:rsidR="001E0313" w:rsidRDefault="001E0313" w:rsidP="001E0313">
      <w:r>
        <w:t>T: Comprehensive</w:t>
      </w:r>
      <w:r>
        <w:t xml:space="preserve"> Study Conducted on the Potential of Seismic Events in Coal Mining Procedure </w:t>
      </w:r>
    </w:p>
    <w:p w14:paraId="11A5D537" w14:textId="77777777" w:rsidR="001E0313" w:rsidRDefault="001E0313" w:rsidP="001E0313">
      <w:r>
        <w:t>——————————————————————————————————————————-</w:t>
      </w:r>
    </w:p>
    <w:p w14:paraId="41DE2536" w14:textId="78A1A10D" w:rsidR="001E0313" w:rsidRDefault="001E0313" w:rsidP="001E0313">
      <w:r>
        <w:t>R</w:t>
      </w:r>
      <w:r>
        <w:t>2; Q</w:t>
      </w:r>
      <w:r>
        <w:t>2: add Cross-validation</w:t>
      </w:r>
    </w:p>
    <w:sectPr w:rsidR="001E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1C"/>
    <w:rsid w:val="001E0313"/>
    <w:rsid w:val="004547E9"/>
    <w:rsid w:val="00C1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3F1FF"/>
  <w15:chartTrackingRefBased/>
  <w15:docId w15:val="{5F81DC6A-964A-4C8C-904D-97EA3C6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233</Characters>
  <Application>Microsoft Office Word</Application>
  <DocSecurity>0</DocSecurity>
  <Lines>6</Lines>
  <Paragraphs>5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2</cp:revision>
  <dcterms:created xsi:type="dcterms:W3CDTF">2025-10-01T08:55:00Z</dcterms:created>
  <dcterms:modified xsi:type="dcterms:W3CDTF">2025-10-01T08:56:00Z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db9a4dce-d4fd-4753-a034-d0c1330a4278</vt:lpwstr>
  </property>
</Properties>
</file>