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BDE56" w14:textId="6478D8C3" w:rsidR="00C5043E" w:rsidRPr="007D4101" w:rsidRDefault="008416FF" w:rsidP="00183D97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Category</w:t>
      </w:r>
      <w:r w:rsidR="00A66A0A">
        <w:rPr>
          <w:b/>
          <w:bCs/>
          <w:sz w:val="28"/>
          <w:szCs w:val="28"/>
        </w:rPr>
        <w:t xml:space="preserve"> and Number</w:t>
      </w:r>
      <w:r w:rsidRPr="007D4101">
        <w:rPr>
          <w:b/>
          <w:bCs/>
          <w:sz w:val="28"/>
          <w:szCs w:val="28"/>
        </w:rPr>
        <w:t>:</w:t>
      </w:r>
      <w:r w:rsidRPr="007D4101">
        <w:rPr>
          <w:sz w:val="28"/>
          <w:szCs w:val="28"/>
        </w:rPr>
        <w:t xml:space="preserve"> </w:t>
      </w:r>
      <w:r w:rsidR="000B5881">
        <w:rPr>
          <w:sz w:val="28"/>
          <w:szCs w:val="28"/>
        </w:rPr>
        <w:t>7</w:t>
      </w:r>
      <w:r w:rsidR="000E5173">
        <w:rPr>
          <w:sz w:val="28"/>
          <w:szCs w:val="28"/>
        </w:rPr>
        <w:t>20</w:t>
      </w:r>
    </w:p>
    <w:p w14:paraId="010F8346" w14:textId="6467ED35" w:rsidR="00292CF4" w:rsidRPr="00292CF4" w:rsidRDefault="008416FF" w:rsidP="00292CF4">
      <w:pPr>
        <w:spacing w:line="360" w:lineRule="auto"/>
        <w:jc w:val="both"/>
        <w:rPr>
          <w:color w:val="EE0000"/>
          <w:kern w:val="0"/>
          <w14:ligatures w14:val="none"/>
        </w:rPr>
      </w:pPr>
      <w:r w:rsidRPr="00292CF4">
        <w:rPr>
          <w:b/>
          <w:bCs/>
          <w:sz w:val="28"/>
          <w:szCs w:val="28"/>
        </w:rPr>
        <w:t xml:space="preserve">Target: </w:t>
      </w:r>
      <w:r w:rsidR="000E5173" w:rsidRPr="000E5173">
        <w:rPr>
          <w:b/>
          <w:bCs/>
          <w:sz w:val="28"/>
          <w:szCs w:val="28"/>
        </w:rPr>
        <w:t>Facility</w:t>
      </w:r>
      <w:r w:rsidR="000E5173">
        <w:rPr>
          <w:b/>
          <w:bCs/>
          <w:sz w:val="28"/>
          <w:szCs w:val="28"/>
        </w:rPr>
        <w:t xml:space="preserve"> </w:t>
      </w:r>
      <w:r w:rsidR="000E5173" w:rsidRPr="000E5173">
        <w:rPr>
          <w:b/>
          <w:bCs/>
          <w:sz w:val="28"/>
          <w:szCs w:val="28"/>
        </w:rPr>
        <w:t>Class</w:t>
      </w:r>
    </w:p>
    <w:p w14:paraId="6A51E9EB" w14:textId="6F20B2D0" w:rsidR="00421455" w:rsidRPr="00421455" w:rsidRDefault="008416FF" w:rsidP="00421455">
      <w:pPr>
        <w:spacing w:line="360" w:lineRule="auto"/>
        <w:jc w:val="both"/>
        <w:rPr>
          <w:sz w:val="28"/>
          <w:szCs w:val="28"/>
          <w:rtl/>
          <w:lang w:bidi="fa-IR"/>
        </w:rPr>
      </w:pPr>
      <w:r w:rsidRPr="007D4101">
        <w:rPr>
          <w:b/>
          <w:bCs/>
          <w:sz w:val="28"/>
          <w:szCs w:val="28"/>
        </w:rPr>
        <w:t>Number of Samples:</w:t>
      </w:r>
      <w:r w:rsidRPr="007D4101">
        <w:rPr>
          <w:sz w:val="28"/>
          <w:szCs w:val="28"/>
        </w:rPr>
        <w:t xml:space="preserve"> </w:t>
      </w:r>
      <w:r w:rsidR="000E5173">
        <w:rPr>
          <w:sz w:val="28"/>
          <w:szCs w:val="28"/>
        </w:rPr>
        <w:t>2100</w:t>
      </w:r>
    </w:p>
    <w:p w14:paraId="6006D3BC" w14:textId="3AEF4D41" w:rsidR="008416FF" w:rsidRPr="007D4101" w:rsidRDefault="008416FF" w:rsidP="00183D97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Number of Inputs:</w:t>
      </w:r>
      <w:r w:rsidRPr="007D4101">
        <w:rPr>
          <w:sz w:val="28"/>
          <w:szCs w:val="28"/>
        </w:rPr>
        <w:t xml:space="preserve"> </w:t>
      </w:r>
      <w:r w:rsidR="000E5173">
        <w:rPr>
          <w:sz w:val="28"/>
          <w:szCs w:val="28"/>
        </w:rPr>
        <w:t>21</w:t>
      </w:r>
    </w:p>
    <w:p w14:paraId="054921FB" w14:textId="74A03CE6" w:rsidR="001518F8" w:rsidRDefault="001518F8" w:rsidP="00183D97">
      <w:pPr>
        <w:spacing w:line="360" w:lineRule="auto"/>
        <w:jc w:val="both"/>
        <w:rPr>
          <w:b/>
          <w:bCs/>
          <w:sz w:val="28"/>
          <w:szCs w:val="28"/>
          <w:rtl/>
        </w:rPr>
      </w:pPr>
      <w:r w:rsidRPr="007D4101">
        <w:rPr>
          <w:b/>
          <w:bCs/>
          <w:sz w:val="28"/>
          <w:szCs w:val="28"/>
        </w:rPr>
        <w:t xml:space="preserve">Number of outputs: </w:t>
      </w:r>
      <w:r w:rsidR="000B5881">
        <w:rPr>
          <w:b/>
          <w:bCs/>
          <w:sz w:val="28"/>
          <w:szCs w:val="28"/>
        </w:rPr>
        <w:t>1</w:t>
      </w:r>
    </w:p>
    <w:p w14:paraId="2C6FA4D9" w14:textId="00038787" w:rsidR="00D0062E" w:rsidRPr="007D4101" w:rsidRDefault="00D0062E" w:rsidP="00183D97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Type of work:</w:t>
      </w:r>
      <w:r w:rsidR="000B5881">
        <w:rPr>
          <w:b/>
          <w:bCs/>
          <w:sz w:val="28"/>
          <w:szCs w:val="28"/>
        </w:rPr>
        <w:t xml:space="preserve"> Regression</w:t>
      </w:r>
    </w:p>
    <w:p w14:paraId="5CF60FA4" w14:textId="1CE457E3" w:rsidR="008416FF" w:rsidRDefault="008416FF" w:rsidP="00183D97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Deadline: </w:t>
      </w:r>
      <w:r w:rsidR="0058400F" w:rsidRPr="0058400F">
        <w:rPr>
          <w:b/>
          <w:bCs/>
          <w:sz w:val="28"/>
          <w:szCs w:val="28"/>
        </w:rPr>
        <w:t xml:space="preserve"> </w:t>
      </w:r>
      <w:r w:rsidR="00DB3B12">
        <w:rPr>
          <w:b/>
          <w:bCs/>
          <w:sz w:val="28"/>
          <w:szCs w:val="28"/>
        </w:rPr>
        <w:t>-</w:t>
      </w:r>
    </w:p>
    <w:p w14:paraId="38ED2620" w14:textId="1EBDDCCF" w:rsidR="000E5173" w:rsidRPr="000E5173" w:rsidRDefault="000E5173" w:rsidP="00183D97">
      <w:pPr>
        <w:spacing w:line="360" w:lineRule="auto"/>
        <w:jc w:val="both"/>
        <w:rPr>
          <w:b/>
          <w:bCs/>
          <w:sz w:val="28"/>
          <w:szCs w:val="28"/>
        </w:rPr>
      </w:pPr>
      <w:r w:rsidRPr="000E5173">
        <w:rPr>
          <w:b/>
          <w:bCs/>
          <w:sz w:val="28"/>
          <w:szCs w:val="28"/>
        </w:rPr>
        <w:t>feather selection</w:t>
      </w:r>
      <w:r>
        <w:rPr>
          <w:b/>
          <w:bCs/>
          <w:sz w:val="28"/>
          <w:szCs w:val="28"/>
        </w:rPr>
        <w:t>:</w:t>
      </w:r>
      <w:r w:rsidRPr="000E5173">
        <w:rPr>
          <w:b/>
          <w:bCs/>
          <w:sz w:val="28"/>
          <w:szCs w:val="28"/>
        </w:rPr>
        <w:t xml:space="preserve"> variance inflation factor</w:t>
      </w:r>
      <w:r>
        <w:rPr>
          <w:b/>
          <w:bCs/>
          <w:sz w:val="28"/>
          <w:szCs w:val="28"/>
        </w:rPr>
        <w:t xml:space="preserve"> (VIF)</w:t>
      </w:r>
    </w:p>
    <w:p w14:paraId="03AB01FF" w14:textId="0CAED843" w:rsidR="00183D97" w:rsidRPr="007D4101" w:rsidRDefault="00183D97" w:rsidP="00183D97">
      <w:pPr>
        <w:spacing w:line="360" w:lineRule="auto"/>
        <w:jc w:val="both"/>
        <w:rPr>
          <w:b/>
          <w:bCs/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Cross Validation: </w:t>
      </w:r>
      <w:r w:rsidR="000B5881">
        <w:rPr>
          <w:b/>
          <w:bCs/>
          <w:sz w:val="28"/>
          <w:szCs w:val="28"/>
        </w:rPr>
        <w:t xml:space="preserve">5-fold </w:t>
      </w:r>
    </w:p>
    <w:p w14:paraId="6649505D" w14:textId="054C997B" w:rsidR="00DE278C" w:rsidRPr="007D4101" w:rsidRDefault="00DE278C" w:rsidP="007F64BD">
      <w:pPr>
        <w:spacing w:line="360" w:lineRule="auto"/>
        <w:jc w:val="both"/>
        <w:rPr>
          <w:sz w:val="28"/>
          <w:szCs w:val="28"/>
          <w:lang w:bidi="fa-IR"/>
        </w:rPr>
      </w:pPr>
      <w:r w:rsidRPr="007D4101">
        <w:rPr>
          <w:b/>
          <w:bCs/>
          <w:sz w:val="28"/>
          <w:szCs w:val="28"/>
        </w:rPr>
        <w:t>Models:</w:t>
      </w:r>
      <w:r w:rsidRPr="007D4101">
        <w:rPr>
          <w:sz w:val="28"/>
          <w:szCs w:val="28"/>
        </w:rPr>
        <w:t xml:space="preserve"> </w:t>
      </w:r>
      <w:r w:rsidR="000E5173">
        <w:rPr>
          <w:sz w:val="28"/>
          <w:szCs w:val="28"/>
        </w:rPr>
        <w:t>LGBR, RFR</w:t>
      </w:r>
    </w:p>
    <w:p w14:paraId="13CC53FD" w14:textId="5EF75E7F" w:rsidR="00DE278C" w:rsidRDefault="00DE278C" w:rsidP="00183D97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 xml:space="preserve">Optimizers: </w:t>
      </w:r>
      <w:r w:rsidR="000E5173" w:rsidRPr="000E5173">
        <w:rPr>
          <w:b/>
          <w:bCs/>
          <w:sz w:val="28"/>
          <w:szCs w:val="28"/>
        </w:rPr>
        <w:t>Monkey optimization algorithm</w:t>
      </w:r>
      <w:r w:rsidR="000E5173">
        <w:rPr>
          <w:b/>
          <w:bCs/>
          <w:sz w:val="28"/>
          <w:szCs w:val="28"/>
        </w:rPr>
        <w:t xml:space="preserve">(MOA), </w:t>
      </w:r>
      <w:r w:rsidR="000E5173" w:rsidRPr="000E5173">
        <w:rPr>
          <w:b/>
          <w:bCs/>
          <w:sz w:val="28"/>
          <w:szCs w:val="28"/>
        </w:rPr>
        <w:t>golden jackal optimization algorithm</w:t>
      </w:r>
      <w:r w:rsidR="000E5173">
        <w:rPr>
          <w:b/>
          <w:bCs/>
          <w:sz w:val="28"/>
          <w:szCs w:val="28"/>
        </w:rPr>
        <w:t xml:space="preserve"> (GJOA), </w:t>
      </w:r>
      <w:r w:rsidR="000E5173" w:rsidRPr="000E5173">
        <w:rPr>
          <w:b/>
          <w:bCs/>
          <w:sz w:val="28"/>
          <w:szCs w:val="28"/>
        </w:rPr>
        <w:t>hybrid whale optimization algorithm</w:t>
      </w:r>
      <w:r w:rsidR="000E5173">
        <w:rPr>
          <w:b/>
          <w:bCs/>
          <w:sz w:val="28"/>
          <w:szCs w:val="28"/>
        </w:rPr>
        <w:t xml:space="preserve"> (HWOA)</w:t>
      </w:r>
    </w:p>
    <w:p w14:paraId="62C36290" w14:textId="11D51F89" w:rsidR="004D3C1F" w:rsidRPr="007D4101" w:rsidRDefault="004D3C1F" w:rsidP="00183D9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Ensemble</w:t>
      </w:r>
      <w:r w:rsidR="000B5881">
        <w:rPr>
          <w:sz w:val="28"/>
          <w:szCs w:val="28"/>
        </w:rPr>
        <w:t>:</w:t>
      </w:r>
      <w:r w:rsidR="0058400F">
        <w:rPr>
          <w:sz w:val="28"/>
          <w:szCs w:val="28"/>
        </w:rPr>
        <w:t xml:space="preserve"> </w:t>
      </w:r>
      <w:r w:rsidR="000E5173">
        <w:rPr>
          <w:sz w:val="28"/>
          <w:szCs w:val="28"/>
        </w:rPr>
        <w:t>DST</w:t>
      </w:r>
    </w:p>
    <w:p w14:paraId="43AECBC8" w14:textId="646C0DA4" w:rsidR="00AF5169" w:rsidRDefault="00AF5169" w:rsidP="00183D97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Metrics: </w:t>
      </w:r>
      <w:r w:rsidR="000B5881">
        <w:rPr>
          <w:b/>
          <w:bCs/>
          <w:sz w:val="28"/>
          <w:szCs w:val="28"/>
        </w:rPr>
        <w:t>R</w:t>
      </w:r>
      <w:r w:rsidR="000B5881" w:rsidRPr="000B5881">
        <w:rPr>
          <w:b/>
          <w:bCs/>
          <w:sz w:val="28"/>
          <w:szCs w:val="28"/>
          <w:vertAlign w:val="superscript"/>
        </w:rPr>
        <w:t>2</w:t>
      </w:r>
      <w:r w:rsidR="000B5881">
        <w:rPr>
          <w:b/>
          <w:bCs/>
          <w:sz w:val="28"/>
          <w:szCs w:val="28"/>
        </w:rPr>
        <w:t xml:space="preserve">, RMSE, </w:t>
      </w:r>
      <w:r w:rsidR="000E5173">
        <w:rPr>
          <w:b/>
          <w:bCs/>
          <w:sz w:val="28"/>
          <w:szCs w:val="28"/>
        </w:rPr>
        <w:t>U95, COV, MAE</w:t>
      </w:r>
    </w:p>
    <w:p w14:paraId="1689176E" w14:textId="1AD66384" w:rsidR="007B35B9" w:rsidRDefault="007B35B9" w:rsidP="00183D97">
      <w:pPr>
        <w:spacing w:line="360" w:lineRule="auto"/>
        <w:jc w:val="both"/>
        <w:rPr>
          <w:b/>
          <w:bCs/>
          <w:sz w:val="28"/>
          <w:szCs w:val="28"/>
          <w:rtl/>
          <w:lang w:bidi="fa-IR"/>
        </w:rPr>
      </w:pPr>
      <w:r>
        <w:rPr>
          <w:b/>
          <w:bCs/>
          <w:sz w:val="28"/>
          <w:szCs w:val="28"/>
        </w:rPr>
        <w:t>RUNTIME</w:t>
      </w:r>
    </w:p>
    <w:p w14:paraId="3C2E2A09" w14:textId="38FAC283" w:rsidR="00183D97" w:rsidRDefault="00183D97" w:rsidP="00183D97">
      <w:pPr>
        <w:spacing w:line="360" w:lineRule="auto"/>
        <w:jc w:val="both"/>
        <w:rPr>
          <w:sz w:val="28"/>
          <w:szCs w:val="28"/>
        </w:rPr>
      </w:pPr>
      <w:r w:rsidRPr="007D4101">
        <w:rPr>
          <w:b/>
          <w:bCs/>
          <w:sz w:val="28"/>
          <w:szCs w:val="28"/>
        </w:rPr>
        <w:t>Sensitivity Analysis:</w:t>
      </w:r>
      <w:r w:rsidRPr="007D4101">
        <w:rPr>
          <w:sz w:val="28"/>
          <w:szCs w:val="28"/>
        </w:rPr>
        <w:t xml:space="preserve"> </w:t>
      </w:r>
      <w:r w:rsidR="000E5173">
        <w:rPr>
          <w:b/>
          <w:bCs/>
          <w:sz w:val="28"/>
          <w:szCs w:val="28"/>
        </w:rPr>
        <w:t>SHAP</w:t>
      </w:r>
    </w:p>
    <w:p w14:paraId="34BB24C4" w14:textId="08CEE1D1" w:rsidR="00E70D1F" w:rsidRPr="00E70D1F" w:rsidRDefault="00E70D1F" w:rsidP="00183D97">
      <w:pPr>
        <w:spacing w:line="360" w:lineRule="auto"/>
        <w:jc w:val="both"/>
        <w:rPr>
          <w:b/>
          <w:bCs/>
          <w:sz w:val="28"/>
          <w:szCs w:val="28"/>
          <w:lang w:bidi="fa-IR"/>
        </w:rPr>
      </w:pPr>
    </w:p>
    <w:sectPr w:rsidR="00E70D1F" w:rsidRPr="00E70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79D0"/>
    <w:multiLevelType w:val="hybridMultilevel"/>
    <w:tmpl w:val="199E1A76"/>
    <w:lvl w:ilvl="0" w:tplc="979CE562">
      <w:start w:val="1"/>
      <w:numFmt w:val="decimal"/>
      <w:lvlText w:val="%1."/>
      <w:lvlJc w:val="left"/>
      <w:pPr>
        <w:ind w:left="720" w:hanging="360"/>
      </w:pPr>
      <w:rPr>
        <w:rFonts w:hint="default"/>
        <w:color w:val="EE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104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U0NTcxNDY3MTA1MTFT0lEKTi0uzszPAykwNK0FACF0JlotAAAA"/>
  </w:docVars>
  <w:rsids>
    <w:rsidRoot w:val="001C0513"/>
    <w:rsid w:val="00003E8E"/>
    <w:rsid w:val="00016AF7"/>
    <w:rsid w:val="00022753"/>
    <w:rsid w:val="00045886"/>
    <w:rsid w:val="00081319"/>
    <w:rsid w:val="000B5881"/>
    <w:rsid w:val="000E5173"/>
    <w:rsid w:val="0011176E"/>
    <w:rsid w:val="00117A4B"/>
    <w:rsid w:val="001267E9"/>
    <w:rsid w:val="001518F8"/>
    <w:rsid w:val="00167422"/>
    <w:rsid w:val="00183D97"/>
    <w:rsid w:val="001911F8"/>
    <w:rsid w:val="001C0513"/>
    <w:rsid w:val="001E77B6"/>
    <w:rsid w:val="001E7F52"/>
    <w:rsid w:val="00292CF4"/>
    <w:rsid w:val="00311FD5"/>
    <w:rsid w:val="0031279F"/>
    <w:rsid w:val="00342B8F"/>
    <w:rsid w:val="00374B43"/>
    <w:rsid w:val="003E03C2"/>
    <w:rsid w:val="00421455"/>
    <w:rsid w:val="004426F2"/>
    <w:rsid w:val="00473A4C"/>
    <w:rsid w:val="00497C50"/>
    <w:rsid w:val="004C65D9"/>
    <w:rsid w:val="004D3C1F"/>
    <w:rsid w:val="0058400F"/>
    <w:rsid w:val="005F1AED"/>
    <w:rsid w:val="00781B2E"/>
    <w:rsid w:val="007B35B9"/>
    <w:rsid w:val="007C3E4C"/>
    <w:rsid w:val="007D4101"/>
    <w:rsid w:val="007F64BD"/>
    <w:rsid w:val="00824233"/>
    <w:rsid w:val="008416FF"/>
    <w:rsid w:val="008A0BAD"/>
    <w:rsid w:val="00936879"/>
    <w:rsid w:val="00992777"/>
    <w:rsid w:val="009C62EE"/>
    <w:rsid w:val="00A5320F"/>
    <w:rsid w:val="00A66A0A"/>
    <w:rsid w:val="00A76A58"/>
    <w:rsid w:val="00AA0264"/>
    <w:rsid w:val="00AF3AD7"/>
    <w:rsid w:val="00AF5169"/>
    <w:rsid w:val="00B75434"/>
    <w:rsid w:val="00BA4DC1"/>
    <w:rsid w:val="00BC4E74"/>
    <w:rsid w:val="00C5043E"/>
    <w:rsid w:val="00C66C21"/>
    <w:rsid w:val="00CE4527"/>
    <w:rsid w:val="00CF3506"/>
    <w:rsid w:val="00D0062E"/>
    <w:rsid w:val="00D05F19"/>
    <w:rsid w:val="00DB3B12"/>
    <w:rsid w:val="00DC710C"/>
    <w:rsid w:val="00DE1D00"/>
    <w:rsid w:val="00DE278C"/>
    <w:rsid w:val="00DF646B"/>
    <w:rsid w:val="00E45FEA"/>
    <w:rsid w:val="00E70D1F"/>
    <w:rsid w:val="00ED01EB"/>
    <w:rsid w:val="00EE3527"/>
    <w:rsid w:val="00F00DA3"/>
    <w:rsid w:val="00F0533D"/>
    <w:rsid w:val="00F26417"/>
    <w:rsid w:val="00F5334B"/>
    <w:rsid w:val="00F56E1F"/>
    <w:rsid w:val="00FB6194"/>
    <w:rsid w:val="00FB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0613B6"/>
  <w15:chartTrackingRefBased/>
  <w15:docId w15:val="{29319A8E-78FD-46C8-B0A9-57433162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5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5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5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5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5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5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5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51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5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5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5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5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5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5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5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51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513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DB3B12"/>
    <w:rPr>
      <w:i/>
      <w:iCs/>
    </w:rPr>
  </w:style>
  <w:style w:type="character" w:styleId="Strong">
    <w:name w:val="Strong"/>
    <w:basedOn w:val="DefaultParagraphFont"/>
    <w:uiPriority w:val="22"/>
    <w:qFormat/>
    <w:rsid w:val="00DB3B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Farivar</dc:creator>
  <cp:keywords/>
  <dc:description/>
  <cp:lastModifiedBy>amir ghaffari</cp:lastModifiedBy>
  <cp:revision>2</cp:revision>
  <dcterms:created xsi:type="dcterms:W3CDTF">2025-10-27T06:44:00Z</dcterms:created>
  <dcterms:modified xsi:type="dcterms:W3CDTF">2025-10-27T06:44:00Z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31ee4445-940b-4a6b-b4dc-28c84dfeaa6a</vt:lpwstr>
  </property>
</Properties>
</file>