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805E66" w14:textId="77777777" w:rsidR="006C5F28" w:rsidRDefault="006C5F28">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C5F28" w14:paraId="7BC9E79D" w14:textId="77777777">
        <w:tc>
          <w:tcPr>
            <w:tcW w:w="3116" w:type="dxa"/>
          </w:tcPr>
          <w:p w14:paraId="15B24FCA" w14:textId="77777777" w:rsidR="006C5F28" w:rsidRDefault="00EC3DFA">
            <w:pPr>
              <w:rPr>
                <w:b/>
                <w:sz w:val="24"/>
                <w:szCs w:val="24"/>
              </w:rPr>
            </w:pPr>
            <w:r>
              <w:rPr>
                <w:b/>
                <w:sz w:val="24"/>
                <w:szCs w:val="24"/>
              </w:rPr>
              <w:t>Project Title</w:t>
            </w:r>
          </w:p>
        </w:tc>
        <w:tc>
          <w:tcPr>
            <w:tcW w:w="6234" w:type="dxa"/>
            <w:gridSpan w:val="2"/>
          </w:tcPr>
          <w:p w14:paraId="74ABBEF6" w14:textId="010D6501" w:rsidR="006C5F28" w:rsidRDefault="00EC3DFA">
            <w:pPr>
              <w:rPr>
                <w:b/>
                <w:sz w:val="24"/>
                <w:szCs w:val="24"/>
              </w:rPr>
            </w:pPr>
            <w:r>
              <w:rPr>
                <w:b/>
                <w:sz w:val="24"/>
                <w:szCs w:val="24"/>
              </w:rPr>
              <w:t>Connect4-AI</w:t>
            </w:r>
            <w:bookmarkStart w:id="0" w:name="_GoBack"/>
            <w:bookmarkEnd w:id="0"/>
          </w:p>
        </w:tc>
      </w:tr>
      <w:tr w:rsidR="006C5F28" w14:paraId="2D76FEEA" w14:textId="77777777">
        <w:tc>
          <w:tcPr>
            <w:tcW w:w="3116" w:type="dxa"/>
          </w:tcPr>
          <w:p w14:paraId="0BC762CE" w14:textId="77777777" w:rsidR="006C5F28" w:rsidRDefault="00EC3DFA">
            <w:pPr>
              <w:rPr>
                <w:b/>
                <w:sz w:val="24"/>
                <w:szCs w:val="24"/>
              </w:rPr>
            </w:pPr>
            <w:r>
              <w:rPr>
                <w:b/>
                <w:sz w:val="24"/>
                <w:szCs w:val="24"/>
              </w:rPr>
              <w:t>Section          C &amp; A</w:t>
            </w:r>
          </w:p>
        </w:tc>
        <w:tc>
          <w:tcPr>
            <w:tcW w:w="3117" w:type="dxa"/>
          </w:tcPr>
          <w:p w14:paraId="7B263A8B" w14:textId="77777777" w:rsidR="006C5F28" w:rsidRDefault="00EC3DFA">
            <w:pPr>
              <w:rPr>
                <w:b/>
                <w:sz w:val="24"/>
                <w:szCs w:val="24"/>
              </w:rPr>
            </w:pPr>
            <w:r>
              <w:rPr>
                <w:b/>
                <w:sz w:val="24"/>
                <w:szCs w:val="24"/>
              </w:rPr>
              <w:t>Registration Number</w:t>
            </w:r>
          </w:p>
        </w:tc>
        <w:tc>
          <w:tcPr>
            <w:tcW w:w="3117" w:type="dxa"/>
          </w:tcPr>
          <w:p w14:paraId="04A0F22B" w14:textId="77777777" w:rsidR="006C5F28" w:rsidRDefault="00EC3DFA">
            <w:pPr>
              <w:rPr>
                <w:b/>
                <w:sz w:val="24"/>
                <w:szCs w:val="24"/>
              </w:rPr>
            </w:pPr>
            <w:r>
              <w:rPr>
                <w:b/>
                <w:sz w:val="24"/>
                <w:szCs w:val="24"/>
              </w:rPr>
              <w:t>Name</w:t>
            </w:r>
          </w:p>
        </w:tc>
      </w:tr>
      <w:tr w:rsidR="006C5F28" w14:paraId="5584F967" w14:textId="77777777">
        <w:tc>
          <w:tcPr>
            <w:tcW w:w="3116" w:type="dxa"/>
          </w:tcPr>
          <w:p w14:paraId="491E1FB0" w14:textId="77777777" w:rsidR="006C5F28" w:rsidRDefault="00EC3DFA">
            <w:pPr>
              <w:rPr>
                <w:color w:val="BFBFBF"/>
              </w:rPr>
            </w:pPr>
            <w:r>
              <w:rPr>
                <w:color w:val="BFBFBF"/>
              </w:rPr>
              <w:t>Member-01</w:t>
            </w:r>
          </w:p>
        </w:tc>
        <w:tc>
          <w:tcPr>
            <w:tcW w:w="3117" w:type="dxa"/>
          </w:tcPr>
          <w:p w14:paraId="23B2841F" w14:textId="77777777" w:rsidR="006C5F28" w:rsidRDefault="00EC3DFA">
            <w:r>
              <w:t>0090-BSCS-2019  (Sec-C)</w:t>
            </w:r>
          </w:p>
        </w:tc>
        <w:tc>
          <w:tcPr>
            <w:tcW w:w="3117" w:type="dxa"/>
          </w:tcPr>
          <w:p w14:paraId="1283634B" w14:textId="77777777" w:rsidR="006C5F28" w:rsidRDefault="00EC3DFA">
            <w:r>
              <w:t>M. Zeeshan Haider</w:t>
            </w:r>
          </w:p>
        </w:tc>
      </w:tr>
      <w:tr w:rsidR="006C5F28" w14:paraId="32F776D1" w14:textId="77777777">
        <w:tc>
          <w:tcPr>
            <w:tcW w:w="3116" w:type="dxa"/>
          </w:tcPr>
          <w:p w14:paraId="6960D75B" w14:textId="77777777" w:rsidR="006C5F28" w:rsidRDefault="00EC3DFA">
            <w:pPr>
              <w:rPr>
                <w:color w:val="BFBFBF"/>
              </w:rPr>
            </w:pPr>
            <w:r>
              <w:rPr>
                <w:color w:val="BFBFBF"/>
              </w:rPr>
              <w:t>Member-02</w:t>
            </w:r>
          </w:p>
        </w:tc>
        <w:tc>
          <w:tcPr>
            <w:tcW w:w="3117" w:type="dxa"/>
          </w:tcPr>
          <w:p w14:paraId="4332B053" w14:textId="77777777" w:rsidR="006C5F28" w:rsidRDefault="00EC3DFA">
            <w:r>
              <w:t>0112-BSCS-2019  (Sec-A)</w:t>
            </w:r>
          </w:p>
        </w:tc>
        <w:tc>
          <w:tcPr>
            <w:tcW w:w="3117" w:type="dxa"/>
          </w:tcPr>
          <w:p w14:paraId="0AA33A12" w14:textId="77777777" w:rsidR="006C5F28" w:rsidRDefault="00EC3DFA">
            <w:r>
              <w:t>Dil Awaiz Mehwish</w:t>
            </w:r>
          </w:p>
        </w:tc>
      </w:tr>
    </w:tbl>
    <w:p w14:paraId="5A960531" w14:textId="77777777" w:rsidR="006C5F28" w:rsidRDefault="00EC3DFA">
      <w:pPr>
        <w:pStyle w:val="Heading2"/>
        <w:rPr>
          <w:b/>
        </w:rPr>
      </w:pPr>
      <w:r>
        <w:rPr>
          <w:b/>
        </w:rPr>
        <w:t>Installation Requirement (if any)</w:t>
      </w:r>
    </w:p>
    <w:p w14:paraId="48521DC3" w14:textId="77777777" w:rsidR="006C5F28" w:rsidRDefault="00EC3DFA">
      <w:pPr>
        <w:numPr>
          <w:ilvl w:val="0"/>
          <w:numId w:val="3"/>
        </w:numPr>
        <w:pBdr>
          <w:top w:val="nil"/>
          <w:left w:val="nil"/>
          <w:bottom w:val="nil"/>
          <w:right w:val="nil"/>
          <w:between w:val="nil"/>
        </w:pBdr>
        <w:spacing w:after="0" w:line="240" w:lineRule="auto"/>
        <w:rPr>
          <w:color w:val="BFBFBF"/>
        </w:rPr>
      </w:pPr>
      <w:r>
        <w:rPr>
          <w:color w:val="BFBFBF"/>
        </w:rPr>
        <w:t>For Example: Random (import random)</w:t>
      </w:r>
    </w:p>
    <w:p w14:paraId="114CB070" w14:textId="77777777" w:rsidR="006C5F28" w:rsidRDefault="00EC3DFA">
      <w:pPr>
        <w:numPr>
          <w:ilvl w:val="0"/>
          <w:numId w:val="3"/>
        </w:numPr>
        <w:spacing w:after="0"/>
        <w:jc w:val="both"/>
      </w:pPr>
      <w:r>
        <w:t>import pygame</w:t>
      </w:r>
    </w:p>
    <w:p w14:paraId="4619700F" w14:textId="77777777" w:rsidR="006C5F28" w:rsidRDefault="00EC3DFA">
      <w:pPr>
        <w:numPr>
          <w:ilvl w:val="0"/>
          <w:numId w:val="3"/>
        </w:numPr>
        <w:spacing w:after="0"/>
        <w:jc w:val="both"/>
      </w:pPr>
      <w:r>
        <w:t>import sys</w:t>
      </w:r>
    </w:p>
    <w:p w14:paraId="58ECD234" w14:textId="77777777" w:rsidR="006C5F28" w:rsidRDefault="00EC3DFA">
      <w:pPr>
        <w:numPr>
          <w:ilvl w:val="0"/>
          <w:numId w:val="3"/>
        </w:numPr>
        <w:spacing w:after="0"/>
        <w:jc w:val="both"/>
      </w:pPr>
      <w:r>
        <w:t>import numpy as np</w:t>
      </w:r>
    </w:p>
    <w:p w14:paraId="1048FE2B" w14:textId="77777777" w:rsidR="006C5F28" w:rsidRDefault="00EC3DFA">
      <w:pPr>
        <w:numPr>
          <w:ilvl w:val="0"/>
          <w:numId w:val="3"/>
        </w:numPr>
        <w:spacing w:after="0"/>
        <w:jc w:val="both"/>
      </w:pPr>
      <w:r>
        <w:t>import math</w:t>
      </w:r>
    </w:p>
    <w:p w14:paraId="5B4B72F7" w14:textId="77777777" w:rsidR="006C5F28" w:rsidRDefault="00EC3DFA">
      <w:pPr>
        <w:numPr>
          <w:ilvl w:val="0"/>
          <w:numId w:val="3"/>
        </w:numPr>
        <w:jc w:val="both"/>
      </w:pPr>
      <w:r>
        <w:t>import random</w:t>
      </w:r>
    </w:p>
    <w:p w14:paraId="7886422C" w14:textId="77777777" w:rsidR="006C5F28" w:rsidRDefault="00EC3DFA">
      <w:r>
        <w:rPr>
          <w:b/>
          <w:color w:val="2E75B5"/>
          <w:sz w:val="26"/>
          <w:szCs w:val="26"/>
        </w:rPr>
        <w:t>Why you choose this algorithm (Advantage of Algorithm that you had use in your project</w:t>
      </w:r>
      <w:r>
        <w:t xml:space="preserve">) </w:t>
      </w:r>
    </w:p>
    <w:p w14:paraId="51A58706" w14:textId="77777777" w:rsidR="006C5F28" w:rsidRDefault="00EC3DFA">
      <w:pPr>
        <w:rPr>
          <w:color w:val="BFBFBF"/>
        </w:rPr>
      </w:pPr>
      <w:r>
        <w:rPr>
          <w:color w:val="BFBFBF"/>
        </w:rPr>
        <w:t>(Maximum 200 words)</w:t>
      </w:r>
    </w:p>
    <w:p w14:paraId="5639C087" w14:textId="77777777" w:rsidR="006C5F28" w:rsidRDefault="00EC3DFA">
      <w:pPr>
        <w:jc w:val="both"/>
        <w:rPr>
          <w:color w:val="BFBFBF"/>
        </w:rPr>
      </w:pPr>
      <w:r>
        <w:t>For board games like Connect-4, Tic-Tac-Toe and Checkers etc, Minimax algorithm along with Alpha-Beta pruning is the best option. Minimax algorithm</w:t>
      </w:r>
      <w:r>
        <w:t xml:space="preserve"> is a beneficial problem-solving algorithm that helps perform a thorough assessment of the search space. It makes the working of two-player games much smoother, and zero chances of any glitch due to the Minimax algorithm’s accuracy. However, the most promi</w:t>
      </w:r>
      <w:r>
        <w:t>nent advantage it offers is that it makes it possible to implement decision making in Artificial Intelligence. Minimax algorithm along with Alpha-Beta pruning is extremely beneficial, as it reduces the computation time and makes the search go deeper in the</w:t>
      </w:r>
      <w:r>
        <w:t xml:space="preserve"> game tree, quickly. Moreover, Alpha-Beta pruning cutoff or prunes the evaluation in the game tree, when even a single possibility is found that proves the current move is worse than the previously examined move.</w:t>
      </w:r>
    </w:p>
    <w:p w14:paraId="009BE299" w14:textId="77777777" w:rsidR="006C5F28" w:rsidRDefault="00EC3DFA">
      <w:pPr>
        <w:rPr>
          <w:b/>
          <w:color w:val="2E75B5"/>
          <w:sz w:val="26"/>
          <w:szCs w:val="26"/>
        </w:rPr>
      </w:pPr>
      <w:r>
        <w:rPr>
          <w:b/>
          <w:color w:val="2E75B5"/>
          <w:sz w:val="26"/>
          <w:szCs w:val="26"/>
        </w:rPr>
        <w:t>Step by step visualization of Project.</w:t>
      </w:r>
    </w:p>
    <w:p w14:paraId="7750BC1B" w14:textId="77777777" w:rsidR="006C5F28" w:rsidRDefault="00EC3DFA">
      <w:pPr>
        <w:rPr>
          <w:color w:val="BFBFBF"/>
        </w:rPr>
      </w:pPr>
      <w:r>
        <w:rPr>
          <w:color w:val="BFBFBF"/>
        </w:rPr>
        <w:t>(Add screenshot of your project with details about how to run project successfully)</w:t>
      </w:r>
    </w:p>
    <w:p w14:paraId="6F4D3E4F" w14:textId="77777777" w:rsidR="006C5F28" w:rsidRDefault="00EC3DFA">
      <w:pPr>
        <w:numPr>
          <w:ilvl w:val="0"/>
          <w:numId w:val="1"/>
        </w:numPr>
        <w:jc w:val="both"/>
        <w:rPr>
          <w:sz w:val="24"/>
          <w:szCs w:val="24"/>
        </w:rPr>
      </w:pPr>
      <w:r>
        <w:rPr>
          <w:sz w:val="24"/>
          <w:szCs w:val="24"/>
        </w:rPr>
        <w:t>Open the project folder in Visual Studio Code and click ‘Run Code’</w:t>
      </w:r>
    </w:p>
    <w:p w14:paraId="015C54AA" w14:textId="77777777" w:rsidR="006C5F28" w:rsidRDefault="00EC3DFA">
      <w:pPr>
        <w:jc w:val="both"/>
      </w:pPr>
      <w:r>
        <w:rPr>
          <w:noProof/>
        </w:rPr>
        <w:lastRenderedPageBreak/>
        <w:drawing>
          <wp:inline distT="114300" distB="114300" distL="114300" distR="114300" wp14:anchorId="73CE9C26" wp14:editId="58495218">
            <wp:extent cx="5943600" cy="3340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4E28A9E4" w14:textId="77777777" w:rsidR="006C5F28" w:rsidRDefault="006C5F28">
      <w:pPr>
        <w:jc w:val="both"/>
      </w:pPr>
    </w:p>
    <w:p w14:paraId="090A6926" w14:textId="77777777" w:rsidR="006C5F28" w:rsidRDefault="00EC3DFA">
      <w:pPr>
        <w:numPr>
          <w:ilvl w:val="0"/>
          <w:numId w:val="1"/>
        </w:numPr>
        <w:jc w:val="both"/>
        <w:rPr>
          <w:sz w:val="24"/>
          <w:szCs w:val="24"/>
        </w:rPr>
      </w:pPr>
      <w:r>
        <w:rPr>
          <w:sz w:val="24"/>
          <w:szCs w:val="24"/>
        </w:rPr>
        <w:t>Move mouse cursor left or right to move the piece</w:t>
      </w:r>
    </w:p>
    <w:p w14:paraId="6F708329" w14:textId="77777777" w:rsidR="006C5F28" w:rsidRDefault="00EC3DFA">
      <w:pPr>
        <w:jc w:val="both"/>
      </w:pPr>
      <w:r>
        <w:rPr>
          <w:noProof/>
        </w:rPr>
        <w:drawing>
          <wp:inline distT="114300" distB="114300" distL="114300" distR="114300" wp14:anchorId="0FDF38F7" wp14:editId="019911D5">
            <wp:extent cx="5943600" cy="3340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4A64AA1D" w14:textId="77777777" w:rsidR="006C5F28" w:rsidRDefault="006C5F28">
      <w:pPr>
        <w:jc w:val="both"/>
      </w:pPr>
    </w:p>
    <w:p w14:paraId="12DEFBDF" w14:textId="77777777" w:rsidR="006C5F28" w:rsidRDefault="006C5F28">
      <w:pPr>
        <w:jc w:val="both"/>
      </w:pPr>
    </w:p>
    <w:p w14:paraId="0F714B9E" w14:textId="77777777" w:rsidR="006C5F28" w:rsidRDefault="00EC3DFA">
      <w:pPr>
        <w:numPr>
          <w:ilvl w:val="0"/>
          <w:numId w:val="1"/>
        </w:numPr>
        <w:jc w:val="both"/>
        <w:rPr>
          <w:sz w:val="24"/>
          <w:szCs w:val="24"/>
        </w:rPr>
      </w:pPr>
      <w:r>
        <w:rPr>
          <w:sz w:val="24"/>
          <w:szCs w:val="24"/>
        </w:rPr>
        <w:lastRenderedPageBreak/>
        <w:t>Left click or right click on mouse to drop the p</w:t>
      </w:r>
      <w:r>
        <w:rPr>
          <w:sz w:val="24"/>
          <w:szCs w:val="24"/>
        </w:rPr>
        <w:t xml:space="preserve">iece </w:t>
      </w:r>
    </w:p>
    <w:p w14:paraId="086EA952" w14:textId="77777777" w:rsidR="006C5F28" w:rsidRDefault="00EC3DFA">
      <w:pPr>
        <w:jc w:val="both"/>
      </w:pPr>
      <w:r>
        <w:rPr>
          <w:noProof/>
        </w:rPr>
        <w:drawing>
          <wp:inline distT="114300" distB="114300" distL="114300" distR="114300" wp14:anchorId="684DD166" wp14:editId="0C6718AA">
            <wp:extent cx="5943600" cy="3340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186255C1" w14:textId="77777777" w:rsidR="006C5F28" w:rsidRDefault="006C5F28">
      <w:pPr>
        <w:jc w:val="both"/>
      </w:pPr>
    </w:p>
    <w:p w14:paraId="0F8091FA" w14:textId="77777777" w:rsidR="006C5F28" w:rsidRDefault="00EC3DFA">
      <w:pPr>
        <w:numPr>
          <w:ilvl w:val="0"/>
          <w:numId w:val="1"/>
        </w:numPr>
        <w:jc w:val="both"/>
        <w:rPr>
          <w:sz w:val="24"/>
          <w:szCs w:val="24"/>
        </w:rPr>
      </w:pPr>
      <w:r>
        <w:rPr>
          <w:sz w:val="24"/>
          <w:szCs w:val="24"/>
        </w:rPr>
        <w:t>Connect 4 pieces horizontally, vertically or diagonally before AI to win the game</w:t>
      </w:r>
    </w:p>
    <w:p w14:paraId="526CD486" w14:textId="77777777" w:rsidR="006C5F28" w:rsidRDefault="00EC3DFA">
      <w:pPr>
        <w:jc w:val="both"/>
      </w:pPr>
      <w:r>
        <w:rPr>
          <w:noProof/>
        </w:rPr>
        <w:drawing>
          <wp:inline distT="114300" distB="114300" distL="114300" distR="114300" wp14:anchorId="6A29F232" wp14:editId="663D4A18">
            <wp:extent cx="5943600" cy="3340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3421F511" w14:textId="77777777" w:rsidR="006C5F28" w:rsidRDefault="00EC3DFA">
      <w:pPr>
        <w:jc w:val="both"/>
      </w:pPr>
      <w:r>
        <w:rPr>
          <w:noProof/>
        </w:rPr>
        <w:lastRenderedPageBreak/>
        <w:drawing>
          <wp:inline distT="114300" distB="114300" distL="114300" distR="114300" wp14:anchorId="58506411" wp14:editId="1F1BC8DA">
            <wp:extent cx="5943600" cy="3340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15C36598" w14:textId="77777777" w:rsidR="006C5F28" w:rsidRDefault="00EC3DFA">
      <w:pPr>
        <w:jc w:val="both"/>
      </w:pPr>
      <w:r>
        <w:rPr>
          <w:noProof/>
        </w:rPr>
        <w:drawing>
          <wp:inline distT="114300" distB="114300" distL="114300" distR="114300" wp14:anchorId="07F52386" wp14:editId="6260745D">
            <wp:extent cx="5943600" cy="3340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041D3896" w14:textId="77777777" w:rsidR="006C5F28" w:rsidRDefault="00EC3DFA">
      <w:pPr>
        <w:jc w:val="both"/>
      </w:pPr>
      <w:r>
        <w:rPr>
          <w:noProof/>
        </w:rPr>
        <w:lastRenderedPageBreak/>
        <w:drawing>
          <wp:inline distT="114300" distB="114300" distL="114300" distR="114300" wp14:anchorId="295D05D4" wp14:editId="70B55B06">
            <wp:extent cx="5943600" cy="3340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70108717" w14:textId="77777777" w:rsidR="006C5F28" w:rsidRDefault="006C5F28">
      <w:pPr>
        <w:jc w:val="both"/>
      </w:pPr>
    </w:p>
    <w:p w14:paraId="451B6AD3" w14:textId="77777777" w:rsidR="006C5F28" w:rsidRDefault="00EC3DFA">
      <w:pPr>
        <w:rPr>
          <w:b/>
          <w:color w:val="2E75B5"/>
          <w:sz w:val="26"/>
          <w:szCs w:val="26"/>
        </w:rPr>
      </w:pPr>
      <w:r>
        <w:rPr>
          <w:b/>
          <w:color w:val="2E75B5"/>
          <w:sz w:val="26"/>
          <w:szCs w:val="26"/>
        </w:rPr>
        <w:t xml:space="preserve">Write challenges of project that you had face while implementation. </w:t>
      </w:r>
    </w:p>
    <w:p w14:paraId="47DE0907" w14:textId="77777777" w:rsidR="006C5F28" w:rsidRDefault="00EC3DFA">
      <w:pPr>
        <w:jc w:val="both"/>
      </w:pPr>
      <w:r>
        <w:t>The challenges we faced were:</w:t>
      </w:r>
    </w:p>
    <w:p w14:paraId="2C0D2C5C" w14:textId="77777777" w:rsidR="006C5F28" w:rsidRDefault="00EC3DFA">
      <w:pPr>
        <w:numPr>
          <w:ilvl w:val="0"/>
          <w:numId w:val="2"/>
        </w:numPr>
        <w:spacing w:after="0"/>
        <w:jc w:val="both"/>
      </w:pPr>
      <w:r>
        <w:t>How to implement horizontal &amp; vertical score heuristic fo</w:t>
      </w:r>
      <w:r>
        <w:t>r AI</w:t>
      </w:r>
    </w:p>
    <w:p w14:paraId="106B7E98" w14:textId="77777777" w:rsidR="006C5F28" w:rsidRDefault="00EC3DFA">
      <w:pPr>
        <w:numPr>
          <w:ilvl w:val="0"/>
          <w:numId w:val="2"/>
        </w:numPr>
        <w:spacing w:after="0"/>
        <w:jc w:val="both"/>
      </w:pPr>
      <w:r>
        <w:t>How to implement positive &amp; negative sloped diagonal score heuristic for AI</w:t>
      </w:r>
    </w:p>
    <w:p w14:paraId="06E45767" w14:textId="77777777" w:rsidR="006C5F28" w:rsidRDefault="00EC3DFA">
      <w:pPr>
        <w:numPr>
          <w:ilvl w:val="0"/>
          <w:numId w:val="2"/>
        </w:numPr>
        <w:spacing w:after="0"/>
        <w:jc w:val="both"/>
      </w:pPr>
      <w:r>
        <w:t>How to implement center column score heuristic for AI</w:t>
      </w:r>
    </w:p>
    <w:p w14:paraId="00F9B728" w14:textId="77777777" w:rsidR="006C5F28" w:rsidRDefault="00EC3DFA">
      <w:pPr>
        <w:numPr>
          <w:ilvl w:val="0"/>
          <w:numId w:val="2"/>
        </w:numPr>
        <w:spacing w:after="0"/>
        <w:jc w:val="both"/>
      </w:pPr>
      <w:r>
        <w:t>How to implement a function to get all the valid slots available</w:t>
      </w:r>
    </w:p>
    <w:p w14:paraId="06F41782" w14:textId="77777777" w:rsidR="006C5F28" w:rsidRDefault="00EC3DFA">
      <w:pPr>
        <w:numPr>
          <w:ilvl w:val="0"/>
          <w:numId w:val="2"/>
        </w:numPr>
        <w:spacing w:after="0"/>
        <w:jc w:val="both"/>
      </w:pPr>
      <w:r>
        <w:t>How to implement a function to get the terminal node for Minimax algorithm</w:t>
      </w:r>
    </w:p>
    <w:p w14:paraId="5D367C84" w14:textId="77777777" w:rsidR="006C5F28" w:rsidRDefault="00EC3DFA">
      <w:pPr>
        <w:numPr>
          <w:ilvl w:val="0"/>
          <w:numId w:val="2"/>
        </w:numPr>
        <w:spacing w:after="0"/>
        <w:jc w:val="both"/>
      </w:pPr>
      <w:r>
        <w:t>How to implement the Maximizing player &amp; Minimizing player</w:t>
      </w:r>
    </w:p>
    <w:p w14:paraId="0E53B254" w14:textId="77777777" w:rsidR="006C5F28" w:rsidRDefault="00EC3DFA">
      <w:pPr>
        <w:numPr>
          <w:ilvl w:val="0"/>
          <w:numId w:val="2"/>
        </w:numPr>
        <w:jc w:val="both"/>
      </w:pPr>
      <w:r>
        <w:t>How to implement Alpha-Beta pruning</w:t>
      </w:r>
    </w:p>
    <w:p w14:paraId="3BECFE8F" w14:textId="77777777" w:rsidR="006C5F28" w:rsidRDefault="006C5F28">
      <w:pPr>
        <w:rPr>
          <w:b/>
          <w:color w:val="2E75B5"/>
          <w:sz w:val="26"/>
          <w:szCs w:val="26"/>
        </w:rPr>
      </w:pPr>
    </w:p>
    <w:p w14:paraId="0DEE76B7" w14:textId="77777777" w:rsidR="006C5F28" w:rsidRDefault="00EC3DFA">
      <w:pPr>
        <w:rPr>
          <w:b/>
          <w:color w:val="2E75B5"/>
          <w:sz w:val="26"/>
          <w:szCs w:val="26"/>
        </w:rPr>
      </w:pPr>
      <w:r>
        <w:rPr>
          <w:b/>
          <w:color w:val="2E75B5"/>
          <w:sz w:val="26"/>
          <w:szCs w:val="26"/>
        </w:rPr>
        <w:t>What are the limitat</w:t>
      </w:r>
      <w:r>
        <w:rPr>
          <w:b/>
          <w:color w:val="2E75B5"/>
          <w:sz w:val="26"/>
          <w:szCs w:val="26"/>
        </w:rPr>
        <w:t>ion of the Project?</w:t>
      </w:r>
    </w:p>
    <w:p w14:paraId="104CF7E4" w14:textId="77777777" w:rsidR="006C5F28" w:rsidRDefault="00EC3DFA">
      <w:pPr>
        <w:jc w:val="both"/>
      </w:pPr>
      <w:r>
        <w:t>The limitation of the project is the depth of the Minimax algorithm i.e. how deep the Minimax algorithm can expand and explore the game tree. It depends upon the processing power of the system running the algorithm. We are currently run</w:t>
      </w:r>
      <w:r>
        <w:t>ning the Minimax algorithm with depth ‘5’ on our system and it’s working fine but it might start to lag or even freeze another system with low processing power so we have to decrease the depth of the Minimax algorithm in order to make it run smoothly but i</w:t>
      </w:r>
      <w:r>
        <w:t>t will also greatly affect the AI’s accuracy to make decisions.</w:t>
      </w:r>
    </w:p>
    <w:sectPr w:rsidR="006C5F28">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3E4F6E" w14:textId="77777777" w:rsidR="00EC3DFA" w:rsidRDefault="00EC3DFA">
      <w:pPr>
        <w:spacing w:after="0" w:line="240" w:lineRule="auto"/>
      </w:pPr>
      <w:r>
        <w:separator/>
      </w:r>
    </w:p>
  </w:endnote>
  <w:endnote w:type="continuationSeparator" w:id="0">
    <w:p w14:paraId="227F9458" w14:textId="77777777" w:rsidR="00EC3DFA" w:rsidRDefault="00EC3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5B41CB" w14:textId="77777777" w:rsidR="00EC3DFA" w:rsidRDefault="00EC3DFA">
      <w:pPr>
        <w:spacing w:after="0" w:line="240" w:lineRule="auto"/>
      </w:pPr>
      <w:r>
        <w:separator/>
      </w:r>
    </w:p>
  </w:footnote>
  <w:footnote w:type="continuationSeparator" w:id="0">
    <w:p w14:paraId="701A3CFC" w14:textId="77777777" w:rsidR="00EC3DFA" w:rsidRDefault="00EC3D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2DAE99" w14:textId="77777777" w:rsidR="006C5F28" w:rsidRDefault="00EC3DFA">
    <w:pPr>
      <w:pStyle w:val="Heading1"/>
      <w:jc w:val="center"/>
      <w:rPr>
        <w:b/>
      </w:rPr>
    </w:pPr>
    <w:r>
      <w:rPr>
        <w:b/>
      </w:rPr>
      <w:t>Artificial Intelligence and Neural Network Lab Project</w:t>
    </w:r>
  </w:p>
  <w:p w14:paraId="009011E1" w14:textId="77777777" w:rsidR="006C5F28" w:rsidRDefault="006C5F2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132FA5"/>
    <w:multiLevelType w:val="multilevel"/>
    <w:tmpl w:val="096E0B0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10B6959"/>
    <w:multiLevelType w:val="multilevel"/>
    <w:tmpl w:val="A4724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ED2327"/>
    <w:multiLevelType w:val="multilevel"/>
    <w:tmpl w:val="AE22F7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F28"/>
    <w:rsid w:val="006C5F28"/>
    <w:rsid w:val="008B4B76"/>
    <w:rsid w:val="00EC3D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78FCB"/>
  <w15:docId w15:val="{53A0DFA7-4964-4809-9FDD-DE8A45773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07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507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B507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5079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50799"/>
    <w:pPr>
      <w:ind w:left="720"/>
      <w:contextualSpacing/>
    </w:pPr>
  </w:style>
  <w:style w:type="paragraph" w:styleId="Header">
    <w:name w:val="header"/>
    <w:basedOn w:val="Normal"/>
    <w:link w:val="HeaderChar"/>
    <w:uiPriority w:val="99"/>
    <w:unhideWhenUsed/>
    <w:rsid w:val="00B50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799"/>
  </w:style>
  <w:style w:type="paragraph" w:styleId="Footer">
    <w:name w:val="footer"/>
    <w:basedOn w:val="Normal"/>
    <w:link w:val="FooterChar"/>
    <w:uiPriority w:val="99"/>
    <w:unhideWhenUsed/>
    <w:rsid w:val="00B50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799"/>
  </w:style>
  <w:style w:type="character" w:customStyle="1" w:styleId="Heading2Char">
    <w:name w:val="Heading 2 Char"/>
    <w:basedOn w:val="DefaultParagraphFont"/>
    <w:link w:val="Heading2"/>
    <w:uiPriority w:val="9"/>
    <w:rsid w:val="00B50799"/>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FNHkBpAio9Iacbz/Xj/k0JEd2g==">AMUW2mUABymU598EzDl1Hxuc9kKc7CEbWQpTQBWTM8oektmKGHGXbBLimNB9/DyU0E0BVL6s6plG/tTQw6fceifc/7A0xK1RilQinBSaLGVQFTrnAzwdV3M=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421</Words>
  <Characters>2401</Characters>
  <Application>Microsoft Office Word</Application>
  <DocSecurity>0</DocSecurity>
  <Lines>20</Lines>
  <Paragraphs>5</Paragraphs>
  <ScaleCrop>false</ScaleCrop>
  <Company/>
  <LinksUpToDate>false</LinksUpToDate>
  <CharactersWithSpaces>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Rabeeya Saleem</dc:creator>
  <cp:lastModifiedBy>Muhammad Zeeshan Haider</cp:lastModifiedBy>
  <cp:revision>2</cp:revision>
  <dcterms:created xsi:type="dcterms:W3CDTF">2022-05-07T06:29:00Z</dcterms:created>
  <dcterms:modified xsi:type="dcterms:W3CDTF">2023-04-04T16:23:00Z</dcterms:modified>
</cp:coreProperties>
</file>