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A24" w:rsidRDefault="00CB4A24" w:rsidP="00CB4A24">
      <w:pPr>
        <w:pStyle w:val="Heading1"/>
        <w:rPr>
          <w:color w:val="auto"/>
        </w:rPr>
      </w:pPr>
      <w:r w:rsidRPr="00CB4A24">
        <w:rPr>
          <w:color w:val="auto"/>
        </w:rPr>
        <w:t>Virtual Reality</w:t>
      </w:r>
      <w:r w:rsidR="00866567">
        <w:rPr>
          <w:color w:val="auto"/>
        </w:rPr>
        <w:t xml:space="preserve"> – Group Work</w:t>
      </w:r>
    </w:p>
    <w:p w:rsidR="00CB4A24" w:rsidRPr="00CB4A24" w:rsidRDefault="00CB4A24" w:rsidP="00CB4A24">
      <w:pPr>
        <w:spacing w:after="0"/>
      </w:pPr>
    </w:p>
    <w:p w:rsidR="00CB4A24" w:rsidRDefault="00CB4A24" w:rsidP="00CB4A24">
      <w:pPr>
        <w:pStyle w:val="Heading2"/>
        <w:rPr>
          <w:color w:val="auto"/>
        </w:rPr>
      </w:pPr>
      <w:r w:rsidRPr="00CB4A24">
        <w:rPr>
          <w:color w:val="auto"/>
        </w:rPr>
        <w:t>Claustrophobia Management Simulator</w:t>
      </w:r>
    </w:p>
    <w:p w:rsidR="00CB4A24" w:rsidRPr="00CB4A24" w:rsidRDefault="00CB4A24" w:rsidP="00CB4A24">
      <w:pPr>
        <w:spacing w:after="0"/>
      </w:pPr>
    </w:p>
    <w:p w:rsidR="004D2588" w:rsidRDefault="001D64DB">
      <w:r>
        <w:t xml:space="preserve">Main aspects of the simulation is the level of emersion the user will experience whilst interacting with the </w:t>
      </w:r>
      <w:r w:rsidR="004E7D85">
        <w:t xml:space="preserve">world and </w:t>
      </w:r>
      <w:r>
        <w:t>objects within it.</w:t>
      </w:r>
      <w:r w:rsidR="00051F7F">
        <w:t xml:space="preserve"> </w:t>
      </w:r>
      <w:r w:rsidR="00397D93">
        <w:t xml:space="preserve">The theme of </w:t>
      </w:r>
      <w:r>
        <w:t>Phobias have been suggested by team.</w:t>
      </w:r>
      <w:r w:rsidR="00397D93">
        <w:t xml:space="preserve"> Below are a few suggestions that might provide some interesting forms of interaction and simulation.</w:t>
      </w:r>
    </w:p>
    <w:p w:rsidR="000102AE" w:rsidRDefault="000F7596">
      <w:r w:rsidRPr="00340203">
        <w:rPr>
          <w:b/>
        </w:rPr>
        <w:t>Suggestions</w:t>
      </w:r>
      <w:r>
        <w:t>:</w:t>
      </w:r>
    </w:p>
    <w:p w:rsidR="00CB4A24" w:rsidRDefault="00CB4A24" w:rsidP="001D64DB">
      <w:pPr>
        <w:pStyle w:val="ListParagraph"/>
        <w:numPr>
          <w:ilvl w:val="0"/>
          <w:numId w:val="1"/>
        </w:numPr>
      </w:pPr>
      <w:r>
        <w:t>Phobia Simulator</w:t>
      </w:r>
    </w:p>
    <w:p w:rsidR="001D64DB" w:rsidRPr="001D64DB" w:rsidRDefault="001D64DB" w:rsidP="00CB4A24">
      <w:pPr>
        <w:pStyle w:val="ListParagraph"/>
        <w:numPr>
          <w:ilvl w:val="1"/>
          <w:numId w:val="1"/>
        </w:numPr>
      </w:pPr>
      <w:proofErr w:type="spellStart"/>
      <w:r>
        <w:t>Tachophobia</w:t>
      </w:r>
      <w:proofErr w:type="spellEnd"/>
      <w:r>
        <w:t xml:space="preserve"> – Fear of speed</w:t>
      </w:r>
    </w:p>
    <w:p w:rsidR="001D64DB" w:rsidRDefault="001D64DB" w:rsidP="00CB4A24">
      <w:pPr>
        <w:pStyle w:val="ListParagraph"/>
        <w:numPr>
          <w:ilvl w:val="1"/>
          <w:numId w:val="1"/>
        </w:numPr>
      </w:pPr>
      <w:proofErr w:type="spellStart"/>
      <w:r w:rsidRPr="001D64DB">
        <w:t>Thalassophobia</w:t>
      </w:r>
      <w:proofErr w:type="spellEnd"/>
      <w:r w:rsidRPr="001D64DB">
        <w:t xml:space="preserve"> – Fear of the sea</w:t>
      </w:r>
    </w:p>
    <w:p w:rsidR="008A3636" w:rsidRDefault="00B44857" w:rsidP="00CB4A24">
      <w:pPr>
        <w:pStyle w:val="ListParagraph"/>
        <w:numPr>
          <w:ilvl w:val="1"/>
          <w:numId w:val="1"/>
        </w:numPr>
      </w:pPr>
      <w:r>
        <w:t>Claustrophobia – Fear of small spaces</w:t>
      </w:r>
    </w:p>
    <w:p w:rsidR="004E7D85" w:rsidRDefault="00952451" w:rsidP="00CB4A24">
      <w:pPr>
        <w:pStyle w:val="ListParagraph"/>
        <w:numPr>
          <w:ilvl w:val="1"/>
          <w:numId w:val="1"/>
        </w:numPr>
      </w:pPr>
      <w:r>
        <w:t>Acrophobia – Fear of heights</w:t>
      </w:r>
    </w:p>
    <w:p w:rsidR="004E7D85" w:rsidRDefault="004E7D85" w:rsidP="00275238">
      <w:pPr>
        <w:pStyle w:val="ListParagraph"/>
        <w:numPr>
          <w:ilvl w:val="0"/>
          <w:numId w:val="1"/>
        </w:numPr>
      </w:pPr>
      <w:r>
        <w:t>Travel sickness - boat, car, and aeroplane.</w:t>
      </w:r>
    </w:p>
    <w:p w:rsidR="00C475D0" w:rsidRDefault="00C475D0" w:rsidP="00C475D0">
      <w:pPr>
        <w:pStyle w:val="ListParagraph"/>
        <w:numPr>
          <w:ilvl w:val="0"/>
          <w:numId w:val="1"/>
        </w:numPr>
      </w:pPr>
      <w:r>
        <w:t>Driving simulator</w:t>
      </w:r>
    </w:p>
    <w:p w:rsidR="00DC15F2" w:rsidRDefault="00DC15F2" w:rsidP="00DC15F2">
      <w:pPr>
        <w:pStyle w:val="ListParagraph"/>
        <w:numPr>
          <w:ilvl w:val="0"/>
          <w:numId w:val="1"/>
        </w:numPr>
      </w:pPr>
      <w:r>
        <w:t>Flight simulator</w:t>
      </w:r>
    </w:p>
    <w:p w:rsidR="00B947FF" w:rsidRDefault="00B47AEA" w:rsidP="00DC15F2">
      <w:pPr>
        <w:pStyle w:val="ListParagraph"/>
        <w:numPr>
          <w:ilvl w:val="0"/>
          <w:numId w:val="1"/>
        </w:numPr>
      </w:pPr>
      <w:r>
        <w:t xml:space="preserve">Training Centre </w:t>
      </w:r>
    </w:p>
    <w:p w:rsidR="00A363AE" w:rsidRDefault="00A363AE" w:rsidP="00E40D66"/>
    <w:p w:rsidR="000F7596" w:rsidRPr="00612294" w:rsidRDefault="000F7596" w:rsidP="00E40D66">
      <w:pPr>
        <w:rPr>
          <w:b/>
        </w:rPr>
      </w:pPr>
      <w:r w:rsidRPr="00612294">
        <w:rPr>
          <w:b/>
        </w:rPr>
        <w:t>Team meeting notes (25/02/2016)</w:t>
      </w:r>
    </w:p>
    <w:p w:rsidR="000F7596" w:rsidRDefault="000F7596" w:rsidP="00E40D66">
      <w:r>
        <w:t xml:space="preserve">The team have decided to develop </w:t>
      </w:r>
      <w:r w:rsidR="00051F7F">
        <w:t xml:space="preserve">a </w:t>
      </w:r>
      <w:r>
        <w:t xml:space="preserve">claustrophobia simulation. The sim will encompass scenarios and interactive ques that will allow the user </w:t>
      </w:r>
      <w:r w:rsidR="00051F7F">
        <w:t xml:space="preserve">to experience the </w:t>
      </w:r>
      <w:r>
        <w:t>symptoms</w:t>
      </w:r>
      <w:r w:rsidR="009C2956">
        <w:t xml:space="preserve"> of claustro</w:t>
      </w:r>
      <w:r w:rsidR="00051F7F">
        <w:t>phobia</w:t>
      </w:r>
      <w:r>
        <w:t xml:space="preserve">. The purpose of </w:t>
      </w:r>
      <w:r w:rsidR="00391A80">
        <w:t xml:space="preserve">the simulation is too create an environment in which a person suffering from the phobia can manage and control </w:t>
      </w:r>
      <w:r w:rsidR="00C33A87">
        <w:t>real world elements that</w:t>
      </w:r>
      <w:r w:rsidR="00A82B45">
        <w:t xml:space="preserve"> may</w:t>
      </w:r>
      <w:r w:rsidR="00C33A87">
        <w:t xml:space="preserve"> trigger</w:t>
      </w:r>
      <w:r w:rsidR="00391A80">
        <w:t xml:space="preserve"> </w:t>
      </w:r>
      <w:r w:rsidR="00A82B45">
        <w:t>these</w:t>
      </w:r>
      <w:r w:rsidR="00391A80">
        <w:t xml:space="preserve"> anxieties</w:t>
      </w:r>
      <w:r>
        <w:t xml:space="preserve"> and </w:t>
      </w:r>
      <w:r w:rsidR="00391A80">
        <w:t>symptoms</w:t>
      </w:r>
      <w:r>
        <w:t>.</w:t>
      </w:r>
    </w:p>
    <w:p w:rsidR="00D61CBD" w:rsidRDefault="00CB13B1" w:rsidP="00E40D66">
      <w:r>
        <w:t>The development of</w:t>
      </w:r>
      <w:r w:rsidR="00D853A9">
        <w:t xml:space="preserve"> a</w:t>
      </w:r>
      <w:r>
        <w:t xml:space="preserve"> house with multiple rooms that will have interaction such as a resizing room. There were also talks of a narrow corridor and stair cupboard. Maybe a cellar with consideration to lighting</w:t>
      </w:r>
      <w:r w:rsidR="002B0CD6">
        <w:t xml:space="preserve"> change and better illusion of</w:t>
      </w:r>
      <w:r w:rsidR="00D853A9">
        <w:t xml:space="preserve"> confinement</w:t>
      </w:r>
      <w:r w:rsidR="002B0CD6">
        <w:t>.</w:t>
      </w:r>
      <w:r w:rsidR="00D60146">
        <w:t xml:space="preserve"> The elevator and its confinement is a common fear for this phobia.</w:t>
      </w:r>
    </w:p>
    <w:p w:rsidR="00D80D39" w:rsidRDefault="00D61CBD" w:rsidP="00E40D66">
      <w:r>
        <w:t>Considering</w:t>
      </w:r>
      <w:r w:rsidR="009E0528">
        <w:t xml:space="preserve"> the reflection of the</w:t>
      </w:r>
      <w:r>
        <w:t xml:space="preserve"> phobia</w:t>
      </w:r>
      <w:r w:rsidR="009E0528">
        <w:t>s severity</w:t>
      </w:r>
      <w:r>
        <w:t xml:space="preserve"> </w:t>
      </w:r>
      <w:r w:rsidR="00062FD8">
        <w:t xml:space="preserve">in the VR by manipulating the dimensions of the house, number of windows and </w:t>
      </w:r>
      <w:r w:rsidR="00D80D39">
        <w:t>doors</w:t>
      </w:r>
      <w:r w:rsidR="00062FD8">
        <w:t xml:space="preserve"> and whether th</w:t>
      </w:r>
      <w:r w:rsidR="00073785">
        <w:t>ey open to a larger space.</w:t>
      </w:r>
      <w:r w:rsidR="00062FD8">
        <w:t xml:space="preserve"> So say to increase the severity of the phobia experience we increase the trigger in which the user experiences the phobias symptoms such as closed doors or lack of lights</w:t>
      </w:r>
      <w:r w:rsidR="00D80D39">
        <w:t xml:space="preserve"> each stage.</w:t>
      </w:r>
    </w:p>
    <w:p w:rsidR="00CB13B1" w:rsidRDefault="00141C6B" w:rsidP="00E40D66">
      <w:r>
        <w:t xml:space="preserve">The construction of a house allows the team to replicate a realistic household scene that will deliver a </w:t>
      </w:r>
      <w:r w:rsidR="00105C9E">
        <w:t xml:space="preserve">relatable, </w:t>
      </w:r>
      <w:r w:rsidR="00073785">
        <w:t>immersive</w:t>
      </w:r>
      <w:r w:rsidR="00105C9E">
        <w:t xml:space="preserve"> and comfortable environment in which phobia symptoms can be simulated.</w:t>
      </w:r>
      <w:r>
        <w:t xml:space="preserve"> </w:t>
      </w:r>
    </w:p>
    <w:p w:rsidR="00612294" w:rsidRDefault="00612294" w:rsidP="00E40D66">
      <w:r>
        <w:t xml:space="preserve">The team are meeting on </w:t>
      </w:r>
      <w:r w:rsidRPr="00F24778">
        <w:rPr>
          <w:b/>
        </w:rPr>
        <w:t>1/03/2016</w:t>
      </w:r>
      <w:r>
        <w:t>, time TBC, to finalize design ideas and begin delegating work amongst the team. Each member is researching the listed aspects below of the phobia:</w:t>
      </w:r>
    </w:p>
    <w:p w:rsidR="00612294" w:rsidRDefault="00612294" w:rsidP="00612294">
      <w:pPr>
        <w:pStyle w:val="ListParagraph"/>
        <w:numPr>
          <w:ilvl w:val="0"/>
          <w:numId w:val="1"/>
        </w:numPr>
      </w:pPr>
      <w:r>
        <w:t>Symptoms</w:t>
      </w:r>
      <w:r w:rsidR="006E0519">
        <w:t xml:space="preserve"> - Andy</w:t>
      </w:r>
    </w:p>
    <w:p w:rsidR="00612294" w:rsidRDefault="00612294" w:rsidP="00612294">
      <w:pPr>
        <w:pStyle w:val="ListParagraph"/>
        <w:numPr>
          <w:ilvl w:val="0"/>
          <w:numId w:val="1"/>
        </w:numPr>
      </w:pPr>
      <w:r>
        <w:t>Scenarios</w:t>
      </w:r>
      <w:r w:rsidR="006E0519">
        <w:t>- Casey</w:t>
      </w:r>
    </w:p>
    <w:p w:rsidR="00612294" w:rsidRDefault="00612294" w:rsidP="00612294">
      <w:pPr>
        <w:pStyle w:val="ListParagraph"/>
        <w:numPr>
          <w:ilvl w:val="0"/>
          <w:numId w:val="1"/>
        </w:numPr>
      </w:pPr>
      <w:r>
        <w:t>Triggers</w:t>
      </w:r>
      <w:r w:rsidR="006E0519">
        <w:t xml:space="preserve"> - Zenon</w:t>
      </w:r>
    </w:p>
    <w:p w:rsidR="00612294" w:rsidRDefault="00612294" w:rsidP="00E40D66">
      <w:pPr>
        <w:pStyle w:val="ListParagraph"/>
        <w:numPr>
          <w:ilvl w:val="0"/>
          <w:numId w:val="1"/>
        </w:numPr>
      </w:pPr>
      <w:r>
        <w:t>Existing</w:t>
      </w:r>
      <w:r w:rsidR="006E0519">
        <w:t xml:space="preserve"> </w:t>
      </w:r>
      <w:r w:rsidR="00234E47">
        <w:t>–</w:t>
      </w:r>
      <w:r w:rsidR="006E0519">
        <w:t xml:space="preserve"> Me</w:t>
      </w:r>
    </w:p>
    <w:p w:rsidR="00234E47" w:rsidRDefault="00234E47" w:rsidP="00DF3467">
      <w:pPr>
        <w:pStyle w:val="ListParagraph"/>
      </w:pPr>
    </w:p>
    <w:p w:rsidR="00D9585C" w:rsidRDefault="00D9585C" w:rsidP="00E40D66">
      <w:pPr>
        <w:rPr>
          <w:b/>
        </w:rPr>
      </w:pPr>
    </w:p>
    <w:p w:rsidR="003A1B12" w:rsidRDefault="003A1B12" w:rsidP="00E40D66">
      <w:pPr>
        <w:rPr>
          <w:b/>
        </w:rPr>
      </w:pPr>
      <w:r>
        <w:rPr>
          <w:b/>
        </w:rPr>
        <w:t>Symptoms</w:t>
      </w:r>
    </w:p>
    <w:p w:rsidR="003A1B12" w:rsidRPr="003A1B12" w:rsidRDefault="003A1B12" w:rsidP="00E40D66">
      <w:r>
        <w:t>The</w:t>
      </w:r>
      <w:r w:rsidR="00A11F62">
        <w:t>re two dominant aspects to the</w:t>
      </w:r>
      <w:r>
        <w:t xml:space="preserve"> symptoms</w:t>
      </w:r>
      <w:r w:rsidR="00A11F62">
        <w:t xml:space="preserve"> of claustrophobia,</w:t>
      </w:r>
      <w:r>
        <w:t xml:space="preserve"> </w:t>
      </w:r>
      <w:r w:rsidR="00335AEC">
        <w:t xml:space="preserve">the feeling of </w:t>
      </w:r>
      <w:r w:rsidR="000952F6">
        <w:t>r</w:t>
      </w:r>
      <w:r>
        <w:t>estriction and suffocation.</w:t>
      </w:r>
      <w:r w:rsidR="00E62EB4">
        <w:t xml:space="preserve"> Research has been done into the application of VR in health treatment. VRT (Virtual Reality Therapy) is area of interest for researchers as it is non-invasive, safe and cheaper than physically </w:t>
      </w:r>
      <w:r w:rsidR="00F14E2E">
        <w:t xml:space="preserve">simulating phobia scenarios. </w:t>
      </w:r>
      <w:hyperlink r:id="rId5" w:history="1">
        <w:r w:rsidR="00F14E2E" w:rsidRPr="00E44EA9">
          <w:rPr>
            <w:rStyle w:val="Hyperlink"/>
          </w:rPr>
          <w:t>https://en.wikipedia.org/wiki/Virtual_reality_therapy</w:t>
        </w:r>
      </w:hyperlink>
      <w:r w:rsidR="00F14E2E">
        <w:t xml:space="preserve"> </w:t>
      </w:r>
    </w:p>
    <w:p w:rsidR="00621153" w:rsidRDefault="00621153" w:rsidP="00E40D66">
      <w:pPr>
        <w:rPr>
          <w:b/>
        </w:rPr>
      </w:pPr>
    </w:p>
    <w:p w:rsidR="00B63753" w:rsidRPr="00612294" w:rsidRDefault="00B63753" w:rsidP="00E40D66">
      <w:pPr>
        <w:rPr>
          <w:b/>
        </w:rPr>
      </w:pPr>
      <w:r w:rsidRPr="00612294">
        <w:rPr>
          <w:b/>
        </w:rPr>
        <w:t>Existing</w:t>
      </w:r>
      <w:r w:rsidR="004436D6">
        <w:rPr>
          <w:b/>
        </w:rPr>
        <w:t xml:space="preserve"> VR</w:t>
      </w:r>
      <w:r w:rsidRPr="00612294">
        <w:rPr>
          <w:b/>
        </w:rPr>
        <w:t xml:space="preserve"> Methods of</w:t>
      </w:r>
      <w:r w:rsidR="004436D6">
        <w:rPr>
          <w:b/>
        </w:rPr>
        <w:t xml:space="preserve"> Claustrophobia</w:t>
      </w:r>
      <w:r w:rsidR="009F5C33">
        <w:rPr>
          <w:b/>
        </w:rPr>
        <w:t xml:space="preserve"> and Health related</w:t>
      </w:r>
      <w:r w:rsidRPr="00612294">
        <w:rPr>
          <w:b/>
        </w:rPr>
        <w:t xml:space="preserve"> Treatment</w:t>
      </w:r>
    </w:p>
    <w:p w:rsidR="007F139C" w:rsidRDefault="00B63753" w:rsidP="00057223">
      <w:r>
        <w:t xml:space="preserve">Claustrophobia </w:t>
      </w:r>
      <w:r w:rsidR="00D9585C">
        <w:t xml:space="preserve">is still </w:t>
      </w:r>
      <w:r>
        <w:t>largely understudied.</w:t>
      </w:r>
      <w:r w:rsidR="0039391D">
        <w:t xml:space="preserve"> Treatment methods like VR simulations have been an area of interest for some researchers.</w:t>
      </w:r>
    </w:p>
    <w:p w:rsidR="007F139C" w:rsidRPr="00C40A86" w:rsidRDefault="007F139C" w:rsidP="00C40A86">
      <w:pPr>
        <w:pStyle w:val="ListParagraph"/>
        <w:numPr>
          <w:ilvl w:val="0"/>
          <w:numId w:val="2"/>
        </w:numPr>
        <w:rPr>
          <w:i/>
        </w:rPr>
      </w:pPr>
      <w:r w:rsidRPr="00C40A86">
        <w:rPr>
          <w:i/>
        </w:rPr>
        <w:t>VR used</w:t>
      </w:r>
      <w:r w:rsidR="00C40A86">
        <w:rPr>
          <w:i/>
        </w:rPr>
        <w:t xml:space="preserve"> to combat phobia symptoms</w:t>
      </w:r>
    </w:p>
    <w:p w:rsidR="00057223" w:rsidRDefault="00057223" w:rsidP="00057223">
      <w:r>
        <w:t xml:space="preserve">Study has proved that most people experience </w:t>
      </w:r>
      <w:r w:rsidR="00A9276C">
        <w:t>symptoms associated with</w:t>
      </w:r>
      <w:r>
        <w:t xml:space="preserve"> claustrophobia when having an MRI scan as it is carried out in such a confined space. </w:t>
      </w:r>
      <w:r w:rsidR="00A17672">
        <w:t>Experiment</w:t>
      </w:r>
      <w:r w:rsidR="00A9276C">
        <w:t>s</w:t>
      </w:r>
      <w:r w:rsidR="00A17672">
        <w:t xml:space="preserve"> were done using VR goggles </w:t>
      </w:r>
      <w:r w:rsidR="00A9276C">
        <w:t>on</w:t>
      </w:r>
      <w:r w:rsidR="00A17672">
        <w:t xml:space="preserve"> patients undergoing an MRI scan whom had </w:t>
      </w:r>
      <w:r w:rsidR="00A9276C">
        <w:t xml:space="preserve">been diagnosed claustrophobic. It was found that patients wearing the VR headset could endure a 10 minute MRI scan displaying very mild symptoms if any compared to another claustrophobic patient having a MRI scan without a headset. </w:t>
      </w:r>
      <w:hyperlink r:id="rId6" w:anchor="Use_of_virtual_reality_distraction_to_reduce_claustrophobia" w:history="1">
        <w:r w:rsidR="00A17672" w:rsidRPr="00BE671E">
          <w:rPr>
            <w:rStyle w:val="Hyperlink"/>
          </w:rPr>
          <w:t>https://en.wikipedia.org/wiki/Claustrophobia#Use_of_virtual_reality_distraction_to_reduce_claustrophobia</w:t>
        </w:r>
      </w:hyperlink>
    </w:p>
    <w:p w:rsidR="00376FAC" w:rsidRDefault="008D7415" w:rsidP="00057223">
      <w:r>
        <w:t xml:space="preserve">Mock MRI scanner hardware has been developed for phobia management, staff training and research purposes. </w:t>
      </w:r>
      <w:hyperlink r:id="rId7" w:history="1">
        <w:r w:rsidRPr="00E44EA9">
          <w:rPr>
            <w:rStyle w:val="Hyperlink"/>
          </w:rPr>
          <w:t>http://www.pstnet.com/hardware.cfm?ID=92</w:t>
        </w:r>
      </w:hyperlink>
      <w:r>
        <w:t xml:space="preserve"> Maybe hardware like this can be virtualized.</w:t>
      </w:r>
      <w:r w:rsidR="00F35CE0">
        <w:t xml:space="preserve"> </w:t>
      </w:r>
      <w:hyperlink r:id="rId8" w:history="1">
        <w:r w:rsidR="00F35CE0" w:rsidRPr="00E44EA9">
          <w:rPr>
            <w:rStyle w:val="Hyperlink"/>
          </w:rPr>
          <w:t>http://www.imaging.psu.edu/facilities/3t-mri/equipment/mri-simulator</w:t>
        </w:r>
      </w:hyperlink>
      <w:r w:rsidR="00F35CE0">
        <w:t xml:space="preserve"> </w:t>
      </w:r>
    </w:p>
    <w:p w:rsidR="00700D61" w:rsidRPr="004436D6" w:rsidRDefault="003441DE" w:rsidP="004436D6">
      <w:pPr>
        <w:pStyle w:val="ListParagraph"/>
        <w:numPr>
          <w:ilvl w:val="0"/>
          <w:numId w:val="2"/>
        </w:numPr>
        <w:rPr>
          <w:i/>
        </w:rPr>
      </w:pPr>
      <w:r w:rsidRPr="004436D6">
        <w:rPr>
          <w:i/>
        </w:rPr>
        <w:t>Health Diagnosis Tool</w:t>
      </w:r>
    </w:p>
    <w:p w:rsidR="009807F3" w:rsidRDefault="003441DE" w:rsidP="00E40D66">
      <w:r w:rsidRPr="003441DE">
        <w:rPr>
          <w:rFonts w:cs="Arial"/>
          <w:szCs w:val="20"/>
          <w:lang w:val="en"/>
        </w:rPr>
        <w:t>Virtual reality is often used as a diagnostic tool in that it enables doctors to arrive at a diagnosis in conjunction with other methods such as MRI scans. This removes the need for invasive procedures or surgery.</w:t>
      </w:r>
      <w:r>
        <w:rPr>
          <w:sz w:val="24"/>
        </w:rPr>
        <w:t xml:space="preserve"> </w:t>
      </w:r>
      <w:hyperlink r:id="rId9" w:history="1">
        <w:r w:rsidRPr="00E44EA9">
          <w:rPr>
            <w:rStyle w:val="Hyperlink"/>
          </w:rPr>
          <w:t>http://www.vrs.org.uk/virtual-reality-healthcare/</w:t>
        </w:r>
      </w:hyperlink>
      <w:r>
        <w:t xml:space="preserve"> </w:t>
      </w:r>
    </w:p>
    <w:p w:rsidR="00201B80" w:rsidRPr="003775B9" w:rsidRDefault="004436D6" w:rsidP="003775B9">
      <w:pPr>
        <w:pStyle w:val="ListParagraph"/>
        <w:numPr>
          <w:ilvl w:val="0"/>
          <w:numId w:val="2"/>
        </w:numPr>
        <w:rPr>
          <w:i/>
        </w:rPr>
      </w:pPr>
      <w:r w:rsidRPr="00025B8E">
        <w:rPr>
          <w:i/>
        </w:rPr>
        <w:t>Phobia management Simulation</w:t>
      </w:r>
      <w:r w:rsidR="00025B8E" w:rsidRPr="00025B8E">
        <w:rPr>
          <w:i/>
        </w:rPr>
        <w:t xml:space="preserve"> research</w:t>
      </w:r>
    </w:p>
    <w:p w:rsidR="00CF5574" w:rsidRPr="00025B8E" w:rsidRDefault="00025B8E" w:rsidP="00E40D66">
      <w:pPr>
        <w:rPr>
          <w:sz w:val="24"/>
        </w:rPr>
      </w:pPr>
      <w:r>
        <w:rPr>
          <w:sz w:val="24"/>
        </w:rPr>
        <w:t>Research has been carried out into the development of virtual environments that can replicate scenarios that will trigger phobia symptoms. This provides an individual with such</w:t>
      </w:r>
      <w:r w:rsidR="001944BB">
        <w:rPr>
          <w:sz w:val="24"/>
        </w:rPr>
        <w:t xml:space="preserve"> a phobia a means or place where they can practice, train and manage </w:t>
      </w:r>
      <w:r>
        <w:rPr>
          <w:sz w:val="24"/>
        </w:rPr>
        <w:t>these anxieties.</w:t>
      </w:r>
      <w:r w:rsidR="004A6CA8">
        <w:rPr>
          <w:sz w:val="24"/>
        </w:rPr>
        <w:t xml:space="preserve"> </w:t>
      </w:r>
      <w:hyperlink r:id="rId10" w:history="1">
        <w:r w:rsidR="00CF5574" w:rsidRPr="00E44EA9">
          <w:rPr>
            <w:rStyle w:val="Hyperlink"/>
            <w:sz w:val="24"/>
          </w:rPr>
          <w:t>http://www.vrs.org.uk/virtual-reality-healthcare/claustrophobia.html</w:t>
        </w:r>
      </w:hyperlink>
      <w:r w:rsidR="004A6CA8">
        <w:rPr>
          <w:sz w:val="24"/>
        </w:rPr>
        <w:t>. The next link below is an article on a simulation devel</w:t>
      </w:r>
      <w:r w:rsidR="00915EED">
        <w:rPr>
          <w:sz w:val="24"/>
        </w:rPr>
        <w:t>oped to manage phobia symptoms.</w:t>
      </w:r>
      <w:r w:rsidR="00E314A6">
        <w:rPr>
          <w:sz w:val="24"/>
        </w:rPr>
        <w:t xml:space="preserve"> </w:t>
      </w:r>
      <w:r w:rsidR="00284470">
        <w:rPr>
          <w:sz w:val="24"/>
        </w:rPr>
        <w:t xml:space="preserve">This article is particularly useful to our suggestions so far as it mentions common scenes and objects which trigger symptoms of claustrophobia e.g. elevator, closets, tunnels, aeroplane.    </w:t>
      </w:r>
      <w:hyperlink r:id="rId11" w:history="1">
        <w:r w:rsidR="00E314A6" w:rsidRPr="00E44EA9">
          <w:rPr>
            <w:rStyle w:val="Hyperlink"/>
            <w:sz w:val="24"/>
          </w:rPr>
          <w:t>http://www.</w:t>
        </w:r>
        <w:bookmarkStart w:id="0" w:name="_GoBack"/>
        <w:bookmarkEnd w:id="0"/>
        <w:r w:rsidR="00E314A6" w:rsidRPr="00E44EA9">
          <w:rPr>
            <w:rStyle w:val="Hyperlink"/>
            <w:sz w:val="24"/>
          </w:rPr>
          <w:t>vrphobia.com/closed.htm</w:t>
        </w:r>
      </w:hyperlink>
      <w:r w:rsidR="00E314A6">
        <w:rPr>
          <w:sz w:val="24"/>
        </w:rPr>
        <w:t xml:space="preserve"> </w:t>
      </w:r>
      <w:r w:rsidR="00CF5574">
        <w:rPr>
          <w:sz w:val="24"/>
        </w:rPr>
        <w:t xml:space="preserve"> </w:t>
      </w:r>
    </w:p>
    <w:p w:rsidR="00F67E05" w:rsidRDefault="00785BA8" w:rsidP="00785BA8">
      <w:pPr>
        <w:pStyle w:val="ListParagraph"/>
        <w:numPr>
          <w:ilvl w:val="0"/>
          <w:numId w:val="2"/>
        </w:numPr>
      </w:pPr>
      <w:r w:rsidRPr="00785BA8">
        <w:t>VR simulation to distract a patient in pain</w:t>
      </w:r>
    </w:p>
    <w:p w:rsidR="00785BA8" w:rsidRPr="00785BA8" w:rsidRDefault="00785BA8" w:rsidP="00785BA8">
      <w:r>
        <w:t xml:space="preserve">Again the application of VR extends to psychological treatment and this case an immersive distraction. </w:t>
      </w:r>
      <w:hyperlink r:id="rId12" w:history="1">
        <w:r w:rsidRPr="00E44EA9">
          <w:rPr>
            <w:rStyle w:val="Hyperlink"/>
          </w:rPr>
          <w:t>http://www.hitl.washington.edu/projects/vrpain/</w:t>
        </w:r>
      </w:hyperlink>
      <w:r>
        <w:t xml:space="preserve"> </w:t>
      </w:r>
      <w:r w:rsidR="006814B0">
        <w:softHyphen/>
      </w:r>
      <w:r w:rsidR="006814B0">
        <w:softHyphen/>
      </w:r>
    </w:p>
    <w:p w:rsidR="008D7415" w:rsidRDefault="008D7415">
      <w:pPr>
        <w:rPr>
          <w:b/>
        </w:rPr>
      </w:pPr>
    </w:p>
    <w:p w:rsidR="008D723A" w:rsidRDefault="008D723A">
      <w:pPr>
        <w:rPr>
          <w:b/>
        </w:rPr>
      </w:pPr>
    </w:p>
    <w:p w:rsidR="00E40D66" w:rsidRPr="00A363AE" w:rsidRDefault="00E40D66" w:rsidP="00E40D66">
      <w:pPr>
        <w:rPr>
          <w:b/>
        </w:rPr>
      </w:pPr>
      <w:r w:rsidRPr="00A363AE">
        <w:rPr>
          <w:b/>
        </w:rPr>
        <w:t>References:</w:t>
      </w:r>
    </w:p>
    <w:p w:rsidR="00E40D66" w:rsidRDefault="00525428" w:rsidP="00E40D66">
      <w:pPr>
        <w:rPr>
          <w:rStyle w:val="Hyperlink"/>
        </w:rPr>
      </w:pPr>
      <w:hyperlink r:id="rId13" w:history="1">
        <w:r w:rsidR="00E40D66" w:rsidRPr="00F83A3D">
          <w:rPr>
            <w:rStyle w:val="Hyperlink"/>
          </w:rPr>
          <w:t>http://www.clomedia.com/articles/when-simulation-is-better-than-reality</w:t>
        </w:r>
      </w:hyperlink>
    </w:p>
    <w:p w:rsidR="00E616F9" w:rsidRDefault="00525428" w:rsidP="00E40D66">
      <w:hyperlink r:id="rId14" w:history="1">
        <w:r w:rsidR="00E616F9" w:rsidRPr="006D35F5">
          <w:rPr>
            <w:rStyle w:val="Hyperlink"/>
          </w:rPr>
          <w:t>http://www.proflightsimulator.com/?hopc2s=kbgkbg</w:t>
        </w:r>
      </w:hyperlink>
      <w:r w:rsidR="00E616F9">
        <w:t xml:space="preserve"> </w:t>
      </w:r>
    </w:p>
    <w:p w:rsidR="0023037B" w:rsidRDefault="0023037B" w:rsidP="00E40D66">
      <w:r>
        <w:t xml:space="preserve">Claustrophobia definition: </w:t>
      </w:r>
      <w:hyperlink r:id="rId15" w:history="1">
        <w:r w:rsidRPr="006D35F5">
          <w:rPr>
            <w:rStyle w:val="Hyperlink"/>
          </w:rPr>
          <w:t>http://www.nativeremedies.com/ailment/dealing-with-claustrophobia-info.html</w:t>
        </w:r>
      </w:hyperlink>
    </w:p>
    <w:p w:rsidR="0035490C" w:rsidRDefault="00525428" w:rsidP="00E40D66">
      <w:hyperlink r:id="rId16" w:history="1">
        <w:r w:rsidR="0035490C" w:rsidRPr="0035490C">
          <w:rPr>
            <w:rStyle w:val="Hyperlink"/>
          </w:rPr>
          <w:t>http://phobos.psychologicaltechnologies.com/</w:t>
        </w:r>
      </w:hyperlink>
      <w:r w:rsidR="0035490C" w:rsidRPr="0035490C">
        <w:t xml:space="preserve"> </w:t>
      </w:r>
    </w:p>
    <w:p w:rsidR="00FA2C56" w:rsidRDefault="00A71A72" w:rsidP="00E40D66">
      <w:r>
        <w:t>VR used in Healthcare, Virtual Reality Site, available at:</w:t>
      </w:r>
      <w:r w:rsidR="00FA2C56">
        <w:t xml:space="preserve"> </w:t>
      </w:r>
      <w:hyperlink r:id="rId17" w:history="1">
        <w:r w:rsidR="00FA2C56" w:rsidRPr="00E44EA9">
          <w:rPr>
            <w:rStyle w:val="Hyperlink"/>
          </w:rPr>
          <w:t>http://www.vrs.org.uk/virtual-reality-applications/</w:t>
        </w:r>
      </w:hyperlink>
      <w:r w:rsidR="00FA2C56">
        <w:t xml:space="preserve"> </w:t>
      </w:r>
    </w:p>
    <w:p w:rsidR="00FA2C56" w:rsidRDefault="00FA2C56" w:rsidP="00E40D66"/>
    <w:p w:rsidR="00412E00" w:rsidRDefault="00412E00" w:rsidP="00E40D66">
      <w:r>
        <w:t>Scenes</w:t>
      </w:r>
    </w:p>
    <w:p w:rsidR="00412E00" w:rsidRDefault="00412E00" w:rsidP="00412E00">
      <w:pPr>
        <w:pStyle w:val="ListParagraph"/>
        <w:numPr>
          <w:ilvl w:val="0"/>
          <w:numId w:val="1"/>
        </w:numPr>
      </w:pPr>
      <w:r>
        <w:t xml:space="preserve">Elevator </w:t>
      </w:r>
    </w:p>
    <w:p w:rsidR="00412E00" w:rsidRDefault="00412E00" w:rsidP="00412E00">
      <w:pPr>
        <w:pStyle w:val="ListParagraph"/>
        <w:numPr>
          <w:ilvl w:val="0"/>
          <w:numId w:val="1"/>
        </w:numPr>
      </w:pPr>
      <w:r>
        <w:t>Long narrow Hallway</w:t>
      </w:r>
    </w:p>
    <w:p w:rsidR="00412E00" w:rsidRDefault="00412E00" w:rsidP="00412E00">
      <w:pPr>
        <w:pStyle w:val="ListParagraph"/>
        <w:numPr>
          <w:ilvl w:val="0"/>
          <w:numId w:val="1"/>
        </w:numPr>
      </w:pPr>
      <w:r>
        <w:t>Cellar</w:t>
      </w:r>
    </w:p>
    <w:p w:rsidR="00412E00" w:rsidRDefault="00412E00" w:rsidP="00412E00">
      <w:pPr>
        <w:pStyle w:val="ListParagraph"/>
        <w:numPr>
          <w:ilvl w:val="0"/>
          <w:numId w:val="1"/>
        </w:numPr>
      </w:pPr>
      <w:r>
        <w:t>Revolving door</w:t>
      </w:r>
    </w:p>
    <w:p w:rsidR="00412E00" w:rsidRPr="0035490C" w:rsidRDefault="00412E00" w:rsidP="00525428">
      <w:pPr>
        <w:pStyle w:val="ListParagraph"/>
        <w:numPr>
          <w:ilvl w:val="0"/>
          <w:numId w:val="1"/>
        </w:numPr>
      </w:pPr>
      <w:r>
        <w:t xml:space="preserve">Cupboard room(could be toilet or bathroom) </w:t>
      </w:r>
    </w:p>
    <w:sectPr w:rsidR="00412E00" w:rsidRPr="00354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BC4737"/>
    <w:multiLevelType w:val="hybridMultilevel"/>
    <w:tmpl w:val="F48428E0"/>
    <w:lvl w:ilvl="0" w:tplc="C4A6A89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3625A6"/>
    <w:multiLevelType w:val="hybridMultilevel"/>
    <w:tmpl w:val="42FAD4C2"/>
    <w:lvl w:ilvl="0" w:tplc="BD2604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BC2"/>
    <w:rsid w:val="000102AE"/>
    <w:rsid w:val="00025B8E"/>
    <w:rsid w:val="00051F7F"/>
    <w:rsid w:val="00057223"/>
    <w:rsid w:val="00062FD8"/>
    <w:rsid w:val="00073785"/>
    <w:rsid w:val="000952F6"/>
    <w:rsid w:val="000F7596"/>
    <w:rsid w:val="00105C9E"/>
    <w:rsid w:val="00131D2B"/>
    <w:rsid w:val="00141C6B"/>
    <w:rsid w:val="001944BB"/>
    <w:rsid w:val="001D64DB"/>
    <w:rsid w:val="00200BC2"/>
    <w:rsid w:val="00201B80"/>
    <w:rsid w:val="0023037B"/>
    <w:rsid w:val="00234E47"/>
    <w:rsid w:val="00273F9B"/>
    <w:rsid w:val="00275238"/>
    <w:rsid w:val="00284470"/>
    <w:rsid w:val="002A1821"/>
    <w:rsid w:val="002B0CD6"/>
    <w:rsid w:val="002F6EEC"/>
    <w:rsid w:val="00335AEC"/>
    <w:rsid w:val="00340203"/>
    <w:rsid w:val="003441DE"/>
    <w:rsid w:val="0035490C"/>
    <w:rsid w:val="00376FAC"/>
    <w:rsid w:val="003775B9"/>
    <w:rsid w:val="0039145F"/>
    <w:rsid w:val="00391A80"/>
    <w:rsid w:val="0039391D"/>
    <w:rsid w:val="00397D93"/>
    <w:rsid w:val="003A1B12"/>
    <w:rsid w:val="003C6180"/>
    <w:rsid w:val="00412E00"/>
    <w:rsid w:val="004436D6"/>
    <w:rsid w:val="004A6CA8"/>
    <w:rsid w:val="004D2588"/>
    <w:rsid w:val="004D41A9"/>
    <w:rsid w:val="004E38EB"/>
    <w:rsid w:val="004E7D85"/>
    <w:rsid w:val="00525428"/>
    <w:rsid w:val="005B0678"/>
    <w:rsid w:val="00612294"/>
    <w:rsid w:val="00621153"/>
    <w:rsid w:val="006814B0"/>
    <w:rsid w:val="006E0519"/>
    <w:rsid w:val="00700D61"/>
    <w:rsid w:val="00747409"/>
    <w:rsid w:val="00785BA8"/>
    <w:rsid w:val="007F139C"/>
    <w:rsid w:val="008533A4"/>
    <w:rsid w:val="00866567"/>
    <w:rsid w:val="008A3636"/>
    <w:rsid w:val="008D723A"/>
    <w:rsid w:val="008D7415"/>
    <w:rsid w:val="00915EED"/>
    <w:rsid w:val="00941631"/>
    <w:rsid w:val="00952451"/>
    <w:rsid w:val="009807F3"/>
    <w:rsid w:val="009C2956"/>
    <w:rsid w:val="009E0528"/>
    <w:rsid w:val="009F5C33"/>
    <w:rsid w:val="00A11F62"/>
    <w:rsid w:val="00A17672"/>
    <w:rsid w:val="00A363AE"/>
    <w:rsid w:val="00A404B1"/>
    <w:rsid w:val="00A46C88"/>
    <w:rsid w:val="00A71A72"/>
    <w:rsid w:val="00A82B45"/>
    <w:rsid w:val="00A9276C"/>
    <w:rsid w:val="00B44857"/>
    <w:rsid w:val="00B47AEA"/>
    <w:rsid w:val="00B531D5"/>
    <w:rsid w:val="00B63753"/>
    <w:rsid w:val="00B947FF"/>
    <w:rsid w:val="00C33A87"/>
    <w:rsid w:val="00C40A86"/>
    <w:rsid w:val="00C4257A"/>
    <w:rsid w:val="00C475D0"/>
    <w:rsid w:val="00CB13B1"/>
    <w:rsid w:val="00CB4A24"/>
    <w:rsid w:val="00CF5574"/>
    <w:rsid w:val="00D040BD"/>
    <w:rsid w:val="00D60146"/>
    <w:rsid w:val="00D61CBD"/>
    <w:rsid w:val="00D80D39"/>
    <w:rsid w:val="00D853A9"/>
    <w:rsid w:val="00D9585C"/>
    <w:rsid w:val="00D95AF7"/>
    <w:rsid w:val="00DA5EB0"/>
    <w:rsid w:val="00DC15F2"/>
    <w:rsid w:val="00DF3467"/>
    <w:rsid w:val="00E314A6"/>
    <w:rsid w:val="00E40D66"/>
    <w:rsid w:val="00E532AA"/>
    <w:rsid w:val="00E616F9"/>
    <w:rsid w:val="00E62EB4"/>
    <w:rsid w:val="00F14E2E"/>
    <w:rsid w:val="00F24778"/>
    <w:rsid w:val="00F35CE0"/>
    <w:rsid w:val="00F47597"/>
    <w:rsid w:val="00F67E05"/>
    <w:rsid w:val="00FA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B5766B-764A-4872-B689-3C30EB041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A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4A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4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0D6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B4A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4A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maging.psu.edu/facilities/3t-mri/equipment/mri-simulator" TargetMode="External"/><Relationship Id="rId13" Type="http://schemas.openxmlformats.org/officeDocument/2006/relationships/hyperlink" Target="http://www.clomedia.com/articles/when-simulation-is-better-than-reality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stnet.com/hardware.cfm?ID=92" TargetMode="External"/><Relationship Id="rId12" Type="http://schemas.openxmlformats.org/officeDocument/2006/relationships/hyperlink" Target="http://www.hitl.washington.edu/projects/vrpain/" TargetMode="External"/><Relationship Id="rId17" Type="http://schemas.openxmlformats.org/officeDocument/2006/relationships/hyperlink" Target="http://www.vrs.org.uk/virtual-reality-applications/" TargetMode="External"/><Relationship Id="rId2" Type="http://schemas.openxmlformats.org/officeDocument/2006/relationships/styles" Target="styles.xml"/><Relationship Id="rId16" Type="http://schemas.openxmlformats.org/officeDocument/2006/relationships/hyperlink" Target="http://phobos.psychologicaltechnologies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laustrophobia" TargetMode="External"/><Relationship Id="rId11" Type="http://schemas.openxmlformats.org/officeDocument/2006/relationships/hyperlink" Target="http://www.vrphobia.com/closed.htm" TargetMode="External"/><Relationship Id="rId5" Type="http://schemas.openxmlformats.org/officeDocument/2006/relationships/hyperlink" Target="https://en.wikipedia.org/wiki/Virtual_reality_therapy" TargetMode="External"/><Relationship Id="rId15" Type="http://schemas.openxmlformats.org/officeDocument/2006/relationships/hyperlink" Target="http://www.nativeremedies.com/ailment/dealing-with-claustrophobia-info.html" TargetMode="External"/><Relationship Id="rId10" Type="http://schemas.openxmlformats.org/officeDocument/2006/relationships/hyperlink" Target="http://www.vrs.org.uk/virtual-reality-healthcare/claustrophobia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vrs.org.uk/virtual-reality-healthcare/" TargetMode="External"/><Relationship Id="rId14" Type="http://schemas.openxmlformats.org/officeDocument/2006/relationships/hyperlink" Target="http://www.proflightsimulator.com/?hopc2s=kbgk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934</Words>
  <Characters>5327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Bedford</dc:creator>
  <cp:keywords/>
  <dc:description/>
  <cp:lastModifiedBy>Tommy Bedford</cp:lastModifiedBy>
  <cp:revision>105</cp:revision>
  <dcterms:created xsi:type="dcterms:W3CDTF">2016-02-25T09:43:00Z</dcterms:created>
  <dcterms:modified xsi:type="dcterms:W3CDTF">2016-03-01T14:12:00Z</dcterms:modified>
</cp:coreProperties>
</file>