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B852" w14:textId="77777777" w:rsidR="00D23B90" w:rsidRDefault="00D23B90" w:rsidP="007910D0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50525E4" w14:textId="77777777" w:rsidR="00D23B90" w:rsidRPr="008B68AE" w:rsidRDefault="00D23B90" w:rsidP="00B44D4B">
      <w:pPr>
        <w:shd w:val="clear" w:color="auto" w:fill="E2EFD9" w:themeFill="accent6" w:themeFillTint="33"/>
        <w:spacing w:after="0" w:line="240" w:lineRule="auto"/>
        <w:rPr>
          <w:rFonts w:ascii="Arial" w:hAnsi="Arial" w:cs="Arial"/>
          <w:b/>
          <w:color w:val="FF0000"/>
          <w:sz w:val="16"/>
          <w:szCs w:val="16"/>
        </w:rPr>
      </w:pPr>
      <w:r>
        <w:rPr>
          <w:rFonts w:ascii="Arial" w:hAnsi="Arial" w:cs="Arial"/>
          <w:b/>
          <w:color w:val="FF0000"/>
          <w:sz w:val="16"/>
          <w:szCs w:val="16"/>
        </w:rPr>
        <w:t>Шаблон письма</w:t>
      </w:r>
    </w:p>
    <w:p w14:paraId="518B584B" w14:textId="77777777" w:rsidR="00B44D4B" w:rsidRPr="00B44D4B" w:rsidRDefault="007910D0" w:rsidP="00B44D4B">
      <w:pPr>
        <w:shd w:val="clear" w:color="auto" w:fill="E2EFD9" w:themeFill="accent6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В первую очередь, е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 xml:space="preserve">сли в </w:t>
      </w:r>
      <w:r w:rsidR="00D23B90" w:rsidRPr="00D23B9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шаблоне </w:t>
      </w:r>
      <w:r w:rsidRPr="00D23B9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письм</w:t>
      </w:r>
      <w:r w:rsidR="00D23B90" w:rsidRPr="00D23B9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а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 xml:space="preserve"> (а не в </w:t>
      </w:r>
      <w:r w:rsidR="00D23B90">
        <w:rPr>
          <w:rFonts w:ascii="Arial" w:eastAsia="Times New Roman" w:hAnsi="Arial" w:cs="Arial"/>
          <w:sz w:val="16"/>
          <w:szCs w:val="16"/>
          <w:lang w:eastAsia="ru-RU"/>
        </w:rPr>
        <w:t>файле, реферате, …</w:t>
      </w:r>
      <w:r>
        <w:rPr>
          <w:rFonts w:ascii="Arial" w:eastAsia="Times New Roman" w:hAnsi="Arial" w:cs="Arial"/>
          <w:sz w:val="16"/>
          <w:szCs w:val="16"/>
          <w:lang w:eastAsia="ru-RU"/>
        </w:rPr>
        <w:t>) нет</w:t>
      </w:r>
      <w:r w:rsidR="00D23B90">
        <w:rPr>
          <w:rFonts w:ascii="Arial" w:eastAsia="Times New Roman" w:hAnsi="Arial" w:cs="Arial"/>
          <w:sz w:val="16"/>
          <w:szCs w:val="16"/>
          <w:lang w:eastAsia="ru-RU"/>
        </w:rPr>
        <w:t xml:space="preserve"> информации</w:t>
      </w:r>
      <w:r w:rsidR="006F417E">
        <w:rPr>
          <w:rFonts w:ascii="Arial" w:eastAsia="Times New Roman" w:hAnsi="Arial" w:cs="Arial"/>
          <w:sz w:val="16"/>
          <w:szCs w:val="16"/>
          <w:lang w:eastAsia="ru-RU"/>
        </w:rPr>
        <w:t xml:space="preserve"> об отправителе письма</w:t>
      </w:r>
      <w:r w:rsidR="00D23B90">
        <w:rPr>
          <w:rFonts w:ascii="Arial" w:eastAsia="Times New Roman" w:hAnsi="Arial" w:cs="Arial"/>
          <w:sz w:val="16"/>
          <w:szCs w:val="16"/>
          <w:lang w:eastAsia="ru-RU"/>
        </w:rPr>
        <w:t>: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="00B44D4B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У</w:t>
      </w:r>
      <w:r w:rsidR="007C5213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чебное заведение</w:t>
      </w:r>
      <w:r w:rsidR="00B5054B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, </w:t>
      </w:r>
      <w:r w:rsidR="00B44D4B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Г</w:t>
      </w:r>
      <w:r w:rsidR="00B5054B" w:rsidRPr="00F43323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рупп</w:t>
      </w:r>
      <w:r w:rsidR="00B5054B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а</w:t>
      </w:r>
      <w:r w:rsidR="00B5054B" w:rsidRPr="00F43323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, </w:t>
      </w:r>
      <w:r w:rsidR="00B44D4B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К</w:t>
      </w:r>
      <w:r w:rsidR="00B5054B" w:rsidRPr="00F43323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урс</w:t>
      </w:r>
      <w:r w:rsidR="007C5213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,</w:t>
      </w:r>
      <w:r w:rsidR="007C5213" w:rsidRPr="00F43323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</w:t>
      </w:r>
      <w:r w:rsidR="00B44D4B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Ф</w:t>
      </w:r>
      <w:r w:rsidRPr="00F43323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амили</w:t>
      </w:r>
      <w:r w:rsidR="007C5213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я</w:t>
      </w:r>
      <w:r w:rsidRPr="00F43323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, </w:t>
      </w:r>
      <w:r w:rsidR="00B44D4B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И</w:t>
      </w:r>
      <w:r w:rsidRPr="00F43323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м</w:t>
      </w:r>
      <w:r w:rsidR="007C5213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я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, 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>то такие письма (без просмотра файлов) автоматом отправляются в корзину</w:t>
      </w:r>
      <w:r w:rsidR="006F417E">
        <w:rPr>
          <w:rFonts w:ascii="Arial" w:eastAsia="Times New Roman" w:hAnsi="Arial" w:cs="Arial"/>
          <w:sz w:val="16"/>
          <w:szCs w:val="16"/>
          <w:lang w:eastAsia="ru-RU"/>
        </w:rPr>
        <w:t xml:space="preserve">. </w:t>
      </w:r>
      <w:r w:rsidR="00B44D4B">
        <w:rPr>
          <w:rFonts w:ascii="Arial" w:eastAsia="Times New Roman" w:hAnsi="Arial" w:cs="Arial"/>
          <w:sz w:val="16"/>
          <w:szCs w:val="16"/>
          <w:lang w:eastAsia="ru-RU"/>
        </w:rPr>
        <w:t>Пример:</w:t>
      </w:r>
      <w:r w:rsidR="00B44D4B" w:rsidRPr="00B44D4B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</w:t>
      </w:r>
      <w:r w:rsidR="00B44D4B" w:rsidRPr="009735B8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БГТУ</w:t>
      </w:r>
      <w:r w:rsidR="00B44D4B" w:rsidRPr="001F1EA2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</w:t>
      </w:r>
      <w:r w:rsidR="00B44D4B"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ИСТ</w:t>
      </w:r>
      <w:r w:rsidR="00B44D4B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</w:t>
      </w:r>
      <w:r w:rsidR="00B44D4B"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1</w:t>
      </w:r>
      <w:r w:rsidR="00B44D4B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1кр</w:t>
      </w:r>
      <w:r w:rsidR="00B44D4B" w:rsidRPr="00CC30F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</w:t>
      </w:r>
      <w:r w:rsidR="00B44D4B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="00B44D4B"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Кайыпова Батыйна</w:t>
      </w:r>
    </w:p>
    <w:p w14:paraId="69C7257D" w14:textId="77777777" w:rsidR="007910D0" w:rsidRDefault="007910D0" w:rsidP="007910D0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7F60A00" w14:textId="77777777" w:rsidR="00D23B90" w:rsidRDefault="00D23B90" w:rsidP="007910D0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4EA5074" w14:textId="77777777" w:rsidR="008B68AE" w:rsidRPr="008B68AE" w:rsidRDefault="008B68AE" w:rsidP="00B44D4B">
      <w:pPr>
        <w:shd w:val="clear" w:color="auto" w:fill="D9E2F3" w:themeFill="accent5" w:themeFillTint="33"/>
        <w:spacing w:after="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8B68AE">
        <w:rPr>
          <w:rFonts w:ascii="Arial" w:hAnsi="Arial" w:cs="Arial"/>
          <w:b/>
          <w:color w:val="FF0000"/>
          <w:sz w:val="16"/>
          <w:szCs w:val="16"/>
        </w:rPr>
        <w:t>Реферат</w:t>
      </w:r>
    </w:p>
    <w:p w14:paraId="3C1D63A8" w14:textId="77777777" w:rsidR="00D23B90" w:rsidRDefault="00685815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>тправляемые вами рефераты должн</w:t>
      </w:r>
      <w:r>
        <w:rPr>
          <w:rFonts w:ascii="Arial" w:eastAsia="Times New Roman" w:hAnsi="Arial" w:cs="Arial"/>
          <w:sz w:val="16"/>
          <w:szCs w:val="16"/>
          <w:lang w:eastAsia="ru-RU"/>
        </w:rPr>
        <w:t>ы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 xml:space="preserve"> иметь спецификацию файла:</w:t>
      </w:r>
      <w:r w:rsidR="007910D0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>"</w:t>
      </w:r>
      <w:r w:rsidR="00B5054B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Учебное заведение</w:t>
      </w:r>
      <w:r w:rsidR="00B5054B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 xml:space="preserve"> </w:t>
      </w:r>
      <w:r w:rsidR="00B5054B" w:rsidRPr="00F43323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>Группа Курс</w:t>
      </w:r>
      <w:r w:rsidR="00CC30F5" w:rsidRPr="00CC30F5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 xml:space="preserve"> </w:t>
      </w:r>
      <w:r w:rsidR="001F1EA2" w:rsidRPr="00F43323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 xml:space="preserve">Фамилия Имя </w:t>
      </w:r>
      <w:r w:rsidR="00CC30F5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>Реферат</w:t>
      </w:r>
      <w:r w:rsidR="00CC30F5" w:rsidRPr="00F43323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 xml:space="preserve"> </w:t>
      </w:r>
      <w:r w:rsidR="007910D0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>Тема</w:t>
      </w:r>
      <w:r w:rsidR="00CC30F5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>(реферата)</w:t>
      </w:r>
      <w:r w:rsidRPr="00F43323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>.docx</w:t>
      </w:r>
      <w:r w:rsidR="00F43323">
        <w:rPr>
          <w:rFonts w:ascii="Arial" w:eastAsia="Times New Roman" w:hAnsi="Arial" w:cs="Arial"/>
          <w:sz w:val="16"/>
          <w:szCs w:val="16"/>
          <w:lang w:eastAsia="ru-RU"/>
        </w:rPr>
        <w:t>".</w:t>
      </w:r>
    </w:p>
    <w:p w14:paraId="4E8504FD" w14:textId="77777777" w:rsidR="00D23B90" w:rsidRPr="00685815" w:rsidRDefault="00D23B90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685815">
        <w:rPr>
          <w:rFonts w:ascii="Arial" w:eastAsia="Times New Roman" w:hAnsi="Arial" w:cs="Arial"/>
          <w:sz w:val="16"/>
          <w:szCs w:val="16"/>
          <w:lang w:eastAsia="ru-RU"/>
        </w:rPr>
        <w:t>Например</w:t>
      </w:r>
      <w:r>
        <w:rPr>
          <w:rFonts w:ascii="Arial" w:eastAsia="Times New Roman" w:hAnsi="Arial" w:cs="Arial"/>
          <w:sz w:val="16"/>
          <w:szCs w:val="16"/>
          <w:lang w:eastAsia="ru-RU"/>
        </w:rPr>
        <w:t>: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 xml:space="preserve"> "</w:t>
      </w:r>
      <w:r w:rsidR="00B5054B" w:rsidRPr="00B5054B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</w:t>
      </w:r>
      <w:r w:rsidR="00B5054B" w:rsidRPr="009735B8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БГТУ</w:t>
      </w:r>
      <w:r w:rsidR="001F1EA2" w:rsidRPr="001F1EA2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</w:t>
      </w:r>
      <w:r w:rsidR="001F1EA2"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ИСТ</w:t>
      </w:r>
      <w:r w:rsidR="001F1EA2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</w:t>
      </w:r>
      <w:r w:rsidR="001F1EA2"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1</w:t>
      </w:r>
      <w:r w:rsidR="001F1EA2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1кр</w:t>
      </w:r>
      <w:r w:rsidR="001F1EA2" w:rsidRPr="00CC30F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</w:t>
      </w:r>
      <w:r w:rsidR="00B5054B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="00B5054B"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Кайыпова Батыйна </w:t>
      </w:r>
      <w:r w:rsidRPr="00CC30F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Реферат </w:t>
      </w:r>
      <w:r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Сравнение классов и структур в С++.docx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>"</w:t>
      </w:r>
    </w:p>
    <w:p w14:paraId="601D3965" w14:textId="77777777" w:rsidR="00D23B90" w:rsidRPr="00D23B90" w:rsidRDefault="00A43E2F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sz w:val="16"/>
          <w:szCs w:val="16"/>
          <w:lang w:eastAsia="ru-RU"/>
        </w:rPr>
        <w:t>Замечание</w:t>
      </w:r>
    </w:p>
    <w:p w14:paraId="5C2FCF93" w14:textId="77777777" w:rsidR="00F43323" w:rsidRDefault="00D23B90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При длинной теме, допускаются сокращения, воспринимаемые мозгом преподавателя, а не студента</w:t>
      </w:r>
    </w:p>
    <w:p w14:paraId="313B2C38" w14:textId="77777777" w:rsidR="00D23B90" w:rsidRDefault="00D23B90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61C36D0" w14:textId="77777777" w:rsidR="00685815" w:rsidRPr="00685815" w:rsidRDefault="00685815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Р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>еферат обязательно содержит:</w:t>
      </w:r>
    </w:p>
    <w:p w14:paraId="6B47399C" w14:textId="653011C3" w:rsidR="00981787" w:rsidRDefault="00981787" w:rsidP="00B44D4B">
      <w:pPr>
        <w:numPr>
          <w:ilvl w:val="0"/>
          <w:numId w:val="1"/>
        </w:numPr>
        <w:shd w:val="clear" w:color="auto" w:fill="D9E2F3" w:themeFill="accent5" w:themeFillTint="33"/>
        <w:spacing w:after="0" w:line="240" w:lineRule="auto"/>
        <w:ind w:left="714" w:hanging="357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Правильно оформленный титульный лист</w:t>
      </w:r>
    </w:p>
    <w:p w14:paraId="59D8402E" w14:textId="500B0AA9" w:rsidR="00981787" w:rsidRDefault="00981787" w:rsidP="00B44D4B">
      <w:pPr>
        <w:numPr>
          <w:ilvl w:val="0"/>
          <w:numId w:val="1"/>
        </w:numPr>
        <w:shd w:val="clear" w:color="auto" w:fill="D9E2F3" w:themeFill="accent5" w:themeFillTint="33"/>
        <w:spacing w:after="0" w:line="240" w:lineRule="auto"/>
        <w:ind w:left="714" w:hanging="357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Оглавление реферата ОБЯЗАТЕЛЬНО</w:t>
      </w:r>
    </w:p>
    <w:p w14:paraId="7F9A2467" w14:textId="55CFE4C0" w:rsidR="00482E9D" w:rsidRPr="00981787" w:rsidRDefault="00482E9D" w:rsidP="00B44D4B">
      <w:pPr>
        <w:numPr>
          <w:ilvl w:val="0"/>
          <w:numId w:val="1"/>
        </w:numPr>
        <w:shd w:val="clear" w:color="auto" w:fill="D9E2F3" w:themeFill="accent5" w:themeFillTint="33"/>
        <w:spacing w:after="0" w:line="240" w:lineRule="auto"/>
        <w:ind w:left="714" w:hanging="357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Шрифт для текста (не для кода) 10. Абзац: ИНТЕРВАЛ перед:0 после:0 межстрочный: одинарный</w:t>
      </w:r>
    </w:p>
    <w:p w14:paraId="436F9491" w14:textId="05F6E1F5" w:rsidR="00685815" w:rsidRPr="00685815" w:rsidRDefault="00685815" w:rsidP="00B44D4B">
      <w:pPr>
        <w:numPr>
          <w:ilvl w:val="0"/>
          <w:numId w:val="1"/>
        </w:numPr>
        <w:shd w:val="clear" w:color="auto" w:fill="D9E2F3" w:themeFill="accent5" w:themeFillTint="33"/>
        <w:spacing w:after="0" w:line="240" w:lineRule="auto"/>
        <w:ind w:left="714" w:hanging="357"/>
        <w:rPr>
          <w:rFonts w:ascii="Arial" w:eastAsia="Times New Roman" w:hAnsi="Arial" w:cs="Arial"/>
          <w:sz w:val="16"/>
          <w:szCs w:val="16"/>
          <w:lang w:eastAsia="ru-RU"/>
        </w:rPr>
      </w:pPr>
      <w:r w:rsidRPr="00685815">
        <w:rPr>
          <w:rFonts w:ascii="Arial" w:eastAsia="Times New Roman" w:hAnsi="Arial" w:cs="Arial"/>
          <w:sz w:val="16"/>
          <w:szCs w:val="16"/>
          <w:lang w:eastAsia="ru-RU"/>
        </w:rPr>
        <w:t>Описание задачи</w:t>
      </w:r>
      <w:r w:rsidR="008C03B8">
        <w:rPr>
          <w:rFonts w:ascii="Arial" w:eastAsia="Times New Roman" w:hAnsi="Arial" w:cs="Arial"/>
          <w:sz w:val="16"/>
          <w:szCs w:val="16"/>
          <w:lang w:eastAsia="ru-RU"/>
        </w:rPr>
        <w:t>(темы)</w:t>
      </w:r>
    </w:p>
    <w:p w14:paraId="2AA351B3" w14:textId="43479609" w:rsidR="00685815" w:rsidRPr="00685815" w:rsidRDefault="00685815" w:rsidP="00B44D4B">
      <w:pPr>
        <w:numPr>
          <w:ilvl w:val="0"/>
          <w:numId w:val="1"/>
        </w:numPr>
        <w:shd w:val="clear" w:color="auto" w:fill="D9E2F3" w:themeFill="accent5" w:themeFillTint="33"/>
        <w:spacing w:after="0" w:line="240" w:lineRule="auto"/>
        <w:ind w:left="714" w:hanging="357"/>
        <w:rPr>
          <w:rFonts w:ascii="Arial" w:eastAsia="Times New Roman" w:hAnsi="Arial" w:cs="Arial"/>
          <w:sz w:val="16"/>
          <w:szCs w:val="16"/>
          <w:lang w:eastAsia="ru-RU"/>
        </w:rPr>
      </w:pPr>
      <w:r w:rsidRPr="00685815">
        <w:rPr>
          <w:rFonts w:ascii="Arial" w:eastAsia="Times New Roman" w:hAnsi="Arial" w:cs="Arial"/>
          <w:sz w:val="16"/>
          <w:szCs w:val="16"/>
          <w:lang w:eastAsia="ru-RU"/>
        </w:rPr>
        <w:t xml:space="preserve">Псевдоалгоритм+Алгоритм (их </w:t>
      </w:r>
      <w:r w:rsidR="003A53AC" w:rsidRPr="00685815">
        <w:rPr>
          <w:rFonts w:ascii="Arial" w:eastAsia="Times New Roman" w:hAnsi="Arial" w:cs="Arial"/>
          <w:sz w:val="16"/>
          <w:szCs w:val="16"/>
          <w:lang w:eastAsia="ru-RU"/>
        </w:rPr>
        <w:t>наличие [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>правильное оформление]) приносит допбаллы в общую оценку</w:t>
      </w:r>
    </w:p>
    <w:p w14:paraId="5681FD64" w14:textId="44CBB71A" w:rsidR="00685815" w:rsidRPr="00685815" w:rsidRDefault="00685815" w:rsidP="00B44D4B">
      <w:pPr>
        <w:numPr>
          <w:ilvl w:val="0"/>
          <w:numId w:val="1"/>
        </w:numPr>
        <w:shd w:val="clear" w:color="auto" w:fill="D9E2F3" w:themeFill="accent5" w:themeFillTint="33"/>
        <w:spacing w:after="0" w:line="240" w:lineRule="auto"/>
        <w:ind w:left="714" w:hanging="357"/>
        <w:rPr>
          <w:rFonts w:ascii="Arial" w:eastAsia="Times New Roman" w:hAnsi="Arial" w:cs="Arial"/>
          <w:sz w:val="16"/>
          <w:szCs w:val="16"/>
          <w:lang w:eastAsia="ru-RU"/>
        </w:rPr>
      </w:pPr>
      <w:r w:rsidRPr="00685815">
        <w:rPr>
          <w:rFonts w:ascii="Arial" w:eastAsia="Times New Roman" w:hAnsi="Arial" w:cs="Arial"/>
          <w:sz w:val="16"/>
          <w:szCs w:val="16"/>
          <w:lang w:eastAsia="ru-RU"/>
        </w:rPr>
        <w:t>Код программы (хороший стиль оформления,  комментарии, ... Все хорошее, чему я Вас учу) тоже являются плюсом. Код представляется в текстовом виде, а не скринш</w:t>
      </w:r>
      <w:r w:rsidR="008C03B8">
        <w:rPr>
          <w:rFonts w:ascii="Arial" w:eastAsia="Times New Roman" w:hAnsi="Arial" w:cs="Arial"/>
          <w:sz w:val="16"/>
          <w:szCs w:val="16"/>
          <w:lang w:eastAsia="ru-RU"/>
        </w:rPr>
        <w:t>о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>том</w:t>
      </w:r>
      <w:r w:rsidR="001A3532">
        <w:rPr>
          <w:rFonts w:ascii="Arial" w:eastAsia="Times New Roman" w:hAnsi="Arial" w:cs="Arial"/>
          <w:sz w:val="16"/>
          <w:szCs w:val="16"/>
          <w:lang w:eastAsia="ru-RU"/>
        </w:rPr>
        <w:t xml:space="preserve">. Цвета шрифтов из </w:t>
      </w:r>
      <w:r w:rsidR="001A3532">
        <w:rPr>
          <w:rFonts w:ascii="Arial" w:eastAsia="Times New Roman" w:hAnsi="Arial" w:cs="Arial"/>
          <w:sz w:val="16"/>
          <w:szCs w:val="16"/>
          <w:lang w:val="en-US" w:eastAsia="ru-RU"/>
        </w:rPr>
        <w:t>VS</w:t>
      </w:r>
      <w:r w:rsidR="001A3532">
        <w:rPr>
          <w:rFonts w:ascii="Arial" w:eastAsia="Times New Roman" w:hAnsi="Arial" w:cs="Arial"/>
          <w:sz w:val="16"/>
          <w:szCs w:val="16"/>
          <w:lang w:eastAsia="ru-RU"/>
        </w:rPr>
        <w:t xml:space="preserve"> сохранить</w:t>
      </w:r>
    </w:p>
    <w:p w14:paraId="53E2DC77" w14:textId="3A60CB3F" w:rsidR="00685815" w:rsidRPr="00685815" w:rsidRDefault="00685815" w:rsidP="00B44D4B">
      <w:pPr>
        <w:numPr>
          <w:ilvl w:val="0"/>
          <w:numId w:val="1"/>
        </w:numPr>
        <w:shd w:val="clear" w:color="auto" w:fill="D9E2F3" w:themeFill="accent5" w:themeFillTint="33"/>
        <w:spacing w:after="0" w:line="240" w:lineRule="auto"/>
        <w:ind w:left="714" w:hanging="357"/>
        <w:rPr>
          <w:rFonts w:ascii="Arial" w:eastAsia="Times New Roman" w:hAnsi="Arial" w:cs="Arial"/>
          <w:sz w:val="16"/>
          <w:szCs w:val="16"/>
          <w:lang w:eastAsia="ru-RU"/>
        </w:rPr>
      </w:pPr>
      <w:r w:rsidRPr="00685815">
        <w:rPr>
          <w:rFonts w:ascii="Arial" w:eastAsia="Times New Roman" w:hAnsi="Arial" w:cs="Arial"/>
          <w:sz w:val="16"/>
          <w:szCs w:val="16"/>
          <w:lang w:eastAsia="ru-RU"/>
        </w:rPr>
        <w:t>Скринш</w:t>
      </w:r>
      <w:r w:rsidR="008C03B8">
        <w:rPr>
          <w:rFonts w:ascii="Arial" w:eastAsia="Times New Roman" w:hAnsi="Arial" w:cs="Arial"/>
          <w:sz w:val="16"/>
          <w:szCs w:val="16"/>
          <w:lang w:eastAsia="ru-RU"/>
        </w:rPr>
        <w:t>о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>т результата работы программы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из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OutputWindow</w:t>
      </w:r>
      <w:r w:rsidR="003A53AC" w:rsidRPr="003A53AC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="003A53AC">
        <w:rPr>
          <w:rFonts w:ascii="Arial" w:eastAsia="Times New Roman" w:hAnsi="Arial" w:cs="Arial"/>
          <w:sz w:val="16"/>
          <w:szCs w:val="16"/>
          <w:lang w:eastAsia="ru-RU"/>
        </w:rPr>
        <w:t>(старайтесь делать минимального размера)</w:t>
      </w:r>
    </w:p>
    <w:p w14:paraId="413093BA" w14:textId="77777777" w:rsidR="00685815" w:rsidRPr="00685815" w:rsidRDefault="00685815" w:rsidP="00B44D4B">
      <w:pPr>
        <w:numPr>
          <w:ilvl w:val="0"/>
          <w:numId w:val="1"/>
        </w:numPr>
        <w:shd w:val="clear" w:color="auto" w:fill="D9E2F3" w:themeFill="accent5" w:themeFillTint="33"/>
        <w:spacing w:after="0" w:line="240" w:lineRule="auto"/>
        <w:ind w:left="714" w:hanging="357"/>
        <w:rPr>
          <w:rFonts w:ascii="Arial" w:eastAsia="Times New Roman" w:hAnsi="Arial" w:cs="Arial"/>
          <w:sz w:val="16"/>
          <w:szCs w:val="16"/>
          <w:lang w:eastAsia="ru-RU"/>
        </w:rPr>
      </w:pPr>
      <w:r w:rsidRPr="00685815">
        <w:rPr>
          <w:rFonts w:ascii="Arial" w:eastAsia="Times New Roman" w:hAnsi="Arial" w:cs="Arial"/>
          <w:sz w:val="16"/>
          <w:szCs w:val="16"/>
          <w:lang w:eastAsia="ru-RU"/>
        </w:rPr>
        <w:t>Выводы</w:t>
      </w:r>
    </w:p>
    <w:p w14:paraId="7FA01FE2" w14:textId="77777777" w:rsidR="00F43323" w:rsidRDefault="00F43323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CF40EB9" w14:textId="00ECF925" w:rsidR="00386695" w:rsidRPr="00A43E2F" w:rsidRDefault="00386695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Обращаю внимание, что код, рисунки, скринш</w:t>
      </w:r>
      <w:r w:rsidR="008C03B8">
        <w:rPr>
          <w:rFonts w:ascii="Arial" w:eastAsia="Times New Roman" w:hAnsi="Arial" w:cs="Arial"/>
          <w:sz w:val="16"/>
          <w:szCs w:val="16"/>
          <w:lang w:eastAsia="ru-RU"/>
        </w:rPr>
        <w:t>о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ты и т.п. вставляются в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word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-ий файл. Вы присылаете мне </w:t>
      </w:r>
      <w:r w:rsidRPr="0038669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ОДИН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файл</w:t>
      </w:r>
      <w:r w:rsidR="00347EBE">
        <w:rPr>
          <w:rFonts w:ascii="Arial" w:eastAsia="Times New Roman" w:hAnsi="Arial" w:cs="Arial"/>
          <w:sz w:val="16"/>
          <w:szCs w:val="16"/>
          <w:lang w:eastAsia="ru-RU"/>
        </w:rPr>
        <w:t xml:space="preserve"> по реферату</w:t>
      </w:r>
      <w:r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14:paraId="79E59F27" w14:textId="77777777" w:rsidR="00386695" w:rsidRDefault="00386695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9179419" w14:textId="77777777" w:rsidR="00685815" w:rsidRPr="00685815" w:rsidRDefault="00F43323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F43323">
        <w:rPr>
          <w:rFonts w:ascii="Arial" w:eastAsia="Times New Roman" w:hAnsi="Arial" w:cs="Arial"/>
          <w:sz w:val="16"/>
          <w:szCs w:val="16"/>
          <w:lang w:eastAsia="ru-RU"/>
        </w:rPr>
        <w:t>Реферат оформляется в соответствии с требованиями министерства образования (ищите примеры и требования в интернете). Google вам в помощь</w:t>
      </w:r>
      <w:r w:rsidR="007910D0">
        <w:rPr>
          <w:rFonts w:ascii="Arial" w:eastAsia="Times New Roman" w:hAnsi="Arial" w:cs="Arial"/>
          <w:sz w:val="16"/>
          <w:szCs w:val="16"/>
          <w:lang w:eastAsia="ru-RU"/>
        </w:rPr>
        <w:t xml:space="preserve">. </w:t>
      </w:r>
      <w:r w:rsidR="00685815" w:rsidRPr="00685815">
        <w:rPr>
          <w:rFonts w:ascii="Arial" w:eastAsia="Times New Roman" w:hAnsi="Arial" w:cs="Arial"/>
          <w:sz w:val="16"/>
          <w:szCs w:val="16"/>
          <w:lang w:eastAsia="ru-RU"/>
        </w:rPr>
        <w:t>Чем короче и лаконичнее реферат, тем лучше.</w:t>
      </w:r>
    </w:p>
    <w:p w14:paraId="189989E1" w14:textId="77777777" w:rsidR="00685815" w:rsidRDefault="00685815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54B4DE2" w14:textId="725F2DDF" w:rsidR="00D039FB" w:rsidRDefault="008C03B8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Темы рефератов я озвучиваю на лекциях. Можете предлагать свои темы с обязательным представлением структуры(содержания) реферата. </w:t>
      </w:r>
      <w:r w:rsidR="00D039FB">
        <w:rPr>
          <w:rFonts w:ascii="Arial" w:eastAsia="Times New Roman" w:hAnsi="Arial" w:cs="Arial"/>
          <w:sz w:val="16"/>
          <w:szCs w:val="16"/>
          <w:lang w:eastAsia="ru-RU"/>
        </w:rPr>
        <w:t>Если реферат и содержание обсуждается со мной, высылайте скринш</w:t>
      </w:r>
      <w:r>
        <w:rPr>
          <w:rFonts w:ascii="Arial" w:eastAsia="Times New Roman" w:hAnsi="Arial" w:cs="Arial"/>
          <w:sz w:val="16"/>
          <w:szCs w:val="16"/>
          <w:lang w:eastAsia="ru-RU"/>
        </w:rPr>
        <w:t>о</w:t>
      </w:r>
      <w:r w:rsidR="00D039FB">
        <w:rPr>
          <w:rFonts w:ascii="Arial" w:eastAsia="Times New Roman" w:hAnsi="Arial" w:cs="Arial"/>
          <w:sz w:val="16"/>
          <w:szCs w:val="16"/>
          <w:lang w:eastAsia="ru-RU"/>
        </w:rPr>
        <w:t>т переписки с моим согласием.</w:t>
      </w:r>
    </w:p>
    <w:p w14:paraId="312D0017" w14:textId="7E5F7D46" w:rsidR="00063BF2" w:rsidRPr="00D039FB" w:rsidRDefault="00063BF2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Советы по выбору собственной темы реферата описаны в отдельном файле.</w:t>
      </w:r>
    </w:p>
    <w:p w14:paraId="44F7CC70" w14:textId="77777777" w:rsidR="00D039FB" w:rsidRPr="00685815" w:rsidRDefault="00D039FB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16ACFC2" w14:textId="06BCD79C" w:rsidR="00F43323" w:rsidRPr="00F43323" w:rsidRDefault="00F43323" w:rsidP="00B44D4B">
      <w:pPr>
        <w:shd w:val="clear" w:color="auto" w:fill="D9E2F3" w:themeFill="accent5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Срок подготовки реферата, если это не оговаривается отдельно, </w:t>
      </w:r>
      <w:r w:rsidR="003A53AC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ТРОЕ СУТОК</w:t>
      </w:r>
      <w:r>
        <w:rPr>
          <w:rFonts w:ascii="Arial" w:eastAsia="Times New Roman" w:hAnsi="Arial" w:cs="Arial"/>
          <w:sz w:val="16"/>
          <w:szCs w:val="16"/>
          <w:lang w:eastAsia="ru-RU"/>
        </w:rPr>
        <w:t>. После этого тема закрыта и рефераты допбаллами не оцениваются</w:t>
      </w:r>
    </w:p>
    <w:p w14:paraId="29B134F9" w14:textId="77777777" w:rsidR="00B468E7" w:rsidRDefault="00B468E7" w:rsidP="008B68AE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E49F2BA" w14:textId="77777777" w:rsidR="008B68AE" w:rsidRDefault="008B68AE" w:rsidP="008B68AE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5F17AE0" w14:textId="675BAA9A" w:rsidR="008B68AE" w:rsidRPr="008B68AE" w:rsidRDefault="008B68AE" w:rsidP="00B44D4B">
      <w:pPr>
        <w:shd w:val="clear" w:color="auto" w:fill="FFF2CC" w:themeFill="accent4" w:themeFillTint="33"/>
        <w:spacing w:after="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8B68AE">
        <w:rPr>
          <w:rFonts w:ascii="Arial" w:hAnsi="Arial" w:cs="Arial"/>
          <w:b/>
          <w:color w:val="FF0000"/>
          <w:sz w:val="16"/>
          <w:szCs w:val="16"/>
        </w:rPr>
        <w:t>Тестирование кода</w:t>
      </w:r>
      <w:r w:rsidR="00D039F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="00063BF2">
        <w:rPr>
          <w:rFonts w:ascii="Arial" w:hAnsi="Arial" w:cs="Arial"/>
          <w:b/>
          <w:color w:val="FF0000"/>
          <w:sz w:val="16"/>
          <w:szCs w:val="16"/>
        </w:rPr>
        <w:t>(</w:t>
      </w:r>
      <w:r w:rsidR="00D039FB">
        <w:rPr>
          <w:rFonts w:ascii="Arial" w:hAnsi="Arial" w:cs="Arial"/>
          <w:b/>
          <w:color w:val="FF0000"/>
          <w:sz w:val="16"/>
          <w:szCs w:val="16"/>
        </w:rPr>
        <w:t>примеров</w:t>
      </w:r>
      <w:r w:rsidRPr="008B68AE">
        <w:rPr>
          <w:rFonts w:ascii="Arial" w:hAnsi="Arial" w:cs="Arial"/>
          <w:b/>
          <w:color w:val="FF0000"/>
          <w:sz w:val="16"/>
          <w:szCs w:val="16"/>
        </w:rPr>
        <w:t xml:space="preserve"> лекци</w:t>
      </w:r>
      <w:r w:rsidR="00D039FB">
        <w:rPr>
          <w:rFonts w:ascii="Arial" w:hAnsi="Arial" w:cs="Arial"/>
          <w:b/>
          <w:color w:val="FF0000"/>
          <w:sz w:val="16"/>
          <w:szCs w:val="16"/>
        </w:rPr>
        <w:t>й</w:t>
      </w:r>
      <w:r w:rsidR="00063BF2">
        <w:rPr>
          <w:rFonts w:ascii="Arial" w:hAnsi="Arial" w:cs="Arial"/>
          <w:b/>
          <w:color w:val="FF0000"/>
          <w:sz w:val="16"/>
          <w:szCs w:val="16"/>
        </w:rPr>
        <w:t>)</w:t>
      </w:r>
      <w:r w:rsidRPr="008B68AE">
        <w:rPr>
          <w:rFonts w:ascii="Arial" w:hAnsi="Arial" w:cs="Arial"/>
          <w:b/>
          <w:color w:val="FF0000"/>
          <w:sz w:val="16"/>
          <w:szCs w:val="16"/>
        </w:rPr>
        <w:t>.</w:t>
      </w:r>
    </w:p>
    <w:p w14:paraId="5C03AAC8" w14:textId="77777777" w:rsidR="00D50E97" w:rsidRDefault="00D50E97" w:rsidP="00B44D4B">
      <w:pPr>
        <w:shd w:val="clear" w:color="auto" w:fill="FFF2CC" w:themeFill="accent4" w:themeFillTint="33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Все тестируемые коды располагаются в ОДНОМ файле. Соблюдай правило - </w:t>
      </w:r>
      <w:r w:rsidRPr="00D50E97">
        <w:rPr>
          <w:rFonts w:ascii="Arial" w:hAnsi="Arial" w:cs="Arial"/>
          <w:b/>
          <w:sz w:val="16"/>
          <w:szCs w:val="16"/>
        </w:rPr>
        <w:t>один файл на одну тему</w:t>
      </w:r>
      <w:r>
        <w:rPr>
          <w:rFonts w:ascii="Arial" w:hAnsi="Arial" w:cs="Arial"/>
          <w:sz w:val="16"/>
          <w:szCs w:val="16"/>
        </w:rPr>
        <w:t xml:space="preserve"> (может быть и несколько лекций). Если у вас несколько кодов, то постепенно их собирайте в файле. Только после окончания темы вы его отправляете.</w:t>
      </w:r>
    </w:p>
    <w:p w14:paraId="13BB9878" w14:textId="77777777" w:rsidR="008B68AE" w:rsidRDefault="008B68AE" w:rsidP="00B44D4B">
      <w:pPr>
        <w:shd w:val="clear" w:color="auto" w:fill="FFF2CC" w:themeFill="accent4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Структура файла:</w:t>
      </w:r>
    </w:p>
    <w:p w14:paraId="1ED4F6F5" w14:textId="77777777" w:rsidR="00347EBE" w:rsidRPr="00347EBE" w:rsidRDefault="00347EBE" w:rsidP="00B44D4B">
      <w:pPr>
        <w:pStyle w:val="a3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7EBE">
        <w:rPr>
          <w:rFonts w:ascii="Arial" w:eastAsia="Times New Roman" w:hAnsi="Arial" w:cs="Arial"/>
          <w:sz w:val="16"/>
          <w:szCs w:val="16"/>
          <w:lang w:eastAsia="ru-RU"/>
        </w:rPr>
        <w:t xml:space="preserve">если выполняется тестирование нескольких кодов, </w:t>
      </w:r>
      <w:r>
        <w:rPr>
          <w:rFonts w:ascii="Arial" w:eastAsia="Times New Roman" w:hAnsi="Arial" w:cs="Arial"/>
          <w:sz w:val="16"/>
          <w:szCs w:val="16"/>
          <w:lang w:eastAsia="ru-RU"/>
        </w:rPr>
        <w:t>фа</w:t>
      </w:r>
      <w:r w:rsidRPr="00347EBE">
        <w:rPr>
          <w:rFonts w:ascii="Arial" w:eastAsia="Times New Roman" w:hAnsi="Arial" w:cs="Arial"/>
          <w:sz w:val="16"/>
          <w:szCs w:val="16"/>
          <w:lang w:eastAsia="ru-RU"/>
        </w:rPr>
        <w:t>йл должен иметь навигацию для каждого тестируемого кода</w:t>
      </w:r>
    </w:p>
    <w:p w14:paraId="6B12D3CB" w14:textId="77777777" w:rsidR="008B68AE" w:rsidRPr="008B68AE" w:rsidRDefault="008B68AE" w:rsidP="00B44D4B">
      <w:pPr>
        <w:pStyle w:val="a3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8B68AE">
        <w:rPr>
          <w:rFonts w:ascii="Arial" w:eastAsia="Times New Roman" w:hAnsi="Arial" w:cs="Arial"/>
          <w:sz w:val="16"/>
          <w:szCs w:val="16"/>
          <w:lang w:eastAsia="ru-RU"/>
        </w:rPr>
        <w:t>цель программы (по вопросу лекции)</w:t>
      </w:r>
      <w:r>
        <w:rPr>
          <w:rFonts w:ascii="Arial" w:eastAsia="Times New Roman" w:hAnsi="Arial" w:cs="Arial"/>
          <w:sz w:val="16"/>
          <w:szCs w:val="16"/>
          <w:lang w:eastAsia="ru-RU"/>
        </w:rPr>
        <w:t>. Какая программа(пример) тестируется</w:t>
      </w:r>
    </w:p>
    <w:p w14:paraId="4C53F4D4" w14:textId="77777777" w:rsidR="008B68AE" w:rsidRDefault="008B68AE" w:rsidP="00B44D4B">
      <w:pPr>
        <w:pStyle w:val="a3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8B68AE">
        <w:rPr>
          <w:rFonts w:ascii="Arial" w:eastAsia="Times New Roman" w:hAnsi="Arial" w:cs="Arial"/>
          <w:sz w:val="16"/>
          <w:szCs w:val="16"/>
          <w:lang w:eastAsia="ru-RU"/>
        </w:rPr>
        <w:t>код с комментарием</w:t>
      </w:r>
      <w:r>
        <w:rPr>
          <w:rFonts w:ascii="Arial" w:eastAsia="Times New Roman" w:hAnsi="Arial" w:cs="Arial"/>
          <w:sz w:val="16"/>
          <w:szCs w:val="16"/>
          <w:lang w:eastAsia="ru-RU"/>
        </w:rPr>
        <w:t>. Чем больше собственных комментариев, тем больше будет поставлено баллов</w:t>
      </w:r>
    </w:p>
    <w:p w14:paraId="70117761" w14:textId="7F99622E" w:rsidR="003A53AC" w:rsidRPr="008B68AE" w:rsidRDefault="003A53AC" w:rsidP="00B44D4B">
      <w:pPr>
        <w:pStyle w:val="a3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количество баллов сильно будет зависеть при: нахождении более оптимальных решений, нахождении ошибок  в моем варианте кода, при расширении возможностей программы (ваши дополнения должны со мной согласовываться).</w:t>
      </w:r>
    </w:p>
    <w:p w14:paraId="4BE43A03" w14:textId="77777777" w:rsidR="008B68AE" w:rsidRPr="008B68AE" w:rsidRDefault="008B68AE" w:rsidP="00B44D4B">
      <w:pPr>
        <w:pStyle w:val="a3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8B68AE">
        <w:rPr>
          <w:rFonts w:ascii="Arial" w:eastAsia="Times New Roman" w:hAnsi="Arial" w:cs="Arial"/>
          <w:sz w:val="16"/>
          <w:szCs w:val="16"/>
          <w:lang w:eastAsia="ru-RU"/>
        </w:rPr>
        <w:t>скрин работы кода</w:t>
      </w:r>
      <w:r>
        <w:rPr>
          <w:rFonts w:ascii="Arial" w:eastAsia="Times New Roman" w:hAnsi="Arial" w:cs="Arial"/>
          <w:sz w:val="16"/>
          <w:szCs w:val="16"/>
          <w:lang w:eastAsia="ru-RU"/>
        </w:rPr>
        <w:t>. Доказательство работоспособности программы</w:t>
      </w:r>
    </w:p>
    <w:p w14:paraId="0D926C7F" w14:textId="77777777" w:rsidR="002271BC" w:rsidRDefault="00D50E97" w:rsidP="00B44D4B">
      <w:pPr>
        <w:pStyle w:val="a3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спецификация файла:</w:t>
      </w:r>
    </w:p>
    <w:p w14:paraId="4558EABA" w14:textId="77777777" w:rsidR="00347EBE" w:rsidRPr="00347EBE" w:rsidRDefault="00347EBE" w:rsidP="00B44D4B">
      <w:pPr>
        <w:shd w:val="clear" w:color="auto" w:fill="FFF2CC" w:themeFill="accent4" w:themeFillTint="33"/>
        <w:spacing w:after="0" w:line="240" w:lineRule="auto"/>
        <w:ind w:left="708"/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</w:pPr>
      <w:r w:rsidRPr="00347EBE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"</w:t>
      </w:r>
      <w:r w:rsidR="00B5054B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Учебное заведение</w:t>
      </w:r>
      <w:r w:rsidR="00B5054B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 xml:space="preserve"> </w:t>
      </w:r>
      <w:r w:rsidR="001F1EA2" w:rsidRPr="00F43323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>Группа Курс</w:t>
      </w:r>
      <w:r w:rsidR="001F1EA2" w:rsidRPr="00CC30F5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 xml:space="preserve"> </w:t>
      </w:r>
      <w:r w:rsidR="00B5054B" w:rsidRPr="00F43323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 xml:space="preserve">Фамилия Имя </w:t>
      </w:r>
      <w:r w:rsidRPr="00347EBE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Тестирование Тема 13.docx"</w:t>
      </w:r>
    </w:p>
    <w:p w14:paraId="7F31A9F3" w14:textId="77777777" w:rsidR="00347EBE" w:rsidRPr="00347EBE" w:rsidRDefault="00347EBE" w:rsidP="00B44D4B">
      <w:pPr>
        <w:shd w:val="clear" w:color="auto" w:fill="FFF2CC" w:themeFill="accent4" w:themeFillTint="33"/>
        <w:spacing w:after="0" w:line="240" w:lineRule="auto"/>
        <w:ind w:left="708"/>
        <w:rPr>
          <w:rFonts w:ascii="Arial" w:eastAsia="Times New Roman" w:hAnsi="Arial" w:cs="Arial"/>
          <w:sz w:val="16"/>
          <w:szCs w:val="16"/>
          <w:lang w:eastAsia="ru-RU"/>
        </w:rPr>
      </w:pPr>
      <w:r w:rsidRPr="00347EBE">
        <w:rPr>
          <w:rFonts w:ascii="Arial" w:eastAsia="Times New Roman" w:hAnsi="Arial" w:cs="Arial"/>
          <w:sz w:val="16"/>
          <w:szCs w:val="16"/>
          <w:lang w:eastAsia="ru-RU"/>
        </w:rPr>
        <w:t>Например</w:t>
      </w:r>
      <w:r w:rsidRPr="00347EBE">
        <w:rPr>
          <w:rFonts w:ascii="Arial" w:eastAsia="Times New Roman" w:hAnsi="Arial" w:cs="Arial"/>
          <w:b/>
          <w:sz w:val="16"/>
          <w:szCs w:val="16"/>
          <w:lang w:eastAsia="ru-RU"/>
        </w:rPr>
        <w:t>: "</w:t>
      </w:r>
      <w:r w:rsidR="00B5054B" w:rsidRPr="00347EBE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 xml:space="preserve">БГТУ </w:t>
      </w:r>
      <w:r w:rsidR="001F1EA2" w:rsidRPr="00347EBE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 xml:space="preserve">ИСТ 1 1кр </w:t>
      </w:r>
      <w:r w:rsidR="00B5054B" w:rsidRPr="00347EBE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 xml:space="preserve">Кайыпова Батыйна </w:t>
      </w:r>
      <w:r w:rsidRPr="00347EBE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 xml:space="preserve">Тестирование </w:t>
      </w:r>
      <w:r w:rsidRPr="00347EBE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Тема 13</w:t>
      </w:r>
      <w:r w:rsidRPr="00347EBE">
        <w:rPr>
          <w:rFonts w:ascii="Arial" w:eastAsia="Times New Roman" w:hAnsi="Arial" w:cs="Arial"/>
          <w:b/>
          <w:color w:val="0000FF"/>
          <w:sz w:val="16"/>
          <w:szCs w:val="16"/>
          <w:lang w:eastAsia="ru-RU"/>
        </w:rPr>
        <w:t>.docx</w:t>
      </w:r>
      <w:r w:rsidRPr="00347EBE">
        <w:rPr>
          <w:rFonts w:ascii="Arial" w:eastAsia="Times New Roman" w:hAnsi="Arial" w:cs="Arial"/>
          <w:b/>
          <w:sz w:val="16"/>
          <w:szCs w:val="16"/>
          <w:lang w:eastAsia="ru-RU"/>
        </w:rPr>
        <w:t>"</w:t>
      </w:r>
    </w:p>
    <w:p w14:paraId="2F51BAF3" w14:textId="77777777" w:rsidR="008B68AE" w:rsidRDefault="008B68AE" w:rsidP="00B44D4B">
      <w:pPr>
        <w:shd w:val="clear" w:color="auto" w:fill="FFF2CC" w:themeFill="accent4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D7DD6DD" w14:textId="77777777" w:rsidR="00F515A6" w:rsidRPr="00F515A6" w:rsidRDefault="00F515A6" w:rsidP="00B44D4B">
      <w:pPr>
        <w:shd w:val="clear" w:color="auto" w:fill="FFF2CC" w:themeFill="accent4" w:themeFillTint="33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Срок отправки тестирования </w:t>
      </w:r>
      <w:r w:rsidR="00BA4BD5">
        <w:rPr>
          <w:rFonts w:ascii="Arial" w:eastAsia="Times New Roman" w:hAnsi="Arial" w:cs="Arial"/>
          <w:sz w:val="16"/>
          <w:szCs w:val="16"/>
          <w:lang w:eastAsia="ru-RU"/>
        </w:rPr>
        <w:t xml:space="preserve">до 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24:00 второго дня после </w:t>
      </w:r>
      <w:r w:rsidR="00347EBE">
        <w:rPr>
          <w:rFonts w:ascii="Arial" w:eastAsia="Times New Roman" w:hAnsi="Arial" w:cs="Arial"/>
          <w:sz w:val="16"/>
          <w:szCs w:val="16"/>
          <w:lang w:eastAsia="ru-RU"/>
        </w:rPr>
        <w:t xml:space="preserve">последней </w:t>
      </w:r>
      <w:r>
        <w:rPr>
          <w:rFonts w:ascii="Arial" w:eastAsia="Times New Roman" w:hAnsi="Arial" w:cs="Arial"/>
          <w:sz w:val="16"/>
          <w:szCs w:val="16"/>
          <w:lang w:eastAsia="ru-RU"/>
        </w:rPr>
        <w:t>лекции</w:t>
      </w:r>
      <w:r w:rsidR="00347EBE">
        <w:rPr>
          <w:rFonts w:ascii="Arial" w:eastAsia="Times New Roman" w:hAnsi="Arial" w:cs="Arial"/>
          <w:sz w:val="16"/>
          <w:szCs w:val="16"/>
          <w:lang w:eastAsia="ru-RU"/>
        </w:rPr>
        <w:t xml:space="preserve"> по теме </w:t>
      </w:r>
      <w:r>
        <w:rPr>
          <w:rFonts w:ascii="Arial" w:eastAsia="Times New Roman" w:hAnsi="Arial" w:cs="Arial"/>
          <w:sz w:val="16"/>
          <w:szCs w:val="16"/>
          <w:lang w:eastAsia="ru-RU"/>
        </w:rPr>
        <w:t>(если лекция во вторник, то четверг 24:00)</w:t>
      </w:r>
    </w:p>
    <w:p w14:paraId="0FA8CD48" w14:textId="77777777" w:rsidR="008B68AE" w:rsidRDefault="008B68AE" w:rsidP="00B44D4B">
      <w:pPr>
        <w:shd w:val="clear" w:color="auto" w:fill="FFF2CC" w:themeFill="accent4" w:themeFillTint="33"/>
        <w:spacing w:after="0" w:line="240" w:lineRule="auto"/>
        <w:rPr>
          <w:rFonts w:ascii="Arial" w:hAnsi="Arial" w:cs="Arial"/>
          <w:sz w:val="16"/>
          <w:szCs w:val="16"/>
        </w:rPr>
      </w:pPr>
    </w:p>
    <w:p w14:paraId="59D7F355" w14:textId="77777777" w:rsidR="00D23B90" w:rsidRPr="00D23B90" w:rsidRDefault="00D23B90" w:rsidP="00B44D4B">
      <w:pPr>
        <w:shd w:val="clear" w:color="auto" w:fill="FFF2CC" w:themeFill="accent4" w:themeFillTint="33"/>
        <w:spacing w:after="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D23B90">
        <w:rPr>
          <w:rFonts w:ascii="Arial" w:hAnsi="Arial" w:cs="Arial"/>
          <w:b/>
          <w:color w:val="FF0000"/>
          <w:sz w:val="16"/>
          <w:szCs w:val="16"/>
        </w:rPr>
        <w:t>Дополнительно</w:t>
      </w:r>
    </w:p>
    <w:p w14:paraId="4C9EFC37" w14:textId="77777777" w:rsidR="00D23B90" w:rsidRDefault="00D23B90" w:rsidP="00B44D4B">
      <w:pPr>
        <w:shd w:val="clear" w:color="auto" w:fill="FFF2CC" w:themeFill="accent4" w:themeFillTint="33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Им</w:t>
      </w:r>
      <w:r w:rsidR="006F417E">
        <w:rPr>
          <w:rFonts w:ascii="Arial" w:hAnsi="Arial" w:cs="Arial"/>
          <w:sz w:val="16"/>
          <w:szCs w:val="16"/>
        </w:rPr>
        <w:t>ена</w:t>
      </w:r>
      <w:r>
        <w:rPr>
          <w:rFonts w:ascii="Arial" w:hAnsi="Arial" w:cs="Arial"/>
          <w:sz w:val="16"/>
          <w:szCs w:val="16"/>
        </w:rPr>
        <w:t xml:space="preserve"> отправляемых файлов</w:t>
      </w:r>
      <w:r w:rsidR="006F417E">
        <w:rPr>
          <w:rFonts w:ascii="Arial" w:hAnsi="Arial" w:cs="Arial"/>
          <w:sz w:val="16"/>
          <w:szCs w:val="16"/>
        </w:rPr>
        <w:t xml:space="preserve"> (из одной темы)</w:t>
      </w:r>
      <w:r>
        <w:rPr>
          <w:rFonts w:ascii="Arial" w:hAnsi="Arial" w:cs="Arial"/>
          <w:sz w:val="16"/>
          <w:szCs w:val="16"/>
        </w:rPr>
        <w:t xml:space="preserve"> должны отличаться (чтобы мне не приходилось их переименовывать при копировании)</w:t>
      </w:r>
    </w:p>
    <w:p w14:paraId="0A3E98E2" w14:textId="77777777" w:rsidR="00D23B90" w:rsidRDefault="00D23B90" w:rsidP="008B68AE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E7BD3D8" w14:textId="77777777" w:rsidR="00D23B90" w:rsidRDefault="00D23B90" w:rsidP="008B68AE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F7AD2B9" w14:textId="77777777" w:rsidR="00D23B90" w:rsidRDefault="00D23B90" w:rsidP="008B68AE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5F2C118" w14:textId="77777777" w:rsidR="00D23B90" w:rsidRDefault="00D23B90" w:rsidP="008B68AE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CE6B744" w14:textId="77777777" w:rsidR="00D23B90" w:rsidRPr="008B68AE" w:rsidRDefault="00D23B90" w:rsidP="008B68AE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D23B90" w:rsidRPr="008B6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BB4"/>
    <w:multiLevelType w:val="hybridMultilevel"/>
    <w:tmpl w:val="3990B024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7827C6"/>
    <w:multiLevelType w:val="hybridMultilevel"/>
    <w:tmpl w:val="39503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35410"/>
    <w:multiLevelType w:val="hybridMultilevel"/>
    <w:tmpl w:val="83584DC6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D957E65"/>
    <w:multiLevelType w:val="multilevel"/>
    <w:tmpl w:val="6372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454876">
    <w:abstractNumId w:val="3"/>
  </w:num>
  <w:num w:numId="2" w16cid:durableId="749232486">
    <w:abstractNumId w:val="1"/>
  </w:num>
  <w:num w:numId="3" w16cid:durableId="1578780694">
    <w:abstractNumId w:val="0"/>
  </w:num>
  <w:num w:numId="4" w16cid:durableId="648366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E0"/>
    <w:rsid w:val="00063BF2"/>
    <w:rsid w:val="001A3532"/>
    <w:rsid w:val="001F1EA2"/>
    <w:rsid w:val="002271BC"/>
    <w:rsid w:val="002F65E0"/>
    <w:rsid w:val="00347EBE"/>
    <w:rsid w:val="00386695"/>
    <w:rsid w:val="003A53AC"/>
    <w:rsid w:val="00482E9D"/>
    <w:rsid w:val="00685815"/>
    <w:rsid w:val="006F417E"/>
    <w:rsid w:val="007910D0"/>
    <w:rsid w:val="00796869"/>
    <w:rsid w:val="007C5213"/>
    <w:rsid w:val="008B68AE"/>
    <w:rsid w:val="008C03B8"/>
    <w:rsid w:val="00972B91"/>
    <w:rsid w:val="009735B8"/>
    <w:rsid w:val="00981787"/>
    <w:rsid w:val="00A43E2F"/>
    <w:rsid w:val="00B44D4B"/>
    <w:rsid w:val="00B468E7"/>
    <w:rsid w:val="00B5054B"/>
    <w:rsid w:val="00BA4BD5"/>
    <w:rsid w:val="00CC30F5"/>
    <w:rsid w:val="00D039FB"/>
    <w:rsid w:val="00D23B90"/>
    <w:rsid w:val="00D50E97"/>
    <w:rsid w:val="00F43323"/>
    <w:rsid w:val="00F5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169F"/>
  <w15:chartTrackingRefBased/>
  <w15:docId w15:val="{39A03944-84AD-44E3-8CD3-C0ACAFB0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685815"/>
  </w:style>
  <w:style w:type="paragraph" w:styleId="a3">
    <w:name w:val="List Paragraph"/>
    <w:basedOn w:val="a"/>
    <w:uiPriority w:val="34"/>
    <w:qFormat/>
    <w:rsid w:val="00F4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 Beloded</cp:lastModifiedBy>
  <cp:revision>39</cp:revision>
  <dcterms:created xsi:type="dcterms:W3CDTF">2022-05-10T17:34:00Z</dcterms:created>
  <dcterms:modified xsi:type="dcterms:W3CDTF">2024-04-23T07:00:00Z</dcterms:modified>
</cp:coreProperties>
</file>