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7BD12" w14:textId="77777777" w:rsidR="00A800C7" w:rsidRPr="00A800C7" w:rsidRDefault="00A800C7" w:rsidP="00A800C7">
      <w:pPr>
        <w:rPr>
          <w:b/>
          <w:bCs/>
        </w:rPr>
      </w:pPr>
      <w:r w:rsidRPr="00A800C7">
        <w:rPr>
          <w:rFonts w:ascii="Segoe UI Emoji" w:hAnsi="Segoe UI Emoji" w:cs="Segoe UI Emoji"/>
          <w:b/>
          <w:bCs/>
        </w:rPr>
        <w:t>🔓</w:t>
      </w:r>
      <w:r w:rsidRPr="00A800C7">
        <w:rPr>
          <w:b/>
          <w:bCs/>
        </w:rPr>
        <w:t xml:space="preserve"> The Plan</w:t>
      </w:r>
    </w:p>
    <w:p w14:paraId="1B4D6855" w14:textId="77777777" w:rsidR="00A800C7" w:rsidRPr="00A800C7" w:rsidRDefault="00A800C7" w:rsidP="00A800C7">
      <w:r w:rsidRPr="00A800C7">
        <w:t>Given:</w:t>
      </w:r>
    </w:p>
    <w:p w14:paraId="6C518244" w14:textId="77777777" w:rsidR="00A800C7" w:rsidRPr="00A800C7" w:rsidRDefault="00A800C7" w:rsidP="00A800C7">
      <w:proofErr w:type="gramStart"/>
      <w:r w:rsidRPr="00A800C7">
        <w:t>cipher.encrypt</w:t>
      </w:r>
      <w:proofErr w:type="gramEnd"/>
      <w:r w:rsidRPr="00A800C7">
        <w:t>(b'Slide to the left') → ciphertext1</w:t>
      </w:r>
    </w:p>
    <w:p w14:paraId="0DFF4D03" w14:textId="77777777" w:rsidR="00A800C7" w:rsidRPr="00A800C7" w:rsidRDefault="00A800C7" w:rsidP="00A800C7">
      <w:proofErr w:type="gramStart"/>
      <w:r w:rsidRPr="00A800C7">
        <w:t>cipher.encrypt</w:t>
      </w:r>
      <w:proofErr w:type="gramEnd"/>
      <w:r w:rsidRPr="00A800C7">
        <w:t>(b'Slide to the right') → ciphertext2</w:t>
      </w:r>
    </w:p>
    <w:p w14:paraId="163A2B8F" w14:textId="77777777" w:rsidR="00A800C7" w:rsidRPr="00A800C7" w:rsidRDefault="00A800C7" w:rsidP="00A800C7">
      <w:r w:rsidRPr="00A800C7">
        <w:t>You are provided:</w:t>
      </w:r>
    </w:p>
    <w:p w14:paraId="50A5BAA8" w14:textId="77777777" w:rsidR="00A800C7" w:rsidRPr="00A800C7" w:rsidRDefault="00A800C7" w:rsidP="00A800C7">
      <w:r w:rsidRPr="00A800C7">
        <w:t>ini</w:t>
      </w:r>
    </w:p>
    <w:p w14:paraId="0E2E41E1" w14:textId="77777777" w:rsidR="00A800C7" w:rsidRPr="00A800C7" w:rsidRDefault="00A800C7" w:rsidP="00A800C7">
      <w:r w:rsidRPr="00A800C7">
        <w:t>ciphertext1 = 1257c09aeb79f5883818c6947524bce955</w:t>
      </w:r>
    </w:p>
    <w:p w14:paraId="1FA2061F" w14:textId="77777777" w:rsidR="00A800C7" w:rsidRPr="00A800C7" w:rsidRDefault="00A800C7" w:rsidP="00A800C7">
      <w:r w:rsidRPr="00A800C7">
        <w:t>ciphertext2 = 3b64eb9faf54bdf56e0511985d793d33f903</w:t>
      </w:r>
    </w:p>
    <w:p w14:paraId="25D186C7" w14:textId="77777777" w:rsidR="00A800C7" w:rsidRPr="00A800C7" w:rsidRDefault="00A800C7" w:rsidP="00A800C7">
      <w:r w:rsidRPr="00A800C7">
        <w:t>The goal is to submit the ciphertext of:</w:t>
      </w:r>
    </w:p>
    <w:p w14:paraId="26F71537" w14:textId="5B01719E" w:rsidR="00A800C7" w:rsidRPr="00A800C7" w:rsidRDefault="00A800C7" w:rsidP="00A800C7">
      <w:pPr>
        <w:rPr>
          <w:lang w:val="vi-VN"/>
        </w:rPr>
      </w:pPr>
      <w:r w:rsidRPr="00A800C7">
        <w:t>bash</w:t>
      </w:r>
    </w:p>
    <w:p w14:paraId="6FF5AD6E" w14:textId="77777777" w:rsidR="00A800C7" w:rsidRPr="00A800C7" w:rsidRDefault="00A800C7" w:rsidP="00A800C7">
      <w:r w:rsidRPr="00A800C7">
        <w:t>b'Criss cross, criss cross'</w:t>
      </w:r>
    </w:p>
    <w:p w14:paraId="3F0B359E" w14:textId="77777777" w:rsidR="00A800C7" w:rsidRPr="00A800C7" w:rsidRDefault="00A800C7" w:rsidP="00A800C7">
      <w:proofErr w:type="gramStart"/>
      <w:r w:rsidRPr="00A800C7">
        <w:t>So</w:t>
      </w:r>
      <w:proofErr w:type="gramEnd"/>
      <w:r w:rsidRPr="00A800C7">
        <w:t xml:space="preserve"> we’ll:</w:t>
      </w:r>
    </w:p>
    <w:p w14:paraId="2C14D487" w14:textId="77777777" w:rsidR="00A800C7" w:rsidRPr="00A800C7" w:rsidRDefault="00A800C7" w:rsidP="00A800C7">
      <w:pPr>
        <w:numPr>
          <w:ilvl w:val="0"/>
          <w:numId w:val="1"/>
        </w:numPr>
      </w:pPr>
      <w:r w:rsidRPr="00A800C7">
        <w:t>Recover the keystream by XORing the known plaintext and ciphertext.</w:t>
      </w:r>
    </w:p>
    <w:p w14:paraId="362A08A0" w14:textId="77777777" w:rsidR="00A800C7" w:rsidRPr="00A800C7" w:rsidRDefault="00A800C7" w:rsidP="00A800C7">
      <w:pPr>
        <w:numPr>
          <w:ilvl w:val="0"/>
          <w:numId w:val="1"/>
        </w:numPr>
      </w:pPr>
      <w:r w:rsidRPr="00A800C7">
        <w:t>Use that keystream to encrypt the target message.</w:t>
      </w:r>
    </w:p>
    <w:p w14:paraId="0599A3D7" w14:textId="77777777" w:rsidR="00A800C7" w:rsidRPr="00A800C7" w:rsidRDefault="00A800C7" w:rsidP="00A800C7">
      <w:r w:rsidRPr="00A800C7">
        <w:pict w14:anchorId="3EC3F701">
          <v:rect id="_x0000_i1031" style="width:0;height:1.5pt" o:hralign="center" o:hrstd="t" o:hr="t" fillcolor="#a0a0a0" stroked="f"/>
        </w:pict>
      </w:r>
    </w:p>
    <w:p w14:paraId="722F2E0B" w14:textId="77777777" w:rsidR="00A800C7" w:rsidRPr="00A800C7" w:rsidRDefault="00A800C7" w:rsidP="00A800C7">
      <w:pPr>
        <w:rPr>
          <w:b/>
          <w:bCs/>
        </w:rPr>
      </w:pPr>
      <w:r w:rsidRPr="00A800C7">
        <w:rPr>
          <w:rFonts w:ascii="Segoe UI Emoji" w:hAnsi="Segoe UI Emoji" w:cs="Segoe UI Emoji"/>
          <w:b/>
          <w:bCs/>
        </w:rPr>
        <w:t>🧮</w:t>
      </w:r>
      <w:r w:rsidRPr="00A800C7">
        <w:rPr>
          <w:b/>
          <w:bCs/>
        </w:rPr>
        <w:t xml:space="preserve"> Step-by-Step</w:t>
      </w:r>
    </w:p>
    <w:p w14:paraId="17064C04" w14:textId="77777777" w:rsidR="00A800C7" w:rsidRPr="00A800C7" w:rsidRDefault="00A800C7" w:rsidP="00A800C7">
      <w:pPr>
        <w:rPr>
          <w:b/>
          <w:bCs/>
        </w:rPr>
      </w:pPr>
      <w:r w:rsidRPr="00A800C7">
        <w:rPr>
          <w:b/>
          <w:bCs/>
        </w:rPr>
        <w:t>1. Get the keystream from a known pair</w:t>
      </w:r>
    </w:p>
    <w:p w14:paraId="679EFE35" w14:textId="77777777" w:rsidR="00A800C7" w:rsidRPr="00A800C7" w:rsidRDefault="00A800C7" w:rsidP="00A800C7">
      <w:r w:rsidRPr="00A800C7">
        <w:t>We use the shorter known pair:</w:t>
      </w:r>
    </w:p>
    <w:p w14:paraId="598B1F67" w14:textId="77777777" w:rsidR="00A800C7" w:rsidRPr="00A800C7" w:rsidRDefault="00A800C7" w:rsidP="00A800C7">
      <w:r w:rsidRPr="00A800C7">
        <w:t>vbnet</w:t>
      </w:r>
    </w:p>
    <w:p w14:paraId="4F14B1D5" w14:textId="77777777" w:rsidR="00A800C7" w:rsidRPr="00A800C7" w:rsidRDefault="00A800C7" w:rsidP="00A800C7">
      <w:r w:rsidRPr="00A800C7">
        <w:t>plaintext:  b'Slide to the left'     → 17 bytes</w:t>
      </w:r>
    </w:p>
    <w:p w14:paraId="67F727CC" w14:textId="77777777" w:rsidR="00A800C7" w:rsidRPr="00A800C7" w:rsidRDefault="00A800C7" w:rsidP="00A800C7">
      <w:r w:rsidRPr="00A800C7">
        <w:t>ciphertext: 1257c09aeb79f5883818c6947524bce955</w:t>
      </w:r>
    </w:p>
    <w:p w14:paraId="0FBE9AC6" w14:textId="77777777" w:rsidR="00A800C7" w:rsidRPr="00A800C7" w:rsidRDefault="00A800C7" w:rsidP="00A800C7">
      <w:r w:rsidRPr="00A800C7">
        <w:t>XOR each byte of plaintext with the corresponding ciphertext byte to recover the keystream.</w:t>
      </w:r>
    </w:p>
    <w:p w14:paraId="1E44535B" w14:textId="77777777" w:rsidR="00A800C7" w:rsidRPr="00A800C7" w:rsidRDefault="00A800C7" w:rsidP="00A800C7">
      <w:pPr>
        <w:rPr>
          <w:b/>
          <w:bCs/>
        </w:rPr>
      </w:pPr>
      <w:r w:rsidRPr="00A800C7">
        <w:rPr>
          <w:b/>
          <w:bCs/>
        </w:rPr>
        <w:t>2. Encrypt b'Criss cross, criss cross' using the recovered keystream.</w:t>
      </w:r>
    </w:p>
    <w:p w14:paraId="3E3E9117" w14:textId="77777777" w:rsidR="00A800C7" w:rsidRPr="00A800C7" w:rsidRDefault="00A800C7" w:rsidP="00A800C7">
      <w:r w:rsidRPr="00A800C7">
        <w:t>If the recovered keystream is long enough (the message is 23 bytes), we need at least one of the ciphertexts to be 23 bytes long. Let’s check the second ciphertext:</w:t>
      </w:r>
    </w:p>
    <w:p w14:paraId="20317C34" w14:textId="77777777" w:rsidR="00A800C7" w:rsidRPr="00A800C7" w:rsidRDefault="00A800C7" w:rsidP="00A800C7">
      <w:r w:rsidRPr="00A800C7">
        <w:lastRenderedPageBreak/>
        <w:t>3b64eb9faf54bdf56e0511985d793d33f903 → 24 bytes</w:t>
      </w:r>
    </w:p>
    <w:p w14:paraId="2576895B" w14:textId="77777777" w:rsidR="00A800C7" w:rsidRPr="00A800C7" w:rsidRDefault="00A800C7" w:rsidP="00A800C7">
      <w:proofErr w:type="gramStart"/>
      <w:r w:rsidRPr="00A800C7">
        <w:t>So</w:t>
      </w:r>
      <w:proofErr w:type="gramEnd"/>
      <w:r w:rsidRPr="00A800C7">
        <w:t xml:space="preserve"> use this one.</w:t>
      </w:r>
    </w:p>
    <w:p w14:paraId="4F803B91" w14:textId="77777777" w:rsidR="00A800C7" w:rsidRPr="00A800C7" w:rsidRDefault="00A800C7" w:rsidP="00A800C7">
      <w:r w:rsidRPr="00A800C7">
        <w:t>Plaintext:</w:t>
      </w:r>
    </w:p>
    <w:p w14:paraId="590A4C06" w14:textId="77777777" w:rsidR="00A800C7" w:rsidRPr="00A800C7" w:rsidRDefault="00A800C7" w:rsidP="00A800C7">
      <w:r w:rsidRPr="00A800C7">
        <w:t>b'Slide to the right' → len = 18 bytes</w:t>
      </w:r>
    </w:p>
    <w:p w14:paraId="7B1359D8" w14:textId="77777777" w:rsidR="00A800C7" w:rsidRPr="00A800C7" w:rsidRDefault="00A800C7" w:rsidP="00A800C7">
      <w:r w:rsidRPr="00A800C7">
        <w:t>But we need to encrypt:</w:t>
      </w:r>
    </w:p>
    <w:p w14:paraId="11EEB9B1" w14:textId="77777777" w:rsidR="00A800C7" w:rsidRPr="00A800C7" w:rsidRDefault="00A800C7" w:rsidP="00A800C7">
      <w:r w:rsidRPr="00A800C7">
        <w:t>b'Criss cross, criss cross' → 23 bytes</w:t>
      </w:r>
    </w:p>
    <w:p w14:paraId="0E5675F9" w14:textId="77777777" w:rsidR="00A800C7" w:rsidRPr="00A800C7" w:rsidRDefault="00A800C7" w:rsidP="00A800C7">
      <w:r w:rsidRPr="00A800C7">
        <w:t>So that ciphertext won't help us unless we know how to continue the stream.</w:t>
      </w:r>
    </w:p>
    <w:p w14:paraId="25F88D8D" w14:textId="77777777" w:rsidR="00A800C7" w:rsidRPr="00A800C7" w:rsidRDefault="00A800C7" w:rsidP="00A800C7">
      <w:r w:rsidRPr="00A800C7">
        <w:rPr>
          <w:rFonts w:ascii="Segoe UI Emoji" w:hAnsi="Segoe UI Emoji" w:cs="Segoe UI Emoji"/>
        </w:rPr>
        <w:t>⚠️</w:t>
      </w:r>
      <w:r w:rsidRPr="00A800C7">
        <w:t xml:space="preserve"> </w:t>
      </w:r>
      <w:r w:rsidRPr="00A800C7">
        <w:rPr>
          <w:b/>
          <w:bCs/>
        </w:rPr>
        <w:t>Solution</w:t>
      </w:r>
      <w:r w:rsidRPr="00A800C7">
        <w:t>: Instead, treat the process as:</w:t>
      </w:r>
    </w:p>
    <w:p w14:paraId="4B5B27A0" w14:textId="77777777" w:rsidR="00A800C7" w:rsidRPr="00A800C7" w:rsidRDefault="00A800C7" w:rsidP="00A800C7">
      <w:pPr>
        <w:numPr>
          <w:ilvl w:val="0"/>
          <w:numId w:val="2"/>
        </w:numPr>
      </w:pPr>
      <w:r w:rsidRPr="00A800C7">
        <w:t>Decrypt ciphertext1 using plaintext1 to get the keystream for those 17 bytes.</w:t>
      </w:r>
    </w:p>
    <w:p w14:paraId="030BF0F5" w14:textId="77777777" w:rsidR="00A800C7" w:rsidRPr="00A800C7" w:rsidRDefault="00A800C7" w:rsidP="00A800C7">
      <w:pPr>
        <w:numPr>
          <w:ilvl w:val="0"/>
          <w:numId w:val="2"/>
        </w:numPr>
      </w:pPr>
      <w:r w:rsidRPr="00A800C7">
        <w:t>Decrypt ciphertext2 using plaintext2 to get 18 more bytes of keystream.</w:t>
      </w:r>
    </w:p>
    <w:p w14:paraId="7C279395" w14:textId="77777777" w:rsidR="00A800C7" w:rsidRPr="00A800C7" w:rsidRDefault="00A800C7" w:rsidP="00A800C7">
      <w:pPr>
        <w:numPr>
          <w:ilvl w:val="0"/>
          <w:numId w:val="2"/>
        </w:numPr>
      </w:pPr>
      <w:r w:rsidRPr="00A800C7">
        <w:t>Combine them to make a 35-byte keystream.</w:t>
      </w:r>
    </w:p>
    <w:p w14:paraId="1555BE42" w14:textId="77777777" w:rsidR="00A800C7" w:rsidRPr="00A800C7" w:rsidRDefault="00A800C7" w:rsidP="00A800C7">
      <w:pPr>
        <w:numPr>
          <w:ilvl w:val="0"/>
          <w:numId w:val="2"/>
        </w:numPr>
      </w:pPr>
      <w:r w:rsidRPr="00A800C7">
        <w:t>Encrypt b'Criss cross, criss cross' (23 bytes) with the first 23 bytes of the keystream.</w:t>
      </w:r>
    </w:p>
    <w:p w14:paraId="410B1AF6" w14:textId="77777777" w:rsidR="00F74515" w:rsidRDefault="00F74515">
      <w:pPr>
        <w:rPr>
          <w:lang w:val="vi-VN"/>
        </w:rPr>
      </w:pPr>
    </w:p>
    <w:p w14:paraId="5ADEF624" w14:textId="77777777" w:rsidR="00C83031" w:rsidRDefault="00C83031">
      <w:pPr>
        <w:rPr>
          <w:lang w:val="vi-VN"/>
        </w:rPr>
      </w:pPr>
    </w:p>
    <w:p w14:paraId="7A657A5D" w14:textId="77777777" w:rsidR="00C83031" w:rsidRPr="00C83031" w:rsidRDefault="00C83031" w:rsidP="00C83031">
      <w:r w:rsidRPr="00C83031">
        <w:t xml:space="preserve">Here's a complete </w:t>
      </w:r>
      <w:r w:rsidRPr="00C83031">
        <w:rPr>
          <w:b/>
          <w:bCs/>
        </w:rPr>
        <w:t>Python script</w:t>
      </w:r>
      <w:r w:rsidRPr="00C83031">
        <w:t xml:space="preserve"> that automates the exploitation of this challenge. It will:</w:t>
      </w:r>
    </w:p>
    <w:p w14:paraId="22144D74" w14:textId="77777777" w:rsidR="00C83031" w:rsidRPr="00C83031" w:rsidRDefault="00C83031" w:rsidP="00C83031">
      <w:pPr>
        <w:numPr>
          <w:ilvl w:val="0"/>
          <w:numId w:val="3"/>
        </w:numPr>
      </w:pPr>
      <w:r w:rsidRPr="00C83031">
        <w:t>Connect to the challenge using nc (via pwn library for automation).</w:t>
      </w:r>
    </w:p>
    <w:p w14:paraId="7FEC24CB" w14:textId="77777777" w:rsidR="00C83031" w:rsidRPr="00C83031" w:rsidRDefault="00C83031" w:rsidP="00C83031">
      <w:pPr>
        <w:numPr>
          <w:ilvl w:val="0"/>
          <w:numId w:val="3"/>
        </w:numPr>
      </w:pPr>
      <w:r w:rsidRPr="00C83031">
        <w:t>Read the two ciphertexts from the server.</w:t>
      </w:r>
    </w:p>
    <w:p w14:paraId="214C6ECB" w14:textId="77777777" w:rsidR="00C83031" w:rsidRPr="00C83031" w:rsidRDefault="00C83031" w:rsidP="00C83031">
      <w:pPr>
        <w:numPr>
          <w:ilvl w:val="0"/>
          <w:numId w:val="3"/>
        </w:numPr>
      </w:pPr>
      <w:r w:rsidRPr="00C83031">
        <w:t>Recover the keystream using known plaintexts ("Slide to the left" and "Slide to the right").</w:t>
      </w:r>
    </w:p>
    <w:p w14:paraId="0C431CB8" w14:textId="77777777" w:rsidR="00C83031" w:rsidRPr="00C83031" w:rsidRDefault="00C83031" w:rsidP="00C83031">
      <w:pPr>
        <w:numPr>
          <w:ilvl w:val="0"/>
          <w:numId w:val="3"/>
        </w:numPr>
      </w:pPr>
      <w:r w:rsidRPr="00C83031">
        <w:t>Encrypt "Criss cross, criss cross" with the keystream.</w:t>
      </w:r>
    </w:p>
    <w:p w14:paraId="05B17073" w14:textId="77777777" w:rsidR="00C83031" w:rsidRPr="00C83031" w:rsidRDefault="00C83031" w:rsidP="00C83031">
      <w:pPr>
        <w:numPr>
          <w:ilvl w:val="0"/>
          <w:numId w:val="3"/>
        </w:numPr>
      </w:pPr>
      <w:r w:rsidRPr="00C83031">
        <w:t>Send the ciphertext.</w:t>
      </w:r>
    </w:p>
    <w:p w14:paraId="0333A8B3" w14:textId="77777777" w:rsidR="00C83031" w:rsidRPr="00C83031" w:rsidRDefault="00C83031" w:rsidP="00C83031">
      <w:pPr>
        <w:numPr>
          <w:ilvl w:val="0"/>
          <w:numId w:val="3"/>
        </w:numPr>
      </w:pPr>
      <w:r w:rsidRPr="00C83031">
        <w:t>Print the server response (which should contain the flag if successful).</w:t>
      </w:r>
    </w:p>
    <w:p w14:paraId="2846ABCA" w14:textId="77777777" w:rsidR="00C83031" w:rsidRPr="00C83031" w:rsidRDefault="00C83031">
      <w:pPr>
        <w:rPr>
          <w:lang w:val="vi-VN"/>
        </w:rPr>
      </w:pPr>
    </w:p>
    <w:sectPr w:rsidR="00C83031" w:rsidRPr="00C83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01B3"/>
    <w:multiLevelType w:val="multilevel"/>
    <w:tmpl w:val="DF7AF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4B3D1E"/>
    <w:multiLevelType w:val="multilevel"/>
    <w:tmpl w:val="E26E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6D500B"/>
    <w:multiLevelType w:val="multilevel"/>
    <w:tmpl w:val="EE24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5955507">
    <w:abstractNumId w:val="2"/>
  </w:num>
  <w:num w:numId="2" w16cid:durableId="419762979">
    <w:abstractNumId w:val="1"/>
  </w:num>
  <w:num w:numId="3" w16cid:durableId="213486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FB"/>
    <w:rsid w:val="001505FB"/>
    <w:rsid w:val="00A800C7"/>
    <w:rsid w:val="00AB560D"/>
    <w:rsid w:val="00B90E0A"/>
    <w:rsid w:val="00C83031"/>
    <w:rsid w:val="00F7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DC75"/>
  <w15:chartTrackingRefBased/>
  <w15:docId w15:val="{289B9CCB-D06C-4672-B6BD-ED3AC9CB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5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6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7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9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5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1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7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4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2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1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2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Đặng Minh</dc:creator>
  <cp:keywords/>
  <dc:description/>
  <cp:lastModifiedBy>Đức Đặng Minh</cp:lastModifiedBy>
  <cp:revision>3</cp:revision>
  <dcterms:created xsi:type="dcterms:W3CDTF">2025-05-17T03:38:00Z</dcterms:created>
  <dcterms:modified xsi:type="dcterms:W3CDTF">2025-05-17T03:39:00Z</dcterms:modified>
</cp:coreProperties>
</file>