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E3F5" w14:textId="77777777" w:rsidR="00F547A1" w:rsidRPr="004B3E3B" w:rsidRDefault="00432A1A" w:rsidP="00F547A1">
      <w:pPr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noProof/>
          <w:lang w:val="fi-FI" w:eastAsia="fi-F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B16226" wp14:editId="3D0F4CC2">
                <wp:simplePos x="0" y="0"/>
                <wp:positionH relativeFrom="column">
                  <wp:posOffset>4328159</wp:posOffset>
                </wp:positionH>
                <wp:positionV relativeFrom="paragraph">
                  <wp:posOffset>-476885</wp:posOffset>
                </wp:positionV>
                <wp:extent cx="1933575" cy="609600"/>
                <wp:effectExtent l="0" t="571500" r="47625" b="571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933575" cy="609600"/>
                        </a:xfrm>
                        <a:prstGeom prst="wedgeRectCallout">
                          <a:avLst>
                            <a:gd name="adj1" fmla="val -11426"/>
                            <a:gd name="adj2" fmla="val 140310"/>
                          </a:avLst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CE51855" w14:textId="77777777" w:rsidR="00BA6E53" w:rsidRPr="00432A1A" w:rsidRDefault="00BA6E53">
                            <w:pPr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  <w:r w:rsidRPr="00432A1A">
                              <w:rPr>
                                <w:rFonts w:ascii="Arial" w:hAnsi="Arial" w:cs="Arial"/>
                                <w:lang w:val="fi-FI"/>
                              </w:rPr>
                              <w:t>Asialistat numeroidaan juoksevasti</w:t>
                            </w:r>
                            <w:r w:rsidR="00F3007E">
                              <w:rPr>
                                <w:rFonts w:ascii="Arial" w:hAnsi="Arial" w:cs="Arial"/>
                                <w:lang w:val="fi-FI"/>
                              </w:rPr>
                              <w:t xml:space="preserve"> projektin alusta</w:t>
                            </w:r>
                            <w:r w:rsidRPr="00432A1A">
                              <w:rPr>
                                <w:rFonts w:ascii="Arial" w:hAnsi="Arial" w:cs="Arial"/>
                                <w:lang w:val="fi-FI"/>
                              </w:rPr>
                              <w:t>, samoin muistiot.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B1622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4" o:spid="_x0000_s1026" type="#_x0000_t61" style="position:absolute;margin-left:340.8pt;margin-top:-37.55pt;width:152.25pt;height:48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" adj="8332,41107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1CE51855" w14:textId="77777777" w:rsidR="00BA6E53" w:rsidRPr="00432A1A" w:rsidRDefault="00BA6E53">
                      <w:pPr>
                        <w:rPr>
                          <w:rFonts w:ascii="Arial" w:hAnsi="Arial" w:cs="Arial"/>
                          <w:lang w:val="fi-FI"/>
                        </w:rPr>
                      </w:pPr>
                      <w:r w:rsidRPr="00432A1A">
                        <w:rPr>
                          <w:rFonts w:ascii="Arial" w:hAnsi="Arial" w:cs="Arial"/>
                          <w:lang w:val="fi-FI"/>
                        </w:rPr>
                        <w:t>Asialistat numeroidaan juoksevasti</w:t>
                      </w:r>
                      <w:r w:rsidR="00F3007E">
                        <w:rPr>
                          <w:rFonts w:ascii="Arial" w:hAnsi="Arial" w:cs="Arial"/>
                          <w:lang w:val="fi-FI"/>
                        </w:rPr>
                        <w:t xml:space="preserve"> projektin alusta</w:t>
                      </w:r>
                      <w:r w:rsidRPr="00432A1A">
                        <w:rPr>
                          <w:rFonts w:ascii="Arial" w:hAnsi="Arial" w:cs="Arial"/>
                          <w:lang w:val="fi-FI"/>
                        </w:rPr>
                        <w:t>, samoin muistiot.</w:t>
                      </w:r>
                    </w:p>
                  </w:txbxContent>
                </v:textbox>
              </v:shape>
            </w:pict>
          </mc:Fallback>
        </mc:AlternateContent>
      </w:r>
      <w:r w:rsidR="00BA6E53">
        <w:rPr>
          <w:rFonts w:ascii="Arial" w:hAnsi="Arial" w:cs="Arial"/>
          <w:noProof/>
          <w:lang w:val="fi-FI" w:eastAsia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0792F" wp14:editId="2035B739">
                <wp:simplePos x="0" y="0"/>
                <wp:positionH relativeFrom="column">
                  <wp:posOffset>2851785</wp:posOffset>
                </wp:positionH>
                <wp:positionV relativeFrom="paragraph">
                  <wp:posOffset>-295910</wp:posOffset>
                </wp:positionV>
                <wp:extent cx="1381125" cy="428625"/>
                <wp:effectExtent l="9525" t="257175" r="19050" b="28575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381125" cy="428625"/>
                        </a:xfrm>
                        <a:prstGeom prst="wedgeRectCallout">
                          <a:avLst>
                            <a:gd name="adj1" fmla="val -8759"/>
                            <a:gd name="adj2" fmla="val 104963"/>
                          </a:avLst>
                        </a:prstGeom>
                        <a:gradFill rotWithShape="0">
                          <a:gsLst>
                            <a:gs pos="0">
                              <a:srgbClr val="FFD966"/>
                            </a:gs>
                            <a:gs pos="50000">
                              <a:srgbClr val="FFF2CC"/>
                            </a:gs>
                            <a:gs pos="100000">
                              <a:srgbClr val="FFD966"/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6A1BE1" w14:textId="77777777" w:rsidR="00BA6E53" w:rsidRPr="00432A1A" w:rsidRDefault="00BA6E53" w:rsidP="00BA6E53">
                            <w:pPr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  <w:r w:rsidRPr="00432A1A">
                              <w:rPr>
                                <w:rFonts w:ascii="Arial" w:hAnsi="Arial" w:cs="Arial"/>
                                <w:lang w:val="fi-FI"/>
                              </w:rPr>
                              <w:t>Palaverin päivämäärä.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0792F" id="AutoShape 5" o:spid="_x0000_s1027" type="#_x0000_t61" style="position:absolute;margin-left:224.55pt;margin-top:-23.3pt;width:108.75pt;height:33.7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" adj="8908,33472" fillcolor="#ffd966" strokecolor="#ffd966" strokeweight="1pt">
                <v:fill color2="#fff2cc" angle="135" focus="50%" type="gradient"/>
                <v:shadow on="t" color="#7f5f00" opacity=".5" offset="1pt"/>
                <v:textbox>
                  <w:txbxContent>
                    <w:p w14:paraId="776A1BE1" w14:textId="77777777" w:rsidR="00BA6E53" w:rsidRPr="00432A1A" w:rsidRDefault="00BA6E53" w:rsidP="00BA6E53">
                      <w:pPr>
                        <w:rPr>
                          <w:rFonts w:ascii="Arial" w:hAnsi="Arial" w:cs="Arial"/>
                          <w:lang w:val="fi-FI"/>
                        </w:rPr>
                      </w:pPr>
                      <w:r w:rsidRPr="00432A1A">
                        <w:rPr>
                          <w:rFonts w:ascii="Arial" w:hAnsi="Arial" w:cs="Arial"/>
                          <w:lang w:val="fi-FI"/>
                        </w:rPr>
                        <w:t>Palaverin päivämäärä.</w:t>
                      </w:r>
                    </w:p>
                  </w:txbxContent>
                </v:textbox>
              </v:shape>
            </w:pict>
          </mc:Fallback>
        </mc:AlternateContent>
      </w:r>
      <w:r w:rsidR="00F547A1" w:rsidRPr="004B3E3B">
        <w:rPr>
          <w:rFonts w:ascii="Arial" w:hAnsi="Arial" w:cs="Arial"/>
          <w:b/>
          <w:lang w:val="fi-FI"/>
        </w:rPr>
        <w:t>P</w:t>
      </w:r>
      <w:r w:rsidR="00E32442" w:rsidRPr="004B3E3B">
        <w:rPr>
          <w:rFonts w:ascii="Arial" w:hAnsi="Arial" w:cs="Arial"/>
          <w:b/>
          <w:lang w:val="fi-FI"/>
        </w:rPr>
        <w:t>r</w:t>
      </w:r>
      <w:r w:rsidR="00F547A1" w:rsidRPr="004B3E3B">
        <w:rPr>
          <w:rFonts w:ascii="Arial" w:hAnsi="Arial" w:cs="Arial"/>
          <w:b/>
          <w:lang w:val="fi-FI"/>
        </w:rPr>
        <w:t>ojektipalaveri</w:t>
      </w:r>
    </w:p>
    <w:p w14:paraId="698623B7" w14:textId="77777777" w:rsidR="00F547A1" w:rsidRPr="004B3E3B" w:rsidRDefault="00F547A1" w:rsidP="00F547A1">
      <w:pPr>
        <w:rPr>
          <w:rFonts w:ascii="Arial" w:hAnsi="Arial" w:cs="Arial"/>
          <w:lang w:val="fi-FI"/>
        </w:rPr>
      </w:pPr>
    </w:p>
    <w:p w14:paraId="5A150B1B" w14:textId="77777777" w:rsidR="00F547A1" w:rsidRPr="004B3E3B" w:rsidRDefault="00F547A1" w:rsidP="00F547A1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Aika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  <w:t>päivä</w:t>
      </w:r>
      <w:r w:rsidR="00937B0A" w:rsidRPr="004B3E3B">
        <w:rPr>
          <w:rFonts w:ascii="Arial" w:hAnsi="Arial" w:cs="Arial"/>
          <w:lang w:val="fi-FI"/>
        </w:rPr>
        <w:t>määrä,</w:t>
      </w:r>
      <w:r w:rsidRPr="004B3E3B">
        <w:rPr>
          <w:rFonts w:ascii="Arial" w:hAnsi="Arial" w:cs="Arial"/>
          <w:lang w:val="fi-FI"/>
        </w:rPr>
        <w:t xml:space="preserve"> </w:t>
      </w:r>
      <w:r w:rsidR="008A2127" w:rsidRPr="004B3E3B">
        <w:rPr>
          <w:rFonts w:ascii="Arial" w:hAnsi="Arial" w:cs="Arial"/>
          <w:lang w:val="fi-FI"/>
        </w:rPr>
        <w:t>kellon</w:t>
      </w:r>
      <w:r w:rsidR="00937B0A" w:rsidRPr="004B3E3B">
        <w:rPr>
          <w:rFonts w:ascii="Arial" w:hAnsi="Arial" w:cs="Arial"/>
          <w:lang w:val="fi-FI"/>
        </w:rPr>
        <w:t>aika</w:t>
      </w:r>
    </w:p>
    <w:p w14:paraId="7457ECA9" w14:textId="77777777" w:rsidR="00F547A1" w:rsidRPr="004B3E3B" w:rsidRDefault="00F547A1" w:rsidP="00F547A1">
      <w:pPr>
        <w:rPr>
          <w:rFonts w:ascii="Arial" w:hAnsi="Arial" w:cs="Arial"/>
          <w:lang w:val="fi-FI"/>
        </w:rPr>
      </w:pPr>
    </w:p>
    <w:p w14:paraId="6C1F1823" w14:textId="6487F8A4" w:rsidR="00F547A1" w:rsidRPr="004B3E3B" w:rsidRDefault="00F547A1" w:rsidP="0086476F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r w:rsidR="00937B0A" w:rsidRPr="004B3E3B">
        <w:rPr>
          <w:rFonts w:ascii="Arial" w:hAnsi="Arial" w:cs="Arial"/>
          <w:lang w:val="fi-FI"/>
        </w:rPr>
        <w:t>y</w:t>
      </w:r>
      <w:r w:rsidRPr="004B3E3B">
        <w:rPr>
          <w:rFonts w:ascii="Arial" w:hAnsi="Arial" w:cs="Arial"/>
          <w:lang w:val="fi-FI"/>
        </w:rPr>
        <w:t>ritys</w:t>
      </w:r>
      <w:r w:rsidR="00F3007E">
        <w:rPr>
          <w:rFonts w:ascii="Arial" w:hAnsi="Arial" w:cs="Arial"/>
          <w:lang w:val="fi-FI"/>
        </w:rPr>
        <w:t xml:space="preserve"> (+ tarvittaessa katuosoite)</w:t>
      </w:r>
      <w:r w:rsidRPr="004B3E3B">
        <w:rPr>
          <w:rFonts w:ascii="Arial" w:hAnsi="Arial" w:cs="Arial"/>
          <w:lang w:val="fi-FI"/>
        </w:rPr>
        <w:t>, toimi</w:t>
      </w:r>
      <w:r w:rsidR="00F3007E">
        <w:rPr>
          <w:rFonts w:ascii="Arial" w:hAnsi="Arial" w:cs="Arial"/>
          <w:lang w:val="fi-FI"/>
        </w:rPr>
        <w:t>paikka</w:t>
      </w:r>
      <w:r w:rsidRPr="004B3E3B">
        <w:rPr>
          <w:rFonts w:ascii="Arial" w:hAnsi="Arial" w:cs="Arial"/>
          <w:lang w:val="fi-FI"/>
        </w:rPr>
        <w:t xml:space="preserve">, </w:t>
      </w:r>
      <w:r w:rsidR="008A2127" w:rsidRPr="004B3E3B">
        <w:rPr>
          <w:rFonts w:ascii="Arial" w:hAnsi="Arial" w:cs="Arial"/>
          <w:lang w:val="fi-FI"/>
        </w:rPr>
        <w:t xml:space="preserve">tarkka </w:t>
      </w:r>
      <w:r w:rsidRPr="004B3E3B">
        <w:rPr>
          <w:rFonts w:ascii="Arial" w:hAnsi="Arial" w:cs="Arial"/>
          <w:lang w:val="fi-FI"/>
        </w:rPr>
        <w:t>huone</w:t>
      </w:r>
      <w:r w:rsidR="00937B0A" w:rsidRPr="004B3E3B">
        <w:rPr>
          <w:rFonts w:ascii="Arial" w:hAnsi="Arial" w:cs="Arial"/>
          <w:lang w:val="fi-FI"/>
        </w:rPr>
        <w:t>tila</w:t>
      </w:r>
      <w:r w:rsidR="00FC6B6E">
        <w:rPr>
          <w:rFonts w:ascii="Arial" w:hAnsi="Arial" w:cs="Arial"/>
          <w:lang w:val="fi-FI"/>
        </w:rPr>
        <w:t xml:space="preserve"> </w:t>
      </w:r>
      <w:r w:rsidR="0086476F">
        <w:rPr>
          <w:rFonts w:ascii="Arial" w:hAnsi="Arial" w:cs="Arial"/>
          <w:lang w:val="fi-FI"/>
        </w:rPr>
        <w:t>tai etäyhteydessä käytettävä työkalu (mieluiten suora linkki)</w:t>
      </w:r>
    </w:p>
    <w:p w14:paraId="7FEDE395" w14:textId="40C238E8" w:rsidR="00F547A1" w:rsidRPr="004B3E3B" w:rsidRDefault="00F547A1" w:rsidP="00F547A1">
      <w:pPr>
        <w:rPr>
          <w:rFonts w:ascii="Arial" w:hAnsi="Arial" w:cs="Arial"/>
          <w:lang w:val="fi-FI"/>
        </w:rPr>
      </w:pPr>
    </w:p>
    <w:p w14:paraId="6440C87B" w14:textId="198E5BB5" w:rsidR="00496925" w:rsidRPr="004B3E3B" w:rsidRDefault="00496925" w:rsidP="00496925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="00772DCC">
        <w:rPr>
          <w:rFonts w:ascii="Arial" w:hAnsi="Arial" w:cs="Arial"/>
          <w:lang w:val="fi-FI"/>
        </w:rPr>
        <w:t xml:space="preserve"> </w:t>
      </w:r>
      <w:r w:rsidR="00772DCC" w:rsidRPr="00772DCC">
        <w:rPr>
          <w:rFonts w:ascii="Arial" w:hAnsi="Arial" w:cs="Arial"/>
          <w:color w:val="FF0000"/>
          <w:lang w:val="fi-FI"/>
        </w:rPr>
        <w:t>(</w:t>
      </w:r>
      <w:r w:rsidR="00772DCC">
        <w:rPr>
          <w:rFonts w:ascii="Arial" w:hAnsi="Arial" w:cs="Arial"/>
          <w:color w:val="FF0000"/>
          <w:lang w:val="fi-FI"/>
        </w:rPr>
        <w:t>lisää, poista, muokkaa</w:t>
      </w:r>
      <w:r w:rsidR="00772DCC" w:rsidRPr="00772DCC">
        <w:rPr>
          <w:rFonts w:ascii="Arial" w:hAnsi="Arial" w:cs="Arial"/>
          <w:color w:val="FF0000"/>
          <w:lang w:val="fi-FI"/>
        </w:rPr>
        <w:t xml:space="preserve"> tarvittaessa otsikoita)</w:t>
      </w:r>
      <w:r w:rsidRPr="004B3E3B">
        <w:rPr>
          <w:rFonts w:ascii="Arial" w:hAnsi="Arial" w:cs="Arial"/>
          <w:lang w:val="fi-FI"/>
        </w:rPr>
        <w:tab/>
      </w:r>
    </w:p>
    <w:p w14:paraId="2458128B" w14:textId="17C20819" w:rsidR="00496925" w:rsidRPr="004B3E3B" w:rsidRDefault="00496925" w:rsidP="00496925">
      <w:pPr>
        <w:rPr>
          <w:rFonts w:ascii="Arial" w:hAnsi="Arial" w:cs="Arial"/>
          <w:lang w:val="fi-FI"/>
        </w:rPr>
      </w:pPr>
    </w:p>
    <w:p w14:paraId="61CC1BA3" w14:textId="6E6E84E9" w:rsidR="00AF1A0D" w:rsidRDefault="00F547A1" w:rsidP="004B3E3B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="00AF1A0D" w:rsidRPr="004B3E3B">
        <w:rPr>
          <w:rFonts w:ascii="Arial" w:hAnsi="Arial" w:cs="Arial"/>
          <w:lang w:val="fi-FI"/>
        </w:rPr>
        <w:t xml:space="preserve">Järjestäytyminen </w:t>
      </w:r>
    </w:p>
    <w:p w14:paraId="317EF1F1" w14:textId="4DEFE10D" w:rsidR="00C65A6F" w:rsidRPr="00A7494A" w:rsidRDefault="00EB5F72" w:rsidP="00122C44">
      <w:pPr>
        <w:pStyle w:val="ListParagraph"/>
        <w:numPr>
          <w:ilvl w:val="0"/>
          <w:numId w:val="5"/>
        </w:numPr>
        <w:rPr>
          <w:rFonts w:ascii="Arial" w:hAnsi="Arial" w:cs="Arial"/>
          <w:color w:val="FF0000"/>
          <w:lang w:val="fi-FI"/>
        </w:rPr>
      </w:pPr>
      <w:r>
        <w:rPr>
          <w:rFonts w:ascii="Arial" w:hAnsi="Arial" w:cs="Arial"/>
          <w:lang w:val="fi-FI"/>
        </w:rPr>
        <w:t xml:space="preserve">todetaan </w:t>
      </w:r>
      <w:r w:rsidR="00122C44" w:rsidRPr="00C65A6F">
        <w:rPr>
          <w:rFonts w:ascii="Arial" w:hAnsi="Arial" w:cs="Arial"/>
          <w:lang w:val="fi-FI"/>
        </w:rPr>
        <w:t xml:space="preserve">läsnäolijat, </w:t>
      </w:r>
      <w:r w:rsidR="00C65A6F" w:rsidRPr="00C65A6F">
        <w:rPr>
          <w:rFonts w:ascii="Arial" w:hAnsi="Arial" w:cs="Arial"/>
          <w:lang w:val="fi-FI"/>
        </w:rPr>
        <w:t xml:space="preserve">poissaolot, </w:t>
      </w:r>
      <w:r w:rsidR="00122C44" w:rsidRPr="00C65A6F">
        <w:rPr>
          <w:rFonts w:ascii="Arial" w:hAnsi="Arial" w:cs="Arial"/>
          <w:lang w:val="fi-FI"/>
        </w:rPr>
        <w:t>roolit</w:t>
      </w:r>
      <w:r w:rsidR="00A7494A">
        <w:rPr>
          <w:rFonts w:ascii="Arial" w:hAnsi="Arial" w:cs="Arial"/>
          <w:lang w:val="fi-FI"/>
        </w:rPr>
        <w:t xml:space="preserve"> </w:t>
      </w:r>
      <w:r w:rsidR="00A7494A" w:rsidRPr="00A7494A">
        <w:rPr>
          <w:rFonts w:ascii="Arial" w:hAnsi="Arial" w:cs="Arial"/>
          <w:color w:val="FF0000"/>
          <w:lang w:val="fi-FI"/>
        </w:rPr>
        <w:t xml:space="preserve">(muokkaa, poista </w:t>
      </w:r>
      <w:r>
        <w:rPr>
          <w:rFonts w:ascii="Arial" w:hAnsi="Arial" w:cs="Arial"/>
          <w:color w:val="FF0000"/>
          <w:lang w:val="fi-FI"/>
        </w:rPr>
        <w:t>tämä pykälä</w:t>
      </w:r>
      <w:r w:rsidR="00A7494A" w:rsidRPr="00A7494A">
        <w:rPr>
          <w:rFonts w:ascii="Arial" w:hAnsi="Arial" w:cs="Arial"/>
          <w:color w:val="FF0000"/>
          <w:lang w:val="fi-FI"/>
        </w:rPr>
        <w:t xml:space="preserve"> tarvittaessa)</w:t>
      </w:r>
    </w:p>
    <w:p w14:paraId="20EDCC0B" w14:textId="1ECA8E8B" w:rsidR="00122C44" w:rsidRPr="00C65A6F" w:rsidRDefault="00C65A6F" w:rsidP="00122C44">
      <w:pPr>
        <w:pStyle w:val="ListParagraph"/>
        <w:numPr>
          <w:ilvl w:val="0"/>
          <w:numId w:val="5"/>
        </w:numPr>
        <w:rPr>
          <w:rFonts w:ascii="Arial" w:hAnsi="Arial" w:cs="Arial"/>
          <w:lang w:val="fi-FI"/>
        </w:rPr>
      </w:pPr>
      <w:r w:rsidRPr="00C65A6F">
        <w:rPr>
          <w:rFonts w:ascii="Arial" w:hAnsi="Arial" w:cs="Arial"/>
          <w:lang w:val="fi-FI"/>
        </w:rPr>
        <w:t xml:space="preserve">palaverin </w:t>
      </w:r>
      <w:r>
        <w:rPr>
          <w:rFonts w:ascii="Arial" w:hAnsi="Arial" w:cs="Arial"/>
          <w:lang w:val="fi-FI"/>
        </w:rPr>
        <w:t xml:space="preserve">tavoite ja </w:t>
      </w:r>
      <w:r w:rsidRPr="00C65A6F">
        <w:rPr>
          <w:rFonts w:ascii="Arial" w:hAnsi="Arial" w:cs="Arial"/>
          <w:lang w:val="fi-FI"/>
        </w:rPr>
        <w:t>aikataulu</w:t>
      </w:r>
    </w:p>
    <w:p w14:paraId="6E4D1E71" w14:textId="1E6A75CC" w:rsidR="00AF1A0D" w:rsidRPr="004B3E3B" w:rsidRDefault="00AF1A0D" w:rsidP="004B3E3B">
      <w:pPr>
        <w:ind w:left="2608"/>
        <w:rPr>
          <w:rFonts w:ascii="Arial" w:hAnsi="Arial" w:cs="Arial"/>
          <w:lang w:val="fi-FI"/>
        </w:rPr>
      </w:pPr>
    </w:p>
    <w:p w14:paraId="1F95DA47" w14:textId="481EDD59" w:rsidR="00CC5142" w:rsidRDefault="00AF1A0D" w:rsidP="004B3E3B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="00F547A1" w:rsidRPr="004B3E3B">
        <w:rPr>
          <w:rFonts w:ascii="Arial" w:hAnsi="Arial" w:cs="Arial"/>
          <w:lang w:val="fi-FI"/>
        </w:rPr>
        <w:t>Projektin tilanne</w:t>
      </w:r>
    </w:p>
    <w:p w14:paraId="14798D79" w14:textId="28AB0184" w:rsidR="00122C44" w:rsidRDefault="00122C44" w:rsidP="00122C44">
      <w:pPr>
        <w:pStyle w:val="ListParagraph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edellisellä viikolla asetettujen tavoitteiden ja sovittujen tehtävien toteutuminen</w:t>
      </w:r>
      <w:r w:rsidR="00EB5F72">
        <w:rPr>
          <w:rFonts w:ascii="Arial" w:hAnsi="Arial" w:cs="Arial"/>
          <w:lang w:val="fi-FI"/>
        </w:rPr>
        <w:t xml:space="preserve"> ja</w:t>
      </w:r>
      <w:r w:rsidR="00A7494A">
        <w:rPr>
          <w:rFonts w:ascii="Arial" w:hAnsi="Arial" w:cs="Arial"/>
          <w:lang w:val="fi-FI"/>
        </w:rPr>
        <w:t xml:space="preserve"> kesken olevat</w:t>
      </w:r>
      <w:r w:rsidR="00EB5F72">
        <w:rPr>
          <w:rFonts w:ascii="Arial" w:hAnsi="Arial" w:cs="Arial"/>
          <w:lang w:val="fi-FI"/>
        </w:rPr>
        <w:t xml:space="preserve"> (vetäjä kokoaa listana näkyviin)</w:t>
      </w:r>
    </w:p>
    <w:p w14:paraId="181DDD84" w14:textId="2FB48CC2" w:rsidR="00122C44" w:rsidRPr="00122C44" w:rsidRDefault="00122C44" w:rsidP="00122C44">
      <w:pPr>
        <w:pStyle w:val="ListParagraph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muuta </w:t>
      </w:r>
      <w:r w:rsidR="00C65A6F">
        <w:rPr>
          <w:rFonts w:ascii="Arial" w:hAnsi="Arial" w:cs="Arial"/>
          <w:lang w:val="fi-FI"/>
        </w:rPr>
        <w:t>ajankohtaista</w:t>
      </w:r>
    </w:p>
    <w:p w14:paraId="52E387C5" w14:textId="4BA0D441" w:rsidR="00CC5142" w:rsidRPr="004B3E3B" w:rsidRDefault="00CC5142" w:rsidP="004B3E3B">
      <w:pPr>
        <w:ind w:left="2608"/>
        <w:rPr>
          <w:rFonts w:ascii="Arial" w:hAnsi="Arial" w:cs="Arial"/>
          <w:lang w:val="fi-FI"/>
        </w:rPr>
      </w:pPr>
    </w:p>
    <w:p w14:paraId="7DDC7052" w14:textId="54C29F74" w:rsidR="00F547A1" w:rsidRDefault="00CC5142" w:rsidP="004B3E3B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3 </w:t>
      </w:r>
      <w:r w:rsidR="00FC6B6E">
        <w:rPr>
          <w:rFonts w:ascii="Arial" w:hAnsi="Arial" w:cs="Arial"/>
          <w:lang w:val="fi-FI"/>
        </w:rPr>
        <w:t>Ongelmat ja ratkaisut</w:t>
      </w:r>
    </w:p>
    <w:p w14:paraId="4F574AF5" w14:textId="1B87E4B5" w:rsidR="00122C44" w:rsidRPr="00122C44" w:rsidRDefault="00122C44" w:rsidP="00122C44">
      <w:pPr>
        <w:pStyle w:val="ListParagraph"/>
        <w:numPr>
          <w:ilvl w:val="0"/>
          <w:numId w:val="4"/>
        </w:numPr>
        <w:rPr>
          <w:rFonts w:ascii="Arial" w:hAnsi="Arial" w:cs="Arial"/>
          <w:lang w:val="fi-FI"/>
        </w:rPr>
      </w:pPr>
      <w:r w:rsidRPr="00122C44">
        <w:rPr>
          <w:rFonts w:ascii="Arial" w:hAnsi="Arial" w:cs="Arial"/>
          <w:lang w:val="fi-FI"/>
        </w:rPr>
        <w:t xml:space="preserve">alustavasti </w:t>
      </w:r>
      <w:r w:rsidR="0086476F">
        <w:rPr>
          <w:rFonts w:ascii="Arial" w:hAnsi="Arial" w:cs="Arial"/>
          <w:lang w:val="fi-FI"/>
        </w:rPr>
        <w:t>aiheina näkyviin</w:t>
      </w:r>
      <w:r w:rsidRPr="00122C44">
        <w:rPr>
          <w:rFonts w:ascii="Arial" w:hAnsi="Arial" w:cs="Arial"/>
          <w:lang w:val="fi-FI"/>
        </w:rPr>
        <w:t xml:space="preserve">, mitä haasteita ja ongelmia </w:t>
      </w:r>
      <w:r w:rsidR="0086476F">
        <w:rPr>
          <w:rFonts w:ascii="Arial" w:hAnsi="Arial" w:cs="Arial"/>
          <w:lang w:val="fi-FI"/>
        </w:rPr>
        <w:t xml:space="preserve">on </w:t>
      </w:r>
      <w:r w:rsidRPr="00122C44">
        <w:rPr>
          <w:rFonts w:ascii="Arial" w:hAnsi="Arial" w:cs="Arial"/>
          <w:lang w:val="fi-FI"/>
        </w:rPr>
        <w:t>tiedossa ja halutaan käsitellä</w:t>
      </w:r>
      <w:r w:rsidR="00A7494A">
        <w:rPr>
          <w:rFonts w:ascii="Arial" w:hAnsi="Arial" w:cs="Arial"/>
          <w:lang w:val="fi-FI"/>
        </w:rPr>
        <w:t xml:space="preserve"> palaverissa</w:t>
      </w:r>
      <w:r w:rsidR="0086476F">
        <w:rPr>
          <w:rFonts w:ascii="Arial" w:hAnsi="Arial" w:cs="Arial"/>
          <w:lang w:val="fi-FI"/>
        </w:rPr>
        <w:t xml:space="preserve"> ohjaajan kanssa</w:t>
      </w:r>
    </w:p>
    <w:p w14:paraId="0CCDFF3D" w14:textId="3C42B14F" w:rsidR="00F547A1" w:rsidRPr="004B3E3B" w:rsidRDefault="00F547A1" w:rsidP="008A2127">
      <w:pPr>
        <w:ind w:left="2608"/>
        <w:rPr>
          <w:rFonts w:ascii="Arial" w:hAnsi="Arial" w:cs="Arial"/>
          <w:lang w:val="fi-FI"/>
        </w:rPr>
      </w:pPr>
    </w:p>
    <w:p w14:paraId="55C58DF7" w14:textId="2A8C9235" w:rsidR="00F547A1" w:rsidRDefault="00CC5142" w:rsidP="008A2127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4</w:t>
      </w:r>
      <w:r w:rsidR="00D76B72" w:rsidRPr="004B3E3B">
        <w:rPr>
          <w:rFonts w:ascii="Arial" w:hAnsi="Arial" w:cs="Arial"/>
          <w:lang w:val="fi-FI"/>
        </w:rPr>
        <w:t xml:space="preserve"> Seuraavat </w:t>
      </w:r>
      <w:r w:rsidR="00F547A1" w:rsidRPr="004B3E3B">
        <w:rPr>
          <w:rFonts w:ascii="Arial" w:hAnsi="Arial" w:cs="Arial"/>
          <w:lang w:val="fi-FI"/>
        </w:rPr>
        <w:t>tavoitteet</w:t>
      </w:r>
      <w:r w:rsidR="00937B0A" w:rsidRPr="004B3E3B">
        <w:rPr>
          <w:rFonts w:ascii="Arial" w:hAnsi="Arial" w:cs="Arial"/>
          <w:lang w:val="fi-FI"/>
        </w:rPr>
        <w:t>,</w:t>
      </w:r>
      <w:r w:rsidR="00F547A1" w:rsidRPr="004B3E3B">
        <w:rPr>
          <w:rFonts w:ascii="Arial" w:hAnsi="Arial" w:cs="Arial"/>
          <w:lang w:val="fi-FI"/>
        </w:rPr>
        <w:t xml:space="preserve"> </w:t>
      </w:r>
      <w:r w:rsidR="00D76B72" w:rsidRPr="004B3E3B">
        <w:rPr>
          <w:rFonts w:ascii="Arial" w:hAnsi="Arial" w:cs="Arial"/>
          <w:lang w:val="fi-FI"/>
        </w:rPr>
        <w:t xml:space="preserve">tehtävät </w:t>
      </w:r>
      <w:r w:rsidR="00937B0A" w:rsidRPr="004B3E3B">
        <w:rPr>
          <w:rFonts w:ascii="Arial" w:hAnsi="Arial" w:cs="Arial"/>
          <w:lang w:val="fi-FI"/>
        </w:rPr>
        <w:t>ja vastuuhenkilöt</w:t>
      </w:r>
    </w:p>
    <w:p w14:paraId="671D4FC5" w14:textId="0014FF8A" w:rsidR="00C65A6F" w:rsidRDefault="00C65A6F" w:rsidP="00122C44">
      <w:pPr>
        <w:pStyle w:val="ListParagraph"/>
        <w:numPr>
          <w:ilvl w:val="0"/>
          <w:numId w:val="3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seuraavat tehtävät, tapahtumat</w:t>
      </w:r>
      <w:r w:rsidR="00C13517">
        <w:rPr>
          <w:rFonts w:ascii="Arial" w:hAnsi="Arial" w:cs="Arial"/>
          <w:lang w:val="fi-FI"/>
        </w:rPr>
        <w:t xml:space="preserve"> ja</w:t>
      </w:r>
      <w:r>
        <w:rPr>
          <w:rFonts w:ascii="Arial" w:hAnsi="Arial" w:cs="Arial"/>
          <w:lang w:val="fi-FI"/>
        </w:rPr>
        <w:t xml:space="preserve"> vastuut </w:t>
      </w:r>
    </w:p>
    <w:p w14:paraId="15D845DF" w14:textId="42097EE4" w:rsidR="00122C44" w:rsidRDefault="00FC656C" w:rsidP="00122C44">
      <w:pPr>
        <w:pStyle w:val="ListParagraph"/>
        <w:numPr>
          <w:ilvl w:val="0"/>
          <w:numId w:val="3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alustavasti voi täyttää</w:t>
      </w:r>
      <w:r w:rsidR="00122C44"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 xml:space="preserve">samaa </w:t>
      </w:r>
      <w:r w:rsidR="00122C44">
        <w:rPr>
          <w:rFonts w:ascii="Arial" w:hAnsi="Arial" w:cs="Arial"/>
          <w:lang w:val="fi-FI"/>
        </w:rPr>
        <w:t>taulukko</w:t>
      </w:r>
      <w:r>
        <w:rPr>
          <w:rFonts w:ascii="Arial" w:hAnsi="Arial" w:cs="Arial"/>
          <w:lang w:val="fi-FI"/>
        </w:rPr>
        <w:t>a</w:t>
      </w:r>
      <w:r w:rsidR="00122C44">
        <w:rPr>
          <w:rFonts w:ascii="Arial" w:hAnsi="Arial" w:cs="Arial"/>
          <w:lang w:val="fi-FI"/>
        </w:rPr>
        <w:t xml:space="preserve"> </w:t>
      </w:r>
      <w:r>
        <w:rPr>
          <w:rFonts w:ascii="Arial" w:hAnsi="Arial" w:cs="Arial"/>
          <w:lang w:val="fi-FI"/>
        </w:rPr>
        <w:t xml:space="preserve">kuin </w:t>
      </w:r>
      <w:r w:rsidR="00122C44">
        <w:rPr>
          <w:rFonts w:ascii="Arial" w:hAnsi="Arial" w:cs="Arial"/>
          <w:lang w:val="fi-FI"/>
        </w:rPr>
        <w:t>muistiossa, auttaa kokoamaan sovitut tehtävät, vastuuhenkilöt ja aikataulun</w:t>
      </w:r>
    </w:p>
    <w:tbl>
      <w:tblPr>
        <w:tblStyle w:val="GridTable1Light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14:paraId="485746FB" w14:textId="77777777" w:rsidTr="00E55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55E66B6E" w14:textId="77777777" w:rsidR="00FC656C" w:rsidRDefault="00FC656C" w:rsidP="00E55385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14:paraId="03B44942" w14:textId="77777777" w:rsidR="00FC656C" w:rsidRDefault="00FC656C" w:rsidP="00E553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14:paraId="366B2AD7" w14:textId="77777777" w:rsidR="00FC656C" w:rsidRDefault="00FC656C" w:rsidP="00E553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14:paraId="7EF4AA81" w14:textId="77777777" w:rsidTr="00E55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574AF2F5" w14:textId="77777777" w:rsidR="00FC656C" w:rsidRDefault="00FC656C" w:rsidP="00E55385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715790CB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475ABC3F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14:paraId="05531FC0" w14:textId="77777777" w:rsidTr="00E55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0B3E0D1B" w14:textId="77777777" w:rsidR="00FC656C" w:rsidRDefault="00FC656C" w:rsidP="00E55385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66896A32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40BBF281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14:paraId="27AAFA57" w14:textId="77777777" w:rsidTr="00E55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60F5B6E7" w14:textId="77777777" w:rsidR="00FC656C" w:rsidRDefault="00FC656C" w:rsidP="00E55385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4D76B7EC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5E7ACA2D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14:paraId="38D58EA0" w14:textId="77777777" w:rsidTr="00E55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655294D9" w14:textId="77777777" w:rsidR="00FC656C" w:rsidRDefault="00FC656C" w:rsidP="00E55385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2126" w:type="dxa"/>
          </w:tcPr>
          <w:p w14:paraId="2C254058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  <w:tc>
          <w:tcPr>
            <w:tcW w:w="2020" w:type="dxa"/>
          </w:tcPr>
          <w:p w14:paraId="2C223EF2" w14:textId="77777777" w:rsidR="00FC656C" w:rsidRDefault="00FC656C" w:rsidP="00E55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14:paraId="1EDC30DC" w14:textId="03872994" w:rsidR="00122C44" w:rsidRPr="00122C44" w:rsidRDefault="00122C44" w:rsidP="00122C44">
      <w:pPr>
        <w:pStyle w:val="ListParagraph"/>
        <w:numPr>
          <w:ilvl w:val="0"/>
          <w:numId w:val="3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tiedossa poissaoloja, poikkeustilanteita?</w:t>
      </w:r>
    </w:p>
    <w:p w14:paraId="16E42F86" w14:textId="7E447577" w:rsidR="00F547A1" w:rsidRPr="004B3E3B" w:rsidRDefault="00F547A1" w:rsidP="008A2127">
      <w:pPr>
        <w:ind w:left="2608"/>
        <w:rPr>
          <w:rFonts w:ascii="Arial" w:hAnsi="Arial" w:cs="Arial"/>
          <w:lang w:val="fi-FI"/>
        </w:rPr>
      </w:pPr>
    </w:p>
    <w:p w14:paraId="4AFFE5A5" w14:textId="123E5DDC" w:rsidR="00F547A1" w:rsidRPr="004B3E3B" w:rsidRDefault="00CC5142" w:rsidP="008A2127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5</w:t>
      </w:r>
      <w:r w:rsidR="00F547A1" w:rsidRPr="004B3E3B">
        <w:rPr>
          <w:rFonts w:ascii="Arial" w:hAnsi="Arial" w:cs="Arial"/>
          <w:lang w:val="fi-FI"/>
        </w:rPr>
        <w:t xml:space="preserve"> Seuraava palaveri</w:t>
      </w:r>
    </w:p>
    <w:p w14:paraId="5619CD19" w14:textId="06D03769" w:rsidR="00932887" w:rsidRPr="004B3E3B" w:rsidRDefault="00932887" w:rsidP="008A2127">
      <w:pPr>
        <w:ind w:left="2608"/>
        <w:rPr>
          <w:rFonts w:ascii="Arial" w:hAnsi="Arial" w:cs="Arial"/>
          <w:lang w:val="fi-FI"/>
        </w:rPr>
      </w:pPr>
    </w:p>
    <w:p w14:paraId="36DE0FF9" w14:textId="4C21BAD5" w:rsidR="00FC6B6E" w:rsidRDefault="00FC6B6E" w:rsidP="00496925">
      <w:pPr>
        <w:ind w:left="2608"/>
        <w:rPr>
          <w:rFonts w:ascii="Arial" w:hAnsi="Arial" w:cs="Arial"/>
          <w:lang w:val="fi-FI"/>
        </w:rPr>
      </w:pPr>
    </w:p>
    <w:p w14:paraId="00179FC6" w14:textId="667EE0FE" w:rsidR="008A2127" w:rsidRPr="004B3E3B" w:rsidRDefault="00FC6B6E" w:rsidP="00496925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Tervetuloa!</w:t>
      </w:r>
    </w:p>
    <w:p w14:paraId="25591A04" w14:textId="1C766516" w:rsidR="008A2127" w:rsidRPr="004B3E3B" w:rsidRDefault="008A2127" w:rsidP="00F547A1">
      <w:pPr>
        <w:ind w:left="2608"/>
        <w:rPr>
          <w:rFonts w:ascii="Arial" w:hAnsi="Arial" w:cs="Arial"/>
          <w:lang w:val="fi-FI"/>
        </w:rPr>
      </w:pPr>
    </w:p>
    <w:p w14:paraId="6647CFF0" w14:textId="08610038" w:rsidR="00F547A1" w:rsidRPr="004B3E3B" w:rsidRDefault="00F547A1" w:rsidP="00F547A1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Ville Vallaton</w:t>
      </w:r>
    </w:p>
    <w:p w14:paraId="6C011269" w14:textId="77777777" w:rsidR="00F547A1" w:rsidRPr="004B3E3B" w:rsidRDefault="008A2127" w:rsidP="00F547A1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puheenjohtaja</w:t>
      </w:r>
    </w:p>
    <w:p w14:paraId="3BA24C87" w14:textId="77777777" w:rsidR="00F547A1" w:rsidRPr="004B3E3B" w:rsidRDefault="00F547A1" w:rsidP="00F547A1">
      <w:pPr>
        <w:ind w:left="2608"/>
        <w:rPr>
          <w:rFonts w:ascii="Arial" w:hAnsi="Arial" w:cs="Arial"/>
          <w:lang w:val="fi-FI"/>
        </w:rPr>
      </w:pPr>
    </w:p>
    <w:p w14:paraId="5C5EAE69" w14:textId="4880F429" w:rsidR="004B3E3B" w:rsidRDefault="004B3E3B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Jakelu</w:t>
      </w: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</w:r>
      <w:r w:rsidR="00C65A6F">
        <w:rPr>
          <w:rFonts w:ascii="Arial" w:hAnsi="Arial" w:cs="Arial"/>
          <w:lang w:val="fi-FI"/>
        </w:rPr>
        <w:t xml:space="preserve">kutsutut </w:t>
      </w:r>
      <w:r>
        <w:rPr>
          <w:rFonts w:ascii="Arial" w:hAnsi="Arial" w:cs="Arial"/>
          <w:lang w:val="fi-FI"/>
        </w:rPr>
        <w:t>henkilöt</w:t>
      </w:r>
    </w:p>
    <w:p w14:paraId="3755D26E" w14:textId="77777777" w:rsidR="004B3E3B" w:rsidRDefault="004B3E3B" w:rsidP="004B3E3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luetellaan</w:t>
      </w:r>
    </w:p>
    <w:p w14:paraId="72768918" w14:textId="77777777" w:rsidR="004B3E3B" w:rsidRDefault="004B3E3B" w:rsidP="004B3E3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al</w:t>
      </w:r>
      <w:r w:rsidR="00340F06">
        <w:rPr>
          <w:rFonts w:ascii="Arial" w:hAnsi="Arial" w:cs="Arial"/>
          <w:lang w:val="fi-FI"/>
        </w:rPr>
        <w:t>l</w:t>
      </w:r>
      <w:r>
        <w:rPr>
          <w:rFonts w:ascii="Arial" w:hAnsi="Arial" w:cs="Arial"/>
          <w:lang w:val="fi-FI"/>
        </w:rPr>
        <w:t>ekkain</w:t>
      </w:r>
    </w:p>
    <w:p w14:paraId="48765454" w14:textId="798694E5" w:rsidR="004B3E3B" w:rsidRDefault="00C13517" w:rsidP="004B3E3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noProof/>
          <w:lang w:val="fi-FI" w:eastAsia="fi-FI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A848E8" wp14:editId="30A56001">
                <wp:simplePos x="0" y="0"/>
                <wp:positionH relativeFrom="page">
                  <wp:posOffset>3657600</wp:posOffset>
                </wp:positionH>
                <wp:positionV relativeFrom="paragraph">
                  <wp:posOffset>-353060</wp:posOffset>
                </wp:positionV>
                <wp:extent cx="3802380" cy="3686175"/>
                <wp:effectExtent l="0" t="0" r="45720" b="6667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2380" cy="36861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9F0F0E" w14:textId="77777777" w:rsidR="00C13517" w:rsidRDefault="00C13517" w:rsidP="00C1351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Osallistujille lähetetään </w:t>
                            </w:r>
                            <w:r w:rsidRPr="00592F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fi-FI"/>
                              </w:rPr>
                              <w:t>palaverikutsu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hyvissä ajoin ennen palaveria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projektin käytänteiden mukaisesti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. Kutsussa nimetään kokoontuva ryhmä, aika ja paikka sekä käsiteltävät asiat.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Kutsuna toimii sähköposti tai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Teams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-ryhmälle osoitettu keskusteluviesti.</w:t>
                            </w:r>
                          </w:p>
                          <w:p w14:paraId="4E114661" w14:textId="77777777" w:rsidR="00C13517" w:rsidRPr="00592FD7" w:rsidRDefault="00C13517" w:rsidP="00C1351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</w:pPr>
                          </w:p>
                          <w:p w14:paraId="07C5DD38" w14:textId="77777777" w:rsidR="00C13517" w:rsidRPr="00592FD7" w:rsidRDefault="00C13517" w:rsidP="00C1351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592F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fi-FI"/>
                              </w:rPr>
                              <w:t>Asialista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(= esityslista, agenda) lähetetään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tai linkitetään 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osallistujille </w:t>
                            </w:r>
                            <w:r w:rsidRPr="00395AA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palaverikutsun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mukana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ja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tallennetaan sovittuun paikkaa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Teamsissä</w:t>
                            </w:r>
                            <w:proofErr w:type="spellEnd"/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;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työelämässä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sähköpostin tekstikentässä kutsun mukana lähetetty asialista riittää. Asialista auttaa osallistujia valmistautumaan palaveriin ja toimii palaverin etenemisen runkona. </w:t>
                            </w:r>
                          </w:p>
                          <w:p w14:paraId="4CC47473" w14:textId="77777777" w:rsidR="00C13517" w:rsidRPr="00592FD7" w:rsidRDefault="00C13517" w:rsidP="00C13517">
                            <w:pPr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Tämä asiakirjapohja noudattaa suomalaisen asiakirjastandardin SFS 2487 uusinta, 3.5.2007 julkaistua ohjeistusta. Säilytä tekstin asettelut!</w:t>
                            </w:r>
                          </w:p>
                          <w:p w14:paraId="27B44814" w14:textId="77777777" w:rsidR="00C13517" w:rsidRPr="00592FD7" w:rsidRDefault="00C13517" w:rsidP="00C13517">
                            <w:pPr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592FD7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2"/>
                                <w:lang w:val="fi-FI"/>
                              </w:rPr>
                              <w:t>Muuta tunnistetiedot ja pykälien otsikot kokoontuvan ryhmän palaverin sisältöä vastaaviksi. Poista ohjelaatikot ja punaiset selitteet.</w:t>
                            </w:r>
                          </w:p>
                          <w:p w14:paraId="4A3DFB1C" w14:textId="77777777" w:rsidR="00C13517" w:rsidRPr="00592FD7" w:rsidRDefault="00C13517" w:rsidP="00C13517">
                            <w:pPr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0"/>
                                <w:szCs w:val="22"/>
                                <w:lang w:val="fi-FI"/>
                              </w:rPr>
                            </w:pP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Tarvittaessa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asia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kohtiin listataan käsiteltävät </w:t>
                            </w:r>
                            <w:r w:rsidRPr="00592F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fi-FI"/>
                              </w:rPr>
                              <w:t>aiheet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, kutsuun liitetään </w:t>
                            </w:r>
                            <w:r w:rsidRPr="00592F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fi-FI"/>
                              </w:rPr>
                              <w:t>materiaalia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 xml:space="preserve"> tutustumista varten tai osallistujille annetaan </w:t>
                            </w:r>
                            <w:r w:rsidRPr="00592F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fi-FI"/>
                              </w:rPr>
                              <w:t>valmistautumisohjeita</w:t>
                            </w:r>
                            <w:r w:rsidRPr="00592FD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i-F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848E8" id="Rectangle 6" o:spid="_x0000_s1028" style="position:absolute;left:0;text-align:left;margin-left:4in;margin-top:-27.8pt;width:299.4pt;height:290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" fillcolor="#ffd966 [1943]" strokecolor="#ffd966 [1943]" strokeweight="1pt">
                <v:fill color2="#fff2cc [663]" angle="135" focus="50%" type="gradient"/>
                <v:shadow on="t" color="#7f5f00 [1607]" opacity=".5" offset="1pt"/>
                <v:textbox>
                  <w:txbxContent>
                    <w:p w14:paraId="019F0F0E" w14:textId="77777777" w:rsidR="00C13517" w:rsidRDefault="00C13517" w:rsidP="00C13517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</w:pP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Osallistujille lähetetään </w:t>
                      </w:r>
                      <w:r w:rsidRPr="00592FD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fi-FI"/>
                        </w:rPr>
                        <w:t>palaverikutsu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hyvissä ajoin ennen palaveria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projektin käytänteiden mukaisesti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. Kutsussa nimetään kokoontuva ryhmä, aika ja paikka sekä käsiteltävät asiat.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Kutsuna toimii sähköposti tai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Teams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-ryhmälle osoitettu keskusteluviesti.</w:t>
                      </w:r>
                    </w:p>
                    <w:p w14:paraId="4E114661" w14:textId="77777777" w:rsidR="00C13517" w:rsidRPr="00592FD7" w:rsidRDefault="00C13517" w:rsidP="00C13517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</w:pPr>
                    </w:p>
                    <w:p w14:paraId="07C5DD38" w14:textId="77777777" w:rsidR="00C13517" w:rsidRPr="00592FD7" w:rsidRDefault="00C13517" w:rsidP="00C13517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</w:pPr>
                      <w:r w:rsidRPr="00592FD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fi-FI"/>
                        </w:rPr>
                        <w:t>Asialista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(= esityslista, agenda) lähetetään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tai linkitetään 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osallistujille </w:t>
                      </w:r>
                      <w:r w:rsidRPr="00395AAB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palaverikutsun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mukana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ja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tallennetaan sovittuun paikkaa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Teamsissä</w:t>
                      </w:r>
                      <w:proofErr w:type="spellEnd"/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;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työelämässä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sähköpostin tekstikentässä kutsun mukana lähetetty asialista riittää. Asialista auttaa osallistujia valmistautumaan palaveriin ja toimii palaverin etenemisen runkona. </w:t>
                      </w:r>
                    </w:p>
                    <w:p w14:paraId="4CC47473" w14:textId="77777777" w:rsidR="00C13517" w:rsidRPr="00592FD7" w:rsidRDefault="00C13517" w:rsidP="00C13517">
                      <w:pPr>
                        <w:numPr>
                          <w:ilvl w:val="0"/>
                          <w:numId w:val="1"/>
                        </w:numPr>
                        <w:ind w:left="567"/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</w:pP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Tämä asiakirjapohja noudattaa suomalaisen asiakirjastandardin SFS 2487 uusinta, 3.5.2007 julkaistua ohjeistusta. Säilytä tekstin asettelut!</w:t>
                      </w:r>
                    </w:p>
                    <w:p w14:paraId="27B44814" w14:textId="77777777" w:rsidR="00C13517" w:rsidRPr="00592FD7" w:rsidRDefault="00C13517" w:rsidP="00C13517">
                      <w:pPr>
                        <w:numPr>
                          <w:ilvl w:val="0"/>
                          <w:numId w:val="1"/>
                        </w:numPr>
                        <w:ind w:left="567"/>
                        <w:rPr>
                          <w:rFonts w:ascii="Arial" w:hAnsi="Arial" w:cs="Arial"/>
                          <w:color w:val="FF0000"/>
                          <w:sz w:val="22"/>
                          <w:szCs w:val="22"/>
                          <w:lang w:val="fi-FI"/>
                        </w:rPr>
                      </w:pPr>
                      <w:r w:rsidRPr="00592FD7">
                        <w:rPr>
                          <w:rFonts w:ascii="Arial" w:hAnsi="Arial" w:cs="Arial"/>
                          <w:color w:val="FF0000"/>
                          <w:sz w:val="22"/>
                          <w:szCs w:val="22"/>
                          <w:lang w:val="fi-FI"/>
                        </w:rPr>
                        <w:t>Muuta tunnistetiedot ja pykälien otsikot kokoontuvan ryhmän palaverin sisältöä vastaaviksi. Poista ohjelaatikot ja punaiset selitteet.</w:t>
                      </w:r>
                    </w:p>
                    <w:p w14:paraId="4A3DFB1C" w14:textId="77777777" w:rsidR="00C13517" w:rsidRPr="00592FD7" w:rsidRDefault="00C13517" w:rsidP="00C13517">
                      <w:pPr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0"/>
                          <w:szCs w:val="22"/>
                          <w:lang w:val="fi-FI"/>
                        </w:rPr>
                      </w:pP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Tarvittaessa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asia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kohtiin listataan käsiteltävät </w:t>
                      </w:r>
                      <w:r w:rsidRPr="00592FD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fi-FI"/>
                        </w:rPr>
                        <w:t>aiheet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, kutsuun liitetään </w:t>
                      </w:r>
                      <w:r w:rsidRPr="00592FD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fi-FI"/>
                        </w:rPr>
                        <w:t>materiaalia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 xml:space="preserve"> tutustumista varten tai osallistujille annetaan </w:t>
                      </w:r>
                      <w:r w:rsidRPr="00592FD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fi-FI"/>
                        </w:rPr>
                        <w:t>valmistautumisohjeita</w:t>
                      </w:r>
                      <w:r w:rsidRPr="00592FD7">
                        <w:rPr>
                          <w:rFonts w:ascii="Arial" w:hAnsi="Arial" w:cs="Arial"/>
                          <w:sz w:val="22"/>
                          <w:szCs w:val="22"/>
                          <w:lang w:val="fi-FI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E8E0908" w14:textId="10BE8F27" w:rsidR="004B3E3B" w:rsidRDefault="004B3E3B" w:rsidP="004B3E3B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Tiedoksi</w:t>
      </w: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  <w:t>samoin</w:t>
      </w:r>
    </w:p>
    <w:p w14:paraId="29FD750A" w14:textId="77777777" w:rsidR="004B3E3B" w:rsidRDefault="004B3E3B" w:rsidP="004B3E3B">
      <w:pPr>
        <w:ind w:left="1304" w:firstLine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nimet</w:t>
      </w:r>
    </w:p>
    <w:p w14:paraId="7B7FC14B" w14:textId="77777777" w:rsidR="004B3E3B" w:rsidRDefault="004B3E3B" w:rsidP="004B3E3B">
      <w:pPr>
        <w:ind w:left="2608"/>
        <w:rPr>
          <w:rFonts w:ascii="Arial" w:hAnsi="Arial" w:cs="Arial"/>
          <w:lang w:val="fi-FI"/>
        </w:rPr>
      </w:pPr>
    </w:p>
    <w:p w14:paraId="0BF283A7" w14:textId="3010DE1A" w:rsidR="00D76B72" w:rsidRPr="00C65A6F" w:rsidRDefault="008A2127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Liitteet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  <w:t>luetellaan allekkain</w:t>
      </w:r>
    </w:p>
    <w:sectPr w:rsidR="00D76B72" w:rsidRPr="00C65A6F" w:rsidSect="00F547A1">
      <w:headerReference w:type="default" r:id="rId8"/>
      <w:pgSz w:w="12240" w:h="15840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64438" w14:textId="77777777" w:rsidR="004C01A8" w:rsidRDefault="004C01A8">
      <w:r>
        <w:separator/>
      </w:r>
    </w:p>
  </w:endnote>
  <w:endnote w:type="continuationSeparator" w:id="0">
    <w:p w14:paraId="377FAEF3" w14:textId="77777777" w:rsidR="004C01A8" w:rsidRDefault="004C0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DABFC" w14:textId="77777777" w:rsidR="004C01A8" w:rsidRDefault="004C01A8">
      <w:r>
        <w:separator/>
      </w:r>
    </w:p>
  </w:footnote>
  <w:footnote w:type="continuationSeparator" w:id="0">
    <w:p w14:paraId="43991C2A" w14:textId="77777777" w:rsidR="004C01A8" w:rsidRDefault="004C0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65E76" w14:textId="79A24DAD" w:rsidR="004B3E3B" w:rsidRPr="00340F06" w:rsidRDefault="00340F06" w:rsidP="00F547A1">
    <w:pPr>
      <w:rPr>
        <w:rStyle w:val="PageNumber"/>
        <w:rFonts w:ascii="Arial" w:hAnsi="Arial" w:cs="Arial"/>
        <w:lang w:val="fi-FI"/>
      </w:rPr>
    </w:pPr>
    <w:r w:rsidRPr="00340F06">
      <w:rPr>
        <w:rFonts w:ascii="Arial" w:hAnsi="Arial" w:cs="Arial"/>
        <w:b/>
        <w:lang w:val="fi-FI"/>
      </w:rPr>
      <w:t>Ryhmän projektin nimi</w:t>
    </w:r>
    <w:r w:rsidR="004B3E3B" w:rsidRPr="00340F06">
      <w:rPr>
        <w:rFonts w:ascii="Arial" w:hAnsi="Arial" w:cs="Arial"/>
        <w:lang w:val="fi-FI"/>
      </w:rPr>
      <w:tab/>
    </w:r>
    <w:r w:rsidR="004B3E3B" w:rsidRPr="00340F06">
      <w:rPr>
        <w:rFonts w:ascii="Arial" w:hAnsi="Arial" w:cs="Arial"/>
        <w:lang w:val="fi-FI"/>
      </w:rPr>
      <w:tab/>
    </w:r>
    <w:r w:rsidRPr="00340F06">
      <w:rPr>
        <w:rFonts w:ascii="Arial" w:hAnsi="Arial" w:cs="Arial"/>
        <w:lang w:val="fi-FI"/>
      </w:rPr>
      <w:tab/>
    </w:r>
    <w:r w:rsidR="004B3E3B" w:rsidRPr="00340F06">
      <w:rPr>
        <w:rFonts w:ascii="Arial" w:hAnsi="Arial" w:cs="Arial"/>
        <w:b/>
        <w:lang w:val="fi-FI"/>
      </w:rPr>
      <w:t>Asialista</w:t>
    </w:r>
    <w:r w:rsidR="004B3E3B" w:rsidRPr="00340F06">
      <w:rPr>
        <w:rFonts w:ascii="Arial" w:hAnsi="Arial" w:cs="Arial"/>
        <w:lang w:val="fi-FI"/>
      </w:rPr>
      <w:tab/>
    </w:r>
    <w:r w:rsidR="004B3E3B" w:rsidRPr="00340F06">
      <w:rPr>
        <w:rFonts w:ascii="Arial" w:hAnsi="Arial" w:cs="Arial"/>
        <w:lang w:val="fi-FI"/>
      </w:rPr>
      <w:tab/>
      <w:t>1/20</w:t>
    </w:r>
    <w:r w:rsidR="0086476F">
      <w:rPr>
        <w:rFonts w:ascii="Arial" w:hAnsi="Arial" w:cs="Arial"/>
        <w:lang w:val="fi-FI"/>
      </w:rPr>
      <w:t>2</w:t>
    </w:r>
    <w:r w:rsidR="00C13517">
      <w:rPr>
        <w:rFonts w:ascii="Arial" w:hAnsi="Arial" w:cs="Arial"/>
        <w:lang w:val="fi-FI"/>
      </w:rPr>
      <w:t>2</w:t>
    </w:r>
    <w:r w:rsidR="004B3E3B" w:rsidRPr="00340F06">
      <w:rPr>
        <w:rFonts w:ascii="Arial" w:hAnsi="Arial" w:cs="Arial"/>
        <w:lang w:val="fi-FI"/>
      </w:rPr>
      <w:tab/>
    </w:r>
    <w:r w:rsidR="004B3E3B" w:rsidRPr="00340F06">
      <w:rPr>
        <w:rStyle w:val="PageNumber"/>
        <w:rFonts w:ascii="Arial" w:hAnsi="Arial" w:cs="Arial"/>
      </w:rPr>
      <w:fldChar w:fldCharType="begin"/>
    </w:r>
    <w:r w:rsidR="004B3E3B" w:rsidRPr="00340F06">
      <w:rPr>
        <w:rStyle w:val="PageNumber"/>
        <w:rFonts w:ascii="Arial" w:hAnsi="Arial" w:cs="Arial"/>
        <w:lang w:val="fi-FI"/>
      </w:rPr>
      <w:instrText xml:space="preserve"> PAGE </w:instrText>
    </w:r>
    <w:r w:rsidR="004B3E3B" w:rsidRPr="00340F06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  <w:lang w:val="fi-FI"/>
      </w:rPr>
      <w:t>1</w:t>
    </w:r>
    <w:r w:rsidR="004B3E3B" w:rsidRPr="00340F06">
      <w:rPr>
        <w:rStyle w:val="PageNumber"/>
        <w:rFonts w:ascii="Arial" w:hAnsi="Arial" w:cs="Arial"/>
      </w:rPr>
      <w:fldChar w:fldCharType="end"/>
    </w:r>
    <w:r w:rsidR="004B3E3B" w:rsidRPr="00340F06">
      <w:rPr>
        <w:rStyle w:val="PageNumber"/>
        <w:rFonts w:ascii="Arial" w:hAnsi="Arial" w:cs="Arial"/>
        <w:lang w:val="fi-FI"/>
      </w:rPr>
      <w:t xml:space="preserve"> (</w:t>
    </w:r>
    <w:r w:rsidR="004B3E3B" w:rsidRPr="00340F06">
      <w:rPr>
        <w:rStyle w:val="PageNumber"/>
        <w:rFonts w:ascii="Arial" w:hAnsi="Arial" w:cs="Arial"/>
      </w:rPr>
      <w:fldChar w:fldCharType="begin"/>
    </w:r>
    <w:r w:rsidR="004B3E3B" w:rsidRPr="00340F06">
      <w:rPr>
        <w:rStyle w:val="PageNumber"/>
        <w:rFonts w:ascii="Arial" w:hAnsi="Arial" w:cs="Arial"/>
        <w:lang w:val="fi-FI"/>
      </w:rPr>
      <w:instrText xml:space="preserve"> NUMPAGES </w:instrText>
    </w:r>
    <w:r w:rsidR="004B3E3B" w:rsidRPr="00340F06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  <w:lang w:val="fi-FI"/>
      </w:rPr>
      <w:t>1</w:t>
    </w:r>
    <w:r w:rsidR="004B3E3B" w:rsidRPr="00340F06">
      <w:rPr>
        <w:rStyle w:val="PageNumber"/>
        <w:rFonts w:ascii="Arial" w:hAnsi="Arial" w:cs="Arial"/>
      </w:rPr>
      <w:fldChar w:fldCharType="end"/>
    </w:r>
    <w:r w:rsidR="004B3E3B" w:rsidRPr="00340F06">
      <w:rPr>
        <w:rStyle w:val="PageNumber"/>
        <w:rFonts w:ascii="Arial" w:hAnsi="Arial" w:cs="Arial"/>
        <w:lang w:val="fi-FI"/>
      </w:rPr>
      <w:t>)</w:t>
    </w:r>
  </w:p>
  <w:p w14:paraId="3422C470" w14:textId="77777777" w:rsidR="004B3E3B" w:rsidRPr="00340F06" w:rsidRDefault="00340F06" w:rsidP="00F547A1">
    <w:pPr>
      <w:rPr>
        <w:rStyle w:val="PageNumber"/>
        <w:rFonts w:ascii="Arial" w:hAnsi="Arial" w:cs="Arial"/>
        <w:lang w:val="fi-FI"/>
      </w:rPr>
    </w:pPr>
    <w:r w:rsidRPr="00340F06">
      <w:rPr>
        <w:rStyle w:val="PageNumber"/>
        <w:rFonts w:ascii="Arial" w:hAnsi="Arial" w:cs="Arial"/>
        <w:lang w:val="fi-FI"/>
      </w:rPr>
      <w:t>Ohjelmoinnin sovellusprojekti</w:t>
    </w:r>
  </w:p>
  <w:p w14:paraId="15DF8864" w14:textId="77777777" w:rsidR="00C13517" w:rsidRPr="004B3E3B" w:rsidRDefault="00C13517" w:rsidP="00C13517">
    <w:pPr>
      <w:rPr>
        <w:rStyle w:val="PageNumber"/>
        <w:rFonts w:ascii="Arial" w:hAnsi="Arial" w:cs="Arial"/>
        <w:lang w:val="fi-FI"/>
      </w:rPr>
    </w:pPr>
    <w:r>
      <w:rPr>
        <w:rStyle w:val="PageNumber"/>
        <w:rFonts w:ascii="Arial" w:hAnsi="Arial" w:cs="Arial"/>
        <w:lang w:val="fi-FI"/>
      </w:rPr>
      <w:t>OAMK Tietotekniikan tutkinto-ohjelma</w:t>
    </w:r>
  </w:p>
  <w:p w14:paraId="2DDD2E27" w14:textId="655DA3EA" w:rsidR="004B3E3B" w:rsidRPr="004B3E3B" w:rsidRDefault="00FC6B6E" w:rsidP="00F547A1">
    <w:pPr>
      <w:rPr>
        <w:rStyle w:val="PageNumber"/>
        <w:rFonts w:ascii="Arial" w:hAnsi="Arial" w:cs="Arial"/>
        <w:lang w:val="fi-FI"/>
      </w:rPr>
    </w:pPr>
    <w:r>
      <w:rPr>
        <w:rStyle w:val="PageNumber"/>
        <w:rFonts w:ascii="Arial" w:hAnsi="Arial" w:cs="Arial"/>
        <w:lang w:val="fi-FI"/>
      </w:rPr>
      <w:t>Ryhmä 4</w:t>
    </w:r>
    <w:r w:rsidR="004B3E3B" w:rsidRPr="004B3E3B">
      <w:rPr>
        <w:rStyle w:val="PageNumber"/>
        <w:rFonts w:ascii="Arial" w:hAnsi="Arial" w:cs="Arial"/>
        <w:lang w:val="fi-FI"/>
      </w:rPr>
      <w:t xml:space="preserve"> / Ville Vallaton</w:t>
    </w:r>
    <w:r w:rsidR="00FF549B">
      <w:rPr>
        <w:rStyle w:val="PageNumber"/>
        <w:rFonts w:ascii="Arial" w:hAnsi="Arial" w:cs="Arial"/>
        <w:lang w:val="fi-FI"/>
      </w:rPr>
      <w:t xml:space="preserve"> </w:t>
    </w:r>
    <w:r w:rsidR="00FF549B" w:rsidRPr="00FF549B">
      <w:rPr>
        <w:rStyle w:val="PageNumber"/>
        <w:rFonts w:ascii="Arial" w:hAnsi="Arial" w:cs="Arial"/>
        <w:color w:val="FF0000"/>
        <w:lang w:val="fi-FI"/>
      </w:rPr>
      <w:t>(</w:t>
    </w:r>
    <w:r w:rsidR="00FF549B">
      <w:rPr>
        <w:rStyle w:val="PageNumber"/>
        <w:rFonts w:ascii="Arial" w:hAnsi="Arial" w:cs="Arial"/>
        <w:color w:val="FF0000"/>
        <w:lang w:val="fi-FI"/>
      </w:rPr>
      <w:t xml:space="preserve">= </w:t>
    </w:r>
    <w:r w:rsidR="00FF549B" w:rsidRPr="00FF549B">
      <w:rPr>
        <w:rStyle w:val="PageNumber"/>
        <w:rFonts w:ascii="Arial" w:hAnsi="Arial" w:cs="Arial"/>
        <w:color w:val="FF0000"/>
        <w:lang w:val="fi-FI"/>
      </w:rPr>
      <w:t>asiakirjan laatija)</w:t>
    </w:r>
    <w:r>
      <w:rPr>
        <w:rStyle w:val="PageNumber"/>
        <w:rFonts w:ascii="Arial" w:hAnsi="Arial" w:cs="Arial"/>
        <w:lang w:val="fi-FI"/>
      </w:rPr>
      <w:tab/>
    </w:r>
    <w:r w:rsidR="00C13517">
      <w:rPr>
        <w:rStyle w:val="PageNumber"/>
        <w:rFonts w:ascii="Arial" w:hAnsi="Arial" w:cs="Arial"/>
        <w:lang w:val="fi-FI"/>
      </w:rPr>
      <w:t>3.10</w:t>
    </w:r>
    <w:r w:rsidR="0086476F">
      <w:rPr>
        <w:rStyle w:val="PageNumber"/>
        <w:rFonts w:ascii="Arial" w:hAnsi="Arial" w:cs="Arial"/>
        <w:lang w:val="fi-FI"/>
      </w:rPr>
      <w:t>.202</w:t>
    </w:r>
    <w:r w:rsidR="00C13517">
      <w:rPr>
        <w:rStyle w:val="PageNumber"/>
        <w:rFonts w:ascii="Arial" w:hAnsi="Arial" w:cs="Arial"/>
        <w:lang w:val="fi-FI"/>
      </w:rPr>
      <w:t>2</w:t>
    </w:r>
  </w:p>
  <w:p w14:paraId="194051D5" w14:textId="77777777" w:rsidR="004B3E3B" w:rsidRPr="004B3E3B" w:rsidRDefault="004B3E3B" w:rsidP="00F547A1">
    <w:pPr>
      <w:rPr>
        <w:rStyle w:val="PageNumber"/>
        <w:rFonts w:ascii="Arial" w:hAnsi="Arial" w:cs="Arial"/>
        <w:lang w:val="fi-FI"/>
      </w:rPr>
    </w:pPr>
  </w:p>
  <w:p w14:paraId="53900CAE" w14:textId="77777777" w:rsidR="004B3E3B" w:rsidRPr="004B3E3B" w:rsidRDefault="004B3E3B" w:rsidP="00F547A1">
    <w:pPr>
      <w:rPr>
        <w:rFonts w:ascii="Arial" w:hAnsi="Arial" w:cs="Arial"/>
        <w:lang w:val="fi-FI"/>
      </w:rPr>
    </w:pPr>
  </w:p>
  <w:p w14:paraId="584340CF" w14:textId="77777777" w:rsidR="004B3E3B" w:rsidRPr="004B3E3B" w:rsidRDefault="004B3E3B">
    <w:pPr>
      <w:pStyle w:val="Header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41040"/>
    <w:multiLevelType w:val="hybridMultilevel"/>
    <w:tmpl w:val="174E52D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5DB82FFB"/>
    <w:multiLevelType w:val="hybridMultilevel"/>
    <w:tmpl w:val="DBE6AE38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570019">
    <w:abstractNumId w:val="4"/>
  </w:num>
  <w:num w:numId="2" w16cid:durableId="1375499790">
    <w:abstractNumId w:val="0"/>
  </w:num>
  <w:num w:numId="3" w16cid:durableId="1422530180">
    <w:abstractNumId w:val="1"/>
  </w:num>
  <w:num w:numId="4" w16cid:durableId="1396932228">
    <w:abstractNumId w:val="3"/>
  </w:num>
  <w:num w:numId="5" w16cid:durableId="158337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1029B5"/>
    <w:rsid w:val="00120C01"/>
    <w:rsid w:val="00122C44"/>
    <w:rsid w:val="001B4864"/>
    <w:rsid w:val="002444DD"/>
    <w:rsid w:val="00340F06"/>
    <w:rsid w:val="003C64F1"/>
    <w:rsid w:val="003D4E33"/>
    <w:rsid w:val="00432A1A"/>
    <w:rsid w:val="00475766"/>
    <w:rsid w:val="0048758A"/>
    <w:rsid w:val="00496925"/>
    <w:rsid w:val="004B3E3B"/>
    <w:rsid w:val="004C01A8"/>
    <w:rsid w:val="004C25F7"/>
    <w:rsid w:val="004C7E90"/>
    <w:rsid w:val="00636A1F"/>
    <w:rsid w:val="00666373"/>
    <w:rsid w:val="006915A2"/>
    <w:rsid w:val="006E6727"/>
    <w:rsid w:val="00720C85"/>
    <w:rsid w:val="00772DCC"/>
    <w:rsid w:val="008231A5"/>
    <w:rsid w:val="0086476F"/>
    <w:rsid w:val="00871B1F"/>
    <w:rsid w:val="00874E05"/>
    <w:rsid w:val="008A2127"/>
    <w:rsid w:val="00932887"/>
    <w:rsid w:val="00937B0A"/>
    <w:rsid w:val="00972CCD"/>
    <w:rsid w:val="00A21D1A"/>
    <w:rsid w:val="00A31BB2"/>
    <w:rsid w:val="00A419DC"/>
    <w:rsid w:val="00A51A67"/>
    <w:rsid w:val="00A7494A"/>
    <w:rsid w:val="00AF1A0D"/>
    <w:rsid w:val="00BA6C50"/>
    <w:rsid w:val="00BA6E53"/>
    <w:rsid w:val="00BC1597"/>
    <w:rsid w:val="00C13517"/>
    <w:rsid w:val="00C16B0A"/>
    <w:rsid w:val="00C45EC1"/>
    <w:rsid w:val="00C65A6F"/>
    <w:rsid w:val="00CC5142"/>
    <w:rsid w:val="00D76B72"/>
    <w:rsid w:val="00D85DCD"/>
    <w:rsid w:val="00DB468B"/>
    <w:rsid w:val="00E32442"/>
    <w:rsid w:val="00EA4D5B"/>
    <w:rsid w:val="00EB5F72"/>
    <w:rsid w:val="00F3007E"/>
    <w:rsid w:val="00F547A1"/>
    <w:rsid w:val="00F95C2D"/>
    <w:rsid w:val="00FC656C"/>
    <w:rsid w:val="00FC6B6E"/>
    <w:rsid w:val="00FF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547A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547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547A1"/>
  </w:style>
  <w:style w:type="paragraph" w:styleId="ListParagraph">
    <w:name w:val="List Paragraph"/>
    <w:basedOn w:val="Normal"/>
    <w:uiPriority w:val="34"/>
    <w:qFormat/>
    <w:rsid w:val="00122C44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FC65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Pojektitiimin palaveri</vt:lpstr>
      <vt:lpstr>Pojektitiimin palaveri</vt:lpstr>
    </vt:vector>
  </TitlesOfParts>
  <Company>OAMK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</dc:title>
  <dc:subject/>
  <dc:creator>Tietotekniikan sovellusprojekti</dc:creator>
  <cp:keywords/>
  <cp:lastModifiedBy>Olli Himanka</cp:lastModifiedBy>
  <cp:revision>2</cp:revision>
  <dcterms:created xsi:type="dcterms:W3CDTF">2023-03-22T06:36:00Z</dcterms:created>
  <dcterms:modified xsi:type="dcterms:W3CDTF">2023-03-22T06:36:00Z</dcterms:modified>
</cp:coreProperties>
</file>