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7BE47F44" w:rsidR="0024799C" w:rsidRPr="00757748" w:rsidRDefault="00594D40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</w:t>
      </w:r>
      <w:r>
        <w:rPr>
          <w:rFonts w:ascii="맑은 고딕" w:eastAsia="맑은 고딕" w:hAnsi="맑은 고딕"/>
        </w:rPr>
        <w:t>ersonalized chatbot(dhap)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30025506" w14:textId="1CA519EC" w:rsidR="0021336F" w:rsidRPr="0021336F" w:rsidRDefault="0021336F" w:rsidP="00317D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  <w:r w:rsidRPr="0021336F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https://github.com/zhengyima/DHAP</w:t>
            </w:r>
            <w:r w:rsidR="00C72A19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ssss</w:t>
            </w: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2EDF9C12" w14:textId="77777777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Process 1.00% of Epoch 0, Total step 2, Train Perplexity 36652.6523</w:t>
            </w:r>
          </w:p>
          <w:p w14:paraId="53731A55" w14:textId="77777777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Process 1.99% of Epoch 0, Total step 4, Train Perplexity 38261.7644</w:t>
            </w:r>
          </w:p>
          <w:p w14:paraId="52DCB310" w14:textId="24FE8FE1" w:rsid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Dev Perplexity: 34908.5977, Accuracy: 0.0000</w:t>
            </w:r>
          </w:p>
          <w:p w14:paraId="54E27C30" w14:textId="77777777" w:rsid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</w:p>
          <w:p w14:paraId="5D6125CB" w14:textId="1B48CC92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Process 2.99% of Epoch 0, Total step 6, Train Perplexity 42730.4928</w:t>
            </w:r>
          </w:p>
          <w:p w14:paraId="72F3D441" w14:textId="77777777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Process 3.98% of Epoch 0, Total step 8, Train Perplexity 37775.0341</w:t>
            </w:r>
          </w:p>
          <w:p w14:paraId="0F22B6F4" w14:textId="77777777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Process 4.98% of Epoch 0, Total step 10, Train Perplexity 24633.2316</w:t>
            </w:r>
          </w:p>
          <w:p w14:paraId="62EBE558" w14:textId="5DE4B452" w:rsidR="00317DB3" w:rsidRPr="00317DB3" w:rsidRDefault="00317DB3" w:rsidP="00317DB3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 w:hint="eastAsia"/>
                <w:color w:val="CCCCCC"/>
                <w:kern w:val="0"/>
                <w:sz w:val="22"/>
              </w:rPr>
            </w:pPr>
            <w:r w:rsidRPr="00317DB3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Dev Perplexity: 24878.9684, Accuracy: 0.0030</w:t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6E0D" w14:textId="77777777" w:rsidR="000215A2" w:rsidRDefault="000215A2" w:rsidP="00855C1F">
      <w:pPr>
        <w:spacing w:after="0" w:line="240" w:lineRule="auto"/>
      </w:pPr>
      <w:r>
        <w:separator/>
      </w:r>
    </w:p>
  </w:endnote>
  <w:endnote w:type="continuationSeparator" w:id="0">
    <w:p w14:paraId="7F0A9B87" w14:textId="77777777" w:rsidR="000215A2" w:rsidRDefault="000215A2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2AE7" w14:textId="77777777" w:rsidR="000215A2" w:rsidRDefault="000215A2" w:rsidP="00855C1F">
      <w:pPr>
        <w:spacing w:after="0" w:line="240" w:lineRule="auto"/>
      </w:pPr>
      <w:r>
        <w:separator/>
      </w:r>
    </w:p>
  </w:footnote>
  <w:footnote w:type="continuationSeparator" w:id="0">
    <w:p w14:paraId="6AC4EC8C" w14:textId="77777777" w:rsidR="000215A2" w:rsidRDefault="000215A2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215A2"/>
    <w:rsid w:val="00192E75"/>
    <w:rsid w:val="0021336F"/>
    <w:rsid w:val="0024799C"/>
    <w:rsid w:val="00317DB3"/>
    <w:rsid w:val="004940F8"/>
    <w:rsid w:val="004C072B"/>
    <w:rsid w:val="004D3194"/>
    <w:rsid w:val="004F5A5C"/>
    <w:rsid w:val="00527DE4"/>
    <w:rsid w:val="00594D40"/>
    <w:rsid w:val="005C5569"/>
    <w:rsid w:val="006239C4"/>
    <w:rsid w:val="00712480"/>
    <w:rsid w:val="00757748"/>
    <w:rsid w:val="007C0EBC"/>
    <w:rsid w:val="007E7E86"/>
    <w:rsid w:val="008327AE"/>
    <w:rsid w:val="00855C1F"/>
    <w:rsid w:val="008A7EAA"/>
    <w:rsid w:val="009602CA"/>
    <w:rsid w:val="00A870C5"/>
    <w:rsid w:val="00B143F0"/>
    <w:rsid w:val="00C72A19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2022-02-11T01:59:00Z</dcterms:modified>
  <cp:version>0900.0001.01</cp:version>
</cp:coreProperties>
</file>