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D48" w:rsidRDefault="0035281D" w14:paraId="7B567C01" w14:textId="48402838">
      <w:r w:rsidR="7FC14B4E">
        <w:rPr/>
        <w:t>Leeres dokument</w:t>
      </w:r>
    </w:p>
    <w:p w:rsidR="7FC14B4E" w:rsidP="7FC14B4E" w:rsidRDefault="7FC14B4E" w14:paraId="54B52E05" w14:textId="5DB17024">
      <w:pPr>
        <w:pStyle w:val="Standard"/>
      </w:pPr>
      <w:r w:rsidR="7FC14B4E">
        <w:rPr/>
        <w:t>Hallo Test</w:t>
      </w:r>
    </w:p>
    <w:sectPr w:rsidR="00071D48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CF"/>
    <w:rsid w:val="00042CCF"/>
    <w:rsid w:val="00071D48"/>
    <w:rsid w:val="0035281D"/>
    <w:rsid w:val="38669685"/>
    <w:rsid w:val="7FC1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C6FB"/>
  <w15:chartTrackingRefBased/>
  <w15:docId w15:val="{06FF0A09-902B-4985-A48A-5004746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Bonke</dc:creator>
  <keywords/>
  <dc:description/>
  <lastModifiedBy>Gastbenutzer</lastModifiedBy>
  <revision>4</revision>
  <dcterms:created xsi:type="dcterms:W3CDTF">2021-10-18T17:34:00.0000000Z</dcterms:created>
  <dcterms:modified xsi:type="dcterms:W3CDTF">2021-10-18T17:40:22.0194130Z</dcterms:modified>
</coreProperties>
</file>