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A9" w:rsidRDefault="006525A5">
      <w:r w:rsidRPr="006525A5">
        <w:rPr>
          <w:rFonts w:hint="eastAsia"/>
        </w:rPr>
        <w:t>http://video.weibo.com/show?fid=1034:a68d18992637163306c1579ece3a004d</w:t>
      </w:r>
      <w:r w:rsidRPr="006525A5">
        <w:rPr>
          <w:rFonts w:hint="eastAsia"/>
        </w:rPr>
        <w:t>。这是我们最近和</w:t>
      </w:r>
      <w:r w:rsidRPr="006525A5">
        <w:rPr>
          <w:rFonts w:hint="eastAsia"/>
        </w:rPr>
        <w:t>adobe</w:t>
      </w:r>
      <w:r w:rsidRPr="006525A5">
        <w:rPr>
          <w:rFonts w:hint="eastAsia"/>
        </w:rPr>
        <w:t>合作用深度学习做图像编辑和交互生成的工作。代码放在了</w:t>
      </w:r>
      <w:r w:rsidRPr="006525A5">
        <w:rPr>
          <w:rFonts w:hint="eastAsia"/>
        </w:rPr>
        <w:t xml:space="preserve">https://github.com/junyanz/iGAN </w:t>
      </w:r>
      <w:r w:rsidRPr="006525A5">
        <w:rPr>
          <w:rFonts w:hint="eastAsia"/>
        </w:rPr>
        <w:t>请各位老师多多指教</w:t>
      </w:r>
      <w:bookmarkStart w:id="0" w:name="_GoBack"/>
      <w:bookmarkEnd w:id="0"/>
    </w:p>
    <w:sectPr w:rsidR="00286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6FF"/>
    <w:rsid w:val="002866A9"/>
    <w:rsid w:val="006525A5"/>
    <w:rsid w:val="00C4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瓦力工作室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2016-09-29T14:38:00Z</dcterms:created>
  <dcterms:modified xsi:type="dcterms:W3CDTF">2016-09-29T14:38:00Z</dcterms:modified>
</cp:coreProperties>
</file>