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B6937" w14:textId="31628B70" w:rsidR="00F83BC6" w:rsidRDefault="00E4053F">
      <w:r>
        <w:t>C</w:t>
      </w:r>
      <w:r w:rsidR="008A7264">
        <w:t xml:space="preserve">onclusions about </w:t>
      </w:r>
      <w:proofErr w:type="spellStart"/>
      <w:r w:rsidR="008A7264">
        <w:t>kickstarter</w:t>
      </w:r>
      <w:proofErr w:type="spellEnd"/>
      <w:r w:rsidR="008A7264">
        <w:t xml:space="preserve"> camp</w:t>
      </w:r>
      <w:r>
        <w:t>aigns given the provided data:</w:t>
      </w:r>
    </w:p>
    <w:p w14:paraId="6AB2EC63" w14:textId="3BBF739D" w:rsidR="00A21857" w:rsidRDefault="00881ABD" w:rsidP="00326466">
      <w:pPr>
        <w:pStyle w:val="ListParagraph"/>
        <w:numPr>
          <w:ilvl w:val="0"/>
          <w:numId w:val="1"/>
        </w:numPr>
      </w:pPr>
      <w:r>
        <w:t>Worldwide m</w:t>
      </w:r>
      <w:r w:rsidR="00E25B2C">
        <w:t xml:space="preserve">usic </w:t>
      </w:r>
      <w:r w:rsidR="00F65F9E">
        <w:t>campaigns</w:t>
      </w:r>
      <w:r w:rsidR="00446162">
        <w:t xml:space="preserve"> were</w:t>
      </w:r>
      <w:r w:rsidR="00F65F9E">
        <w:t xml:space="preserve"> more likely to </w:t>
      </w:r>
      <w:r>
        <w:t>be successful than food campaigns</w:t>
      </w:r>
      <w:r w:rsidR="00326466">
        <w:t xml:space="preserve">. </w:t>
      </w:r>
    </w:p>
    <w:p w14:paraId="2C8C17A3" w14:textId="5A763941" w:rsidR="00E4053F" w:rsidRDefault="00917757" w:rsidP="00326466">
      <w:pPr>
        <w:pStyle w:val="ListParagraph"/>
        <w:numPr>
          <w:ilvl w:val="0"/>
          <w:numId w:val="1"/>
        </w:numPr>
      </w:pPr>
      <w:r>
        <w:t xml:space="preserve"> </w:t>
      </w:r>
      <w:r w:rsidR="00A34E69">
        <w:t xml:space="preserve">Compared to </w:t>
      </w:r>
      <w:r w:rsidR="00F817C5">
        <w:t xml:space="preserve">other type of campaigns, technology campaigns were </w:t>
      </w:r>
      <w:r w:rsidR="00FA0D11">
        <w:t>cancelled more often. Exception</w:t>
      </w:r>
      <w:r w:rsidR="00216140">
        <w:t xml:space="preserve"> this are </w:t>
      </w:r>
      <w:r w:rsidR="00FA0D11">
        <w:t>journalism campaigns</w:t>
      </w:r>
      <w:r w:rsidR="00216140">
        <w:t xml:space="preserve">, the number of this type of campaigns </w:t>
      </w:r>
      <w:r w:rsidR="00FA0D11">
        <w:t xml:space="preserve">were low and </w:t>
      </w:r>
      <w:r w:rsidR="00611A73">
        <w:t xml:space="preserve">they </w:t>
      </w:r>
      <w:r w:rsidR="00FA0D11">
        <w:t>were always canceled.</w:t>
      </w:r>
    </w:p>
    <w:p w14:paraId="047F5898" w14:textId="7F295CAC" w:rsidR="00611A73" w:rsidRDefault="00EE09A4" w:rsidP="00326466">
      <w:pPr>
        <w:pStyle w:val="ListParagraph"/>
        <w:numPr>
          <w:ilvl w:val="0"/>
          <w:numId w:val="1"/>
        </w:numPr>
      </w:pPr>
      <w:r>
        <w:t>The number of the</w:t>
      </w:r>
      <w:r w:rsidR="004A5E4B">
        <w:t xml:space="preserve"> sub-category </w:t>
      </w:r>
      <w:r w:rsidR="00F2567C">
        <w:t xml:space="preserve">plays campaigns </w:t>
      </w:r>
      <w:r>
        <w:t>was large</w:t>
      </w:r>
    </w:p>
    <w:p w14:paraId="1EC60BE6" w14:textId="7288F552" w:rsidR="00E4053F" w:rsidRDefault="0031289B">
      <w:r>
        <w:t>Limitations of the dataset:</w:t>
      </w:r>
    </w:p>
    <w:p w14:paraId="1D45FAB4" w14:textId="7F415142" w:rsidR="009D5500" w:rsidRDefault="0031289B" w:rsidP="009D5500">
      <w:pPr>
        <w:pStyle w:val="ListParagraph"/>
        <w:numPr>
          <w:ilvl w:val="0"/>
          <w:numId w:val="2"/>
        </w:numPr>
      </w:pPr>
      <w:r>
        <w:t>The data set in</w:t>
      </w:r>
      <w:r w:rsidR="006740D5">
        <w:t xml:space="preserve">cludes </w:t>
      </w:r>
      <w:r w:rsidR="00EE00DE">
        <w:t>‘live’ projects, which have passed the deadline and should be re-grouped in canceled, failed or successful</w:t>
      </w:r>
      <w:r w:rsidR="009D5500">
        <w:t>.</w:t>
      </w:r>
    </w:p>
    <w:p w14:paraId="7B14FAEF" w14:textId="6E5BDB82" w:rsidR="00EE00DE" w:rsidRDefault="006270A3" w:rsidP="00EE00DE">
      <w:pPr>
        <w:pStyle w:val="ListParagraph"/>
        <w:numPr>
          <w:ilvl w:val="0"/>
          <w:numId w:val="2"/>
        </w:numPr>
      </w:pPr>
      <w:r>
        <w:t xml:space="preserve">This dataset only shows 4000 </w:t>
      </w:r>
      <w:r w:rsidR="005763CD">
        <w:t xml:space="preserve">campaigns while there are many more campaigns launched on Kickstarter, the data might not show </w:t>
      </w:r>
      <w:r w:rsidR="009D5500">
        <w:t>the correct trends.</w:t>
      </w:r>
    </w:p>
    <w:p w14:paraId="5B6B9715" w14:textId="3DA2224C" w:rsidR="00EE00DE" w:rsidRDefault="009D5500">
      <w:r>
        <w:t xml:space="preserve">Other possible </w:t>
      </w:r>
      <w:r w:rsidR="009D13F4">
        <w:t>tables/graphs:</w:t>
      </w:r>
    </w:p>
    <w:p w14:paraId="7AF52279" w14:textId="77777777" w:rsidR="00A66D07" w:rsidRDefault="000F09FB" w:rsidP="000F09FB">
      <w:pPr>
        <w:pStyle w:val="ListParagraph"/>
        <w:numPr>
          <w:ilvl w:val="0"/>
          <w:numId w:val="3"/>
        </w:numPr>
      </w:pPr>
      <w:r>
        <w:t xml:space="preserve">You could compare the average donation with </w:t>
      </w:r>
      <w:r w:rsidR="00CE3C4F">
        <w:t xml:space="preserve">the different countries or </w:t>
      </w:r>
      <w:r w:rsidR="00CE5944">
        <w:t>category of campa</w:t>
      </w:r>
      <w:r w:rsidR="00A66D07">
        <w:t>ign.</w:t>
      </w:r>
    </w:p>
    <w:p w14:paraId="100A908F" w14:textId="47F09BCE" w:rsidR="009D13F4" w:rsidRDefault="00A66D07" w:rsidP="000F09FB">
      <w:pPr>
        <w:pStyle w:val="ListParagraph"/>
        <w:numPr>
          <w:ilvl w:val="0"/>
          <w:numId w:val="3"/>
        </w:numPr>
      </w:pPr>
      <w:r>
        <w:t xml:space="preserve">You could compare the </w:t>
      </w:r>
      <w:r w:rsidR="00633A28">
        <w:t xml:space="preserve">date of </w:t>
      </w:r>
      <w:r w:rsidR="004D3781">
        <w:t xml:space="preserve">creation with the deadline and see </w:t>
      </w:r>
      <w:r w:rsidR="0039250B">
        <w:t xml:space="preserve">if you can find a correlation between the time </w:t>
      </w:r>
      <w:r w:rsidR="00536D7F">
        <w:t xml:space="preserve">the project was live and the </w:t>
      </w:r>
      <w:r w:rsidR="0039250B">
        <w:t>success o</w:t>
      </w:r>
      <w:r w:rsidR="00536D7F">
        <w:t xml:space="preserve">r </w:t>
      </w:r>
      <w:r w:rsidR="00287DBB">
        <w:t>failure of a campaign</w:t>
      </w:r>
      <w:bookmarkStart w:id="0" w:name="_GoBack"/>
      <w:bookmarkEnd w:id="0"/>
    </w:p>
    <w:sectPr w:rsidR="009D1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53AF4"/>
    <w:multiLevelType w:val="hybridMultilevel"/>
    <w:tmpl w:val="B4DE3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822CA"/>
    <w:multiLevelType w:val="hybridMultilevel"/>
    <w:tmpl w:val="8DA6A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C2187"/>
    <w:multiLevelType w:val="hybridMultilevel"/>
    <w:tmpl w:val="6D804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C6"/>
    <w:rsid w:val="000F09FB"/>
    <w:rsid w:val="00216140"/>
    <w:rsid w:val="00287DBB"/>
    <w:rsid w:val="0031289B"/>
    <w:rsid w:val="00326466"/>
    <w:rsid w:val="0039250B"/>
    <w:rsid w:val="00446162"/>
    <w:rsid w:val="004A5E4B"/>
    <w:rsid w:val="004D3781"/>
    <w:rsid w:val="00536D7F"/>
    <w:rsid w:val="005763CD"/>
    <w:rsid w:val="00611A73"/>
    <w:rsid w:val="006270A3"/>
    <w:rsid w:val="00633A28"/>
    <w:rsid w:val="006740D5"/>
    <w:rsid w:val="00881ABD"/>
    <w:rsid w:val="008A7264"/>
    <w:rsid w:val="00917757"/>
    <w:rsid w:val="009D13F4"/>
    <w:rsid w:val="009D5500"/>
    <w:rsid w:val="00A21857"/>
    <w:rsid w:val="00A34E69"/>
    <w:rsid w:val="00A66D07"/>
    <w:rsid w:val="00CE3C4F"/>
    <w:rsid w:val="00CE5944"/>
    <w:rsid w:val="00E25B2C"/>
    <w:rsid w:val="00E4053F"/>
    <w:rsid w:val="00ED11B9"/>
    <w:rsid w:val="00EE00DE"/>
    <w:rsid w:val="00EE09A4"/>
    <w:rsid w:val="00F2567C"/>
    <w:rsid w:val="00F65F9E"/>
    <w:rsid w:val="00F817C5"/>
    <w:rsid w:val="00F83BC6"/>
    <w:rsid w:val="00FA0D11"/>
    <w:rsid w:val="00FD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12EA"/>
  <w15:chartTrackingRefBased/>
  <w15:docId w15:val="{BBF4CA13-6C03-4BB2-BBEB-11CDE9F9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Maaike Rutten</dc:creator>
  <cp:keywords/>
  <dc:description/>
  <cp:lastModifiedBy>Maaike Rutten</cp:lastModifiedBy>
  <cp:revision>36</cp:revision>
  <dcterms:created xsi:type="dcterms:W3CDTF">2018-11-26T03:37:00Z</dcterms:created>
  <dcterms:modified xsi:type="dcterms:W3CDTF">2018-11-26T04:18:00Z</dcterms:modified>
</cp:coreProperties>
</file>