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Pr="003B1F30" w:rsidRDefault="00D3585E" w:rsidP="00D3585E">
      <w:pPr>
        <w:pStyle w:val="Paragraphedeliste"/>
        <w:numPr>
          <w:ilvl w:val="0"/>
          <w:numId w:val="1"/>
        </w:numPr>
      </w:pPr>
      <w:r>
        <w:t>coucou</w:t>
      </w:r>
    </w:p>
    <w:sectPr w:rsidR="00D3585E"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52991"/>
    <w:rsid w:val="00191EAC"/>
    <w:rsid w:val="001E4B90"/>
    <w:rsid w:val="001F5BA9"/>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B123D"/>
    <w:rsid w:val="006C16D5"/>
    <w:rsid w:val="006C4103"/>
    <w:rsid w:val="006C66B7"/>
    <w:rsid w:val="006D3044"/>
    <w:rsid w:val="00784542"/>
    <w:rsid w:val="008103C1"/>
    <w:rsid w:val="00816DDE"/>
    <w:rsid w:val="00817934"/>
    <w:rsid w:val="00826665"/>
    <w:rsid w:val="00832423"/>
    <w:rsid w:val="00865ED9"/>
    <w:rsid w:val="00870EA9"/>
    <w:rsid w:val="008836D0"/>
    <w:rsid w:val="008A1EE7"/>
    <w:rsid w:val="008D5999"/>
    <w:rsid w:val="008E6B4B"/>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3585E"/>
    <w:rsid w:val="00D56386"/>
    <w:rsid w:val="00DB5F59"/>
    <w:rsid w:val="00E066E4"/>
    <w:rsid w:val="00E526AF"/>
    <w:rsid w:val="00E77CE5"/>
    <w:rsid w:val="00E83558"/>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6847</TotalTime>
  <Pages>6</Pages>
  <Words>1312</Words>
  <Characters>7222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71</cp:revision>
  <dcterms:created xsi:type="dcterms:W3CDTF">2015-10-12T08:33:00Z</dcterms:created>
  <dcterms:modified xsi:type="dcterms:W3CDTF">2015-12-07T08:55:00Z</dcterms:modified>
</cp:coreProperties>
</file>