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elasticsearch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 xml:space="preserve">Lancement d'Elasticsearch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>. Un elasticsearch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"/elasticsearch", "/*" a la fin, pour pouvoir explorer elasticsearch,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elasticsearch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Pr="003B1F30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sectPr w:rsidR="000930AA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F0118"/>
    <w:rsid w:val="00191EAC"/>
    <w:rsid w:val="001E4B90"/>
    <w:rsid w:val="001F5BA9"/>
    <w:rsid w:val="00230665"/>
    <w:rsid w:val="00276E1F"/>
    <w:rsid w:val="002965FE"/>
    <w:rsid w:val="00301BCF"/>
    <w:rsid w:val="00331CED"/>
    <w:rsid w:val="00381C80"/>
    <w:rsid w:val="0039726A"/>
    <w:rsid w:val="003A6672"/>
    <w:rsid w:val="003B1F30"/>
    <w:rsid w:val="003F7213"/>
    <w:rsid w:val="00470190"/>
    <w:rsid w:val="00474847"/>
    <w:rsid w:val="00497723"/>
    <w:rsid w:val="004B62BD"/>
    <w:rsid w:val="004E6ADF"/>
    <w:rsid w:val="0051124E"/>
    <w:rsid w:val="005401D2"/>
    <w:rsid w:val="006B123D"/>
    <w:rsid w:val="006C4103"/>
    <w:rsid w:val="006C66B7"/>
    <w:rsid w:val="006D3044"/>
    <w:rsid w:val="00816DDE"/>
    <w:rsid w:val="00826665"/>
    <w:rsid w:val="00832423"/>
    <w:rsid w:val="00865ED9"/>
    <w:rsid w:val="00870EA9"/>
    <w:rsid w:val="008836D0"/>
    <w:rsid w:val="008D5999"/>
    <w:rsid w:val="00925C4F"/>
    <w:rsid w:val="00935FDA"/>
    <w:rsid w:val="00950987"/>
    <w:rsid w:val="00955547"/>
    <w:rsid w:val="009C24B7"/>
    <w:rsid w:val="009C2526"/>
    <w:rsid w:val="00A059EB"/>
    <w:rsid w:val="00A64368"/>
    <w:rsid w:val="00A8026F"/>
    <w:rsid w:val="00A817C7"/>
    <w:rsid w:val="00AB7F64"/>
    <w:rsid w:val="00AC50CB"/>
    <w:rsid w:val="00AD40C6"/>
    <w:rsid w:val="00B3483D"/>
    <w:rsid w:val="00B532AF"/>
    <w:rsid w:val="00B70EBA"/>
    <w:rsid w:val="00BD3038"/>
    <w:rsid w:val="00C035FB"/>
    <w:rsid w:val="00C40FA1"/>
    <w:rsid w:val="00D10FBE"/>
    <w:rsid w:val="00DB5F59"/>
    <w:rsid w:val="00E066E4"/>
    <w:rsid w:val="00E526AF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3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42</cp:revision>
  <dcterms:created xsi:type="dcterms:W3CDTF">2015-10-12T08:33:00Z</dcterms:created>
  <dcterms:modified xsi:type="dcterms:W3CDTF">2015-11-13T08:18:00Z</dcterms:modified>
</cp:coreProperties>
</file>