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r w:rsidR="00AF5342">
        <w:t>problèmes</w:t>
      </w:r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r w:rsidR="00AF5342">
        <w:t>Téléchargement</w:t>
      </w:r>
      <w:r>
        <w:t xml:space="preserve"> </w:t>
      </w:r>
      <w:proofErr w:type="gramStart"/>
      <w:r>
        <w:t xml:space="preserve">de </w:t>
      </w:r>
      <w:proofErr w:type="spellStart"/>
      <w:r>
        <w:t>IntelliJ</w:t>
      </w:r>
      <w:proofErr w:type="spellEnd"/>
      <w:proofErr w:type="gram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r w:rsidR="00AF5342">
        <w:t>étudiante</w:t>
      </w:r>
      <w:r w:rsidR="00A1046C">
        <w:t xml:space="preserve"> pour POC</w:t>
      </w:r>
    </w:p>
    <w:p w:rsidR="00A1046C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  <w:r w:rsidR="002D2604">
        <w:t xml:space="preserve"> de </w:t>
      </w:r>
      <w:proofErr w:type="spellStart"/>
      <w:r w:rsidR="002D2604">
        <w:t>tomcat</w:t>
      </w:r>
      <w:proofErr w:type="spellEnd"/>
      <w:r w:rsidR="002D2604">
        <w:t xml:space="preserve">, </w:t>
      </w:r>
      <w:proofErr w:type="spellStart"/>
      <w:r w:rsidR="002D2604">
        <w:t>maven</w:t>
      </w:r>
      <w:proofErr w:type="spellEnd"/>
      <w:r w:rsidR="002D2604">
        <w:t xml:space="preserve"> …</w:t>
      </w:r>
    </w:p>
    <w:p w:rsidR="002D2604" w:rsidRDefault="002D2604" w:rsidP="000E3A5E">
      <w:pPr>
        <w:pStyle w:val="Paragraphedeliste"/>
        <w:numPr>
          <w:ilvl w:val="0"/>
          <w:numId w:val="1"/>
        </w:numPr>
      </w:pPr>
      <w:r>
        <w:t xml:space="preserve">Configuration du plugin </w:t>
      </w:r>
      <w:proofErr w:type="spellStart"/>
      <w:r>
        <w:t>LiveEdit</w:t>
      </w:r>
      <w:proofErr w:type="spellEnd"/>
      <w:r>
        <w:t xml:space="preserve"> + extension chrome </w:t>
      </w:r>
      <w:proofErr w:type="spellStart"/>
      <w:r>
        <w:t>JetBains</w:t>
      </w:r>
      <w:proofErr w:type="spellEnd"/>
      <w:r>
        <w:t xml:space="preserve"> IDE Support, qui permet de faire du live </w:t>
      </w:r>
      <w:proofErr w:type="spellStart"/>
      <w:r>
        <w:t>coding</w:t>
      </w:r>
      <w:proofErr w:type="spellEnd"/>
      <w:r>
        <w:t>, ce qui me permet de gagner b</w:t>
      </w:r>
      <w:r w:rsidR="00AF5342">
        <w:t>eau</w:t>
      </w:r>
      <w:r>
        <w:t>c</w:t>
      </w:r>
      <w:r w:rsidR="00AF5342">
        <w:t>ou</w:t>
      </w:r>
      <w:r>
        <w:t xml:space="preserve">p de temps de </w:t>
      </w:r>
      <w:r w:rsidR="00AF5342">
        <w:t>développement</w:t>
      </w:r>
      <w:r>
        <w:t>, parce que je n'aura</w:t>
      </w:r>
      <w:r w:rsidR="00AF5342">
        <w:t>i plus besoin de redémarrer à c</w:t>
      </w:r>
      <w:r>
        <w:t>h</w:t>
      </w:r>
      <w:r w:rsidR="00AF5342">
        <w:t>a</w:t>
      </w:r>
      <w:r>
        <w:t xml:space="preserve">que </w:t>
      </w:r>
      <w:r w:rsidR="00AF5342">
        <w:t>changement</w:t>
      </w:r>
      <w:r>
        <w:t xml:space="preserve"> mon serveur </w:t>
      </w:r>
      <w:proofErr w:type="spellStart"/>
      <w:r>
        <w:t>tomcat</w:t>
      </w:r>
      <w:proofErr w:type="spellEnd"/>
      <w:r>
        <w:t>.</w:t>
      </w:r>
    </w:p>
    <w:p w:rsidR="009A24B2" w:rsidRDefault="009A24B2" w:rsidP="000E3A5E">
      <w:pPr>
        <w:pStyle w:val="Paragraphedeliste"/>
        <w:numPr>
          <w:ilvl w:val="0"/>
          <w:numId w:val="1"/>
        </w:numPr>
      </w:pPr>
      <w:proofErr w:type="spellStart"/>
      <w:r>
        <w:t>Repackaging</w:t>
      </w:r>
      <w:proofErr w:type="spellEnd"/>
      <w:r>
        <w:t xml:space="preserve"> du projet </w:t>
      </w:r>
      <w:proofErr w:type="spellStart"/>
      <w:r>
        <w:t>toolbox</w:t>
      </w:r>
      <w:proofErr w:type="spellEnd"/>
      <w:r>
        <w:t>-</w:t>
      </w:r>
      <w:proofErr w:type="spellStart"/>
      <w:r>
        <w:t>angular</w:t>
      </w:r>
      <w:proofErr w:type="spellEnd"/>
      <w:r>
        <w:t xml:space="preserve"> -&gt; </w:t>
      </w:r>
      <w:proofErr w:type="spellStart"/>
      <w:r>
        <w:t>separer</w:t>
      </w:r>
      <w:proofErr w:type="spellEnd"/>
      <w:r>
        <w:t xml:space="preserve"> </w:t>
      </w:r>
      <w:proofErr w:type="gramStart"/>
      <w:r>
        <w:t>les fichier</w:t>
      </w:r>
      <w:proofErr w:type="gramEnd"/>
      <w:r>
        <w:t xml:space="preserve"> d'import de </w:t>
      </w:r>
      <w:proofErr w:type="spellStart"/>
      <w:r>
        <w:t>ittbui</w:t>
      </w:r>
      <w:proofErr w:type="spellEnd"/>
      <w:r>
        <w:t xml:space="preserve"> et </w:t>
      </w:r>
      <w:proofErr w:type="spellStart"/>
      <w:r>
        <w:t>ittb</w:t>
      </w:r>
      <w:proofErr w:type="spellEnd"/>
      <w:r>
        <w:t xml:space="preserve"> </w:t>
      </w:r>
      <w:proofErr w:type="spellStart"/>
      <w:r>
        <w:t>utils</w:t>
      </w:r>
      <w:proofErr w:type="spellEnd"/>
    </w:p>
    <w:p w:rsidR="00821732" w:rsidRDefault="00843C24" w:rsidP="000E3A5E">
      <w:pPr>
        <w:pStyle w:val="Paragraphedeliste"/>
        <w:numPr>
          <w:ilvl w:val="0"/>
          <w:numId w:val="1"/>
        </w:numPr>
      </w:pPr>
      <w:r>
        <w:t>Update des versions de</w:t>
      </w:r>
    </w:p>
    <w:p w:rsidR="00E51EA4" w:rsidRPr="00E51EA4" w:rsidRDefault="00E51EA4" w:rsidP="00821732">
      <w:pPr>
        <w:pStyle w:val="Paragraphedeliste"/>
        <w:numPr>
          <w:ilvl w:val="1"/>
          <w:numId w:val="1"/>
        </w:numPr>
        <w:rPr>
          <w:lang w:val="en-US"/>
        </w:rPr>
      </w:pPr>
      <w:r w:rsidRPr="00E51EA4">
        <w:rPr>
          <w:lang w:val="en-US"/>
        </w:rPr>
        <w:t>Angular (+ angular-aria + angular-animate) : 1.3.15 -&gt; 1.5.0-rc1</w:t>
      </w:r>
    </w:p>
    <w:p w:rsidR="002D2604" w:rsidRDefault="00821732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</w:t>
      </w:r>
      <w:proofErr w:type="spellStart"/>
      <w:r>
        <w:t>Material</w:t>
      </w:r>
      <w:proofErr w:type="spellEnd"/>
      <w:r>
        <w:t xml:space="preserve"> : 0.10.1 -&gt; 1.0.</w:t>
      </w:r>
      <w:r w:rsidR="00F00349">
        <w:t>0</w:t>
      </w:r>
    </w:p>
    <w:p w:rsidR="00F00349" w:rsidRDefault="00520ACA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grid</w:t>
      </w:r>
      <w:proofErr w:type="spellEnd"/>
      <w:r>
        <w:t xml:space="preserve"> : 3.0.1 -&gt; 3.1.0</w:t>
      </w:r>
    </w:p>
    <w:p w:rsidR="00E51EA4" w:rsidRDefault="00E51EA4" w:rsidP="00821732">
      <w:pPr>
        <w:pStyle w:val="Paragraphedeliste"/>
        <w:numPr>
          <w:ilvl w:val="1"/>
          <w:numId w:val="1"/>
        </w:numPr>
      </w:pPr>
      <w:proofErr w:type="spellStart"/>
      <w:r>
        <w:t>Angular</w:t>
      </w:r>
      <w:proofErr w:type="spellEnd"/>
      <w:r>
        <w:t>-translate : 2.7.1 - &gt; 2.8.1</w:t>
      </w:r>
    </w:p>
    <w:p w:rsidR="005E3A1F" w:rsidRDefault="005E3A1F" w:rsidP="00821732">
      <w:pPr>
        <w:pStyle w:val="Paragraphedeliste"/>
        <w:numPr>
          <w:ilvl w:val="1"/>
          <w:numId w:val="1"/>
        </w:numPr>
      </w:pPr>
      <w:proofErr w:type="spellStart"/>
      <w:r>
        <w:t>jQuery</w:t>
      </w:r>
      <w:proofErr w:type="spellEnd"/>
      <w:r>
        <w:t xml:space="preserve"> : 2.1.4 -&gt; 2.2.0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ui</w:t>
      </w:r>
      <w:proofErr w:type="spellEnd"/>
      <w:r>
        <w:t>-</w:t>
      </w:r>
      <w:proofErr w:type="spellStart"/>
      <w:r>
        <w:t>bootstrap</w:t>
      </w:r>
      <w:proofErr w:type="spellEnd"/>
      <w:r>
        <w:t xml:space="preserve"> : 0.13.0 -&gt; 1.1.0</w:t>
      </w:r>
    </w:p>
    <w:p w:rsidR="00076EAD" w:rsidRDefault="00076EAD" w:rsidP="00821732">
      <w:pPr>
        <w:pStyle w:val="Paragraphedeliste"/>
        <w:numPr>
          <w:ilvl w:val="1"/>
          <w:numId w:val="1"/>
        </w:numPr>
      </w:pPr>
      <w:proofErr w:type="spellStart"/>
      <w:r>
        <w:t>Momentjs</w:t>
      </w:r>
      <w:proofErr w:type="spellEnd"/>
      <w:r>
        <w:t xml:space="preserve"> : 2.10.6 -&gt; 2.11.1</w:t>
      </w:r>
    </w:p>
    <w:p w:rsidR="00804B55" w:rsidRDefault="007468F1" w:rsidP="007468F1">
      <w:pPr>
        <w:pStyle w:val="Paragraphedeliste"/>
        <w:numPr>
          <w:ilvl w:val="0"/>
          <w:numId w:val="1"/>
        </w:numPr>
      </w:pPr>
      <w:r>
        <w:t xml:space="preserve">Reprendre </w:t>
      </w:r>
      <w:proofErr w:type="spellStart"/>
      <w:r>
        <w:t>requireJS</w:t>
      </w:r>
      <w:proofErr w:type="spellEnd"/>
      <w:r>
        <w:t xml:space="preserve">, pour faire quelques chose de plus propres pour normaliser, et </w:t>
      </w:r>
      <w:proofErr w:type="spellStart"/>
      <w:r>
        <w:t>inserer</w:t>
      </w:r>
      <w:proofErr w:type="spellEnd"/>
      <w:r>
        <w:t xml:space="preserve"> les fichiers </w:t>
      </w:r>
      <w:proofErr w:type="spellStart"/>
      <w:r>
        <w:t>css</w:t>
      </w:r>
      <w:proofErr w:type="spellEnd"/>
      <w:r>
        <w:t xml:space="preserve">, pour </w:t>
      </w:r>
      <w:proofErr w:type="spellStart"/>
      <w:r>
        <w:t>eviter</w:t>
      </w:r>
      <w:proofErr w:type="spellEnd"/>
      <w:r>
        <w:t xml:space="preserve"> de surcharger la page html avec tout les imports</w:t>
      </w:r>
    </w:p>
    <w:p w:rsidR="00804B55" w:rsidRDefault="00804B55">
      <w:r>
        <w:br w:type="page"/>
      </w:r>
    </w:p>
    <w:p w:rsidR="00804B55" w:rsidRPr="00A52754" w:rsidRDefault="00804B55" w:rsidP="00804B55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10</w:t>
      </w:r>
    </w:p>
    <w:p w:rsidR="00804B55" w:rsidRDefault="00804B55" w:rsidP="00804B55">
      <w:pPr>
        <w:jc w:val="center"/>
      </w:pPr>
      <w:r>
        <w:t>01/02 – 05/02</w:t>
      </w:r>
    </w:p>
    <w:p w:rsidR="007468F1" w:rsidRDefault="00411945" w:rsidP="007468F1">
      <w:pPr>
        <w:pStyle w:val="Paragraphedeliste"/>
        <w:numPr>
          <w:ilvl w:val="0"/>
          <w:numId w:val="1"/>
        </w:numPr>
      </w:pPr>
      <w:r>
        <w:t>Réorganisation</w:t>
      </w:r>
      <w:r w:rsidR="00265902">
        <w:t xml:space="preserve"> des imports via </w:t>
      </w:r>
      <w:proofErr w:type="spellStart"/>
      <w:r w:rsidR="00265902">
        <w:t>RequireJS</w:t>
      </w:r>
      <w:proofErr w:type="spellEnd"/>
      <w:r w:rsidR="00265902">
        <w:t>, dans un</w:t>
      </w:r>
      <w:r>
        <w:t>e</w:t>
      </w:r>
      <w:r w:rsidR="00265902">
        <w:t xml:space="preserve"> configuration Framework (avec projet </w:t>
      </w:r>
      <w:proofErr w:type="spellStart"/>
      <w:r w:rsidR="00265902">
        <w:t>tooblox</w:t>
      </w:r>
      <w:proofErr w:type="spellEnd"/>
      <w:r w:rsidR="00265902">
        <w:t>-</w:t>
      </w:r>
      <w:proofErr w:type="spellStart"/>
      <w:r w:rsidR="00265902">
        <w:t>angular</w:t>
      </w:r>
      <w:proofErr w:type="spellEnd"/>
      <w:r w:rsidR="00265902">
        <w:t>) qu'utilise le projet OF pour son interface graphique.</w:t>
      </w:r>
    </w:p>
    <w:p w:rsidR="00265902" w:rsidRDefault="00FF00A1" w:rsidP="007468F1">
      <w:pPr>
        <w:pStyle w:val="Paragraphedeliste"/>
        <w:numPr>
          <w:ilvl w:val="0"/>
          <w:numId w:val="1"/>
        </w:numPr>
      </w:pPr>
      <w:r>
        <w:t xml:space="preserve">Séparation du </w:t>
      </w:r>
      <w:proofErr w:type="spellStart"/>
      <w:r>
        <w:t>framework</w:t>
      </w:r>
      <w:proofErr w:type="spellEnd"/>
      <w:r>
        <w:t>, et de l'application (</w:t>
      </w:r>
      <w:proofErr w:type="spellStart"/>
      <w:r>
        <w:t>js</w:t>
      </w:r>
      <w:proofErr w:type="spellEnd"/>
      <w:r>
        <w:t xml:space="preserve">, imports, </w:t>
      </w:r>
      <w:proofErr w:type="spellStart"/>
      <w:r>
        <w:t>css</w:t>
      </w:r>
      <w:proofErr w:type="spellEnd"/>
      <w:r>
        <w:t>)</w:t>
      </w:r>
    </w:p>
    <w:p w:rsidR="00C92A6D" w:rsidRDefault="00C92A6D" w:rsidP="007468F1">
      <w:pPr>
        <w:pStyle w:val="Paragraphedeliste"/>
        <w:numPr>
          <w:ilvl w:val="0"/>
          <w:numId w:val="1"/>
        </w:numPr>
      </w:pPr>
      <w:r>
        <w:t xml:space="preserve">Réparation </w:t>
      </w:r>
      <w:proofErr w:type="gramStart"/>
      <w:r>
        <w:t>du champs</w:t>
      </w:r>
      <w:proofErr w:type="gramEnd"/>
      <w:r>
        <w:t xml:space="preserve"> </w:t>
      </w:r>
      <w:proofErr w:type="spellStart"/>
      <w:r>
        <w:t>autocomplete</w:t>
      </w:r>
      <w:proofErr w:type="spellEnd"/>
      <w:r>
        <w:t xml:space="preserve"> (</w:t>
      </w:r>
      <w:proofErr w:type="spellStart"/>
      <w:r>
        <w:t>probleme</w:t>
      </w:r>
      <w:proofErr w:type="spellEnd"/>
      <w:r>
        <w:t xml:space="preserve"> de nom de variable)</w:t>
      </w:r>
    </w:p>
    <w:p w:rsidR="00F31FDE" w:rsidRDefault="00F31FDE" w:rsidP="007468F1">
      <w:pPr>
        <w:pStyle w:val="Paragraphedeliste"/>
        <w:numPr>
          <w:ilvl w:val="0"/>
          <w:numId w:val="1"/>
        </w:numPr>
      </w:pPr>
      <w:proofErr w:type="spellStart"/>
      <w:r>
        <w:t>Env</w:t>
      </w:r>
      <w:proofErr w:type="spellEnd"/>
      <w:r>
        <w:t xml:space="preserve"> de test parce que trop chiant de recharger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</w:t>
      </w:r>
    </w:p>
    <w:p w:rsidR="004F36D7" w:rsidRDefault="004F36D7" w:rsidP="007468F1">
      <w:pPr>
        <w:pStyle w:val="Paragraphedeliste"/>
        <w:numPr>
          <w:ilvl w:val="0"/>
          <w:numId w:val="1"/>
        </w:numPr>
      </w:pPr>
      <w:proofErr w:type="spellStart"/>
      <w:r>
        <w:t>Opti</w:t>
      </w:r>
      <w:proofErr w:type="spellEnd"/>
      <w:r>
        <w:t xml:space="preserve"> du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iitb</w:t>
      </w:r>
      <w:proofErr w:type="spellEnd"/>
      <w:r>
        <w:t xml:space="preserve"> ;)</w:t>
      </w:r>
    </w:p>
    <w:p w:rsidR="004F36D7" w:rsidRDefault="007F0C06" w:rsidP="007468F1">
      <w:pPr>
        <w:pStyle w:val="Paragraphedeliste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passé de </w:t>
      </w:r>
      <w:proofErr w:type="spellStart"/>
      <w:r>
        <w:t>toolbox</w:t>
      </w:r>
      <w:proofErr w:type="spellEnd"/>
      <w:r>
        <w:t xml:space="preserve"> à of</w:t>
      </w:r>
      <w:r w:rsidR="002C1209">
        <w:t xml:space="preserve"> + </w:t>
      </w:r>
      <w:proofErr w:type="spellStart"/>
      <w:r w:rsidR="002C1209">
        <w:t>opti</w:t>
      </w:r>
      <w:proofErr w:type="spellEnd"/>
    </w:p>
    <w:p w:rsidR="00A35DF4" w:rsidRDefault="00A35DF4" w:rsidP="00A35DF4"/>
    <w:p w:rsidR="00A35DF4" w:rsidRDefault="00A35DF4" w:rsidP="00A35DF4"/>
    <w:p w:rsidR="00A35DF4" w:rsidRPr="00A52754" w:rsidRDefault="00A35DF4" w:rsidP="00A35DF4">
      <w:pPr>
        <w:jc w:val="center"/>
        <w:rPr>
          <w:b/>
          <w:sz w:val="32"/>
        </w:rPr>
      </w:pPr>
      <w:r>
        <w:rPr>
          <w:b/>
          <w:sz w:val="32"/>
        </w:rPr>
        <w:t>Semaine 11</w:t>
      </w:r>
    </w:p>
    <w:p w:rsidR="00A35DF4" w:rsidRDefault="00A35DF4" w:rsidP="00A35DF4">
      <w:pPr>
        <w:jc w:val="center"/>
      </w:pPr>
      <w:r>
        <w:t>15/02 – 19/02</w:t>
      </w:r>
    </w:p>
    <w:p w:rsidR="00A35DF4" w:rsidRPr="003B1F30" w:rsidRDefault="00B00C47" w:rsidP="00A35DF4">
      <w:pPr>
        <w:pStyle w:val="Paragraphedeliste"/>
        <w:numPr>
          <w:ilvl w:val="0"/>
          <w:numId w:val="1"/>
        </w:numPr>
      </w:pPr>
      <w:proofErr w:type="spellStart"/>
      <w:r>
        <w:t>Separation</w:t>
      </w:r>
      <w:proofErr w:type="spellEnd"/>
      <w:r>
        <w:t xml:space="preserve"> du </w:t>
      </w:r>
      <w:proofErr w:type="spellStart"/>
      <w:r>
        <w:t>autocomplete</w:t>
      </w:r>
      <w:proofErr w:type="spellEnd"/>
      <w:r>
        <w:t xml:space="preserve"> </w:t>
      </w:r>
      <w:proofErr w:type="spellStart"/>
      <w:r>
        <w:t>ittb</w:t>
      </w:r>
      <w:proofErr w:type="spellEnd"/>
      <w:r>
        <w:t xml:space="preserve"> et of, tentation de </w:t>
      </w:r>
      <w:proofErr w:type="spellStart"/>
      <w:r>
        <w:t>generalisation</w:t>
      </w:r>
      <w:proofErr w:type="spellEnd"/>
      <w:r>
        <w:t xml:space="preserve">… </w:t>
      </w:r>
      <w:proofErr w:type="spellStart"/>
      <w:r>
        <w:t>probleme</w:t>
      </w:r>
      <w:proofErr w:type="spellEnd"/>
      <w:r>
        <w:t xml:space="preserve"> of </w:t>
      </w:r>
      <w:proofErr w:type="spellStart"/>
      <w:r>
        <w:t>demarrage</w:t>
      </w:r>
      <w:proofErr w:type="spellEnd"/>
    </w:p>
    <w:sectPr w:rsidR="00A35DF4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1318B"/>
    <w:rsid w:val="00021F3F"/>
    <w:rsid w:val="00047FCA"/>
    <w:rsid w:val="00076EAD"/>
    <w:rsid w:val="000930AA"/>
    <w:rsid w:val="000A4289"/>
    <w:rsid w:val="000B6589"/>
    <w:rsid w:val="000C55A7"/>
    <w:rsid w:val="000E3A5E"/>
    <w:rsid w:val="000F0118"/>
    <w:rsid w:val="000F0BB6"/>
    <w:rsid w:val="00113E0C"/>
    <w:rsid w:val="00151436"/>
    <w:rsid w:val="00152991"/>
    <w:rsid w:val="00186813"/>
    <w:rsid w:val="00191EAC"/>
    <w:rsid w:val="001921AA"/>
    <w:rsid w:val="001B2914"/>
    <w:rsid w:val="001D2269"/>
    <w:rsid w:val="001E4B90"/>
    <w:rsid w:val="001F5BA9"/>
    <w:rsid w:val="0021414E"/>
    <w:rsid w:val="00230665"/>
    <w:rsid w:val="00265902"/>
    <w:rsid w:val="00276E1F"/>
    <w:rsid w:val="002965FE"/>
    <w:rsid w:val="002C1209"/>
    <w:rsid w:val="002D2604"/>
    <w:rsid w:val="00301BCF"/>
    <w:rsid w:val="00317E69"/>
    <w:rsid w:val="00324703"/>
    <w:rsid w:val="00331CED"/>
    <w:rsid w:val="0033695B"/>
    <w:rsid w:val="00380944"/>
    <w:rsid w:val="00381A05"/>
    <w:rsid w:val="00381C80"/>
    <w:rsid w:val="0039726A"/>
    <w:rsid w:val="003A5637"/>
    <w:rsid w:val="003A6672"/>
    <w:rsid w:val="003B1F30"/>
    <w:rsid w:val="003B2EC7"/>
    <w:rsid w:val="003F7213"/>
    <w:rsid w:val="00402225"/>
    <w:rsid w:val="00411945"/>
    <w:rsid w:val="00441461"/>
    <w:rsid w:val="00442B90"/>
    <w:rsid w:val="00450F51"/>
    <w:rsid w:val="00461BB8"/>
    <w:rsid w:val="00470190"/>
    <w:rsid w:val="00474847"/>
    <w:rsid w:val="00497723"/>
    <w:rsid w:val="004B62BD"/>
    <w:rsid w:val="004B6F3E"/>
    <w:rsid w:val="004D171E"/>
    <w:rsid w:val="004E6ADF"/>
    <w:rsid w:val="004F36D7"/>
    <w:rsid w:val="004F5F3B"/>
    <w:rsid w:val="0051124E"/>
    <w:rsid w:val="00520ACA"/>
    <w:rsid w:val="00526548"/>
    <w:rsid w:val="00526DDA"/>
    <w:rsid w:val="005401D2"/>
    <w:rsid w:val="005460A0"/>
    <w:rsid w:val="0056471F"/>
    <w:rsid w:val="00574C97"/>
    <w:rsid w:val="005A62DD"/>
    <w:rsid w:val="005E3A1F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468F1"/>
    <w:rsid w:val="00784542"/>
    <w:rsid w:val="007C1BC5"/>
    <w:rsid w:val="007F0C06"/>
    <w:rsid w:val="00804B55"/>
    <w:rsid w:val="008103C1"/>
    <w:rsid w:val="00816DDE"/>
    <w:rsid w:val="00817934"/>
    <w:rsid w:val="00821732"/>
    <w:rsid w:val="00826665"/>
    <w:rsid w:val="00832423"/>
    <w:rsid w:val="00835B83"/>
    <w:rsid w:val="00843C24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666B6"/>
    <w:rsid w:val="009A24B2"/>
    <w:rsid w:val="009A56DF"/>
    <w:rsid w:val="009C24B7"/>
    <w:rsid w:val="009C2526"/>
    <w:rsid w:val="00A059EB"/>
    <w:rsid w:val="00A1046C"/>
    <w:rsid w:val="00A178EC"/>
    <w:rsid w:val="00A237CB"/>
    <w:rsid w:val="00A24E51"/>
    <w:rsid w:val="00A35DF4"/>
    <w:rsid w:val="00A52754"/>
    <w:rsid w:val="00A55529"/>
    <w:rsid w:val="00A6047B"/>
    <w:rsid w:val="00A64368"/>
    <w:rsid w:val="00A75D91"/>
    <w:rsid w:val="00A8026F"/>
    <w:rsid w:val="00A817C7"/>
    <w:rsid w:val="00AB7F64"/>
    <w:rsid w:val="00AC50CB"/>
    <w:rsid w:val="00AD40C6"/>
    <w:rsid w:val="00AF5342"/>
    <w:rsid w:val="00B00C47"/>
    <w:rsid w:val="00B10E22"/>
    <w:rsid w:val="00B17BD6"/>
    <w:rsid w:val="00B3483D"/>
    <w:rsid w:val="00B34F27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92A6D"/>
    <w:rsid w:val="00CC162A"/>
    <w:rsid w:val="00CC4A1E"/>
    <w:rsid w:val="00D03002"/>
    <w:rsid w:val="00D10FBE"/>
    <w:rsid w:val="00D200E8"/>
    <w:rsid w:val="00D3585E"/>
    <w:rsid w:val="00D55F35"/>
    <w:rsid w:val="00D56386"/>
    <w:rsid w:val="00D617DB"/>
    <w:rsid w:val="00DA138F"/>
    <w:rsid w:val="00DB5F59"/>
    <w:rsid w:val="00E066E4"/>
    <w:rsid w:val="00E51EA4"/>
    <w:rsid w:val="00E526AF"/>
    <w:rsid w:val="00E62B3C"/>
    <w:rsid w:val="00E77CE5"/>
    <w:rsid w:val="00E81CDA"/>
    <w:rsid w:val="00E83558"/>
    <w:rsid w:val="00E87D5D"/>
    <w:rsid w:val="00E9067F"/>
    <w:rsid w:val="00E9093C"/>
    <w:rsid w:val="00EC76A7"/>
    <w:rsid w:val="00EE515D"/>
    <w:rsid w:val="00F00349"/>
    <w:rsid w:val="00F31FDE"/>
    <w:rsid w:val="00F57FC0"/>
    <w:rsid w:val="00F64961"/>
    <w:rsid w:val="00F766C4"/>
    <w:rsid w:val="00F859C0"/>
    <w:rsid w:val="00FF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13969</TotalTime>
  <Pages>8</Pages>
  <Words>1797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111</cp:revision>
  <dcterms:created xsi:type="dcterms:W3CDTF">2015-10-12T08:33:00Z</dcterms:created>
  <dcterms:modified xsi:type="dcterms:W3CDTF">2016-02-16T08:24:00Z</dcterms:modified>
</cp:coreProperties>
</file>