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684" w:rsidRDefault="000C0684" w:rsidP="000C0684">
      <w:pPr>
        <w:pStyle w:val="Ttulo1"/>
      </w:pPr>
      <w:r>
        <w:t>Llista de coses a parlar</w:t>
      </w:r>
    </w:p>
    <w:p w:rsidR="000C0684" w:rsidRDefault="000C0684" w:rsidP="000C0684">
      <w:proofErr w:type="spellStart"/>
      <w:r>
        <w:t>Mqtt</w:t>
      </w:r>
      <w:proofErr w:type="spellEnd"/>
    </w:p>
    <w:p w:rsidR="000C0684" w:rsidRDefault="000C0684" w:rsidP="000C0684">
      <w:proofErr w:type="spellStart"/>
      <w:r>
        <w:t>Raspberry</w:t>
      </w:r>
      <w:proofErr w:type="spellEnd"/>
      <w:r>
        <w:t xml:space="preserve"> pi</w:t>
      </w:r>
    </w:p>
    <w:p w:rsidR="000C0684" w:rsidRDefault="000C0684" w:rsidP="000C0684">
      <w:proofErr w:type="spellStart"/>
      <w:r>
        <w:t>Arduino</w:t>
      </w:r>
      <w:proofErr w:type="spellEnd"/>
    </w:p>
    <w:p w:rsidR="000C0684" w:rsidRDefault="000C0684" w:rsidP="000C0684">
      <w:r>
        <w:t>Rodes omnidireccionals/</w:t>
      </w:r>
      <w:proofErr w:type="spellStart"/>
      <w:r>
        <w:t>mecanum</w:t>
      </w:r>
      <w:proofErr w:type="spellEnd"/>
      <w:r>
        <w:t xml:space="preserve"> </w:t>
      </w:r>
    </w:p>
    <w:p w:rsidR="000C0684" w:rsidRDefault="000C0684" w:rsidP="000C0684">
      <w:r>
        <w:t>Impressió 3d</w:t>
      </w:r>
    </w:p>
    <w:p w:rsidR="000C0684" w:rsidRDefault="000C0684" w:rsidP="000C0684">
      <w:r>
        <w:t>Reductora</w:t>
      </w:r>
    </w:p>
    <w:p w:rsidR="000C0684" w:rsidRDefault="000C0684" w:rsidP="000C0684">
      <w:r>
        <w:t>Motors</w:t>
      </w:r>
    </w:p>
    <w:p w:rsidR="000C0684" w:rsidRDefault="000C0684" w:rsidP="000C0684">
      <w:proofErr w:type="spellStart"/>
      <w:r>
        <w:t>Encoder</w:t>
      </w:r>
      <w:proofErr w:type="spellEnd"/>
    </w:p>
    <w:p w:rsidR="000C0684" w:rsidRDefault="000C0684" w:rsidP="000C0684">
      <w:r>
        <w:t>Model matemàtic del moviment del robot</w:t>
      </w:r>
    </w:p>
    <w:p w:rsidR="000C0684" w:rsidRDefault="000C0684" w:rsidP="000C0684">
      <w:r>
        <w:t xml:space="preserve">Bateries </w:t>
      </w:r>
    </w:p>
    <w:p w:rsidR="000C0684" w:rsidRDefault="000C0684" w:rsidP="000C0684">
      <w:r>
        <w:t>Consums</w:t>
      </w:r>
    </w:p>
    <w:p w:rsidR="000C0684" w:rsidRDefault="000C0684" w:rsidP="000C0684">
      <w:r>
        <w:t>Disseny físic del robot</w:t>
      </w:r>
    </w:p>
    <w:p w:rsidR="000C0684" w:rsidRDefault="000C0684" w:rsidP="000C0684">
      <w:r>
        <w:t xml:space="preserve">Il·luminació i </w:t>
      </w:r>
      <w:proofErr w:type="spellStart"/>
      <w:r>
        <w:t>tracking</w:t>
      </w:r>
      <w:proofErr w:type="spellEnd"/>
    </w:p>
    <w:p w:rsidR="000C0684" w:rsidRDefault="000C0684" w:rsidP="000C0684">
      <w:proofErr w:type="spellStart"/>
      <w:r>
        <w:t>Camares</w:t>
      </w:r>
      <w:proofErr w:type="spellEnd"/>
    </w:p>
    <w:p w:rsidR="000C0684" w:rsidRDefault="000C0684" w:rsidP="000C0684">
      <w:proofErr w:type="spellStart"/>
      <w:r>
        <w:t>Leds</w:t>
      </w:r>
      <w:proofErr w:type="spellEnd"/>
      <w:r>
        <w:t xml:space="preserve"> infrarojos </w:t>
      </w:r>
    </w:p>
    <w:p w:rsidR="000C0684" w:rsidRDefault="000C0684" w:rsidP="000C0684">
      <w:r>
        <w:t xml:space="preserve">Pel·lícula </w:t>
      </w:r>
      <w:proofErr w:type="spellStart"/>
      <w:r>
        <w:t>camares</w:t>
      </w:r>
      <w:proofErr w:type="spellEnd"/>
      <w:r>
        <w:t xml:space="preserve"> antigues</w:t>
      </w:r>
    </w:p>
    <w:p w:rsidR="000C0684" w:rsidRPr="000C0684" w:rsidRDefault="000C0684" w:rsidP="000C0684">
      <w:bookmarkStart w:id="0" w:name="_GoBack"/>
      <w:bookmarkEnd w:id="0"/>
    </w:p>
    <w:p w:rsidR="000C0684" w:rsidRDefault="000C0684" w:rsidP="000C0684">
      <w:pPr>
        <w:pStyle w:val="Ttulo1"/>
      </w:pPr>
    </w:p>
    <w:p w:rsidR="000C0684" w:rsidRDefault="000C0684" w:rsidP="000C0684">
      <w:pPr>
        <w:pStyle w:val="Ttulo1"/>
      </w:pPr>
    </w:p>
    <w:p w:rsidR="007B0247" w:rsidRDefault="000C0684" w:rsidP="000C0684">
      <w:pPr>
        <w:pStyle w:val="Ttulo1"/>
      </w:pPr>
      <w:r>
        <w:t>MQTT</w:t>
      </w:r>
    </w:p>
    <w:p w:rsidR="000C0684" w:rsidRDefault="000C0684" w:rsidP="000C0684"/>
    <w:p w:rsidR="000C0684" w:rsidRDefault="000C0684" w:rsidP="000C0684">
      <w:r>
        <w:t>MQTT és un protocol de comunicació M2M (“</w:t>
      </w:r>
      <w:r w:rsidRPr="000C0684">
        <w:rPr>
          <w:i/>
        </w:rPr>
        <w:t>Machine-to-Machine</w:t>
      </w:r>
      <w:r>
        <w:t xml:space="preserve">”) dissenyat per realitzar intercanvi de missatges de </w:t>
      </w:r>
      <w:proofErr w:type="spellStart"/>
      <w:r>
        <w:t>mo</w:t>
      </w:r>
      <w:proofErr w:type="spellEnd"/>
    </w:p>
    <w:p w:rsidR="000C0684" w:rsidRDefault="000C0684" w:rsidP="000C0684"/>
    <w:sectPr w:rsidR="000C0684" w:rsidSect="00FD4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84"/>
    <w:rsid w:val="000C0684"/>
    <w:rsid w:val="00397F66"/>
    <w:rsid w:val="0047431B"/>
    <w:rsid w:val="0047634B"/>
    <w:rsid w:val="007B14A6"/>
    <w:rsid w:val="00A07B06"/>
    <w:rsid w:val="00B652A0"/>
    <w:rsid w:val="00BB4631"/>
    <w:rsid w:val="00CC6D6B"/>
    <w:rsid w:val="00DA580F"/>
    <w:rsid w:val="00DA5F53"/>
    <w:rsid w:val="00ED26AA"/>
    <w:rsid w:val="00FD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D2A37"/>
  <w15:chartTrackingRefBased/>
  <w15:docId w15:val="{AEF45F6C-6120-EA4C-836B-88148FA2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0C06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C0684"/>
    <w:rPr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0C06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aymerich</dc:creator>
  <cp:keywords/>
  <dc:description/>
  <cp:lastModifiedBy>marc aymerich</cp:lastModifiedBy>
  <cp:revision>1</cp:revision>
  <dcterms:created xsi:type="dcterms:W3CDTF">2020-04-05T17:03:00Z</dcterms:created>
  <dcterms:modified xsi:type="dcterms:W3CDTF">2020-04-05T17:19:00Z</dcterms:modified>
</cp:coreProperties>
</file>