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BB4" w:rsidRDefault="00EC4BB4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Bresia Prudente</w:t>
      </w:r>
    </w:p>
    <w:p w:rsidR="00EC4BB4" w:rsidRDefault="00EC4BB4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480</w:t>
      </w:r>
      <w:r w:rsidR="0073023C">
        <w:rPr>
          <w:rFonts w:ascii="Times New Roman" w:hAnsi="Times New Roman" w:cs="Times New Roman"/>
          <w:sz w:val="24"/>
          <w:szCs w:val="24"/>
        </w:rPr>
        <w:t xml:space="preserve"> - 4/6/2016</w:t>
      </w:r>
    </w:p>
    <w:p w:rsidR="00EC4BB4" w:rsidRPr="00FA0398" w:rsidRDefault="00EC4BB4" w:rsidP="00EC4B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0398">
        <w:rPr>
          <w:rFonts w:ascii="Times New Roman" w:hAnsi="Times New Roman" w:cs="Times New Roman"/>
          <w:b/>
          <w:sz w:val="24"/>
          <w:szCs w:val="24"/>
        </w:rPr>
        <w:t>Project 2</w:t>
      </w:r>
    </w:p>
    <w:p w:rsidR="00EC4BB4" w:rsidRDefault="00EC4BB4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BB4" w:rsidRDefault="00136652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bookstore folder contains the Eclipse project and the database file.</w:t>
      </w:r>
    </w:p>
    <w:p w:rsidR="00136652" w:rsidRDefault="00136652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652" w:rsidRDefault="00136652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begin the application, start in "Login.jsp" and the user will be greeted with a typical login page and an option to sign up if the user has not created an account. For this example, the following credentials are provided:</w:t>
      </w:r>
    </w:p>
    <w:p w:rsidR="00136652" w:rsidRDefault="00136652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652" w:rsidRDefault="00136652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user: bob, password: pass</w:t>
      </w:r>
    </w:p>
    <w:p w:rsidR="00136652" w:rsidRDefault="00136652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user: sam, password: admin1</w:t>
      </w:r>
    </w:p>
    <w:p w:rsidR="00136652" w:rsidRDefault="00136652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57B4" w:rsidRDefault="00136652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bob is a normal type user and sam is an administrator. </w:t>
      </w:r>
    </w:p>
    <w:p w:rsidR="00B257B4" w:rsidRDefault="00B257B4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652" w:rsidRDefault="00136652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clicking the "Submit" button, the user will be presented with either the ShowBooks.jsp page or AdminHome.jsp page depending on their permissions.</w:t>
      </w:r>
      <w:r w:rsidR="00B70D30">
        <w:rPr>
          <w:rFonts w:ascii="Times New Roman" w:hAnsi="Times New Roman" w:cs="Times New Roman"/>
          <w:sz w:val="24"/>
          <w:szCs w:val="24"/>
        </w:rPr>
        <w:t xml:space="preserve"> It can be noted that nearly all the pages will display the username and a "logout" button. The logout button will end the user's session and bring them back to the Login.jsp page. Any orders </w:t>
      </w:r>
      <w:r w:rsidR="00BB29B0">
        <w:rPr>
          <w:rFonts w:ascii="Times New Roman" w:hAnsi="Times New Roman" w:cs="Times New Roman"/>
          <w:sz w:val="24"/>
          <w:szCs w:val="24"/>
        </w:rPr>
        <w:t xml:space="preserve">that were </w:t>
      </w:r>
      <w:r w:rsidR="00B70D30">
        <w:rPr>
          <w:rFonts w:ascii="Times New Roman" w:hAnsi="Times New Roman" w:cs="Times New Roman"/>
          <w:sz w:val="24"/>
          <w:szCs w:val="24"/>
        </w:rPr>
        <w:t>not purchased at checkout, are stored on the database.</w:t>
      </w:r>
    </w:p>
    <w:p w:rsidR="00136652" w:rsidRDefault="00136652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D30" w:rsidRDefault="00B70D30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normal user </w:t>
      </w:r>
      <w:r w:rsidR="00982625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limited</w:t>
      </w:r>
      <w:r w:rsidR="00111653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selecting and purchasing books.</w:t>
      </w:r>
      <w:r w:rsidR="00982625">
        <w:rPr>
          <w:rFonts w:ascii="Times New Roman" w:hAnsi="Times New Roman" w:cs="Times New Roman"/>
          <w:sz w:val="24"/>
          <w:szCs w:val="24"/>
        </w:rPr>
        <w:t xml:space="preserve"> </w:t>
      </w:r>
      <w:r w:rsidR="00AD595A">
        <w:rPr>
          <w:rFonts w:ascii="Times New Roman" w:hAnsi="Times New Roman" w:cs="Times New Roman"/>
          <w:sz w:val="24"/>
          <w:szCs w:val="24"/>
        </w:rPr>
        <w:t xml:space="preserve">If they somehow gain access to any administrator </w:t>
      </w:r>
      <w:r w:rsidR="00AA5182">
        <w:rPr>
          <w:rFonts w:ascii="Times New Roman" w:hAnsi="Times New Roman" w:cs="Times New Roman"/>
          <w:sz w:val="24"/>
          <w:szCs w:val="24"/>
        </w:rPr>
        <w:t>page, they are directed to the 401.jsp page which displays a 401 error message and a link to the Login.jsp page.</w:t>
      </w:r>
    </w:p>
    <w:p w:rsidR="00ED0324" w:rsidRDefault="00ED0324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324" w:rsidRDefault="00ED0324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administrator is only limited to user management and statistic pages. </w:t>
      </w:r>
      <w:r w:rsidR="006572DA">
        <w:rPr>
          <w:rFonts w:ascii="Times New Roman" w:hAnsi="Times New Roman" w:cs="Times New Roman"/>
          <w:sz w:val="24"/>
          <w:szCs w:val="24"/>
        </w:rPr>
        <w:t>After successfully logging in, the administrator</w:t>
      </w:r>
      <w:r w:rsidR="00025B58">
        <w:rPr>
          <w:rFonts w:ascii="Times New Roman" w:hAnsi="Times New Roman" w:cs="Times New Roman"/>
          <w:sz w:val="24"/>
          <w:szCs w:val="24"/>
        </w:rPr>
        <w:t xml:space="preserve"> is presented with a welcome screen and the option to m</w:t>
      </w:r>
      <w:r w:rsidR="005D25A6">
        <w:rPr>
          <w:rFonts w:ascii="Times New Roman" w:hAnsi="Times New Roman" w:cs="Times New Roman"/>
          <w:sz w:val="24"/>
          <w:szCs w:val="24"/>
        </w:rPr>
        <w:t>anage users or view statistics. If the administrator selects the user management screen</w:t>
      </w:r>
      <w:r w:rsidR="006839E4">
        <w:rPr>
          <w:rFonts w:ascii="Times New Roman" w:hAnsi="Times New Roman" w:cs="Times New Roman"/>
          <w:sz w:val="24"/>
          <w:szCs w:val="24"/>
        </w:rPr>
        <w:t>, he is presented a table of current users. He can choose to either add a new user (which will redirect to Registration.jsp), delete a user (this will redirect to DeleteUser.jsp</w:t>
      </w:r>
      <w:r w:rsidR="00786B3D">
        <w:rPr>
          <w:rFonts w:ascii="Times New Roman" w:hAnsi="Times New Roman" w:cs="Times New Roman"/>
          <w:sz w:val="24"/>
          <w:szCs w:val="24"/>
        </w:rPr>
        <w:t>), or modify the user's information (this will redirect to ModifyUser.jsp).</w:t>
      </w:r>
    </w:p>
    <w:p w:rsidR="005D35CC" w:rsidRDefault="005D35CC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052" w:rsidRDefault="005D35CC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administrator deci</w:t>
      </w:r>
      <w:r w:rsidR="009A6420">
        <w:rPr>
          <w:rFonts w:ascii="Times New Roman" w:hAnsi="Times New Roman" w:cs="Times New Roman"/>
          <w:sz w:val="24"/>
          <w:szCs w:val="24"/>
        </w:rPr>
        <w:t xml:space="preserve">des to delete a user, </w:t>
      </w:r>
      <w:r w:rsidR="006B04CE">
        <w:rPr>
          <w:rFonts w:ascii="Times New Roman" w:hAnsi="Times New Roman" w:cs="Times New Roman"/>
          <w:sz w:val="24"/>
          <w:szCs w:val="24"/>
        </w:rPr>
        <w:t>it will direct to the DeleteUser.jsp and then direct back to the user management page.</w:t>
      </w:r>
      <w:r w:rsidR="006152F5">
        <w:rPr>
          <w:rFonts w:ascii="Times New Roman" w:hAnsi="Times New Roman" w:cs="Times New Roman"/>
          <w:sz w:val="24"/>
          <w:szCs w:val="24"/>
        </w:rPr>
        <w:t xml:space="preserve"> If the administrator chooses to modify the user's information, he is taken to ModifyUser.jsp </w:t>
      </w:r>
      <w:r w:rsidR="00E50AE9">
        <w:rPr>
          <w:rFonts w:ascii="Times New Roman" w:hAnsi="Times New Roman" w:cs="Times New Roman"/>
          <w:sz w:val="24"/>
          <w:szCs w:val="24"/>
        </w:rPr>
        <w:t>where he can edit a form that contains pre-existing information (</w:t>
      </w:r>
      <w:r w:rsidR="00A7063B">
        <w:rPr>
          <w:rFonts w:ascii="Times New Roman" w:hAnsi="Times New Roman" w:cs="Times New Roman"/>
          <w:sz w:val="24"/>
          <w:szCs w:val="24"/>
        </w:rPr>
        <w:t>which are the results of the query based on the username of the user he wished to modify</w:t>
      </w:r>
      <w:r w:rsidR="00E50AE9">
        <w:rPr>
          <w:rFonts w:ascii="Times New Roman" w:hAnsi="Times New Roman" w:cs="Times New Roman"/>
          <w:sz w:val="24"/>
          <w:szCs w:val="24"/>
        </w:rPr>
        <w:t>)</w:t>
      </w:r>
      <w:r w:rsidR="00A7063B">
        <w:rPr>
          <w:rFonts w:ascii="Times New Roman" w:hAnsi="Times New Roman" w:cs="Times New Roman"/>
          <w:sz w:val="24"/>
          <w:szCs w:val="24"/>
        </w:rPr>
        <w:t>.</w:t>
      </w:r>
      <w:r w:rsidR="0059187B">
        <w:rPr>
          <w:rFonts w:ascii="Times New Roman" w:hAnsi="Times New Roman" w:cs="Times New Roman"/>
          <w:sz w:val="24"/>
          <w:szCs w:val="24"/>
        </w:rPr>
        <w:t xml:space="preserve"> Once he's satisfied with his changes, he can either continue to modify the changes or go back to the user management page.</w:t>
      </w:r>
    </w:p>
    <w:p w:rsidR="00E74052" w:rsidRDefault="00E74052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5CC" w:rsidRDefault="00E74052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administrator selects to view statistics, he will be taken to Statistics.jsp which gives him the option to view the order history of all users. </w:t>
      </w:r>
      <w:r w:rsidR="006601A2">
        <w:rPr>
          <w:rFonts w:ascii="Times New Roman" w:hAnsi="Times New Roman" w:cs="Times New Roman"/>
          <w:sz w:val="24"/>
          <w:szCs w:val="24"/>
        </w:rPr>
        <w:t>If he selects t</w:t>
      </w:r>
      <w:r w:rsidR="00D07B17">
        <w:rPr>
          <w:rFonts w:ascii="Times New Roman" w:hAnsi="Times New Roman" w:cs="Times New Roman"/>
          <w:sz w:val="24"/>
          <w:szCs w:val="24"/>
        </w:rPr>
        <w:t>his, he will be directed to OrderHistory.jsp</w:t>
      </w:r>
      <w:r w:rsidR="00472DA2">
        <w:rPr>
          <w:rFonts w:ascii="Times New Roman" w:hAnsi="Times New Roman" w:cs="Times New Roman"/>
          <w:sz w:val="24"/>
          <w:szCs w:val="24"/>
        </w:rPr>
        <w:t xml:space="preserve"> where he can view all of the orders made by the users.</w:t>
      </w:r>
    </w:p>
    <w:p w:rsidR="00283D19" w:rsidRDefault="00283D19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3D19" w:rsidRDefault="00283D19" w:rsidP="00EC4B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83D19" w:rsidRDefault="00283D19" w:rsidP="00EC4B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0E22" w:rsidRDefault="00F00E22" w:rsidP="00EC4B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83D19" w:rsidRDefault="00283D19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Comments</w:t>
      </w:r>
    </w:p>
    <w:p w:rsidR="00E70BBD" w:rsidRDefault="00047341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borrowed code from the project 1 solut</w:t>
      </w:r>
      <w:r w:rsidR="00C76B4E">
        <w:rPr>
          <w:rFonts w:ascii="Times New Roman" w:hAnsi="Times New Roman" w:cs="Times New Roman"/>
          <w:sz w:val="24"/>
          <w:szCs w:val="24"/>
        </w:rPr>
        <w:t>ions to implement into my code so that I could progress into the actual project constraints itself.</w:t>
      </w:r>
    </w:p>
    <w:p w:rsidR="00E70BBD" w:rsidRDefault="00E70BBD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3D19" w:rsidRDefault="00416264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submitted project is also incomplete as I did not get a chance to finish working on the Statistics portion of the project entirely. </w:t>
      </w:r>
      <w:r w:rsidR="00653B4A">
        <w:rPr>
          <w:rFonts w:ascii="Times New Roman" w:hAnsi="Times New Roman" w:cs="Times New Roman"/>
          <w:sz w:val="24"/>
          <w:szCs w:val="24"/>
        </w:rPr>
        <w:t xml:space="preserve">The Registration.jsp page also had some issues, for instance, prior to implementing the administrator portion of the project, I was able to add a user and the necessary information. However, some issues in the code now no longer allows the administrator to add new users nor </w:t>
      </w:r>
      <w:r w:rsidR="00E70BBD">
        <w:rPr>
          <w:rFonts w:ascii="Times New Roman" w:hAnsi="Times New Roman" w:cs="Times New Roman"/>
          <w:sz w:val="24"/>
          <w:szCs w:val="24"/>
        </w:rPr>
        <w:t xml:space="preserve">the </w:t>
      </w:r>
      <w:r w:rsidR="00B932E2">
        <w:rPr>
          <w:rFonts w:ascii="Times New Roman" w:hAnsi="Times New Roman" w:cs="Times New Roman"/>
          <w:sz w:val="24"/>
          <w:szCs w:val="24"/>
        </w:rPr>
        <w:t xml:space="preserve">any new </w:t>
      </w:r>
      <w:r w:rsidR="00E70BBD">
        <w:rPr>
          <w:rFonts w:ascii="Times New Roman" w:hAnsi="Times New Roman" w:cs="Times New Roman"/>
          <w:sz w:val="24"/>
          <w:szCs w:val="24"/>
        </w:rPr>
        <w:t>user</w:t>
      </w:r>
      <w:r w:rsidR="00B932E2">
        <w:rPr>
          <w:rFonts w:ascii="Times New Roman" w:hAnsi="Times New Roman" w:cs="Times New Roman"/>
          <w:sz w:val="24"/>
          <w:szCs w:val="24"/>
        </w:rPr>
        <w:t>s</w:t>
      </w:r>
      <w:r w:rsidR="00E70BBD">
        <w:rPr>
          <w:rFonts w:ascii="Times New Roman" w:hAnsi="Times New Roman" w:cs="Times New Roman"/>
          <w:sz w:val="24"/>
          <w:szCs w:val="24"/>
        </w:rPr>
        <w:t xml:space="preserve"> to sign up.</w:t>
      </w:r>
    </w:p>
    <w:p w:rsidR="00657F34" w:rsidRDefault="00657F34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7F34" w:rsidRDefault="00657F34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statistics portion is also incomplete. The order history portion asks to parse the query using a username and date as a constraint, but I was unable to implement this properly. I also was unable to work on the order statistics entirely.</w:t>
      </w:r>
    </w:p>
    <w:p w:rsidR="00BB487D" w:rsidRDefault="00BB487D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87D" w:rsidRDefault="00BB487D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this project was slightly easier as I was able to take my understanding from the previous project and a</w:t>
      </w:r>
      <w:r w:rsidR="00060E4D">
        <w:rPr>
          <w:rFonts w:ascii="Times New Roman" w:hAnsi="Times New Roman" w:cs="Times New Roman"/>
          <w:sz w:val="24"/>
          <w:szCs w:val="24"/>
        </w:rPr>
        <w:t>lso continue my work. However, due to the workload that I currently have from several classes, the deadline (even with the extension) made it difficult for me to complete the project entirely.</w:t>
      </w:r>
    </w:p>
    <w:p w:rsidR="00060E4D" w:rsidRDefault="00060E4D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0E4D" w:rsidRDefault="00455615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the best way to have presented this project was to include the project segments on the syllabus (or include all of the project segments into one </w:t>
      </w:r>
      <w:r w:rsidR="00CB2B00">
        <w:rPr>
          <w:rFonts w:ascii="Times New Roman" w:hAnsi="Times New Roman" w:cs="Times New Roman"/>
          <w:sz w:val="24"/>
          <w:szCs w:val="24"/>
        </w:rPr>
        <w:t>handout</w:t>
      </w:r>
      <w:r>
        <w:rPr>
          <w:rFonts w:ascii="Times New Roman" w:hAnsi="Times New Roman" w:cs="Times New Roman"/>
          <w:sz w:val="24"/>
          <w:szCs w:val="24"/>
        </w:rPr>
        <w:t xml:space="preserve"> and assign deadlines for each segment).</w:t>
      </w:r>
    </w:p>
    <w:p w:rsidR="002F436B" w:rsidRDefault="002F436B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436B" w:rsidRPr="00283D19" w:rsidRDefault="002F436B" w:rsidP="00EC4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F436B" w:rsidRPr="00283D19" w:rsidSect="00B5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4BB4"/>
    <w:rsid w:val="00025B58"/>
    <w:rsid w:val="00047341"/>
    <w:rsid w:val="00060E4D"/>
    <w:rsid w:val="000B2404"/>
    <w:rsid w:val="00111653"/>
    <w:rsid w:val="00111B8A"/>
    <w:rsid w:val="00136652"/>
    <w:rsid w:val="00283D19"/>
    <w:rsid w:val="002B20BE"/>
    <w:rsid w:val="002F436B"/>
    <w:rsid w:val="00394111"/>
    <w:rsid w:val="00416264"/>
    <w:rsid w:val="00455615"/>
    <w:rsid w:val="00463370"/>
    <w:rsid w:val="00472DA2"/>
    <w:rsid w:val="00563C11"/>
    <w:rsid w:val="0059187B"/>
    <w:rsid w:val="005D25A6"/>
    <w:rsid w:val="005D35CC"/>
    <w:rsid w:val="006152F5"/>
    <w:rsid w:val="00653B4A"/>
    <w:rsid w:val="006572DA"/>
    <w:rsid w:val="00657F34"/>
    <w:rsid w:val="006601A2"/>
    <w:rsid w:val="006839E4"/>
    <w:rsid w:val="006B04CE"/>
    <w:rsid w:val="0073023C"/>
    <w:rsid w:val="00786B3D"/>
    <w:rsid w:val="007F182F"/>
    <w:rsid w:val="00824FD6"/>
    <w:rsid w:val="00965D20"/>
    <w:rsid w:val="00982625"/>
    <w:rsid w:val="009A6420"/>
    <w:rsid w:val="009D51F3"/>
    <w:rsid w:val="00A7063B"/>
    <w:rsid w:val="00AA5182"/>
    <w:rsid w:val="00AD595A"/>
    <w:rsid w:val="00AD7C62"/>
    <w:rsid w:val="00B257B4"/>
    <w:rsid w:val="00B51F28"/>
    <w:rsid w:val="00B70D30"/>
    <w:rsid w:val="00B932E2"/>
    <w:rsid w:val="00BB29B0"/>
    <w:rsid w:val="00BB487D"/>
    <w:rsid w:val="00BC04E0"/>
    <w:rsid w:val="00C76B4E"/>
    <w:rsid w:val="00CB2B00"/>
    <w:rsid w:val="00D07B17"/>
    <w:rsid w:val="00E50AE9"/>
    <w:rsid w:val="00E70BBD"/>
    <w:rsid w:val="00E74052"/>
    <w:rsid w:val="00EC4BB4"/>
    <w:rsid w:val="00ED0324"/>
    <w:rsid w:val="00F00E22"/>
    <w:rsid w:val="00FA0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Bresia</dc:creator>
  <cp:lastModifiedBy>Bresia</cp:lastModifiedBy>
  <cp:revision>48</cp:revision>
  <dcterms:created xsi:type="dcterms:W3CDTF">2016-04-06T13:44:00Z</dcterms:created>
  <dcterms:modified xsi:type="dcterms:W3CDTF">2016-04-06T14:16:00Z</dcterms:modified>
</cp:coreProperties>
</file>