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start" w:pos="840"/>
          <w:tab w:val="center" w:pos="2460"/>
          <w:tab w:val="end" w:pos="6420"/>
        </w:tabs>
      </w:pPr>
      <w:r>
        <w:t xml:space="preserve">Custom Tab Stop Test:</w:t>
      </w:r>
      <w:r>
        <w:tab/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