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continuous"/>
  </w:endnotePr>
  <w:mirrorMargin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