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5456" w14:textId="6A8D9A56" w:rsidR="00420DE0" w:rsidRDefault="00801F78">
      <w:r>
        <w:rPr>
          <w:noProof/>
        </w:rPr>
        <w:drawing>
          <wp:inline distT="0" distB="0" distL="0" distR="0" wp14:anchorId="1C7C4DE6" wp14:editId="7DCACD92">
            <wp:extent cx="5943600" cy="1183640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C2C9" w14:textId="624B8849" w:rsidR="00801F78" w:rsidRDefault="00801F78"/>
    <w:p w14:paraId="06B84E9C" w14:textId="3A402205" w:rsidR="00801F78" w:rsidRDefault="00801F78"/>
    <w:p w14:paraId="4965F6A7" w14:textId="67B44087" w:rsidR="00801F78" w:rsidRDefault="00801F78"/>
    <w:p w14:paraId="091C6F69" w14:textId="22EAC5FF" w:rsidR="00801F78" w:rsidRDefault="00801F78"/>
    <w:p w14:paraId="23BA799E" w14:textId="77777777" w:rsidR="00801F78" w:rsidRDefault="00801F78"/>
    <w:p w14:paraId="5DF7F3E3" w14:textId="2D27E258" w:rsidR="00801F78" w:rsidRPr="00801F78" w:rsidRDefault="00801F78" w:rsidP="00801F78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801F78">
        <w:rPr>
          <w:rFonts w:ascii="Times New Roman" w:hAnsi="Times New Roman" w:cs="Times New Roman"/>
          <w:sz w:val="28"/>
          <w:szCs w:val="28"/>
          <w:lang w:val="pt-BR"/>
        </w:rPr>
        <w:t>Projeto de Sistemas Gráficos e Interação</w:t>
      </w:r>
    </w:p>
    <w:p w14:paraId="6E23241B" w14:textId="1F61EBE1" w:rsidR="00801F78" w:rsidRPr="00801F78" w:rsidRDefault="00801F78" w:rsidP="00801F78">
      <w:pPr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801F78">
        <w:rPr>
          <w:rFonts w:ascii="Times New Roman" w:hAnsi="Times New Roman" w:cs="Times New Roman"/>
          <w:sz w:val="28"/>
          <w:szCs w:val="28"/>
          <w:lang w:val="pt-BR"/>
        </w:rPr>
        <w:t>Licenciatura em Engenharia Informática</w:t>
      </w:r>
    </w:p>
    <w:p w14:paraId="0AA2CBDE" w14:textId="2273AECF" w:rsidR="00801F78" w:rsidRDefault="00801F78" w:rsidP="00801F78">
      <w:pPr>
        <w:jc w:val="center"/>
        <w:rPr>
          <w:rFonts w:ascii="Times New Roman" w:hAnsi="Times New Roman" w:cs="Times New Roman"/>
          <w:lang w:val="pt-BR"/>
        </w:rPr>
      </w:pPr>
    </w:p>
    <w:p w14:paraId="4B0606A7" w14:textId="43D85BCB" w:rsidR="00801F78" w:rsidRDefault="00801F78" w:rsidP="00801F78">
      <w:pPr>
        <w:jc w:val="center"/>
        <w:rPr>
          <w:rFonts w:ascii="Times New Roman" w:hAnsi="Times New Roman" w:cs="Times New Roman"/>
          <w:lang w:val="pt-BR"/>
        </w:rPr>
      </w:pPr>
    </w:p>
    <w:p w14:paraId="5E4659D4" w14:textId="77777777" w:rsidR="00801F78" w:rsidRDefault="00801F78" w:rsidP="00801F78">
      <w:pPr>
        <w:jc w:val="center"/>
        <w:rPr>
          <w:rFonts w:ascii="Times New Roman" w:hAnsi="Times New Roman" w:cs="Times New Roman"/>
          <w:lang w:val="pt-BR"/>
        </w:rPr>
      </w:pPr>
    </w:p>
    <w:p w14:paraId="6ACA08B7" w14:textId="7CC10473" w:rsidR="00801F78" w:rsidRPr="00801F78" w:rsidRDefault="00801F78" w:rsidP="00801F78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lang w:val="pt-BR"/>
        </w:rPr>
      </w:pPr>
      <w:r w:rsidRPr="00801F78">
        <w:rPr>
          <w:rFonts w:ascii="Times New Roman" w:hAnsi="Times New Roman" w:cs="Times New Roman"/>
          <w:b/>
          <w:bCs/>
          <w:i/>
          <w:iCs/>
          <w:sz w:val="48"/>
          <w:szCs w:val="48"/>
          <w:lang w:val="pt-BR"/>
        </w:rPr>
        <w:t>Relatório de projeto</w:t>
      </w:r>
    </w:p>
    <w:p w14:paraId="0021AD4C" w14:textId="398D5BA7" w:rsidR="00801F78" w:rsidRPr="00801F78" w:rsidRDefault="00801F78" w:rsidP="00801F7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pt-BR"/>
        </w:rPr>
      </w:pPr>
      <w:r w:rsidRPr="00801F78">
        <w:rPr>
          <w:rFonts w:ascii="Times New Roman" w:hAnsi="Times New Roman" w:cs="Times New Roman"/>
          <w:b/>
          <w:bCs/>
          <w:i/>
          <w:iCs/>
          <w:sz w:val="28"/>
          <w:szCs w:val="28"/>
          <w:lang w:val="pt-BR"/>
        </w:rPr>
        <w:t>Desenvolvimento de uma interface Web 3D</w:t>
      </w:r>
    </w:p>
    <w:p w14:paraId="7F01D9ED" w14:textId="05124526" w:rsidR="00801F78" w:rsidRDefault="00801F78" w:rsidP="00801F7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</w:pPr>
    </w:p>
    <w:p w14:paraId="28F37396" w14:textId="1EA5FE7C" w:rsidR="00801F78" w:rsidRDefault="00801F78" w:rsidP="00801F7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</w:pPr>
    </w:p>
    <w:p w14:paraId="6120AF57" w14:textId="4BF1071C" w:rsidR="00801F78" w:rsidRDefault="00801F78" w:rsidP="00801F7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</w:pPr>
    </w:p>
    <w:p w14:paraId="78AAA8FE" w14:textId="462200B9" w:rsidR="00801F78" w:rsidRDefault="00801F78" w:rsidP="00801F7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</w:pPr>
    </w:p>
    <w:p w14:paraId="21829B24" w14:textId="77777777" w:rsidR="00801F78" w:rsidRDefault="00801F78" w:rsidP="00801F7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</w:pPr>
    </w:p>
    <w:p w14:paraId="42108E32" w14:textId="7534C814" w:rsidR="00801F78" w:rsidRDefault="00801F78" w:rsidP="00801F78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</w:pPr>
    </w:p>
    <w:p w14:paraId="04EC96FD" w14:textId="01A23478" w:rsidR="00801F78" w:rsidRDefault="00801F78" w:rsidP="00801F7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André Filipe Andrade Machado 2212499</w:t>
      </w:r>
    </w:p>
    <w:p w14:paraId="7DAAA829" w14:textId="4B775396" w:rsidR="00801F78" w:rsidRDefault="00801F78" w:rsidP="00801F7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Tiago Ferreira Antunes 2212</w:t>
      </w:r>
      <w:r w:rsidRPr="00801F78">
        <w:rPr>
          <w:rFonts w:ascii="Times New Roman" w:hAnsi="Times New Roman" w:cs="Times New Roman"/>
          <w:sz w:val="24"/>
          <w:szCs w:val="24"/>
          <w:highlight w:val="yellow"/>
          <w:lang w:val="pt-BR"/>
        </w:rPr>
        <w:t>XXX</w:t>
      </w:r>
    </w:p>
    <w:p w14:paraId="3BCE6F91" w14:textId="799AF1DA" w:rsidR="00801F78" w:rsidRDefault="00801F78" w:rsidP="00801F7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83D32C7" w14:textId="77777777" w:rsidR="00801F78" w:rsidRDefault="00801F78" w:rsidP="00801F78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71B8023" w14:textId="7DDAFC65" w:rsidR="00E226AB" w:rsidRDefault="00801F78" w:rsidP="00E226AB">
      <w:pPr>
        <w:jc w:val="right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Leiria, Janeiro de 2023</w:t>
      </w:r>
    </w:p>
    <w:p w14:paraId="1C4BB47F" w14:textId="77777777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  <w:sectPr w:rsidR="00FB51C6" w:rsidSect="00E226AB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BE30362" w14:textId="1F583951" w:rsidR="00E226AB" w:rsidRDefault="00E226AB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169B8F5A" w14:textId="68D728A3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213EF738" w14:textId="079ED871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73E22A42" w14:textId="467C238E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236CE8E9" w14:textId="243002D2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60E8F366" w14:textId="63CE8A56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059DEFDE" w14:textId="1707DD56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23C2DCDF" w14:textId="05A02C6F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6CD5547F" w14:textId="4F17727D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5190040B" w14:textId="1CF803A6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71B0AF20" w14:textId="223B44D4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56CC4990" w14:textId="762EFD44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03B6FF63" w14:textId="1E7018D0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4D749E9B" w14:textId="0DF57F3F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1E1F4CAF" w14:textId="31CDA347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38FD9C22" w14:textId="745B86CF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764FB7D2" w14:textId="6B4BE09B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58F49B1C" w14:textId="3AEF644D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0CE7C3BB" w14:textId="324C83AC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3C6433CD" w14:textId="6B2422E6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645BD32E" w14:textId="31C16ED8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64C613DB" w14:textId="1DF4AC07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4E78387F" w14:textId="751C4390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5858ECF0" w14:textId="66869651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5441872D" w14:textId="70EBBCCF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1EB74DE2" w14:textId="7933942A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4AC810E2" w14:textId="783C913B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469C6A30" w14:textId="79A280AF" w:rsidR="00FB51C6" w:rsidRDefault="00FB51C6" w:rsidP="00E226AB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6A2FC430" w14:textId="78C03A90" w:rsidR="0031021E" w:rsidRDefault="0031021E" w:rsidP="0031021E">
      <w:pPr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pt-PT"/>
        </w:rPr>
        <w:lastRenderedPageBreak/>
        <w:t>Introdução</w:t>
      </w:r>
    </w:p>
    <w:p w14:paraId="01939549" w14:textId="58EBDDF2" w:rsidR="0031021E" w:rsidRDefault="0031021E" w:rsidP="0067743E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BAE7177" w14:textId="14C5D2C2" w:rsidR="0067743E" w:rsidRDefault="0067743E" w:rsidP="004F1D77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No âmbito da disciplina de Sistemas Gráficos e Interação foi realizado um projeto com o objetivo de desenvolver e representar um modelo tridimensional para a visualização de produtos da loja online da empresa </w:t>
      </w:r>
      <w:r w:rsidRPr="0067743E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La </w:t>
      </w:r>
      <w:proofErr w:type="spellStart"/>
      <w:r w:rsidRPr="0067743E">
        <w:rPr>
          <w:rFonts w:ascii="Times New Roman" w:hAnsi="Times New Roman" w:cs="Times New Roman"/>
          <w:i/>
          <w:iCs/>
          <w:sz w:val="24"/>
          <w:szCs w:val="24"/>
          <w:lang w:val="pt-PT"/>
        </w:rPr>
        <w:t>Redoute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4332A7B" w14:textId="32579586" w:rsidR="0067743E" w:rsidRDefault="00480E26" w:rsidP="0067743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Este projeto terá descrito de seguida as 5 fases de desenvolvimento das quais são:</w:t>
      </w:r>
    </w:p>
    <w:p w14:paraId="651010A4" w14:textId="5B3755DF" w:rsidR="00480E26" w:rsidRDefault="00480E26" w:rsidP="00480E2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Avaliação Heurística;</w:t>
      </w:r>
    </w:p>
    <w:p w14:paraId="200C727B" w14:textId="74E629E5" w:rsidR="00480E26" w:rsidRDefault="00480E26" w:rsidP="00480E2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Análise de Utilizadores e Tarefas e Lista de requisitos funcionais;</w:t>
      </w:r>
    </w:p>
    <w:p w14:paraId="3CE226E2" w14:textId="430B5F49" w:rsidR="00480E26" w:rsidRDefault="00480E26" w:rsidP="00480E2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Protótipo de Alta-Fidelidade;</w:t>
      </w:r>
    </w:p>
    <w:p w14:paraId="3ECC6A00" w14:textId="3BD3E2CA" w:rsidR="00480E26" w:rsidRDefault="00480E26" w:rsidP="00480E2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Interface </w:t>
      </w:r>
      <w:r w:rsidRPr="004F1D77">
        <w:rPr>
          <w:rFonts w:ascii="Times New Roman" w:hAnsi="Times New Roman" w:cs="Times New Roman"/>
          <w:i/>
          <w:iCs/>
          <w:sz w:val="24"/>
          <w:szCs w:val="24"/>
          <w:lang w:val="pt-PT"/>
        </w:rPr>
        <w:t>Web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3D;</w:t>
      </w:r>
    </w:p>
    <w:p w14:paraId="4F9A653A" w14:textId="4AB03301" w:rsidR="00480E26" w:rsidRDefault="00480E26" w:rsidP="00480E2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Avaliação de Usabilidade do sistema.</w:t>
      </w:r>
    </w:p>
    <w:p w14:paraId="64A17C1C" w14:textId="437B4556" w:rsidR="00480E26" w:rsidRDefault="00480E26" w:rsidP="00480E26">
      <w:pPr>
        <w:ind w:left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1E9F76F" w14:textId="77777777" w:rsidR="004F1D77" w:rsidRDefault="00480E26" w:rsidP="004F1D77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No decorrer do processo irão ser utilizadas as ferramentas de trabalho</w:t>
      </w:r>
      <w:r w:rsidR="004F1D77">
        <w:rPr>
          <w:rFonts w:ascii="Times New Roman" w:hAnsi="Times New Roman" w:cs="Times New Roman"/>
          <w:sz w:val="24"/>
          <w:szCs w:val="24"/>
          <w:lang w:val="pt-PT"/>
        </w:rPr>
        <w:t>:</w:t>
      </w:r>
    </w:p>
    <w:p w14:paraId="5673E930" w14:textId="44FFD168" w:rsidR="004F1D77" w:rsidRDefault="00480E26" w:rsidP="004F1D77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4F1D77">
        <w:rPr>
          <w:rFonts w:ascii="Times New Roman" w:hAnsi="Times New Roman" w:cs="Times New Roman"/>
          <w:i/>
          <w:iCs/>
          <w:sz w:val="24"/>
          <w:szCs w:val="24"/>
          <w:lang w:val="pt-PT"/>
        </w:rPr>
        <w:t>Blender</w:t>
      </w:r>
      <w:r w:rsidRPr="004F1D7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F1D77" w:rsidRPr="004F1D77">
        <w:rPr>
          <w:rFonts w:ascii="Times New Roman" w:hAnsi="Times New Roman" w:cs="Times New Roman"/>
          <w:sz w:val="24"/>
          <w:szCs w:val="24"/>
          <w:lang w:val="pt-PT"/>
        </w:rPr>
        <w:t>para criar animações e modelos 3D</w:t>
      </w:r>
      <w:r w:rsidR="004F1D77"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14:paraId="79B3CAB5" w14:textId="02D16C9D" w:rsidR="004F1D77" w:rsidRDefault="00480E26" w:rsidP="004F1D77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4F1D77">
        <w:rPr>
          <w:rFonts w:ascii="Times New Roman" w:hAnsi="Times New Roman" w:cs="Times New Roman"/>
          <w:i/>
          <w:iCs/>
          <w:sz w:val="24"/>
          <w:szCs w:val="24"/>
          <w:lang w:val="pt-PT"/>
        </w:rPr>
        <w:t>Figma</w:t>
      </w:r>
      <w:proofErr w:type="spellEnd"/>
      <w:r w:rsidR="004F1D77">
        <w:rPr>
          <w:rFonts w:ascii="Times New Roman" w:hAnsi="Times New Roman" w:cs="Times New Roman"/>
          <w:sz w:val="24"/>
          <w:szCs w:val="24"/>
          <w:lang w:val="pt-PT"/>
        </w:rPr>
        <w:t xml:space="preserve"> para criar o protótipo de alta-fidelidade;</w:t>
      </w:r>
    </w:p>
    <w:p w14:paraId="374082F3" w14:textId="21EAD2AB" w:rsidR="004F1D77" w:rsidRDefault="004F1D77" w:rsidP="004F1D77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Three.js. Uma biblioteca de JavaScript utilizada para criar e demonstrar gráficos 3D animado num navegador da </w:t>
      </w:r>
      <w:r>
        <w:rPr>
          <w:rFonts w:ascii="Times New Roman" w:hAnsi="Times New Roman" w:cs="Times New Roman"/>
          <w:i/>
          <w:iCs/>
          <w:sz w:val="24"/>
          <w:szCs w:val="24"/>
          <w:lang w:val="pt-PT"/>
        </w:rPr>
        <w:t>web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14:paraId="2EA21F30" w14:textId="65BC27E5" w:rsidR="0067743E" w:rsidRDefault="0067743E" w:rsidP="0067743E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E5366D0" w14:textId="77777777" w:rsidR="004F1D77" w:rsidRDefault="004F1D77" w:rsidP="0067743E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14:paraId="458BDEB0" w14:textId="77777777" w:rsidR="004F1D77" w:rsidRDefault="004F1D77" w:rsidP="0067743E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14:paraId="59BEB082" w14:textId="03864BE3" w:rsidR="0067743E" w:rsidRDefault="0067743E" w:rsidP="0067743E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14:paraId="521A0314" w14:textId="4AF4F846" w:rsidR="0067743E" w:rsidRDefault="0067743E" w:rsidP="0067743E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14:paraId="32E55F63" w14:textId="24891728" w:rsidR="0067743E" w:rsidRDefault="0067743E" w:rsidP="0067743E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14:paraId="3A4A2A3B" w14:textId="4A42E4F6" w:rsidR="0067743E" w:rsidRDefault="0067743E" w:rsidP="0067743E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14:paraId="03568ECF" w14:textId="2AB13BB8" w:rsidR="0067743E" w:rsidRDefault="0067743E" w:rsidP="0067743E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14:paraId="6C4CD53D" w14:textId="5A9D655E" w:rsidR="0067743E" w:rsidRDefault="0067743E" w:rsidP="0067743E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14:paraId="6346A9AD" w14:textId="28E84C95" w:rsidR="0067743E" w:rsidRDefault="0067743E" w:rsidP="0067743E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14:paraId="39D3430E" w14:textId="5B9CA964" w:rsidR="00FB51C6" w:rsidRDefault="0031021E" w:rsidP="0031021E">
      <w:pPr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pt-PT"/>
        </w:rPr>
        <w:lastRenderedPageBreak/>
        <w:t>Avaliação Heurística</w:t>
      </w:r>
    </w:p>
    <w:p w14:paraId="241B5A44" w14:textId="7BE42710" w:rsidR="0067743E" w:rsidRDefault="0067743E" w:rsidP="007009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101953A" w14:textId="3EBABA2C" w:rsidR="006C683D" w:rsidRDefault="007009E0" w:rsidP="007009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No seguimento da metodologia </w:t>
      </w:r>
      <w:r w:rsidR="00D33927">
        <w:rPr>
          <w:rFonts w:ascii="Times New Roman" w:hAnsi="Times New Roman" w:cs="Times New Roman"/>
          <w:sz w:val="24"/>
          <w:szCs w:val="24"/>
          <w:lang w:val="pt-PT"/>
        </w:rPr>
        <w:t xml:space="preserve">adotada em aula foram </w:t>
      </w:r>
      <w:r w:rsidR="00AC3A12">
        <w:rPr>
          <w:rFonts w:ascii="Times New Roman" w:hAnsi="Times New Roman" w:cs="Times New Roman"/>
          <w:sz w:val="24"/>
          <w:szCs w:val="24"/>
          <w:lang w:val="pt-PT"/>
        </w:rPr>
        <w:t>feitas as seguintes avaliações</w:t>
      </w:r>
    </w:p>
    <w:p w14:paraId="34A31654" w14:textId="77777777" w:rsidR="006C683D" w:rsidRDefault="006C683D" w:rsidP="007009E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6C683D" w:rsidRPr="00020E33" w14:paraId="3FF913A8" w14:textId="77777777" w:rsidTr="00395821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6EFF745E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9201CAE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>Registo 1</w:t>
            </w:r>
          </w:p>
        </w:tc>
      </w:tr>
      <w:tr w:rsidR="006C683D" w:rsidRPr="004F7AD6" w14:paraId="05DD5242" w14:textId="77777777" w:rsidTr="00395821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73E2B5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5CD08F3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proofErr w:type="spellStart"/>
            <w:r>
              <w:rPr>
                <w:bCs/>
                <w:sz w:val="16"/>
                <w:szCs w:val="16"/>
                <w:lang w:val="pt-PT" w:eastAsia="ar-SA"/>
              </w:rPr>
              <w:t>Browsing</w:t>
            </w:r>
            <w:proofErr w:type="spellEnd"/>
            <w:r>
              <w:rPr>
                <w:bCs/>
                <w:sz w:val="16"/>
                <w:szCs w:val="16"/>
                <w:lang w:val="pt-PT" w:eastAsia="ar-SA"/>
              </w:rPr>
              <w:t xml:space="preserve"> na página Inicial</w:t>
            </w:r>
          </w:p>
        </w:tc>
      </w:tr>
      <w:tr w:rsidR="006C683D" w:rsidRPr="004F7AD6" w14:paraId="116BFF66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A96ABF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C70E0C6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Ecrã</w:t>
            </w:r>
          </w:p>
        </w:tc>
      </w:tr>
      <w:tr w:rsidR="006C683D" w:rsidRPr="00020E33" w14:paraId="6C632FAF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319C15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53DBC07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6C683D" w:rsidRPr="00F21D56" w14:paraId="1B8A3FF5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292FEE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B2091E8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Imensa informação direcionada ao utilizador de uma só vez</w:t>
            </w:r>
          </w:p>
        </w:tc>
      </w:tr>
      <w:tr w:rsidR="006C683D" w:rsidRPr="00020E33" w14:paraId="5DB33CFE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C46935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704C982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</w:p>
        </w:tc>
      </w:tr>
      <w:tr w:rsidR="006C683D" w:rsidRPr="004F7AD6" w14:paraId="5164B742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37C207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61B53A5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Repete sempre</w:t>
            </w:r>
          </w:p>
        </w:tc>
      </w:tr>
      <w:tr w:rsidR="006C683D" w:rsidRPr="00020E33" w14:paraId="56E667FA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D74269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01B6B0C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6C683D" w:rsidRPr="00F21D56" w14:paraId="47847E84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602FB9A2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21F1778F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Menos conteúdo na página inicial, apresentação de algumas promoções mais pesquisadas</w:t>
            </w:r>
          </w:p>
        </w:tc>
      </w:tr>
    </w:tbl>
    <w:p w14:paraId="40F6786D" w14:textId="77777777" w:rsidR="006C683D" w:rsidRPr="00020E33" w:rsidRDefault="006C683D" w:rsidP="006C683D">
      <w:pPr>
        <w:spacing w:after="0"/>
        <w:rPr>
          <w:lang w:val="pt-PT"/>
        </w:rPr>
      </w:pPr>
    </w:p>
    <w:p w14:paraId="4A76CBB5" w14:textId="77777777" w:rsidR="006C683D" w:rsidRPr="00020E33" w:rsidRDefault="006C683D" w:rsidP="006C683D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6C683D" w:rsidRPr="00020E33" w14:paraId="739C7C58" w14:textId="77777777" w:rsidTr="00395821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4A71BDFD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08926795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>Registo 2</w:t>
            </w:r>
          </w:p>
        </w:tc>
      </w:tr>
      <w:tr w:rsidR="006C683D" w:rsidRPr="00F21D56" w14:paraId="38464AFD" w14:textId="77777777" w:rsidTr="00395821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5B252B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4ADBD5C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Retroceder na página de Login</w:t>
            </w:r>
          </w:p>
        </w:tc>
      </w:tr>
      <w:tr w:rsidR="006C683D" w:rsidRPr="004F7AD6" w14:paraId="2248BD77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B79A35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DA3DC56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Janela de Login</w:t>
            </w:r>
          </w:p>
        </w:tc>
      </w:tr>
      <w:tr w:rsidR="006C683D" w:rsidRPr="00020E33" w14:paraId="1F15282A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99391F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03151A0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6C683D" w:rsidRPr="00F21D56" w14:paraId="6841C54E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B2A036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4B90000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Não há como retroceder após clicar em “Login”. Apenas o logótipo da página </w:t>
            </w:r>
            <w:proofErr w:type="spellStart"/>
            <w:r>
              <w:rPr>
                <w:bCs/>
                <w:sz w:val="16"/>
                <w:szCs w:val="16"/>
                <w:lang w:val="pt-PT" w:eastAsia="ar-SA"/>
              </w:rPr>
              <w:t>LaRedoute</w:t>
            </w:r>
            <w:proofErr w:type="spellEnd"/>
            <w:r>
              <w:rPr>
                <w:bCs/>
                <w:sz w:val="16"/>
                <w:szCs w:val="16"/>
                <w:lang w:val="pt-PT" w:eastAsia="ar-SA"/>
              </w:rPr>
              <w:t xml:space="preserve"> para voltar ao </w:t>
            </w:r>
            <w:proofErr w:type="spellStart"/>
            <w:r>
              <w:rPr>
                <w:bCs/>
                <w:sz w:val="16"/>
                <w:szCs w:val="16"/>
                <w:lang w:val="pt-PT" w:eastAsia="ar-SA"/>
              </w:rPr>
              <w:t>Home</w:t>
            </w:r>
            <w:proofErr w:type="spellEnd"/>
          </w:p>
        </w:tc>
      </w:tr>
      <w:tr w:rsidR="006C683D" w:rsidRPr="00020E33" w14:paraId="6A2D9D3D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3B4237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267FBA5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</w:p>
        </w:tc>
      </w:tr>
      <w:tr w:rsidR="006C683D" w:rsidRPr="004F7AD6" w14:paraId="232FCC4B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F6251F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7FAFFAF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proofErr w:type="gramStart"/>
            <w:r>
              <w:rPr>
                <w:bCs/>
                <w:sz w:val="16"/>
                <w:szCs w:val="16"/>
                <w:lang w:val="pt-PT" w:eastAsia="ar-SA"/>
              </w:rPr>
              <w:t>Repete Sempre</w:t>
            </w:r>
            <w:proofErr w:type="gramEnd"/>
          </w:p>
        </w:tc>
      </w:tr>
      <w:tr w:rsidR="006C683D" w:rsidRPr="00020E33" w14:paraId="610816F4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BD2C6A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35DD02D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6C683D" w:rsidRPr="00F21D56" w14:paraId="03BB75E8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0E6568DC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37467B5" w14:textId="77777777" w:rsidR="006C683D" w:rsidRPr="00701416" w:rsidRDefault="006C683D" w:rsidP="00395821">
            <w:pPr>
              <w:spacing w:after="0" w:line="240" w:lineRule="auto"/>
              <w:rPr>
                <w:lang w:val="pt-BR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Botão simples no canto superior esquerdo que indique para retroceder</w:t>
            </w:r>
          </w:p>
        </w:tc>
      </w:tr>
    </w:tbl>
    <w:p w14:paraId="49A6EF04" w14:textId="77777777" w:rsidR="006C683D" w:rsidRPr="00020E33" w:rsidRDefault="006C683D" w:rsidP="006C683D">
      <w:pPr>
        <w:spacing w:after="0"/>
        <w:rPr>
          <w:lang w:val="pt-PT"/>
        </w:rPr>
      </w:pPr>
    </w:p>
    <w:p w14:paraId="242C4CF6" w14:textId="77777777" w:rsidR="006C683D" w:rsidRPr="00020E33" w:rsidRDefault="006C683D" w:rsidP="006C683D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6C683D" w:rsidRPr="00020E33" w14:paraId="3B4E151D" w14:textId="77777777" w:rsidTr="00395821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2915168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BECED08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 xml:space="preserve">Registo </w:t>
            </w:r>
            <w:r>
              <w:rPr>
                <w:b/>
              </w:rPr>
              <w:t>3</w:t>
            </w:r>
          </w:p>
        </w:tc>
      </w:tr>
      <w:tr w:rsidR="006C683D" w:rsidRPr="004F7AD6" w14:paraId="4070A351" w14:textId="77777777" w:rsidTr="00395821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8CBEC5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B7F5F1C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Compra de um artigo</w:t>
            </w:r>
          </w:p>
        </w:tc>
      </w:tr>
      <w:tr w:rsidR="006C683D" w:rsidRPr="00F21D56" w14:paraId="095C459D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3634B7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691259A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Janela de listagem de artigos</w:t>
            </w:r>
          </w:p>
        </w:tc>
      </w:tr>
      <w:tr w:rsidR="006C683D" w:rsidRPr="00020E33" w14:paraId="6689D965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E74225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9E1626D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6C683D" w:rsidRPr="00F21D56" w14:paraId="020C65FB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65E3D0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CE18086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Não é percetível o tipo de desconto oferecido ao utilizador</w:t>
            </w:r>
          </w:p>
        </w:tc>
      </w:tr>
      <w:tr w:rsidR="006C683D" w:rsidRPr="00020E33" w14:paraId="7266AC15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B104BC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20F5CC5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sz w:val="16"/>
                <w:szCs w:val="16"/>
                <w:lang w:eastAsia="ar-SA"/>
              </w:rPr>
              <w:t>frequente</w:t>
            </w:r>
            <w:proofErr w:type="spellEnd"/>
          </w:p>
        </w:tc>
      </w:tr>
      <w:tr w:rsidR="006C683D" w:rsidRPr="004F7AD6" w14:paraId="05357FE1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E49C82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855233C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  <w:tr w:rsidR="006C683D" w:rsidRPr="00020E33" w14:paraId="7247A4D6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778E5C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59D6565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6C683D" w:rsidRPr="00F21D56" w14:paraId="79AF4779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418B9B15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23C9397D" w14:textId="77777777" w:rsidR="006C683D" w:rsidRPr="00701416" w:rsidRDefault="006C683D" w:rsidP="00395821">
            <w:pPr>
              <w:spacing w:after="0" w:line="240" w:lineRule="auto"/>
              <w:rPr>
                <w:lang w:val="pt-BR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Mensagem mais clara em relação ao desconto do artigo</w:t>
            </w:r>
          </w:p>
        </w:tc>
      </w:tr>
    </w:tbl>
    <w:p w14:paraId="5455EFB5" w14:textId="77777777" w:rsidR="006C683D" w:rsidRPr="00701416" w:rsidRDefault="006C683D" w:rsidP="006C683D">
      <w:pPr>
        <w:spacing w:after="120" w:line="360" w:lineRule="auto"/>
        <w:outlineLvl w:val="2"/>
        <w:rPr>
          <w:b/>
          <w:smallCaps/>
          <w:spacing w:val="5"/>
          <w:sz w:val="24"/>
          <w:szCs w:val="24"/>
          <w:lang w:val="pt-B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6C683D" w:rsidRPr="00020E33" w14:paraId="6056F62F" w14:textId="77777777" w:rsidTr="00395821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FD9CB3E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156F737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 xml:space="preserve">Registo </w:t>
            </w:r>
            <w:r>
              <w:rPr>
                <w:b/>
              </w:rPr>
              <w:t>4</w:t>
            </w:r>
          </w:p>
        </w:tc>
      </w:tr>
      <w:tr w:rsidR="006C683D" w:rsidRPr="00F21D56" w14:paraId="3C5D4969" w14:textId="77777777" w:rsidTr="00395821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2F56EC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A265A26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Filtragem de roupa para homem por T-Shirts</w:t>
            </w:r>
          </w:p>
        </w:tc>
      </w:tr>
      <w:tr w:rsidR="006C683D" w:rsidRPr="00F21D56" w14:paraId="2B658418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D6174F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D492D8E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Janela de listagem de artigos para homem</w:t>
            </w:r>
          </w:p>
        </w:tc>
      </w:tr>
      <w:tr w:rsidR="006C683D" w:rsidRPr="00020E33" w14:paraId="2419320A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894895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DB2815A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4</w:t>
            </w:r>
          </w:p>
        </w:tc>
      </w:tr>
      <w:tr w:rsidR="006C683D" w:rsidRPr="00F21D56" w14:paraId="5EE3014B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A16306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B60E2A0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O filtro não é bem aplicado ao tipo de artigo que é procurado</w:t>
            </w:r>
          </w:p>
        </w:tc>
      </w:tr>
      <w:tr w:rsidR="006C683D" w:rsidRPr="00020E33" w14:paraId="0402ADBE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B58D09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0F07699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sz w:val="16"/>
                <w:szCs w:val="16"/>
                <w:lang w:eastAsia="ar-SA"/>
              </w:rPr>
              <w:t>Frequente</w:t>
            </w:r>
            <w:proofErr w:type="spellEnd"/>
          </w:p>
        </w:tc>
      </w:tr>
      <w:tr w:rsidR="006C683D" w:rsidRPr="004F7AD6" w14:paraId="51919D37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D0038C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8251489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</w:p>
        </w:tc>
      </w:tr>
      <w:tr w:rsidR="006C683D" w:rsidRPr="00020E33" w14:paraId="159840F1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4931D4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5096C9B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6C683D" w:rsidRPr="00F21D56" w14:paraId="7A92E32D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0D000DBC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561B90E7" w14:textId="77777777" w:rsidR="006C683D" w:rsidRPr="00701416" w:rsidRDefault="006C683D" w:rsidP="00395821">
            <w:pPr>
              <w:spacing w:after="0" w:line="240" w:lineRule="auto"/>
              <w:rPr>
                <w:lang w:val="pt-BR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Correção nos filtros de procura</w:t>
            </w:r>
          </w:p>
        </w:tc>
      </w:tr>
    </w:tbl>
    <w:p w14:paraId="70223FD0" w14:textId="77777777" w:rsidR="006C683D" w:rsidRPr="00651EB8" w:rsidRDefault="006C683D" w:rsidP="006C683D">
      <w:pPr>
        <w:rPr>
          <w:lang w:val="pt-B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6C683D" w:rsidRPr="00020E33" w14:paraId="43BF3B14" w14:textId="77777777" w:rsidTr="00395821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6CF7022D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B1B5CAD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 xml:space="preserve">Registo </w:t>
            </w:r>
            <w:r>
              <w:rPr>
                <w:b/>
              </w:rPr>
              <w:t>5</w:t>
            </w:r>
          </w:p>
        </w:tc>
      </w:tr>
      <w:tr w:rsidR="006C683D" w:rsidRPr="00F21D56" w14:paraId="00F5CFC0" w14:textId="77777777" w:rsidTr="00395821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4A4D21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F7D9CD1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Navegação nas páginas de artigos</w:t>
            </w:r>
          </w:p>
        </w:tc>
      </w:tr>
      <w:tr w:rsidR="006C683D" w:rsidRPr="00F21D56" w14:paraId="11321846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2FB9B6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EF46777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Janela de listagem de artigos</w:t>
            </w:r>
          </w:p>
        </w:tc>
      </w:tr>
      <w:tr w:rsidR="006C683D" w:rsidRPr="00020E33" w14:paraId="56344916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D9F950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A3E61A1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8</w:t>
            </w:r>
          </w:p>
        </w:tc>
      </w:tr>
      <w:tr w:rsidR="006C683D" w:rsidRPr="00F21D56" w14:paraId="684E304B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E4A48A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48909EB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As páginas que listam os artigos são </w:t>
            </w:r>
            <w:proofErr w:type="spellStart"/>
            <w:r>
              <w:rPr>
                <w:bCs/>
                <w:sz w:val="16"/>
                <w:szCs w:val="16"/>
                <w:lang w:val="pt-PT" w:eastAsia="ar-SA"/>
              </w:rPr>
              <w:t>super</w:t>
            </w:r>
            <w:proofErr w:type="spellEnd"/>
            <w:r>
              <w:rPr>
                <w:bCs/>
                <w:sz w:val="16"/>
                <w:szCs w:val="16"/>
                <w:lang w:val="pt-PT" w:eastAsia="ar-SA"/>
              </w:rPr>
              <w:t xml:space="preserve"> longas</w:t>
            </w:r>
          </w:p>
        </w:tc>
      </w:tr>
      <w:tr w:rsidR="006C683D" w:rsidRPr="00020E33" w14:paraId="24BA940F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9FA8BB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A18CE98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sz w:val="16"/>
                <w:szCs w:val="16"/>
                <w:lang w:eastAsia="ar-SA"/>
              </w:rPr>
              <w:t>Frequente</w:t>
            </w:r>
            <w:proofErr w:type="spellEnd"/>
          </w:p>
        </w:tc>
      </w:tr>
      <w:tr w:rsidR="006C683D" w:rsidRPr="004F7AD6" w14:paraId="691C5925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CEBA39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9CAEE15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6C683D" w:rsidRPr="00020E33" w14:paraId="32BADA60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94BF26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876056D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6C683D" w:rsidRPr="00F21D56" w14:paraId="7D0C96C7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45585C0F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9D0745A" w14:textId="77777777" w:rsidR="006C683D" w:rsidRPr="00701416" w:rsidRDefault="006C683D" w:rsidP="00395821">
            <w:pPr>
              <w:spacing w:after="0" w:line="240" w:lineRule="auto"/>
              <w:rPr>
                <w:lang w:val="pt-BR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Menos artigos por página e maior volume de paginação </w:t>
            </w:r>
          </w:p>
        </w:tc>
      </w:tr>
    </w:tbl>
    <w:p w14:paraId="67015AAF" w14:textId="6F9C5939" w:rsidR="006C683D" w:rsidRDefault="006C683D" w:rsidP="006C683D">
      <w:pPr>
        <w:rPr>
          <w:lang w:val="pt-BR"/>
        </w:rPr>
      </w:pPr>
    </w:p>
    <w:p w14:paraId="5C17CF33" w14:textId="77777777" w:rsidR="006C683D" w:rsidRDefault="006C683D" w:rsidP="006C683D">
      <w:pPr>
        <w:rPr>
          <w:lang w:val="pt-B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6C683D" w:rsidRPr="00020E33" w14:paraId="5B950B8C" w14:textId="77777777" w:rsidTr="00395821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A00D84C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4D76A497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 xml:space="preserve">Registo </w:t>
            </w:r>
            <w:r>
              <w:rPr>
                <w:b/>
              </w:rPr>
              <w:t>6</w:t>
            </w:r>
          </w:p>
        </w:tc>
      </w:tr>
      <w:tr w:rsidR="006C683D" w:rsidRPr="00F21D56" w14:paraId="7DC26CA2" w14:textId="77777777" w:rsidTr="00395821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E8D9C4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2F7213A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Compra de móveis ou sofás</w:t>
            </w:r>
          </w:p>
        </w:tc>
      </w:tr>
      <w:tr w:rsidR="006C683D" w:rsidRPr="00F21D56" w14:paraId="05B6A117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CE7665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9A0B7C3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Janela de características de artigo</w:t>
            </w:r>
          </w:p>
        </w:tc>
      </w:tr>
      <w:tr w:rsidR="006C683D" w:rsidRPr="00020E33" w14:paraId="560D1484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4E9C63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4D2622C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1</w:t>
            </w:r>
          </w:p>
        </w:tc>
      </w:tr>
      <w:tr w:rsidR="006C683D" w:rsidRPr="00F21D56" w14:paraId="5728A63E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D8E052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12297DB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Não é demonstrado o valor do serviço de montagem do artigo</w:t>
            </w:r>
          </w:p>
        </w:tc>
      </w:tr>
      <w:tr w:rsidR="006C683D" w:rsidRPr="00020E33" w14:paraId="3ABAB1C5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7E71C3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6DF2C7F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sz w:val="16"/>
                <w:szCs w:val="16"/>
                <w:lang w:eastAsia="ar-SA"/>
              </w:rPr>
              <w:t>Frequente</w:t>
            </w:r>
            <w:proofErr w:type="spellEnd"/>
          </w:p>
        </w:tc>
      </w:tr>
      <w:tr w:rsidR="006C683D" w:rsidRPr="004F7AD6" w14:paraId="0C6C09DB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429DCC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1AC5CAC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6C683D" w:rsidRPr="00020E33" w14:paraId="1D7CFA88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C2C218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59CDAA6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0</w:t>
            </w:r>
          </w:p>
        </w:tc>
      </w:tr>
      <w:tr w:rsidR="006C683D" w:rsidRPr="00F21D56" w14:paraId="481C5125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5EA4005B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54AE91CD" w14:textId="77777777" w:rsidR="006C683D" w:rsidRPr="00701416" w:rsidRDefault="006C683D" w:rsidP="00395821">
            <w:pPr>
              <w:spacing w:after="0" w:line="240" w:lineRule="auto"/>
              <w:rPr>
                <w:lang w:val="pt-BR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Apresentar no valor do artigo o acréscimo com o preço do serviço de montagem ou apresentar num </w:t>
            </w:r>
            <w:proofErr w:type="gramStart"/>
            <w:r>
              <w:rPr>
                <w:bCs/>
                <w:sz w:val="16"/>
                <w:szCs w:val="16"/>
                <w:lang w:val="pt-PT" w:eastAsia="ar-SA"/>
              </w:rPr>
              <w:t>local  visível</w:t>
            </w:r>
            <w:proofErr w:type="gramEnd"/>
            <w:r>
              <w:rPr>
                <w:bCs/>
                <w:sz w:val="16"/>
                <w:szCs w:val="16"/>
                <w:lang w:val="pt-PT" w:eastAsia="ar-SA"/>
              </w:rPr>
              <w:t xml:space="preserve"> à parte esse mesmo valor</w:t>
            </w:r>
          </w:p>
        </w:tc>
      </w:tr>
    </w:tbl>
    <w:p w14:paraId="2B7005EF" w14:textId="77777777" w:rsidR="006C683D" w:rsidRDefault="006C683D" w:rsidP="006C683D">
      <w:pPr>
        <w:spacing w:after="0"/>
        <w:rPr>
          <w:lang w:val="pt-PT"/>
        </w:rPr>
      </w:pPr>
    </w:p>
    <w:p w14:paraId="317F04DD" w14:textId="1874BC29" w:rsidR="006C683D" w:rsidRDefault="006C683D" w:rsidP="006C683D">
      <w:pPr>
        <w:spacing w:after="0"/>
        <w:rPr>
          <w:lang w:val="pt-PT"/>
        </w:rPr>
      </w:pPr>
    </w:p>
    <w:p w14:paraId="51632232" w14:textId="77777777" w:rsidR="006C683D" w:rsidRPr="009018C3" w:rsidRDefault="006C683D" w:rsidP="006C683D">
      <w:pPr>
        <w:spacing w:after="0"/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6C683D" w:rsidRPr="00020E33" w14:paraId="7B5B9345" w14:textId="77777777" w:rsidTr="00395821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70EA61B5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AB34B45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 xml:space="preserve">Registo </w:t>
            </w:r>
            <w:r>
              <w:rPr>
                <w:b/>
              </w:rPr>
              <w:t>7</w:t>
            </w:r>
          </w:p>
        </w:tc>
      </w:tr>
      <w:tr w:rsidR="006C683D" w:rsidRPr="00B24E48" w14:paraId="5F554A94" w14:textId="77777777" w:rsidTr="00395821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2DABEA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A28EE94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Registo no site</w:t>
            </w:r>
          </w:p>
        </w:tc>
      </w:tr>
      <w:tr w:rsidR="006C683D" w:rsidRPr="00B24E48" w14:paraId="326088CA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1B040B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5770751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Janela de registo</w:t>
            </w:r>
          </w:p>
        </w:tc>
      </w:tr>
      <w:tr w:rsidR="006C683D" w:rsidRPr="00020E33" w14:paraId="53A73659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6C8978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AE2A380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6C683D" w:rsidRPr="00F21D56" w14:paraId="5EDCD7F7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DCCDCC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1CFE04E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Não poder fazer compras se tiver menos de 18 anos</w:t>
            </w:r>
          </w:p>
        </w:tc>
      </w:tr>
      <w:tr w:rsidR="006C683D" w:rsidRPr="00020E33" w14:paraId="4517D535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561172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5E81FC6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</w:p>
        </w:tc>
      </w:tr>
      <w:tr w:rsidR="006C683D" w:rsidRPr="004F7AD6" w14:paraId="1E59111C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5B29C5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A5E4A66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6C683D" w:rsidRPr="00020E33" w14:paraId="58134D1F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F221C8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906E1DA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2</w:t>
            </w:r>
          </w:p>
        </w:tc>
      </w:tr>
      <w:tr w:rsidR="006C683D" w:rsidRPr="00F21D56" w14:paraId="5BADEBDC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778291CC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72042C2" w14:textId="77777777" w:rsidR="006C683D" w:rsidRPr="00701416" w:rsidRDefault="006C683D" w:rsidP="00395821">
            <w:pPr>
              <w:spacing w:after="0" w:line="240" w:lineRule="auto"/>
              <w:rPr>
                <w:lang w:val="pt-BR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Permitir que menores de 18 anos possam efetuar compras no site</w:t>
            </w:r>
          </w:p>
        </w:tc>
      </w:tr>
    </w:tbl>
    <w:p w14:paraId="3A3E3987" w14:textId="77777777" w:rsidR="006C683D" w:rsidRDefault="006C683D" w:rsidP="006C683D">
      <w:pPr>
        <w:spacing w:after="0"/>
        <w:rPr>
          <w:lang w:val="pt-BR"/>
        </w:rPr>
      </w:pPr>
    </w:p>
    <w:p w14:paraId="0031CB63" w14:textId="6323C5EF" w:rsidR="006C683D" w:rsidRDefault="006C683D" w:rsidP="006C683D">
      <w:pPr>
        <w:spacing w:after="0"/>
        <w:rPr>
          <w:lang w:val="pt-BR"/>
        </w:rPr>
      </w:pPr>
    </w:p>
    <w:p w14:paraId="6E6D3FA2" w14:textId="77777777" w:rsidR="006C683D" w:rsidRPr="001C7CD5" w:rsidRDefault="006C683D" w:rsidP="006C683D">
      <w:pPr>
        <w:spacing w:after="0"/>
        <w:rPr>
          <w:lang w:val="pt-B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6C683D" w:rsidRPr="00020E33" w14:paraId="7C1B0F6F" w14:textId="77777777" w:rsidTr="00395821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11543231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6162F22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 xml:space="preserve">Registo </w:t>
            </w:r>
            <w:r>
              <w:rPr>
                <w:b/>
              </w:rPr>
              <w:t>8</w:t>
            </w:r>
          </w:p>
        </w:tc>
      </w:tr>
      <w:tr w:rsidR="006C683D" w:rsidRPr="00F21D56" w14:paraId="30BB0FC2" w14:textId="77777777" w:rsidTr="00395821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2C10CF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68D95DC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Encontrar uma sweatshirt preta de tamanho L</w:t>
            </w:r>
          </w:p>
        </w:tc>
      </w:tr>
      <w:tr w:rsidR="006C683D" w:rsidRPr="00F21D56" w14:paraId="6B1F63A9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58629E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0CBF268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Janela de roupa para homem</w:t>
            </w:r>
          </w:p>
        </w:tc>
      </w:tr>
      <w:tr w:rsidR="006C683D" w:rsidRPr="00020E33" w14:paraId="77CD2EE0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3F291B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818BB10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7</w:t>
            </w:r>
          </w:p>
        </w:tc>
      </w:tr>
      <w:tr w:rsidR="006C683D" w:rsidRPr="00F21D56" w14:paraId="4B2E6D57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8C2DF4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DCBB6BE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Não permite aplicar vários filtros ao mesmo tempo</w:t>
            </w:r>
          </w:p>
        </w:tc>
      </w:tr>
      <w:tr w:rsidR="006C683D" w:rsidRPr="00020E33" w14:paraId="5D665E63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258609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D93E288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sz w:val="16"/>
                <w:szCs w:val="16"/>
                <w:lang w:eastAsia="ar-SA"/>
              </w:rPr>
              <w:t>Frequente</w:t>
            </w:r>
            <w:proofErr w:type="spellEnd"/>
          </w:p>
        </w:tc>
      </w:tr>
      <w:tr w:rsidR="006C683D" w:rsidRPr="004F7AD6" w14:paraId="5357C075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3FD3DB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AAF54DF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proofErr w:type="gramStart"/>
            <w:r>
              <w:rPr>
                <w:bCs/>
                <w:sz w:val="16"/>
                <w:szCs w:val="16"/>
                <w:lang w:val="pt-PT" w:eastAsia="ar-SA"/>
              </w:rPr>
              <w:t>Repete Sempre</w:t>
            </w:r>
            <w:proofErr w:type="gramEnd"/>
          </w:p>
        </w:tc>
      </w:tr>
      <w:tr w:rsidR="006C683D" w:rsidRPr="00020E33" w14:paraId="5E196126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7F3359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2E1DE48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6C683D" w:rsidRPr="00F21D56" w14:paraId="5AC4B43C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0EB0C55A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2E8FB94E" w14:textId="77777777" w:rsidR="006C683D" w:rsidRPr="00701416" w:rsidRDefault="006C683D" w:rsidP="00395821">
            <w:pPr>
              <w:spacing w:after="0" w:line="240" w:lineRule="auto"/>
              <w:rPr>
                <w:lang w:val="pt-BR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Adicionar um botão no final dos filtros para aplicar a todos os selecionados</w:t>
            </w:r>
          </w:p>
        </w:tc>
      </w:tr>
    </w:tbl>
    <w:p w14:paraId="474345E7" w14:textId="77777777" w:rsidR="006C683D" w:rsidRDefault="006C683D" w:rsidP="006C683D">
      <w:pPr>
        <w:spacing w:after="0"/>
        <w:rPr>
          <w:lang w:val="pt-BR"/>
        </w:rPr>
      </w:pPr>
    </w:p>
    <w:p w14:paraId="7ADD7C2A" w14:textId="702F1393" w:rsidR="006C683D" w:rsidRDefault="006C683D" w:rsidP="006C683D">
      <w:pPr>
        <w:spacing w:after="0"/>
        <w:rPr>
          <w:lang w:val="pt-BR"/>
        </w:rPr>
      </w:pPr>
    </w:p>
    <w:p w14:paraId="590ED3A1" w14:textId="28D9B09D" w:rsidR="006C683D" w:rsidRDefault="006C683D" w:rsidP="006C683D">
      <w:pPr>
        <w:spacing w:after="0"/>
        <w:rPr>
          <w:lang w:val="pt-BR"/>
        </w:rPr>
      </w:pPr>
    </w:p>
    <w:p w14:paraId="42594ACE" w14:textId="77777777" w:rsidR="006C683D" w:rsidRDefault="006C683D" w:rsidP="006C683D">
      <w:pPr>
        <w:spacing w:after="0"/>
        <w:rPr>
          <w:lang w:val="pt-B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6C683D" w:rsidRPr="00020E33" w14:paraId="752F9510" w14:textId="77777777" w:rsidTr="00395821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1DF161E1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044A9B6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 xml:space="preserve">Registo </w:t>
            </w:r>
            <w:r>
              <w:rPr>
                <w:b/>
              </w:rPr>
              <w:t>9</w:t>
            </w:r>
          </w:p>
        </w:tc>
      </w:tr>
      <w:tr w:rsidR="006C683D" w:rsidRPr="00F21D56" w14:paraId="170377DB" w14:textId="77777777" w:rsidTr="00395821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7680DF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63AC0CF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Procurar uma sweatshirt e sapatilhas na mesma pesquisa</w:t>
            </w:r>
          </w:p>
        </w:tc>
      </w:tr>
      <w:tr w:rsidR="006C683D" w:rsidRPr="00B24E48" w14:paraId="6DD54CE5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19B7F0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4B278E9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Janela da Puma</w:t>
            </w:r>
          </w:p>
        </w:tc>
      </w:tr>
      <w:tr w:rsidR="006C683D" w:rsidRPr="00020E33" w14:paraId="07D17F97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F3ED9F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AEFAD1F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7</w:t>
            </w:r>
          </w:p>
        </w:tc>
      </w:tr>
      <w:tr w:rsidR="006C683D" w:rsidRPr="00F21D56" w14:paraId="062C32C0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188B1E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79DA769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Só dá para pesquisar um tipo de artigo de cada vez</w:t>
            </w:r>
          </w:p>
        </w:tc>
      </w:tr>
      <w:tr w:rsidR="006C683D" w:rsidRPr="00020E33" w14:paraId="74DFD9FE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A3ADCA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A4F0781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sz w:val="16"/>
                <w:szCs w:val="16"/>
                <w:lang w:eastAsia="ar-SA"/>
              </w:rPr>
              <w:t>Frequente</w:t>
            </w:r>
            <w:proofErr w:type="spellEnd"/>
          </w:p>
        </w:tc>
      </w:tr>
      <w:tr w:rsidR="006C683D" w:rsidRPr="004F7AD6" w14:paraId="747A6360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BAE853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F6F8626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6C683D" w:rsidRPr="00020E33" w14:paraId="05A5A4A3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435895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0AA059A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6C683D" w:rsidRPr="00F21D56" w14:paraId="1C18A6C3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3EA9C3D4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11CA61DA" w14:textId="77777777" w:rsidR="006C683D" w:rsidRPr="00701416" w:rsidRDefault="006C683D" w:rsidP="00395821">
            <w:pPr>
              <w:spacing w:after="0" w:line="240" w:lineRule="auto"/>
              <w:rPr>
                <w:lang w:val="pt-BR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Adicionar </w:t>
            </w:r>
            <w:proofErr w:type="spellStart"/>
            <w:r>
              <w:rPr>
                <w:bCs/>
                <w:sz w:val="16"/>
                <w:szCs w:val="16"/>
                <w:lang w:val="pt-PT" w:eastAsia="ar-SA"/>
              </w:rPr>
              <w:t>tick</w:t>
            </w:r>
            <w:proofErr w:type="spellEnd"/>
            <w:r>
              <w:rPr>
                <w:bCs/>
                <w:sz w:val="16"/>
                <w:szCs w:val="16"/>
                <w:lang w:val="pt-PT" w:eastAsia="ar-SA"/>
              </w:rPr>
              <w:t xml:space="preserve"> boxes em cada tipo de artigo para os selecionar de forma a efetuar a pesquisa</w:t>
            </w:r>
          </w:p>
        </w:tc>
      </w:tr>
    </w:tbl>
    <w:p w14:paraId="78C25403" w14:textId="77777777" w:rsidR="006C683D" w:rsidRDefault="006C683D" w:rsidP="006C683D">
      <w:pPr>
        <w:spacing w:after="0"/>
        <w:rPr>
          <w:lang w:val="pt-BR"/>
        </w:rPr>
      </w:pPr>
    </w:p>
    <w:p w14:paraId="521DFABD" w14:textId="76979D85" w:rsidR="006C683D" w:rsidRDefault="006C683D" w:rsidP="006C683D">
      <w:pPr>
        <w:spacing w:after="0"/>
        <w:rPr>
          <w:lang w:val="pt-BR"/>
        </w:rPr>
      </w:pPr>
    </w:p>
    <w:p w14:paraId="3182EB9B" w14:textId="06956F8E" w:rsidR="006C683D" w:rsidRDefault="006C683D" w:rsidP="006C683D">
      <w:pPr>
        <w:spacing w:after="0"/>
        <w:rPr>
          <w:lang w:val="pt-BR"/>
        </w:rPr>
      </w:pPr>
    </w:p>
    <w:p w14:paraId="2DE550B0" w14:textId="77777777" w:rsidR="006C683D" w:rsidRDefault="006C683D" w:rsidP="006C683D">
      <w:pPr>
        <w:spacing w:after="0"/>
        <w:rPr>
          <w:lang w:val="pt-B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6C683D" w:rsidRPr="00020E33" w14:paraId="36C37B49" w14:textId="77777777" w:rsidTr="00395821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6329040B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78CFC9A" w14:textId="77777777" w:rsidR="006C683D" w:rsidRPr="00020E33" w:rsidRDefault="006C683D" w:rsidP="00395821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 xml:space="preserve">Registo </w:t>
            </w:r>
            <w:r>
              <w:rPr>
                <w:b/>
              </w:rPr>
              <w:t>10</w:t>
            </w:r>
          </w:p>
        </w:tc>
      </w:tr>
      <w:tr w:rsidR="006C683D" w:rsidRPr="00F21D56" w14:paraId="2DC4E895" w14:textId="77777777" w:rsidTr="00395821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5D631C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DAFD682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Procurar uma sweatshirt e sapatilhas na mesma pesquisa</w:t>
            </w:r>
          </w:p>
        </w:tc>
      </w:tr>
      <w:tr w:rsidR="006C683D" w:rsidRPr="00B24E48" w14:paraId="66E9401D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1B6E2C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55E8A38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Janela da Puma</w:t>
            </w:r>
          </w:p>
        </w:tc>
      </w:tr>
      <w:tr w:rsidR="006C683D" w:rsidRPr="00020E33" w14:paraId="2307BDBC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4D741A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F6BBB93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4</w:t>
            </w:r>
          </w:p>
        </w:tc>
      </w:tr>
      <w:tr w:rsidR="006C683D" w:rsidRPr="00F21D56" w14:paraId="7C7D5AE0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06AC23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A06A88F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Só os artigos de roupa de homem é que têm subcategorias no menu</w:t>
            </w:r>
          </w:p>
        </w:tc>
      </w:tr>
      <w:tr w:rsidR="006C683D" w:rsidRPr="00020E33" w14:paraId="4E97B85F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1436E9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28B8C71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sz w:val="16"/>
                <w:szCs w:val="16"/>
                <w:lang w:eastAsia="ar-SA"/>
              </w:rPr>
              <w:t>Frequente</w:t>
            </w:r>
            <w:proofErr w:type="spellEnd"/>
          </w:p>
        </w:tc>
      </w:tr>
      <w:tr w:rsidR="006C683D" w:rsidRPr="004F7AD6" w14:paraId="496308C6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88EEE0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940E375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val="pt-PT" w:eastAsia="ar-SA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>Sempre</w:t>
            </w:r>
          </w:p>
        </w:tc>
      </w:tr>
      <w:tr w:rsidR="006C683D" w:rsidRPr="00020E33" w14:paraId="6A228AD1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5464C6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BAAFFC1" w14:textId="77777777" w:rsidR="006C683D" w:rsidRPr="00020E33" w:rsidRDefault="006C683D" w:rsidP="00395821">
            <w:pPr>
              <w:spacing w:after="0" w:line="240" w:lineRule="auto"/>
              <w:rPr>
                <w:bCs/>
                <w:sz w:val="16"/>
                <w:szCs w:val="16"/>
                <w:lang w:eastAsia="ar-SA"/>
              </w:rPr>
            </w:pPr>
            <w:r>
              <w:rPr>
                <w:bCs/>
                <w:sz w:val="16"/>
                <w:szCs w:val="16"/>
                <w:lang w:eastAsia="ar-SA"/>
              </w:rPr>
              <w:t>3</w:t>
            </w:r>
          </w:p>
        </w:tc>
      </w:tr>
      <w:tr w:rsidR="006C683D" w:rsidRPr="00F21D56" w14:paraId="7CF7EDE7" w14:textId="77777777" w:rsidTr="00395821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4A346FEF" w14:textId="77777777" w:rsidR="006C683D" w:rsidRPr="00020E33" w:rsidRDefault="006C683D" w:rsidP="00395821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58B6EEE7" w14:textId="77777777" w:rsidR="006C683D" w:rsidRPr="00701416" w:rsidRDefault="006C683D" w:rsidP="00395821">
            <w:pPr>
              <w:spacing w:after="0" w:line="240" w:lineRule="auto"/>
              <w:rPr>
                <w:lang w:val="pt-BR"/>
              </w:rPr>
            </w:pPr>
            <w:r>
              <w:rPr>
                <w:bCs/>
                <w:sz w:val="16"/>
                <w:szCs w:val="16"/>
                <w:lang w:val="pt-PT" w:eastAsia="ar-SA"/>
              </w:rPr>
              <w:t xml:space="preserve">Fazer </w:t>
            </w:r>
            <w:proofErr w:type="spellStart"/>
            <w:r>
              <w:rPr>
                <w:bCs/>
                <w:sz w:val="16"/>
                <w:szCs w:val="16"/>
                <w:lang w:val="pt-PT" w:eastAsia="ar-SA"/>
              </w:rPr>
              <w:t>dropdowns</w:t>
            </w:r>
            <w:proofErr w:type="spellEnd"/>
            <w:r>
              <w:rPr>
                <w:bCs/>
                <w:sz w:val="16"/>
                <w:szCs w:val="16"/>
                <w:lang w:val="pt-PT" w:eastAsia="ar-SA"/>
              </w:rPr>
              <w:t xml:space="preserve"> para cada categoria com as suas subcategorias</w:t>
            </w:r>
          </w:p>
        </w:tc>
      </w:tr>
    </w:tbl>
    <w:p w14:paraId="4418303D" w14:textId="4DC86136" w:rsidR="006C683D" w:rsidRDefault="006C683D" w:rsidP="007009E0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B464024" w14:textId="77777777" w:rsidR="006C683D" w:rsidRPr="006C683D" w:rsidRDefault="006C683D" w:rsidP="007009E0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432D202" w14:textId="77777777" w:rsidR="0067743E" w:rsidRDefault="0067743E">
      <w:pPr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pt-PT"/>
        </w:rPr>
        <w:br w:type="page"/>
      </w:r>
    </w:p>
    <w:p w14:paraId="602ADF71" w14:textId="1EA4582B" w:rsidR="0067743E" w:rsidRDefault="0067743E" w:rsidP="0031021E">
      <w:pPr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  <w:r w:rsidRPr="0067743E">
        <w:rPr>
          <w:rFonts w:ascii="Times New Roman" w:hAnsi="Times New Roman" w:cs="Times New Roman"/>
          <w:b/>
          <w:bCs/>
          <w:sz w:val="32"/>
          <w:szCs w:val="32"/>
          <w:lang w:val="pt-PT"/>
        </w:rPr>
        <w:lastRenderedPageBreak/>
        <w:t>Análise de Utilizadores e Tarefas e Lista de Requisitos Funcionais</w:t>
      </w:r>
    </w:p>
    <w:p w14:paraId="56B201EC" w14:textId="77777777" w:rsidR="00CE2B58" w:rsidRPr="00F21D56" w:rsidRDefault="00CE2B58">
      <w:pPr>
        <w:rPr>
          <w:rFonts w:ascii="Times New Roman" w:hAnsi="Times New Roman" w:cs="Times New Roman"/>
          <w:b/>
          <w:bCs/>
          <w:sz w:val="32"/>
          <w:szCs w:val="32"/>
          <w:highlight w:val="yellow"/>
          <w:lang w:val="pt-BR"/>
        </w:rPr>
      </w:pPr>
    </w:p>
    <w:p w14:paraId="0B5DCFBB" w14:textId="0A862123" w:rsidR="006C683D" w:rsidRPr="00CE2B58" w:rsidRDefault="006C68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E2B58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NOT SURE IF IT’S HERE ▼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5234"/>
        <w:gridCol w:w="3021"/>
      </w:tblGrid>
      <w:tr w:rsidR="006C683D" w:rsidRPr="00F21D56" w14:paraId="25AFFAC2" w14:textId="77777777" w:rsidTr="00395821">
        <w:tc>
          <w:tcPr>
            <w:tcW w:w="58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6F5B4" w14:textId="77777777" w:rsidR="006C683D" w:rsidRPr="009018C3" w:rsidRDefault="006C683D" w:rsidP="00395821">
            <w:pPr>
              <w:spacing w:before="120" w:after="0" w:line="240" w:lineRule="auto"/>
              <w:jc w:val="center"/>
              <w:rPr>
                <w:b/>
                <w:bCs/>
                <w:sz w:val="20"/>
                <w:lang w:val="pt-PT" w:eastAsia="ar-SA"/>
              </w:rPr>
            </w:pPr>
            <w:r w:rsidRPr="009018C3">
              <w:rPr>
                <w:b/>
                <w:bCs/>
                <w:sz w:val="20"/>
                <w:lang w:val="pt-PT" w:eastAsia="ar-SA"/>
              </w:rPr>
              <w:t>Heurística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3CB9C8" w14:textId="77777777" w:rsidR="006C683D" w:rsidRPr="009018C3" w:rsidRDefault="006C683D" w:rsidP="00395821">
            <w:pPr>
              <w:spacing w:after="0" w:line="240" w:lineRule="auto"/>
              <w:jc w:val="center"/>
              <w:rPr>
                <w:b/>
                <w:bCs/>
                <w:sz w:val="20"/>
                <w:lang w:val="pt-PT" w:eastAsia="ar-SA"/>
              </w:rPr>
            </w:pPr>
            <w:r w:rsidRPr="009018C3">
              <w:rPr>
                <w:b/>
                <w:bCs/>
                <w:sz w:val="20"/>
                <w:lang w:val="pt-PT" w:eastAsia="ar-SA"/>
              </w:rPr>
              <w:t>Nº de vezes em que a heurística é violada</w:t>
            </w:r>
          </w:p>
        </w:tc>
      </w:tr>
      <w:tr w:rsidR="006C683D" w:rsidRPr="001C7CD5" w14:paraId="68A26185" w14:textId="77777777" w:rsidTr="00395821">
        <w:tc>
          <w:tcPr>
            <w:tcW w:w="573" w:type="dxa"/>
            <w:tcBorders>
              <w:top w:val="single" w:sz="4" w:space="0" w:color="000000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33BACB" w14:textId="77777777" w:rsidR="006C683D" w:rsidRPr="009018C3" w:rsidRDefault="006C683D" w:rsidP="00395821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1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A91E12D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  <w:r w:rsidRPr="009018C3">
              <w:rPr>
                <w:bCs/>
                <w:sz w:val="20"/>
                <w:lang w:val="pt-PT" w:eastAsia="ar-SA"/>
              </w:rPr>
              <w:t>Visibilidade do estado do sistema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97856B0" w14:textId="77777777" w:rsidR="006C683D" w:rsidRPr="009018C3" w:rsidRDefault="006C683D" w:rsidP="00395821">
            <w:pPr>
              <w:spacing w:after="0" w:line="240" w:lineRule="auto"/>
              <w:jc w:val="center"/>
              <w:rPr>
                <w:bCs/>
                <w:sz w:val="20"/>
                <w:lang w:val="pt-PT" w:eastAsia="ar-SA"/>
              </w:rPr>
            </w:pPr>
            <w:r>
              <w:rPr>
                <w:bCs/>
                <w:sz w:val="20"/>
                <w:lang w:val="pt-PT" w:eastAsia="ar-SA"/>
              </w:rPr>
              <w:t>2</w:t>
            </w:r>
          </w:p>
        </w:tc>
      </w:tr>
      <w:tr w:rsidR="006C683D" w:rsidRPr="001C7CD5" w14:paraId="3EEF4C92" w14:textId="77777777" w:rsidTr="00395821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842560" w14:textId="77777777" w:rsidR="006C683D" w:rsidRPr="009018C3" w:rsidRDefault="006C683D" w:rsidP="00395821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2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09AA998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  <w:r w:rsidRPr="009018C3">
              <w:rPr>
                <w:bCs/>
                <w:sz w:val="20"/>
                <w:lang w:val="pt-PT" w:eastAsia="ar-SA"/>
              </w:rPr>
              <w:t>Correspondência entre o sistema e o mundo real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868FE45" w14:textId="77777777" w:rsidR="006C683D" w:rsidRPr="009018C3" w:rsidRDefault="006C683D" w:rsidP="00395821">
            <w:pPr>
              <w:spacing w:after="0" w:line="240" w:lineRule="auto"/>
              <w:jc w:val="center"/>
              <w:rPr>
                <w:bCs/>
                <w:sz w:val="20"/>
                <w:lang w:val="pt-PT" w:eastAsia="ar-SA"/>
              </w:rPr>
            </w:pPr>
            <w:r>
              <w:rPr>
                <w:bCs/>
                <w:sz w:val="20"/>
                <w:lang w:val="pt-PT" w:eastAsia="ar-SA"/>
              </w:rPr>
              <w:t>2</w:t>
            </w:r>
          </w:p>
        </w:tc>
      </w:tr>
      <w:tr w:rsidR="006C683D" w:rsidRPr="001C7CD5" w14:paraId="4AB0669F" w14:textId="77777777" w:rsidTr="00395821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595D05" w14:textId="77777777" w:rsidR="006C683D" w:rsidRPr="009018C3" w:rsidRDefault="006C683D" w:rsidP="00395821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3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8527CCE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  <w:r w:rsidRPr="009018C3">
              <w:rPr>
                <w:bCs/>
                <w:sz w:val="20"/>
                <w:lang w:val="pt-PT" w:eastAsia="ar-SA"/>
              </w:rPr>
              <w:t>Liberdade e controlo pelo utilizador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F8ACB92" w14:textId="77777777" w:rsidR="006C683D" w:rsidRPr="009018C3" w:rsidRDefault="006C683D" w:rsidP="00395821">
            <w:pPr>
              <w:spacing w:after="0" w:line="240" w:lineRule="auto"/>
              <w:jc w:val="center"/>
              <w:rPr>
                <w:bCs/>
                <w:sz w:val="20"/>
                <w:lang w:val="pt-PT" w:eastAsia="ar-SA"/>
              </w:rPr>
            </w:pPr>
            <w:r>
              <w:rPr>
                <w:bCs/>
                <w:sz w:val="20"/>
                <w:lang w:val="pt-PT" w:eastAsia="ar-SA"/>
              </w:rPr>
              <w:t>1</w:t>
            </w:r>
          </w:p>
        </w:tc>
      </w:tr>
      <w:tr w:rsidR="006C683D" w:rsidRPr="009018C3" w14:paraId="3899208F" w14:textId="77777777" w:rsidTr="00395821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5DBFA5" w14:textId="77777777" w:rsidR="006C683D" w:rsidRPr="009018C3" w:rsidRDefault="006C683D" w:rsidP="00395821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4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38E0DA2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eastAsia="ar-SA"/>
              </w:rPr>
            </w:pPr>
            <w:proofErr w:type="spellStart"/>
            <w:r w:rsidRPr="009018C3">
              <w:rPr>
                <w:bCs/>
                <w:sz w:val="20"/>
                <w:lang w:eastAsia="ar-SA"/>
              </w:rPr>
              <w:t>Consistência</w:t>
            </w:r>
            <w:proofErr w:type="spellEnd"/>
            <w:r w:rsidRPr="009018C3">
              <w:rPr>
                <w:bCs/>
                <w:sz w:val="20"/>
                <w:lang w:eastAsia="ar-SA"/>
              </w:rPr>
              <w:t xml:space="preserve"> e </w:t>
            </w:r>
            <w:r w:rsidRPr="009018C3">
              <w:rPr>
                <w:bCs/>
                <w:i/>
                <w:sz w:val="20"/>
                <w:lang w:eastAsia="ar-SA"/>
              </w:rPr>
              <w:t>standards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BADE0E2" w14:textId="77777777" w:rsidR="006C683D" w:rsidRPr="009018C3" w:rsidRDefault="006C683D" w:rsidP="00395821">
            <w:pPr>
              <w:spacing w:after="0" w:line="240" w:lineRule="auto"/>
              <w:jc w:val="center"/>
              <w:rPr>
                <w:bCs/>
                <w:sz w:val="20"/>
                <w:lang w:eastAsia="ar-SA"/>
              </w:rPr>
            </w:pPr>
            <w:r>
              <w:rPr>
                <w:bCs/>
                <w:sz w:val="20"/>
                <w:lang w:eastAsia="ar-SA"/>
              </w:rPr>
              <w:t>2</w:t>
            </w:r>
          </w:p>
        </w:tc>
      </w:tr>
      <w:tr w:rsidR="006C683D" w:rsidRPr="009018C3" w14:paraId="76D390E2" w14:textId="77777777" w:rsidTr="00395821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82DB59" w14:textId="77777777" w:rsidR="006C683D" w:rsidRPr="009018C3" w:rsidRDefault="006C683D" w:rsidP="00395821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5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825D785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eastAsia="ar-SA"/>
              </w:rPr>
            </w:pPr>
            <w:proofErr w:type="spellStart"/>
            <w:r w:rsidRPr="009018C3">
              <w:rPr>
                <w:bCs/>
                <w:sz w:val="20"/>
                <w:lang w:eastAsia="ar-SA"/>
              </w:rPr>
              <w:t>Prevenção</w:t>
            </w:r>
            <w:proofErr w:type="spellEnd"/>
            <w:r w:rsidRPr="009018C3">
              <w:rPr>
                <w:bCs/>
                <w:sz w:val="20"/>
                <w:lang w:eastAsia="ar-SA"/>
              </w:rPr>
              <w:t xml:space="preserve"> de </w:t>
            </w:r>
            <w:proofErr w:type="spellStart"/>
            <w:r w:rsidRPr="009018C3">
              <w:rPr>
                <w:bCs/>
                <w:sz w:val="20"/>
                <w:lang w:eastAsia="ar-SA"/>
              </w:rPr>
              <w:t>erros</w:t>
            </w:r>
            <w:proofErr w:type="spellEnd"/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ECA02A1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eastAsia="ar-SA"/>
              </w:rPr>
            </w:pPr>
          </w:p>
        </w:tc>
      </w:tr>
      <w:tr w:rsidR="006C683D" w:rsidRPr="00F21D56" w14:paraId="1450CFA2" w14:textId="77777777" w:rsidTr="00395821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6A295C" w14:textId="77777777" w:rsidR="006C683D" w:rsidRPr="009018C3" w:rsidRDefault="006C683D" w:rsidP="00395821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6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CC1809E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  <w:r w:rsidRPr="009018C3">
              <w:rPr>
                <w:bCs/>
                <w:sz w:val="20"/>
                <w:lang w:val="pt-PT" w:eastAsia="ar-SA"/>
              </w:rPr>
              <w:t>Reconhecer em vez de relembrar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6701135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</w:p>
        </w:tc>
      </w:tr>
      <w:tr w:rsidR="006C683D" w:rsidRPr="001C7CD5" w14:paraId="1DFD16E8" w14:textId="77777777" w:rsidTr="00395821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3A4839" w14:textId="77777777" w:rsidR="006C683D" w:rsidRPr="009018C3" w:rsidRDefault="006C683D" w:rsidP="00395821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7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5F1B2C3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  <w:r w:rsidRPr="009018C3">
              <w:rPr>
                <w:bCs/>
                <w:sz w:val="20"/>
                <w:lang w:val="pt-PT" w:eastAsia="ar-SA"/>
              </w:rPr>
              <w:t>Flexibilidade e eficiência de utilização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463A6A7" w14:textId="77777777" w:rsidR="006C683D" w:rsidRPr="009018C3" w:rsidRDefault="006C683D" w:rsidP="00395821">
            <w:pPr>
              <w:spacing w:after="0" w:line="240" w:lineRule="auto"/>
              <w:jc w:val="center"/>
              <w:rPr>
                <w:bCs/>
                <w:sz w:val="20"/>
                <w:lang w:val="pt-PT" w:eastAsia="ar-SA"/>
              </w:rPr>
            </w:pPr>
            <w:r>
              <w:rPr>
                <w:bCs/>
                <w:sz w:val="20"/>
                <w:lang w:val="pt-PT" w:eastAsia="ar-SA"/>
              </w:rPr>
              <w:t>2</w:t>
            </w:r>
          </w:p>
        </w:tc>
      </w:tr>
      <w:tr w:rsidR="006C683D" w:rsidRPr="009018C3" w14:paraId="1314939A" w14:textId="77777777" w:rsidTr="00395821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648BA4" w14:textId="77777777" w:rsidR="006C683D" w:rsidRPr="009018C3" w:rsidRDefault="006C683D" w:rsidP="00395821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8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94DBF62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eastAsia="ar-SA"/>
              </w:rPr>
            </w:pPr>
            <w:proofErr w:type="spellStart"/>
            <w:r w:rsidRPr="009018C3">
              <w:rPr>
                <w:bCs/>
                <w:sz w:val="20"/>
                <w:lang w:eastAsia="ar-SA"/>
              </w:rPr>
              <w:t>Visualmente</w:t>
            </w:r>
            <w:proofErr w:type="spellEnd"/>
            <w:r w:rsidRPr="009018C3">
              <w:rPr>
                <w:bCs/>
                <w:sz w:val="20"/>
                <w:lang w:eastAsia="ar-SA"/>
              </w:rPr>
              <w:t xml:space="preserve"> </w:t>
            </w:r>
            <w:proofErr w:type="spellStart"/>
            <w:r w:rsidRPr="009018C3">
              <w:rPr>
                <w:bCs/>
                <w:sz w:val="20"/>
                <w:lang w:eastAsia="ar-SA"/>
              </w:rPr>
              <w:t>agradável</w:t>
            </w:r>
            <w:proofErr w:type="spellEnd"/>
            <w:r w:rsidRPr="009018C3">
              <w:rPr>
                <w:bCs/>
                <w:sz w:val="20"/>
                <w:lang w:eastAsia="ar-SA"/>
              </w:rPr>
              <w:t xml:space="preserve"> e </w:t>
            </w:r>
            <w:proofErr w:type="spellStart"/>
            <w:r w:rsidRPr="009018C3">
              <w:rPr>
                <w:bCs/>
                <w:sz w:val="20"/>
                <w:lang w:eastAsia="ar-SA"/>
              </w:rPr>
              <w:t>minimalista</w:t>
            </w:r>
            <w:proofErr w:type="spellEnd"/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6B40445" w14:textId="77777777" w:rsidR="006C683D" w:rsidRPr="009018C3" w:rsidRDefault="006C683D" w:rsidP="00395821">
            <w:pPr>
              <w:spacing w:after="0" w:line="240" w:lineRule="auto"/>
              <w:jc w:val="center"/>
              <w:rPr>
                <w:bCs/>
                <w:sz w:val="20"/>
                <w:lang w:eastAsia="ar-SA"/>
              </w:rPr>
            </w:pPr>
            <w:r>
              <w:rPr>
                <w:bCs/>
                <w:sz w:val="20"/>
                <w:lang w:eastAsia="ar-SA"/>
              </w:rPr>
              <w:t>1</w:t>
            </w:r>
          </w:p>
        </w:tc>
      </w:tr>
      <w:tr w:rsidR="006C683D" w:rsidRPr="00F21D56" w14:paraId="5865F1DD" w14:textId="77777777" w:rsidTr="00395821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6F27D5" w14:textId="77777777" w:rsidR="006C683D" w:rsidRPr="009018C3" w:rsidRDefault="006C683D" w:rsidP="00395821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9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E57C24A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  <w:r w:rsidRPr="009018C3">
              <w:rPr>
                <w:bCs/>
                <w:sz w:val="20"/>
                <w:lang w:val="pt-PT" w:eastAsia="ar-SA"/>
              </w:rPr>
              <w:t>Ajuda utilizadores a reconhecer e recuperar dos erros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7C5554B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</w:p>
        </w:tc>
      </w:tr>
      <w:tr w:rsidR="006C683D" w:rsidRPr="009018C3" w14:paraId="49FEDF08" w14:textId="77777777" w:rsidTr="00395821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FCA066" w14:textId="77777777" w:rsidR="006C683D" w:rsidRPr="009018C3" w:rsidRDefault="006C683D" w:rsidP="00395821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10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BA23F39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eastAsia="ar-SA"/>
              </w:rPr>
            </w:pPr>
            <w:proofErr w:type="spellStart"/>
            <w:r w:rsidRPr="009018C3">
              <w:rPr>
                <w:bCs/>
                <w:sz w:val="20"/>
                <w:lang w:eastAsia="ar-SA"/>
              </w:rPr>
              <w:t>Ajuda</w:t>
            </w:r>
            <w:proofErr w:type="spellEnd"/>
            <w:r w:rsidRPr="009018C3">
              <w:rPr>
                <w:bCs/>
                <w:sz w:val="20"/>
                <w:lang w:eastAsia="ar-SA"/>
              </w:rPr>
              <w:t xml:space="preserve"> e </w:t>
            </w:r>
            <w:proofErr w:type="spellStart"/>
            <w:r w:rsidRPr="009018C3">
              <w:rPr>
                <w:bCs/>
                <w:sz w:val="20"/>
                <w:lang w:eastAsia="ar-SA"/>
              </w:rPr>
              <w:t>documentação</w:t>
            </w:r>
            <w:proofErr w:type="spellEnd"/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A604334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eastAsia="ar-SA"/>
              </w:rPr>
            </w:pPr>
          </w:p>
        </w:tc>
      </w:tr>
      <w:tr w:rsidR="006C683D" w:rsidRPr="009018C3" w14:paraId="4CC74098" w14:textId="77777777" w:rsidTr="00395821">
        <w:tc>
          <w:tcPr>
            <w:tcW w:w="5807" w:type="dxa"/>
            <w:gridSpan w:val="2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1BF1823" w14:textId="77777777" w:rsidR="006C683D" w:rsidRPr="009018C3" w:rsidRDefault="006C683D" w:rsidP="00395821">
            <w:pPr>
              <w:spacing w:after="0" w:line="240" w:lineRule="auto"/>
              <w:jc w:val="right"/>
              <w:rPr>
                <w:b/>
                <w:bCs/>
                <w:sz w:val="20"/>
                <w:lang w:eastAsia="ar-SA"/>
              </w:rPr>
            </w:pPr>
            <w:r w:rsidRPr="009018C3">
              <w:rPr>
                <w:b/>
                <w:bCs/>
                <w:sz w:val="20"/>
                <w:lang w:eastAsia="ar-SA"/>
              </w:rPr>
              <w:t>Total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B0DD593" w14:textId="77777777" w:rsidR="006C683D" w:rsidRPr="009018C3" w:rsidRDefault="006C683D" w:rsidP="00395821">
            <w:pPr>
              <w:spacing w:after="0" w:line="240" w:lineRule="auto"/>
              <w:jc w:val="center"/>
              <w:rPr>
                <w:bCs/>
                <w:sz w:val="20"/>
                <w:lang w:eastAsia="ar-SA"/>
              </w:rPr>
            </w:pPr>
            <w:r>
              <w:rPr>
                <w:bCs/>
                <w:sz w:val="20"/>
                <w:lang w:eastAsia="ar-SA"/>
              </w:rPr>
              <w:t>10</w:t>
            </w:r>
          </w:p>
        </w:tc>
      </w:tr>
    </w:tbl>
    <w:p w14:paraId="1305D90B" w14:textId="77777777" w:rsidR="006C683D" w:rsidRPr="009018C3" w:rsidRDefault="006C683D" w:rsidP="006C683D">
      <w:pPr>
        <w:rPr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5234"/>
        <w:gridCol w:w="3021"/>
      </w:tblGrid>
      <w:tr w:rsidR="006C683D" w:rsidRPr="00F21D56" w14:paraId="1F95D333" w14:textId="77777777" w:rsidTr="00395821">
        <w:tc>
          <w:tcPr>
            <w:tcW w:w="58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43BF5" w14:textId="77777777" w:rsidR="006C683D" w:rsidRPr="009018C3" w:rsidRDefault="006C683D" w:rsidP="00395821">
            <w:pPr>
              <w:spacing w:before="120" w:after="0" w:line="240" w:lineRule="auto"/>
              <w:jc w:val="center"/>
              <w:rPr>
                <w:b/>
                <w:bCs/>
                <w:sz w:val="20"/>
                <w:lang w:val="pt-PT" w:eastAsia="ar-SA"/>
              </w:rPr>
            </w:pPr>
            <w:r w:rsidRPr="009018C3">
              <w:rPr>
                <w:b/>
                <w:bCs/>
                <w:sz w:val="20"/>
                <w:lang w:val="pt-PT" w:eastAsia="ar-SA"/>
              </w:rPr>
              <w:t>Severidade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5D125A" w14:textId="77777777" w:rsidR="006C683D" w:rsidRPr="009018C3" w:rsidRDefault="006C683D" w:rsidP="00395821">
            <w:pPr>
              <w:spacing w:after="0" w:line="240" w:lineRule="auto"/>
              <w:jc w:val="center"/>
              <w:rPr>
                <w:b/>
                <w:bCs/>
                <w:sz w:val="20"/>
                <w:lang w:val="pt-PT" w:eastAsia="ar-SA"/>
              </w:rPr>
            </w:pPr>
            <w:r w:rsidRPr="009018C3">
              <w:rPr>
                <w:b/>
                <w:bCs/>
                <w:sz w:val="20"/>
                <w:lang w:val="pt-PT" w:eastAsia="ar-SA"/>
              </w:rPr>
              <w:t>Nº de vezes em que a severidade em causa foi atribuída</w:t>
            </w:r>
          </w:p>
        </w:tc>
      </w:tr>
      <w:tr w:rsidR="006C683D" w:rsidRPr="001C7CD5" w14:paraId="48D1FDDD" w14:textId="77777777" w:rsidTr="00395821"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D41076" w14:textId="77777777" w:rsidR="006C683D" w:rsidRPr="009018C3" w:rsidRDefault="006C683D" w:rsidP="00395821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0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F885CE7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  <w:r w:rsidRPr="009018C3">
              <w:rPr>
                <w:sz w:val="20"/>
                <w:lang w:val="pt-PT"/>
              </w:rPr>
              <w:t>Não existe consenso de que seja um problema de usabilidade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D60E22F" w14:textId="77777777" w:rsidR="006C683D" w:rsidRPr="009018C3" w:rsidRDefault="006C683D" w:rsidP="00395821">
            <w:pPr>
              <w:spacing w:after="0" w:line="240" w:lineRule="auto"/>
              <w:jc w:val="center"/>
              <w:rPr>
                <w:bCs/>
                <w:sz w:val="20"/>
                <w:lang w:val="pt-PT" w:eastAsia="ar-SA"/>
              </w:rPr>
            </w:pPr>
            <w:r>
              <w:rPr>
                <w:bCs/>
                <w:sz w:val="20"/>
                <w:lang w:val="pt-PT" w:eastAsia="ar-SA"/>
              </w:rPr>
              <w:t>1</w:t>
            </w:r>
          </w:p>
        </w:tc>
      </w:tr>
      <w:tr w:rsidR="006C683D" w:rsidRPr="009018C3" w14:paraId="76C9CA91" w14:textId="77777777" w:rsidTr="00395821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04EA7E" w14:textId="77777777" w:rsidR="006C683D" w:rsidRPr="009018C3" w:rsidRDefault="006C683D" w:rsidP="00395821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1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6A4AA22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  <w:r w:rsidRPr="009018C3">
              <w:rPr>
                <w:sz w:val="20"/>
                <w:lang w:val="pt-PT"/>
              </w:rPr>
              <w:t>Problema cosmético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61FA355" w14:textId="77777777" w:rsidR="006C683D" w:rsidRPr="009018C3" w:rsidRDefault="006C683D" w:rsidP="00395821">
            <w:pPr>
              <w:spacing w:after="0" w:line="240" w:lineRule="auto"/>
              <w:jc w:val="center"/>
              <w:rPr>
                <w:bCs/>
                <w:sz w:val="20"/>
                <w:lang w:val="pt-PT" w:eastAsia="ar-SA"/>
              </w:rPr>
            </w:pPr>
            <w:r>
              <w:rPr>
                <w:bCs/>
                <w:sz w:val="20"/>
                <w:lang w:val="pt-PT" w:eastAsia="ar-SA"/>
              </w:rPr>
              <w:t>2</w:t>
            </w:r>
          </w:p>
        </w:tc>
      </w:tr>
      <w:tr w:rsidR="006C683D" w:rsidRPr="009018C3" w14:paraId="0976F46C" w14:textId="77777777" w:rsidTr="00395821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6D22F3" w14:textId="77777777" w:rsidR="006C683D" w:rsidRPr="009018C3" w:rsidRDefault="006C683D" w:rsidP="00395821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2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3E28AF0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val="pt-PT" w:eastAsia="ar-SA"/>
              </w:rPr>
            </w:pPr>
            <w:r w:rsidRPr="009018C3">
              <w:rPr>
                <w:sz w:val="20"/>
                <w:lang w:val="pt-PT"/>
              </w:rPr>
              <w:t>Problema menor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4F8D7AD" w14:textId="77777777" w:rsidR="006C683D" w:rsidRPr="009018C3" w:rsidRDefault="006C683D" w:rsidP="00395821">
            <w:pPr>
              <w:spacing w:after="0" w:line="240" w:lineRule="auto"/>
              <w:jc w:val="center"/>
              <w:rPr>
                <w:bCs/>
                <w:sz w:val="20"/>
                <w:lang w:val="pt-PT" w:eastAsia="ar-SA"/>
              </w:rPr>
            </w:pPr>
            <w:r>
              <w:rPr>
                <w:bCs/>
                <w:sz w:val="20"/>
                <w:lang w:val="pt-PT" w:eastAsia="ar-SA"/>
              </w:rPr>
              <w:t>4</w:t>
            </w:r>
          </w:p>
        </w:tc>
      </w:tr>
      <w:tr w:rsidR="006C683D" w:rsidRPr="009018C3" w14:paraId="398F01D6" w14:textId="77777777" w:rsidTr="00395821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8B8E5B" w14:textId="77777777" w:rsidR="006C683D" w:rsidRPr="009018C3" w:rsidRDefault="006C683D" w:rsidP="00395821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3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BE0F89A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eastAsia="ar-SA"/>
              </w:rPr>
            </w:pPr>
            <w:r w:rsidRPr="009018C3">
              <w:rPr>
                <w:sz w:val="20"/>
                <w:lang w:val="pt-PT"/>
              </w:rPr>
              <w:t>Problema significativo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0ADE09F" w14:textId="77777777" w:rsidR="006C683D" w:rsidRPr="009018C3" w:rsidRDefault="006C683D" w:rsidP="00395821">
            <w:pPr>
              <w:spacing w:after="0" w:line="240" w:lineRule="auto"/>
              <w:jc w:val="center"/>
              <w:rPr>
                <w:bCs/>
                <w:sz w:val="20"/>
                <w:lang w:eastAsia="ar-SA"/>
              </w:rPr>
            </w:pPr>
            <w:r>
              <w:rPr>
                <w:bCs/>
                <w:sz w:val="20"/>
                <w:lang w:eastAsia="ar-SA"/>
              </w:rPr>
              <w:t>3</w:t>
            </w:r>
          </w:p>
        </w:tc>
      </w:tr>
      <w:tr w:rsidR="006C683D" w:rsidRPr="009018C3" w14:paraId="0C334A7F" w14:textId="77777777" w:rsidTr="00395821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4652EC" w14:textId="77777777" w:rsidR="006C683D" w:rsidRPr="009018C3" w:rsidRDefault="006C683D" w:rsidP="00395821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4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AE7FBF5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eastAsia="ar-SA"/>
              </w:rPr>
            </w:pPr>
            <w:r w:rsidRPr="009018C3">
              <w:rPr>
                <w:sz w:val="20"/>
                <w:lang w:val="pt-PT"/>
              </w:rPr>
              <w:t>Problema catastrófico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0B99FC7" w14:textId="77777777" w:rsidR="006C683D" w:rsidRPr="009018C3" w:rsidRDefault="006C683D" w:rsidP="00395821">
            <w:pPr>
              <w:spacing w:after="0" w:line="240" w:lineRule="auto"/>
              <w:rPr>
                <w:bCs/>
                <w:sz w:val="20"/>
                <w:lang w:eastAsia="ar-SA"/>
              </w:rPr>
            </w:pPr>
          </w:p>
        </w:tc>
      </w:tr>
      <w:tr w:rsidR="006C683D" w:rsidRPr="009018C3" w14:paraId="2641C41D" w14:textId="77777777" w:rsidTr="00395821">
        <w:tc>
          <w:tcPr>
            <w:tcW w:w="5807" w:type="dxa"/>
            <w:gridSpan w:val="2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6BD9C44" w14:textId="77777777" w:rsidR="006C683D" w:rsidRPr="009018C3" w:rsidRDefault="006C683D" w:rsidP="00395821">
            <w:pPr>
              <w:spacing w:after="0" w:line="240" w:lineRule="auto"/>
              <w:jc w:val="right"/>
              <w:rPr>
                <w:b/>
                <w:sz w:val="20"/>
                <w:lang w:val="pt-PT"/>
              </w:rPr>
            </w:pPr>
            <w:proofErr w:type="spellStart"/>
            <w:r w:rsidRPr="009018C3">
              <w:rPr>
                <w:b/>
                <w:bCs/>
                <w:sz w:val="20"/>
                <w:lang w:eastAsia="ar-SA"/>
              </w:rPr>
              <w:t>Média</w:t>
            </w:r>
            <w:proofErr w:type="spellEnd"/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320A409" w14:textId="77777777" w:rsidR="006C683D" w:rsidRPr="009018C3" w:rsidRDefault="006C683D" w:rsidP="00395821">
            <w:pPr>
              <w:spacing w:after="0" w:line="240" w:lineRule="auto"/>
              <w:jc w:val="center"/>
              <w:rPr>
                <w:bCs/>
                <w:sz w:val="20"/>
                <w:lang w:eastAsia="ar-SA"/>
              </w:rPr>
            </w:pPr>
            <w:r>
              <w:rPr>
                <w:bCs/>
                <w:sz w:val="20"/>
                <w:lang w:eastAsia="ar-SA"/>
              </w:rPr>
              <w:t>2</w:t>
            </w:r>
          </w:p>
        </w:tc>
      </w:tr>
    </w:tbl>
    <w:p w14:paraId="6D527516" w14:textId="7545A1D1" w:rsidR="0067743E" w:rsidRDefault="0067743E">
      <w:pPr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t-PT"/>
        </w:rPr>
        <w:br w:type="page"/>
      </w:r>
    </w:p>
    <w:p w14:paraId="4CBF4CFB" w14:textId="77777777" w:rsidR="003F0911" w:rsidRDefault="0067743E">
      <w:pPr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pt-PT"/>
        </w:rPr>
        <w:lastRenderedPageBreak/>
        <w:t>Protótipo de Alta-Fidelidade</w:t>
      </w:r>
    </w:p>
    <w:p w14:paraId="2ED0F705" w14:textId="77777777" w:rsidR="003F0911" w:rsidRDefault="003F0911">
      <w:pPr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14:paraId="44A9C92B" w14:textId="77777777" w:rsidR="003F0911" w:rsidRDefault="003F0911">
      <w:pPr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14:paraId="28710A68" w14:textId="5BAFF367" w:rsidR="00F21D56" w:rsidRPr="003F0911" w:rsidRDefault="003F091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F0911">
        <w:rPr>
          <w:rFonts w:ascii="Times New Roman" w:hAnsi="Times New Roman" w:cs="Times New Roman"/>
          <w:sz w:val="24"/>
          <w:szCs w:val="24"/>
        </w:rPr>
        <w:t>https://www.figma.com/file/UrEUXzdcTej6UTLh2S2Uqc/SGI?node-id=0%3A1&amp;t=PjIzKnTMc17wCHe4-1</w:t>
      </w:r>
      <w:r w:rsidR="0067743E" w:rsidRPr="003F0911"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="0067743E" w:rsidRPr="003F0911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Interface </w:t>
      </w:r>
      <w:r w:rsidR="0067743E" w:rsidRPr="003F0911">
        <w:rPr>
          <w:rFonts w:ascii="Times New Roman" w:hAnsi="Times New Roman" w:cs="Times New Roman"/>
          <w:b/>
          <w:bCs/>
          <w:i/>
          <w:iCs/>
          <w:sz w:val="40"/>
          <w:szCs w:val="40"/>
        </w:rPr>
        <w:t>Web</w:t>
      </w:r>
      <w:r w:rsidR="0067743E" w:rsidRPr="003F0911">
        <w:rPr>
          <w:rFonts w:ascii="Times New Roman" w:hAnsi="Times New Roman" w:cs="Times New Roman"/>
          <w:b/>
          <w:bCs/>
          <w:sz w:val="40"/>
          <w:szCs w:val="40"/>
        </w:rPr>
        <w:t xml:space="preserve"> 3D</w:t>
      </w:r>
    </w:p>
    <w:p w14:paraId="56442762" w14:textId="77777777" w:rsidR="00F21D56" w:rsidRPr="003F0911" w:rsidRDefault="00F21D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5FE9A14" w14:textId="13A9057C" w:rsidR="0067743E" w:rsidRDefault="00F21D56">
      <w:pPr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>
        <w:rPr>
          <w:noProof/>
        </w:rPr>
        <w:drawing>
          <wp:inline distT="0" distB="0" distL="0" distR="0" wp14:anchorId="5E7A33E8" wp14:editId="183B1AF6">
            <wp:extent cx="5943600" cy="28670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4B55" w14:textId="7BF5B904" w:rsidR="00F21D56" w:rsidRDefault="00F21D56">
      <w:pPr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</w:p>
    <w:p w14:paraId="1CC7D70D" w14:textId="77777777" w:rsidR="00F21D56" w:rsidRDefault="00F21D5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715DD42" w14:textId="77777777" w:rsidR="006347E0" w:rsidRDefault="006347E0">
      <w:pPr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>
        <w:rPr>
          <w:noProof/>
        </w:rPr>
        <w:drawing>
          <wp:inline distT="0" distB="0" distL="0" distR="0" wp14:anchorId="48824B91" wp14:editId="47B4EC6C">
            <wp:extent cx="5943600" cy="2867025"/>
            <wp:effectExtent l="0" t="0" r="0" b="9525"/>
            <wp:docPr id="6" name="Imagem 6" descr="Uma imagem com chão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chão, interior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6D1F" w14:textId="44C68FB1" w:rsidR="0067743E" w:rsidRPr="006347E0" w:rsidRDefault="006347E0" w:rsidP="006347E0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Interface 3D após animações de abertura das gavetas, porta e alteração dos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pt-PT"/>
        </w:rPr>
        <w:t>materials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do móvel.</w:t>
      </w:r>
    </w:p>
    <w:p w14:paraId="6673DDD4" w14:textId="50883AE3" w:rsidR="0067743E" w:rsidRPr="0067743E" w:rsidRDefault="0067743E">
      <w:pPr>
        <w:rPr>
          <w:rFonts w:ascii="Times New Roman" w:hAnsi="Times New Roman" w:cs="Times New Roman"/>
          <w:b/>
          <w:bCs/>
          <w:sz w:val="40"/>
          <w:szCs w:val="40"/>
          <w:lang w:val="pt-PT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pt-PT"/>
        </w:rPr>
        <w:lastRenderedPageBreak/>
        <w:t>Avaliação da Usabilidade do Sistema</w:t>
      </w:r>
    </w:p>
    <w:sectPr w:rsidR="0067743E" w:rsidRPr="0067743E" w:rsidSect="00E226A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D52F0" w14:textId="77777777" w:rsidR="009710B5" w:rsidRDefault="009710B5" w:rsidP="00801F78">
      <w:pPr>
        <w:spacing w:after="0" w:line="240" w:lineRule="auto"/>
      </w:pPr>
      <w:r>
        <w:separator/>
      </w:r>
    </w:p>
  </w:endnote>
  <w:endnote w:type="continuationSeparator" w:id="0">
    <w:p w14:paraId="1EB221E5" w14:textId="77777777" w:rsidR="009710B5" w:rsidRDefault="009710B5" w:rsidP="00801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8990325"/>
      <w:docPartObj>
        <w:docPartGallery w:val="Page Numbers (Bottom of Page)"/>
        <w:docPartUnique/>
      </w:docPartObj>
    </w:sdtPr>
    <w:sdtContent>
      <w:p w14:paraId="3076C6A7" w14:textId="0A847197" w:rsidR="00FB51C6" w:rsidRDefault="00FB51C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4EE1B7F6" w14:textId="52BA4A83" w:rsidR="00FB51C6" w:rsidRDefault="00FB51C6">
    <w:pPr>
      <w:pStyle w:val="Rodap"/>
    </w:pPr>
    <w:r>
      <w:rPr>
        <w:noProof/>
      </w:rPr>
      <w:drawing>
        <wp:inline distT="0" distB="0" distL="0" distR="0" wp14:anchorId="4FC96FA3" wp14:editId="6F66F1B6">
          <wp:extent cx="1434881" cy="285750"/>
          <wp:effectExtent l="0" t="0" r="0" b="0"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563" cy="297635"/>
                  </a:xfrm>
                  <a:prstGeom prst="rect">
                    <a:avLst/>
                  </a:prstGeom>
                  <a:effectLst>
                    <a:glow>
                      <a:schemeClr val="accent1"/>
                    </a:glow>
                  </a:effec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F7B23" w14:textId="77777777" w:rsidR="009710B5" w:rsidRDefault="009710B5" w:rsidP="00801F78">
      <w:pPr>
        <w:spacing w:after="0" w:line="240" w:lineRule="auto"/>
      </w:pPr>
      <w:r>
        <w:separator/>
      </w:r>
    </w:p>
  </w:footnote>
  <w:footnote w:type="continuationSeparator" w:id="0">
    <w:p w14:paraId="5FB921DF" w14:textId="77777777" w:rsidR="009710B5" w:rsidRDefault="009710B5" w:rsidP="00801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C52F6" w14:textId="73ADB1BB" w:rsidR="00E226AB" w:rsidRDefault="00E226AB" w:rsidP="00E226AB">
    <w:pPr>
      <w:pStyle w:val="Cabealho"/>
      <w:tabs>
        <w:tab w:val="clear" w:pos="4680"/>
        <w:tab w:val="clear" w:pos="9360"/>
        <w:tab w:val="left" w:pos="115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43C4B"/>
    <w:multiLevelType w:val="hybridMultilevel"/>
    <w:tmpl w:val="860E5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527A9A"/>
    <w:multiLevelType w:val="hybridMultilevel"/>
    <w:tmpl w:val="8EB05BB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48035950"/>
    <w:multiLevelType w:val="hybridMultilevel"/>
    <w:tmpl w:val="1CECEF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0573627">
    <w:abstractNumId w:val="2"/>
  </w:num>
  <w:num w:numId="2" w16cid:durableId="95640295">
    <w:abstractNumId w:val="1"/>
  </w:num>
  <w:num w:numId="3" w16cid:durableId="456918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78"/>
    <w:rsid w:val="00220C42"/>
    <w:rsid w:val="0031021E"/>
    <w:rsid w:val="003F0911"/>
    <w:rsid w:val="00460203"/>
    <w:rsid w:val="00480E26"/>
    <w:rsid w:val="004F1D77"/>
    <w:rsid w:val="006347E0"/>
    <w:rsid w:val="0067743E"/>
    <w:rsid w:val="006C683D"/>
    <w:rsid w:val="007009E0"/>
    <w:rsid w:val="007162ED"/>
    <w:rsid w:val="00801F78"/>
    <w:rsid w:val="009710B5"/>
    <w:rsid w:val="00AC3A12"/>
    <w:rsid w:val="00C51AC5"/>
    <w:rsid w:val="00CD4C2B"/>
    <w:rsid w:val="00CE2B58"/>
    <w:rsid w:val="00D33927"/>
    <w:rsid w:val="00E226AB"/>
    <w:rsid w:val="00F21D56"/>
    <w:rsid w:val="00FB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DD2755"/>
  <w15:chartTrackingRefBased/>
  <w15:docId w15:val="{316F0274-2028-4410-AC2A-2738FBA1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01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01F78"/>
  </w:style>
  <w:style w:type="paragraph" w:styleId="Rodap">
    <w:name w:val="footer"/>
    <w:basedOn w:val="Normal"/>
    <w:link w:val="RodapCarter"/>
    <w:uiPriority w:val="99"/>
    <w:unhideWhenUsed/>
    <w:rsid w:val="00801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01F78"/>
  </w:style>
  <w:style w:type="paragraph" w:styleId="PargrafodaLista">
    <w:name w:val="List Paragraph"/>
    <w:basedOn w:val="Normal"/>
    <w:uiPriority w:val="34"/>
    <w:qFormat/>
    <w:rsid w:val="00480E26"/>
    <w:pPr>
      <w:ind w:left="720"/>
      <w:contextualSpacing/>
    </w:pPr>
  </w:style>
  <w:style w:type="paragraph" w:customStyle="1" w:styleId="Textoemtabela">
    <w:name w:val="Texto em tabela"/>
    <w:basedOn w:val="Normal"/>
    <w:qFormat/>
    <w:rsid w:val="006C683D"/>
    <w:pPr>
      <w:spacing w:after="0" w:line="360" w:lineRule="auto"/>
      <w:jc w:val="both"/>
    </w:pPr>
    <w:rPr>
      <w:rFonts w:ascii="Verdana" w:eastAsia="Times New Roman" w:hAnsi="Verdana" w:cs="Times New Roman"/>
      <w:sz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FC0EF-16C5-4B47-91FA-5D2F13D2F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10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Filipe Andrade Machado</dc:creator>
  <cp:keywords/>
  <dc:description/>
  <cp:lastModifiedBy>André Filipe Andrade Machado</cp:lastModifiedBy>
  <cp:revision>7</cp:revision>
  <dcterms:created xsi:type="dcterms:W3CDTF">2023-01-06T12:42:00Z</dcterms:created>
  <dcterms:modified xsi:type="dcterms:W3CDTF">2023-01-14T18:46:00Z</dcterms:modified>
</cp:coreProperties>
</file>