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77777777"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33142"/>
    <w:rsid w:val="00275E95"/>
    <w:rsid w:val="002F0536"/>
    <w:rsid w:val="002F697C"/>
    <w:rsid w:val="0037277A"/>
    <w:rsid w:val="003E2FD8"/>
    <w:rsid w:val="004F16B8"/>
    <w:rsid w:val="00511E76"/>
    <w:rsid w:val="0058372F"/>
    <w:rsid w:val="00584999"/>
    <w:rsid w:val="005854EF"/>
    <w:rsid w:val="00615856"/>
    <w:rsid w:val="006404D2"/>
    <w:rsid w:val="006661AC"/>
    <w:rsid w:val="00677F7A"/>
    <w:rsid w:val="0073127B"/>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B37BC0-A405-4E7A-8E0F-EF07B6424D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268</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16</cp:revision>
  <dcterms:created xsi:type="dcterms:W3CDTF">2015-05-21T21:24:00Z</dcterms:created>
  <dcterms:modified xsi:type="dcterms:W3CDTF">2015-05-27T14:11:00Z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