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764696"/>
    <w:rsid w:val="008058FA"/>
    <w:rsid w:val="008250EB"/>
    <w:rsid w:val="00851060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957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49</cp:revision>
  <dcterms:created xsi:type="dcterms:W3CDTF">2015-07-07T13:09:00Z</dcterms:created>
  <dcterms:modified xsi:type="dcterms:W3CDTF">2015-07-09T20:31:00Z</dcterms:modified>
</cp:coreProperties>
</file>