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a28a1ebcc1604e86" Type="http://schemas.microsoft.com/office/2006/relationships/ui/extensibility" Target="customUI/customUI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5A3B218D" w14:textId="1E5E7143" w:rsidR="0097513F" w:rsidRDefault="0097513F">
      <w:bookmarkStart w:id="0" w:name="_GoBack"/>
      <w:bookmarkEnd w:id="0"/>
    </w:p>
    <w:sectPr w:rsidR="0097513F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/>
  <w:stylePaneSortMethod w:val="0000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E5257"/>
    <w:rsid w:val="000241F3"/>
    <w:rsid w:val="00030359"/>
    <w:rsid w:val="0004107C"/>
    <w:rsid w:val="00075823"/>
    <w:rsid w:val="00095E72"/>
    <w:rsid w:val="000A1220"/>
    <w:rsid w:val="000B287D"/>
    <w:rsid w:val="000C4C1B"/>
    <w:rsid w:val="000D15DC"/>
    <w:rsid w:val="000E03C0"/>
    <w:rsid w:val="00130F04"/>
    <w:rsid w:val="00187848"/>
    <w:rsid w:val="001A7D44"/>
    <w:rsid w:val="002C4264"/>
    <w:rsid w:val="002E54E7"/>
    <w:rsid w:val="003122EF"/>
    <w:rsid w:val="003B02DC"/>
    <w:rsid w:val="003E2FD8"/>
    <w:rsid w:val="004040FB"/>
    <w:rsid w:val="00415C85"/>
    <w:rsid w:val="00421F54"/>
    <w:rsid w:val="004752F9"/>
    <w:rsid w:val="00482FB0"/>
    <w:rsid w:val="004A0FF9"/>
    <w:rsid w:val="004F10F7"/>
    <w:rsid w:val="0050510F"/>
    <w:rsid w:val="0058372F"/>
    <w:rsid w:val="00592D96"/>
    <w:rsid w:val="005B4BCF"/>
    <w:rsid w:val="005D590A"/>
    <w:rsid w:val="006674BD"/>
    <w:rsid w:val="006A0E4A"/>
    <w:rsid w:val="006D47AF"/>
    <w:rsid w:val="007375BF"/>
    <w:rsid w:val="00745038"/>
    <w:rsid w:val="007B1314"/>
    <w:rsid w:val="007D23DC"/>
    <w:rsid w:val="007F3CDC"/>
    <w:rsid w:val="008058FA"/>
    <w:rsid w:val="008529A8"/>
    <w:rsid w:val="00877B11"/>
    <w:rsid w:val="00887D55"/>
    <w:rsid w:val="008911C0"/>
    <w:rsid w:val="008A4979"/>
    <w:rsid w:val="008E0F9F"/>
    <w:rsid w:val="00901057"/>
    <w:rsid w:val="00924F28"/>
    <w:rsid w:val="009600C4"/>
    <w:rsid w:val="0097513F"/>
    <w:rsid w:val="009E3955"/>
    <w:rsid w:val="00A04C11"/>
    <w:rsid w:val="00A17D2B"/>
    <w:rsid w:val="00AC22C2"/>
    <w:rsid w:val="00BA6BAF"/>
    <w:rsid w:val="00BD6157"/>
    <w:rsid w:val="00BF15C6"/>
    <w:rsid w:val="00C04A64"/>
    <w:rsid w:val="00C8756C"/>
    <w:rsid w:val="00CA503A"/>
    <w:rsid w:val="00CA5D3F"/>
    <w:rsid w:val="00CF7B18"/>
    <w:rsid w:val="00D4715C"/>
    <w:rsid w:val="00D9536C"/>
    <w:rsid w:val="00DA063A"/>
    <w:rsid w:val="00DE0CD1"/>
    <w:rsid w:val="00DF5FB4"/>
    <w:rsid w:val="00E01046"/>
    <w:rsid w:val="00E47EEA"/>
    <w:rsid w:val="00F029FB"/>
    <w:rsid w:val="00F06ADA"/>
    <w:rsid w:val="00F505F7"/>
    <w:rsid w:val="00F94406"/>
    <w:rsid w:val="00FE525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245E825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F06ADA"/>
    <w:rPr>
      <w:rFonts w:ascii="Times New Roman" w:hAnsi="Times New Roman"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F06ADA"/>
    <w:rPr>
      <w:rFonts w:ascii="Times New Roman" w:hAnsi="Times New Roman" w:cs="Times New Roman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TEMPLATEPROJECT.THISDOCUMENT.AUTOEXEC" wne:name="TemplateProject.ThisDocument.AutoExec" wne:bEncrypt="00" wne:cmg="56"/>
    <wne:mcd wne:macroName="TEMPLATEPROJECT.ATTACHTEMPLATEMACRO.ZZ_ATTACHBOUNDMSTEMPLATE" wne:name="TemplateProject.AttachTemplateMacro.zz_AttachBoundMSTemplate" wne:bEncrypt="00" wne:cmg="56"/>
    <wne:mcd wne:macroName="TEMPLATEPROJECT.ATTACHTEMPLATEMACRO.ZZ_ATTACHCOVERTEMPLATE" wne:name="TemplateProject.AttachTemplateMacro.zz_AttachCoverTemplate" wne:bEncrypt="00" wne:cmg="56"/>
    <wne:mcd wne:macroName="TEMPLATEPROJECT.ATTACHTEMPLATEMACRO.ZZ_ATTACHSTYLETEMPLATE" wne:name="TemplateProject.AttachTemplateMacro.zz_AttachStyleTemplate" wne:bEncrypt="00" wne:cmg="56"/>
    <wne:mcd wne:macroName="TEMPLATEPROJECT.LOCTAGSMACRO.LIBRARYOFCONGRESSTAGS" wne:name="TemplateProject.LOCtagsMacro.LibraryOfCongressTags" wne:bEncrypt="00" wne:cmg="56"/>
    <wne:mcd wne:macroName="TEMPLATEPROJECT.CASTOFFMACRO.UNIVERSALCASTOFF" wne:name="TemplateProject.CastoffMacro.UniversalCastoff" wne:bEncrypt="00" wne:cmg="56"/>
    <wne:mcd wne:macroName="TEMPLATEPROJECT.VERSIONCHECK.CHECKMACMILLAN" wne:name="TemplateProject.VersionCheck.CheckMacmillan" wne:bEncrypt="00" wne:cmg="56"/>
    <wne:mcd wne:macroName="TEMPLATEPROJECT.VERSIONCHECK.CHECKMACMILLANGT" wne:name="TemplateProject.VersionCheck.CheckMacmillanGT" wne:bEncrypt="00" wne:cmg="56"/>
    <wne:mcd wne:macroName="TEMPLATEPROJECT.VIEWSTYLES.STYLESVIEWLAUNCH" wne:name="TemplateProject.ViewStyles.StylesViewLaunch" wne:bEncrypt="00" wne:cmg="56"/>
    <wne:mcd wne:macroName="TEMPLATEPROJECT.CHARACTERSTYLES.MACMILLANCHARSTYLES" wne:name="TemplateProject.CharacterStyles.MacmillanCharStyles" wne:bEncrypt="00" wne:cmg="56"/>
    <wne:mcd wne:macroName="TEMPLATEPROJECT.CLEANUPMACRO.MACMILLANMANUSCRIPTCLEANUP" wne:name="TemplateProject.CleanupMacro.MacmillanManuscriptCleanup" wne:bEncrypt="00" wne:cmg="56"/>
    <wne:mcd wne:macroName="TEMPLATEPROJECT.REPORTS.BOOKMAKERREQS" wne:name="TemplateProject.Reports.BookmakerReqs" wne:bEncrypt="00" wne:cmg="56"/>
    <wne:mcd wne:macroName="TEMPLATEPROJECT.REPORTS.MACMILLANSTYLEREPORT" wne:name="TemplateProject.Reports.MacmillanStyleRepor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5" Type="http://schemas.microsoft.com/office/2007/relationships/stylesWithEffects" Target="stylesWithEffects.xml"/><Relationship Id="rId4" Type="http://schemas.openxmlformats.org/officeDocument/2006/relationships/styles" Target="style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thumbsup" Type="http://schemas.openxmlformats.org/officeDocument/2006/relationships/image" Target="images/thumbsup.png"/><Relationship Id="document" Type="http://schemas.openxmlformats.org/officeDocument/2006/relationships/image" Target="images/document.png"/><Relationship Id="Check" Type="http://schemas.openxmlformats.org/officeDocument/2006/relationships/image" Target="images/Check.png"/><Relationship Id="calculator" Type="http://schemas.openxmlformats.org/officeDocument/2006/relationships/image" Target="images/calculator.png"/><Relationship Id="eye" Type="http://schemas.openxmlformats.org/officeDocument/2006/relationships/image" Target="images/eye.png"/><Relationship Id="star" Type="http://schemas.openxmlformats.org/officeDocument/2006/relationships/image" Target="images/star.png"/><Relationship Id="import" Type="http://schemas.openxmlformats.org/officeDocument/2006/relationships/image" Target="images/import.png"/><Relationship Id="tags" Type="http://schemas.openxmlformats.org/officeDocument/2006/relationships/image" Target="images/tags.png"/><Relationship Id="notepad" Type="http://schemas.openxmlformats.org/officeDocument/2006/relationships/image" Target="images/notepad.png"/><Relationship Id="wand" Type="http://schemas.openxmlformats.org/officeDocument/2006/relationships/image" Target="images/wand.png"/><Relationship Id="quotes" Type="http://schemas.openxmlformats.org/officeDocument/2006/relationships/image" Target="images/quotes.png"/></Relationships>
</file>

<file path=customUI/customUI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ribbon.xml code -->
<customUI xmlns="http://schemas.microsoft.com/office/2006/01/customui" onLoad="RibbonControl.Onload">
  <ribbon>
    <tabs>
      <tab id="CustomTab1" label="Macmillan Tools" insertAfterMso="TabHome">
        <group id="CustGrp1" label="Macmillan Styles">
          <button id="BtnAttachTemplate" label="Import Manuscript Styles" image="import" size="large" onAction="RibbonControl.LaunchMacros"/>
          <button id="BtnCoverCopy" label="Import Cover Copy Styles" image="star" size="normal" onAction="RibbonControl.LaunchMacros"/>
          <button id="BtnRemoveColor" label="Remove Color Guides" image="notepad" size="normal" onAction="RibbonControl.LaunchMacros"/>
          <button id="BtnViewStyles" size="normal" image="eye" onAction="RibbonControl.LaunchMacros" label="View Styles"/>
        </group>
        <group id="CustGrp2" label="Editorial Tools">
          <button id="BtnCastoff" label="Castoff" image="calculator" size="large" onAction="RibbonControl.LaunchMacros"/>
          <button id="BtnCleanup" label="Manuscript Cleanup" image="quotes" size="large" onAction="RibbonControl.LaunchMacros"/>
        </group>
        <group id="CustGrp3" label="Style Tools">
          <button id="BtnCharStyles" label="Apply Character Styles" image="wand" size="large" onAction="RibbonControl.LaunchMacros"/>
          <button id="BtnStyleReport" label="Style Report" image="document" size="normal" onAction="RibbonControl.LaunchMacros"/>
          <button id="BtnBkmkrCheck" label="Bookmaker Check" image="thumbsup" size="normal" onAction="RibbonControl.LaunchMacros"/>
          <button id="BtnLocTags" label="CIP Application Tags" image="tags" size="normal" onAction="RibbonControl.LaunchMacros"/>
        </group>
        <group id="CustGrp4" label="Help">
          <button id="BtnGtVersion" label="Macmillan Tools Version" image="Check" size="normal" onAction="RibbonControl.LaunchMacros"/>
          <button id="BtnStyleVersion" label="Macmillan Styles Version" image="Check" size="normal" onAction="RibbonControl.LaunchMacros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3AC377D1-A950-4191-8EA2-B5072F6FDD5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MacmillanGT.dotm</Template>
  <TotalTime>760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Erica Warren</dc:creator>
  <cp:lastModifiedBy>Erica Warren</cp:lastModifiedBy>
  <cp:revision>71</cp:revision>
  <dcterms:created xsi:type="dcterms:W3CDTF">2015-06-25T19:18:00Z</dcterms:created>
  <dcterms:modified xsi:type="dcterms:W3CDTF">2015-07-13T18:55:00Z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3.0</vt:lpwstr>
  </property>
</Properties>
</file>