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3EEA" w:rsidRPr="00F83F99" w14:paraId="777E847E" w14:textId="77777777" w:rsidTr="00D17EA9">
        <w:trPr>
          <w:trHeight w:val="416"/>
        </w:trPr>
        <w:tc>
          <w:tcPr>
            <w:tcW w:w="9576" w:type="dxa"/>
            <w:vAlign w:val="center"/>
          </w:tcPr>
          <w:p w14:paraId="3A3DFF78" w14:textId="0EDCA8DD" w:rsidR="00833EEA" w:rsidRPr="009E23C6" w:rsidRDefault="00D17EA9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Ex. No.: </w:t>
            </w:r>
            <w:r w:rsidR="002F5080"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5          </w:t>
            </w:r>
            <w:r w:rsidR="002F5080"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         Date: </w:t>
            </w:r>
            <w:r w:rsid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21-1-2026</w:t>
            </w:r>
          </w:p>
        </w:tc>
      </w:tr>
      <w:tr w:rsidR="00833EEA" w:rsidRPr="00F83F99" w14:paraId="6724A77F" w14:textId="77777777" w:rsidTr="00D17EA9">
        <w:trPr>
          <w:trHeight w:val="564"/>
        </w:trPr>
        <w:tc>
          <w:tcPr>
            <w:tcW w:w="9576" w:type="dxa"/>
            <w:vAlign w:val="center"/>
          </w:tcPr>
          <w:p w14:paraId="4BADD72D" w14:textId="6A4EEFB1" w:rsidR="00833EEA" w:rsidRPr="009E23C6" w:rsidRDefault="002F5080" w:rsidP="00F83F99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E23C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Title</w:t>
            </w:r>
            <w:r w:rsidR="00677B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  <w:r w:rsidR="00677B0F" w:rsidRPr="00677B0F">
              <w:rPr>
                <w:rFonts w:ascii="Calibri" w:hAnsi="Calibri" w:cs="Calibri"/>
                <w:color w:val="000000"/>
              </w:rPr>
              <w:t xml:space="preserve"> </w:t>
            </w:r>
            <w:r w:rsidR="00677B0F" w:rsidRPr="00677B0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Implementation of Recursive Descent Parser</w:t>
            </w:r>
          </w:p>
        </w:tc>
      </w:tr>
      <w:tr w:rsidR="00833EEA" w:rsidRPr="00F83F99" w14:paraId="57D7269E" w14:textId="77777777" w:rsidTr="00D17EA9">
        <w:trPr>
          <w:trHeight w:val="402"/>
        </w:trPr>
        <w:tc>
          <w:tcPr>
            <w:tcW w:w="9576" w:type="dxa"/>
            <w:vAlign w:val="center"/>
          </w:tcPr>
          <w:p w14:paraId="043A9E4A" w14:textId="3BDAABFC" w:rsidR="00833EEA" w:rsidRPr="009E23C6" w:rsidRDefault="00833EEA" w:rsidP="004A2D07">
            <w:pPr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Aim:</w:t>
            </w:r>
            <w:r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77B0F"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Write a program to implement Recursive Descent Parser for the given grammar.</w:t>
            </w:r>
            <w:r w:rsidR="00677B0F"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</w:p>
        </w:tc>
      </w:tr>
      <w:tr w:rsidR="00833EEA" w:rsidRPr="00F83F99" w14:paraId="0D5FAB53" w14:textId="77777777" w:rsidTr="005A1997">
        <w:trPr>
          <w:trHeight w:val="2689"/>
        </w:trPr>
        <w:tc>
          <w:tcPr>
            <w:tcW w:w="9576" w:type="dxa"/>
          </w:tcPr>
          <w:p w14:paraId="1E541CA6" w14:textId="77777777" w:rsidR="00833EEA" w:rsidRPr="009E23C6" w:rsidRDefault="00833EEA" w:rsidP="005A1997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Algorithm:</w:t>
            </w:r>
          </w:p>
          <w:p w14:paraId="09E1E916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Skip whitespace characters.</w:t>
            </w:r>
          </w:p>
          <w:p w14:paraId="3AB7AEF5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Convert characters into tokens (id, operators, parentheses, end).</w:t>
            </w:r>
          </w:p>
          <w:p w14:paraId="33BFCF29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Set the first token as the lookahead.</w:t>
            </w:r>
          </w:p>
          <w:p w14:paraId="607B2FC9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Call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parse_E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(entry point).</w:t>
            </w:r>
          </w:p>
          <w:p w14:paraId="70E50E54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In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parse_E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: parse T then E'.</w:t>
            </w:r>
          </w:p>
          <w:p w14:paraId="1E63A454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In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parse_E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': if + or -, consume and parse T then E'; else ε.</w:t>
            </w:r>
          </w:p>
          <w:p w14:paraId="6FA3EF13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In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parse_T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: parse F then T'.</w:t>
            </w:r>
          </w:p>
          <w:p w14:paraId="7F178D75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In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parse_T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': if *, /, or %, consume and parse F then T'; else ε.</w:t>
            </w:r>
          </w:p>
          <w:p w14:paraId="459AAE86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In </w:t>
            </w:r>
            <w:proofErr w:type="spell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parse_F</w:t>
            </w:r>
            <w:proofErr w:type="spell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: if id, consume; if (, consume, parse E, then </w:t>
            </w:r>
            <w:proofErr w:type="gramStart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expect )</w:t>
            </w:r>
            <w:proofErr w:type="gramEnd"/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.</w:t>
            </w:r>
          </w:p>
          <w:p w14:paraId="5A262F9B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If parsing succeeds and lookahead is END, accept.</w:t>
            </w:r>
          </w:p>
          <w:p w14:paraId="05FD40DA" w14:textId="77777777" w:rsidR="00677B0F" w:rsidRPr="00677B0F" w:rsidRDefault="00677B0F" w:rsidP="00677B0F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677B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Otherwise, reject.</w:t>
            </w:r>
          </w:p>
          <w:p w14:paraId="73F15BE7" w14:textId="3F719CA0" w:rsidR="002F5080" w:rsidRPr="009E23C6" w:rsidRDefault="002F5080" w:rsidP="005A199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33EEA" w:rsidRPr="00F83F99" w14:paraId="674D4FB5" w14:textId="77777777" w:rsidTr="005A1997">
        <w:trPr>
          <w:trHeight w:val="2542"/>
        </w:trPr>
        <w:tc>
          <w:tcPr>
            <w:tcW w:w="9576" w:type="dxa"/>
          </w:tcPr>
          <w:p w14:paraId="3FDFCAAD" w14:textId="77777777" w:rsidR="00677B0F" w:rsidRDefault="00833EEA" w:rsidP="00677B0F">
            <w:pPr>
              <w:contextualSpacing/>
            </w:pPr>
            <w:r w:rsidRPr="009E23C6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Program:</w:t>
            </w:r>
            <w:r w:rsidR="00677B0F">
              <w:t xml:space="preserve"> </w:t>
            </w:r>
          </w:p>
          <w:p w14:paraId="54B9EFFD" w14:textId="08F1D0B1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stdio.h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  <w:p w14:paraId="7C389DB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ctype.h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  <w:p w14:paraId="2307696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#include &lt;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string.h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  <w:p w14:paraId="6E63218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C0A301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typedef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enum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{</w:t>
            </w:r>
          </w:p>
          <w:p w14:paraId="5DE348C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TOK_ID, TOK_PLUS, TOK_MINUS, TOK_MUL, TOK_DIV, TOK_MOD,</w:t>
            </w:r>
          </w:p>
          <w:p w14:paraId="736CE31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TOK_LPAREN, TOK_RPAREN, TOK_END, TOK_INVALID</w:t>
            </w:r>
          </w:p>
          <w:p w14:paraId="33501A6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}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TokenType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2310EA5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5AFB8D35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typedef struct {</w:t>
            </w:r>
          </w:p>
          <w:p w14:paraId="7F65168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TokenType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type;</w:t>
            </w:r>
          </w:p>
          <w:p w14:paraId="641DFE9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char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lexeme[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64];</w:t>
            </w:r>
          </w:p>
          <w:p w14:paraId="6DBC3CD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 Token;</w:t>
            </w:r>
          </w:p>
          <w:p w14:paraId="697621F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7401433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const char *input;</w:t>
            </w:r>
          </w:p>
          <w:p w14:paraId="6F7C69F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size_t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pos;</w:t>
            </w:r>
          </w:p>
          <w:p w14:paraId="12F96885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 lookahead;</w:t>
            </w:r>
          </w:p>
          <w:p w14:paraId="052B76AF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F74CC2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/* --- Lexer --- */</w:t>
            </w:r>
          </w:p>
          <w:p w14:paraId="6EC9A17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void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skip_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ws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while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isspace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(unsigned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char)input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[pos])) pos++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4843C78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B49EDD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is_ident_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start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char c)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return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isalpha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(unsigned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char)c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|| c == '_'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0E36379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is_ident_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char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char c)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return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isalnum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(unsigned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char)c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|| c == '_'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510021BB" w14:textId="466450EC" w:rsidR="00677B0F" w:rsidRPr="00677B0F" w:rsidRDefault="00677B0F" w:rsidP="00677B0F">
            <w:pPr>
              <w:tabs>
                <w:tab w:val="left" w:pos="1164"/>
              </w:tabs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ab/>
            </w:r>
          </w:p>
          <w:p w14:paraId="0D1AD66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Token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next_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59A0149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skip_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ws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6D42E9A0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Token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{TOK_INVALID, {0}};</w:t>
            </w:r>
          </w:p>
          <w:p w14:paraId="3B099A3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char c = input[pos];</w:t>
            </w:r>
          </w:p>
          <w:p w14:paraId="7A6EB40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(c == '\0')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{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.type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TOK_END;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</w:t>
            </w:r>
            <w:proofErr w:type="spellEnd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03FE692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5214147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is_ident_start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(c)) {</w:t>
            </w:r>
          </w:p>
          <w:p w14:paraId="67630920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size_t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start = pos++;</w:t>
            </w:r>
          </w:p>
          <w:p w14:paraId="5D620B4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while (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is_ident_char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(input[pos])) pos++;</w:t>
            </w:r>
          </w:p>
          <w:p w14:paraId="1557B04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size_t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pos - start;</w:t>
            </w:r>
          </w:p>
          <w:p w14:paraId="6011AB6B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strncpy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tok.lexeme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input + start,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20EA00BD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tok.lexeme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] = '\0';</w:t>
            </w:r>
          </w:p>
          <w:p w14:paraId="4C2B167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TOK_ID;</w:t>
            </w:r>
          </w:p>
          <w:p w14:paraId="2C09E23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1237618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71A4FE7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1C3CCB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switch (c) {</w:t>
            </w:r>
          </w:p>
          <w:p w14:paraId="2F91511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'+':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TOK_PLUS; break;</w:t>
            </w:r>
          </w:p>
          <w:p w14:paraId="74E0933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'-':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TOK_MINUS; break;</w:t>
            </w:r>
          </w:p>
          <w:p w14:paraId="667C266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'*':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TOK_MUL; break;</w:t>
            </w:r>
          </w:p>
          <w:p w14:paraId="43DA28A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'/':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TOK_DIV; break;</w:t>
            </w:r>
          </w:p>
          <w:p w14:paraId="2355F2A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'%':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TOK_MOD; break;</w:t>
            </w:r>
          </w:p>
          <w:p w14:paraId="334A805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'(':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TOK_LPAREN; break;</w:t>
            </w:r>
          </w:p>
          <w:p w14:paraId="4C29EEE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case ')':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TOK_RPAREN; break;</w:t>
            </w:r>
          </w:p>
          <w:p w14:paraId="7FC0072F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default: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TOK_INVALID; break;</w:t>
            </w:r>
          </w:p>
          <w:p w14:paraId="04E0976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371D11AD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pos++;</w:t>
            </w:r>
          </w:p>
          <w:p w14:paraId="713BE9B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</w:t>
            </w:r>
          </w:p>
          <w:p w14:paraId="228229D0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768ACEAD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4627B2F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void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advance(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lookahead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next_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7C08973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match(</w:t>
            </w:r>
            <w:proofErr w:type="spellStart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TokenType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t)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if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advance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(); return 1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return 0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709D5C9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5FF5D76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/* --- Parser --- */</w:t>
            </w:r>
          </w:p>
          <w:p w14:paraId="7555A6CA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); 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); 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); 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); 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71EC96C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1C624DC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()  {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&amp;&amp;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024DB4C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7A1C79E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TOK_PLUS ||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TOK_MINUS) {</w:t>
            </w:r>
          </w:p>
          <w:p w14:paraId="317D5D5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advance(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317211CB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&amp;&amp;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00216E05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1D865E0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1; // epsilon</w:t>
            </w:r>
          </w:p>
          <w:p w14:paraId="46D3075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28CC9A8D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()  {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&amp;&amp;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4C51CAD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78DEAB95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TOK_MUL ||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TOK_DIV ||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TOK_MOD) {</w:t>
            </w:r>
          </w:p>
          <w:p w14:paraId="1169766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advance(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15F03040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&amp;&amp;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Tp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3A77D12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219EBC9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1; // epsilon</w:t>
            </w:r>
          </w:p>
          <w:p w14:paraId="61B5283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7DD4DDDB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6A5021E0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TOK_ID)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{ advance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(); return 1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; }</w:t>
            </w:r>
            <w:proofErr w:type="gramEnd"/>
          </w:p>
          <w:p w14:paraId="1F30906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TOK_LPAREN) {</w:t>
            </w:r>
          </w:p>
          <w:p w14:paraId="251F925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advance(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473DB074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(!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)) return 0;</w:t>
            </w:r>
          </w:p>
          <w:p w14:paraId="24A7295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return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match(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TOK_RPAREN);</w:t>
            </w:r>
          </w:p>
          <w:p w14:paraId="3BEA726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}</w:t>
            </w:r>
          </w:p>
          <w:p w14:paraId="2C32E9C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0;</w:t>
            </w:r>
          </w:p>
          <w:p w14:paraId="383F386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6C63C1B3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4A0ADAA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/* --- Driver --- */</w:t>
            </w:r>
          </w:p>
          <w:p w14:paraId="1D72FE6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const char *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5F97798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input =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src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; pos = 0;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advance(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);</w:t>
            </w:r>
          </w:p>
          <w:p w14:paraId="511F343F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parse_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) &amp;&amp;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lookahead.type</w:t>
            </w:r>
            <w:proofErr w:type="spellEnd"/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== TOK_END;</w:t>
            </w:r>
          </w:p>
          <w:p w14:paraId="352431C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489741F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6DC9846D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int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main(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) {</w:t>
            </w:r>
          </w:p>
          <w:p w14:paraId="66EA4D8B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char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buffer[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256];</w:t>
            </w:r>
          </w:p>
          <w:p w14:paraId="45ADC8C1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"Enter expression: ");</w:t>
            </w:r>
          </w:p>
          <w:p w14:paraId="36FB663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fgets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buffer,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sizeof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(buffer), stdin);</w:t>
            </w:r>
          </w:p>
          <w:p w14:paraId="658DE8A2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buffer[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strcspn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buffer, "\n")] = '\0';</w:t>
            </w:r>
          </w:p>
          <w:p w14:paraId="10226AB8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</w:p>
          <w:p w14:paraId="1364BC7C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if (parse(buffer))</w:t>
            </w:r>
          </w:p>
          <w:p w14:paraId="1A9F97E6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("Accepted\n");</w:t>
            </w:r>
          </w:p>
          <w:p w14:paraId="77930487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else</w:t>
            </w:r>
          </w:p>
          <w:p w14:paraId="5E21B52A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printf</w:t>
            </w:r>
            <w:proofErr w:type="spellEnd"/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("Rejected\n");</w:t>
            </w:r>
          </w:p>
          <w:p w14:paraId="4E2FEB7E" w14:textId="77777777" w:rsidR="00677B0F" w:rsidRPr="00677B0F" w:rsidRDefault="00677B0F" w:rsidP="00677B0F">
            <w:pPr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  return 0;</w:t>
            </w:r>
          </w:p>
          <w:p w14:paraId="35C0E72B" w14:textId="1F6A1572" w:rsidR="00833EEA" w:rsidRPr="009E23C6" w:rsidRDefault="00677B0F" w:rsidP="00677B0F">
            <w:pPr>
              <w:spacing w:line="276" w:lineRule="auto"/>
              <w:contextualSpacing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677B0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  <w:p w14:paraId="2A3C531D" w14:textId="089945BF" w:rsidR="00833EEA" w:rsidRPr="009E23C6" w:rsidRDefault="00833EEA" w:rsidP="005A1997">
            <w:pPr>
              <w:spacing w:line="276" w:lineRule="auto"/>
              <w:contextualSpacing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</w:tc>
      </w:tr>
      <w:tr w:rsidR="00833EEA" w:rsidRPr="00F83F99" w14:paraId="09B03D5B" w14:textId="77777777" w:rsidTr="00D17EA9">
        <w:trPr>
          <w:trHeight w:val="692"/>
        </w:trPr>
        <w:tc>
          <w:tcPr>
            <w:tcW w:w="9576" w:type="dxa"/>
            <w:vAlign w:val="center"/>
          </w:tcPr>
          <w:p w14:paraId="39BF9867" w14:textId="77777777" w:rsidR="00833EEA" w:rsidRPr="009E23C6" w:rsidRDefault="00833EEA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Result:</w:t>
            </w:r>
          </w:p>
          <w:p w14:paraId="1BF7BA3B" w14:textId="78A18615" w:rsidR="00554000" w:rsidRPr="009E23C6" w:rsidRDefault="00833EEA" w:rsidP="005A1997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 executed successfully and verified output.</w:t>
            </w:r>
          </w:p>
        </w:tc>
      </w:tr>
      <w:tr w:rsidR="00833EEA" w:rsidRPr="00F83F99" w14:paraId="09AA7F55" w14:textId="77777777" w:rsidTr="00F83F99">
        <w:trPr>
          <w:trHeight w:val="841"/>
        </w:trPr>
        <w:tc>
          <w:tcPr>
            <w:tcW w:w="9576" w:type="dxa"/>
            <w:vAlign w:val="center"/>
          </w:tcPr>
          <w:p w14:paraId="7AF40D11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C1F465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F7711BB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1F95E33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AD8216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6DD81B7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9C80631" w14:textId="77777777" w:rsidR="00677B0F" w:rsidRDefault="00677B0F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9CCA68" w14:textId="1AC6055A" w:rsidR="00833EEA" w:rsidRPr="009E23C6" w:rsidRDefault="00833EEA" w:rsidP="00F83F99">
            <w:pPr>
              <w:spacing w:line="276" w:lineRule="auto"/>
              <w:contextualSpacing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Output:</w:t>
            </w:r>
          </w:p>
          <w:p w14:paraId="19F42B34" w14:textId="77777777" w:rsidR="00833EEA" w:rsidRPr="009E23C6" w:rsidRDefault="00833EEA" w:rsidP="004A2D07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E47DBCF" w14:textId="2D4339FE" w:rsidR="002F5080" w:rsidRDefault="002F5080" w:rsidP="004A2D07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E23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 Screenshot</w:t>
            </w:r>
            <w:r w:rsidR="00677B0F">
              <w:rPr>
                <w:noProof/>
              </w:rPr>
              <w:drawing>
                <wp:inline distT="0" distB="0" distL="0" distR="0" wp14:anchorId="5CAE556A" wp14:editId="608A1B39">
                  <wp:extent cx="5943600" cy="6563360"/>
                  <wp:effectExtent l="0" t="0" r="0" b="8890"/>
                  <wp:docPr id="1342579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656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51A9C" w14:textId="744E26C4" w:rsidR="00677B0F" w:rsidRPr="009E23C6" w:rsidRDefault="00677B0F" w:rsidP="004A2D07">
            <w:pPr>
              <w:spacing w:line="276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E25353A" w14:textId="77777777" w:rsidR="00B00DF4" w:rsidRPr="00F83F99" w:rsidRDefault="00B00DF4">
      <w:pPr>
        <w:rPr>
          <w:sz w:val="24"/>
          <w:szCs w:val="24"/>
        </w:rPr>
      </w:pPr>
    </w:p>
    <w:sectPr w:rsidR="00B00DF4" w:rsidRPr="00F83F9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C3C9" w14:textId="77777777" w:rsidR="00D42A03" w:rsidRDefault="00D42A03" w:rsidP="00627F91">
      <w:pPr>
        <w:spacing w:after="0" w:line="240" w:lineRule="auto"/>
      </w:pPr>
      <w:r>
        <w:separator/>
      </w:r>
    </w:p>
  </w:endnote>
  <w:endnote w:type="continuationSeparator" w:id="0">
    <w:p w14:paraId="01CB8581" w14:textId="77777777" w:rsidR="00D42A03" w:rsidRDefault="00D42A03" w:rsidP="00627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D42A" w14:textId="77777777" w:rsidR="00677B0F" w:rsidRDefault="00677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EBD84" w14:textId="77777777" w:rsidR="00677B0F" w:rsidRDefault="00677B0F" w:rsidP="00627F91">
    <w:pPr>
      <w:pStyle w:val="Footer"/>
    </w:pPr>
    <w:proofErr w:type="spellStart"/>
    <w:r>
      <w:t>Komam</w:t>
    </w:r>
    <w:proofErr w:type="spellEnd"/>
    <w:r>
      <w:t xml:space="preserve"> Bhanu Teja </w:t>
    </w:r>
  </w:p>
  <w:p w14:paraId="3965EA0B" w14:textId="5AEAA7AE" w:rsidR="00627F91" w:rsidRDefault="00677B0F" w:rsidP="00627F91">
    <w:pPr>
      <w:pStyle w:val="Footer"/>
    </w:pPr>
    <w:r>
      <w:t>2023002633</w:t>
    </w:r>
    <w:r w:rsidR="00627F91">
      <w:ptab w:relativeTo="margin" w:alignment="center" w:leader="none"/>
    </w:r>
    <w:r w:rsidR="00627F91">
      <w:ptab w:relativeTo="margin" w:alignment="right" w:leader="none"/>
    </w:r>
    <w:r w:rsidR="002F5080" w:rsidRPr="002F5080">
      <w:t xml:space="preserve"> </w:t>
    </w:r>
    <w:r w:rsidR="002F5080">
      <w:t xml:space="preserve">CSE, </w:t>
    </w:r>
    <w:r w:rsidR="00627F91">
      <w:t>GITAM BLR</w:t>
    </w:r>
  </w:p>
  <w:p w14:paraId="492F94D9" w14:textId="77777777" w:rsidR="00627F91" w:rsidRDefault="00627F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1FB1" w14:textId="77777777" w:rsidR="00677B0F" w:rsidRDefault="00677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F6545" w14:textId="77777777" w:rsidR="00D42A03" w:rsidRDefault="00D42A03" w:rsidP="00627F91">
      <w:pPr>
        <w:spacing w:after="0" w:line="240" w:lineRule="auto"/>
      </w:pPr>
      <w:r>
        <w:separator/>
      </w:r>
    </w:p>
  </w:footnote>
  <w:footnote w:type="continuationSeparator" w:id="0">
    <w:p w14:paraId="64A7CD78" w14:textId="77777777" w:rsidR="00D42A03" w:rsidRDefault="00D42A03" w:rsidP="00627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BBDF" w14:textId="77777777" w:rsidR="00677B0F" w:rsidRDefault="00677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C2DAA" w14:textId="77777777" w:rsidR="00627F91" w:rsidRDefault="00627F91">
    <w:pPr>
      <w:pStyle w:val="Header"/>
    </w:pPr>
  </w:p>
  <w:p w14:paraId="3C3B271A" w14:textId="080D1F17" w:rsidR="00627F91" w:rsidRDefault="002F5080">
    <w:pPr>
      <w:pStyle w:val="Header"/>
    </w:pPr>
    <w:r>
      <w:t>Compiler Design</w:t>
    </w:r>
    <w:r w:rsidR="00627F91">
      <w:t xml:space="preserve"> Lab</w:t>
    </w:r>
    <w:r w:rsidR="00627F91">
      <w:ptab w:relativeTo="margin" w:alignment="center" w:leader="none"/>
    </w:r>
    <w:r w:rsidR="00627F91">
      <w:ptab w:relativeTo="margin" w:alignment="right" w:leader="none"/>
    </w:r>
    <w:r w:rsidR="00627F91">
      <w:t>202</w:t>
    </w:r>
    <w:r w:rsidR="005A1997">
      <w:t>5</w:t>
    </w:r>
    <w:r w:rsidR="00627F91">
      <w:t>-2</w:t>
    </w:r>
    <w:r w:rsidR="005A1997"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5154F" w14:textId="77777777" w:rsidR="00677B0F" w:rsidRDefault="00677B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50C6"/>
    <w:multiLevelType w:val="hybridMultilevel"/>
    <w:tmpl w:val="66C276EE"/>
    <w:lvl w:ilvl="0" w:tplc="FFFFFFFF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20A56"/>
    <w:multiLevelType w:val="hybridMultilevel"/>
    <w:tmpl w:val="66C276EE"/>
    <w:lvl w:ilvl="0" w:tplc="FFFFFFFF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C24B1"/>
    <w:multiLevelType w:val="hybridMultilevel"/>
    <w:tmpl w:val="66C276EE"/>
    <w:lvl w:ilvl="0" w:tplc="417E0836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DE2D17"/>
    <w:multiLevelType w:val="hybridMultilevel"/>
    <w:tmpl w:val="66C276EE"/>
    <w:lvl w:ilvl="0" w:tplc="FFFFFFFF">
      <w:start w:val="1"/>
      <w:numFmt w:val="decimal"/>
      <w:lvlText w:val="Step 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50957"/>
    <w:multiLevelType w:val="multilevel"/>
    <w:tmpl w:val="FF78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639022">
    <w:abstractNumId w:val="2"/>
  </w:num>
  <w:num w:numId="2" w16cid:durableId="12584652">
    <w:abstractNumId w:val="0"/>
  </w:num>
  <w:num w:numId="3" w16cid:durableId="418873068">
    <w:abstractNumId w:val="3"/>
  </w:num>
  <w:num w:numId="4" w16cid:durableId="720520453">
    <w:abstractNumId w:val="1"/>
  </w:num>
  <w:num w:numId="5" w16cid:durableId="1307392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EA"/>
    <w:rsid w:val="00001925"/>
    <w:rsid w:val="0005774B"/>
    <w:rsid w:val="001D3FB3"/>
    <w:rsid w:val="00211E71"/>
    <w:rsid w:val="00227CB4"/>
    <w:rsid w:val="002F5080"/>
    <w:rsid w:val="0032105F"/>
    <w:rsid w:val="00326585"/>
    <w:rsid w:val="00447930"/>
    <w:rsid w:val="004A2D07"/>
    <w:rsid w:val="004D42D9"/>
    <w:rsid w:val="00554000"/>
    <w:rsid w:val="005A1997"/>
    <w:rsid w:val="00627F91"/>
    <w:rsid w:val="00677B0F"/>
    <w:rsid w:val="006A7016"/>
    <w:rsid w:val="007012D2"/>
    <w:rsid w:val="00742658"/>
    <w:rsid w:val="00827E4F"/>
    <w:rsid w:val="00833EEA"/>
    <w:rsid w:val="0087190D"/>
    <w:rsid w:val="009E23C6"/>
    <w:rsid w:val="00B00DF4"/>
    <w:rsid w:val="00B52F80"/>
    <w:rsid w:val="00B833B3"/>
    <w:rsid w:val="00C769B9"/>
    <w:rsid w:val="00CB6226"/>
    <w:rsid w:val="00CF6539"/>
    <w:rsid w:val="00D17EA9"/>
    <w:rsid w:val="00D25C6D"/>
    <w:rsid w:val="00D42A03"/>
    <w:rsid w:val="00EE17A0"/>
    <w:rsid w:val="00F41D99"/>
    <w:rsid w:val="00F63DA9"/>
    <w:rsid w:val="00F8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014A4"/>
  <w15:chartTrackingRefBased/>
  <w15:docId w15:val="{FDE2AB75-33E2-453E-B767-E59A2961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26"/>
  </w:style>
  <w:style w:type="paragraph" w:styleId="Heading1">
    <w:name w:val="heading 1"/>
    <w:basedOn w:val="Normal"/>
    <w:next w:val="Normal"/>
    <w:link w:val="Heading1Char"/>
    <w:uiPriority w:val="9"/>
    <w:qFormat/>
    <w:rsid w:val="0083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EA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3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F91"/>
  </w:style>
  <w:style w:type="paragraph" w:styleId="Footer">
    <w:name w:val="footer"/>
    <w:basedOn w:val="Normal"/>
    <w:link w:val="FooterChar"/>
    <w:uiPriority w:val="99"/>
    <w:unhideWhenUsed/>
    <w:rsid w:val="00627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 P</dc:creator>
  <cp:keywords/>
  <dc:description/>
  <cp:lastModifiedBy>K Bhanu Teja</cp:lastModifiedBy>
  <cp:revision>2</cp:revision>
  <dcterms:created xsi:type="dcterms:W3CDTF">2026-01-21T03:13:00Z</dcterms:created>
  <dcterms:modified xsi:type="dcterms:W3CDTF">2026-01-21T03:13:00Z</dcterms:modified>
</cp:coreProperties>
</file>