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7E3AA" w14:textId="77777777" w:rsidR="001A60E2" w:rsidRDefault="001A60E2" w:rsidP="001A60E2">
      <w:pPr>
        <w:pStyle w:val="Heading1"/>
      </w:pPr>
      <w:bookmarkStart w:id="0" w:name="_GoBack"/>
      <w:bookmarkEnd w:id="0"/>
      <w:r>
        <w:t>CSE2MAD Project Report Template</w:t>
      </w:r>
    </w:p>
    <w:p w14:paraId="21C59DCB" w14:textId="77777777" w:rsidR="001A60E2" w:rsidRDefault="009514F0" w:rsidP="001A60E2">
      <w:r>
        <w:t>&lt;Not mo</w:t>
      </w:r>
      <w:r w:rsidR="001A60E2">
        <w:t>re than 3 pages.&gt;</w:t>
      </w:r>
    </w:p>
    <w:p w14:paraId="35432E97" w14:textId="77777777" w:rsidR="001A60E2" w:rsidRDefault="001A60E2" w:rsidP="001A60E2">
      <w:pPr>
        <w:pStyle w:val="Heading1"/>
      </w:pPr>
      <w:r>
        <w:br/>
        <w:t>Group Information</w:t>
      </w:r>
    </w:p>
    <w:p w14:paraId="6D5F3962" w14:textId="77777777" w:rsidR="00F8744F" w:rsidRDefault="001A60E2" w:rsidP="001A60E2">
      <w:r>
        <w:t xml:space="preserve">Group Id: </w:t>
      </w:r>
    </w:p>
    <w:p w14:paraId="79295F55" w14:textId="77777777" w:rsidR="001A60E2" w:rsidRDefault="001A60E2" w:rsidP="001A60E2">
      <w:r>
        <w:t>Member Names &amp; Student Ids:</w:t>
      </w:r>
    </w:p>
    <w:p w14:paraId="433B2E19" w14:textId="77777777" w:rsidR="001A60E2" w:rsidRDefault="001A60E2"/>
    <w:p w14:paraId="5064566A" w14:textId="77777777" w:rsidR="001A60E2" w:rsidRDefault="001A60E2" w:rsidP="001A60E2">
      <w:pPr>
        <w:pStyle w:val="Heading1"/>
      </w:pPr>
      <w:r>
        <w:t>App overview</w:t>
      </w:r>
    </w:p>
    <w:p w14:paraId="3453F87A" w14:textId="535DCD35" w:rsidR="001A60E2" w:rsidRDefault="001A60E2" w:rsidP="001A60E2">
      <w:r>
        <w:t>&lt;a brief introduction on what your app does</w:t>
      </w:r>
      <w:r w:rsidR="00EF58A3">
        <w:t>. 1 or 2 lines is sufficient.</w:t>
      </w:r>
      <w:r>
        <w:t>&gt;</w:t>
      </w:r>
    </w:p>
    <w:p w14:paraId="14701D3D" w14:textId="77777777" w:rsidR="001A60E2" w:rsidRDefault="001A60E2" w:rsidP="001A60E2">
      <w:r>
        <w:t>&lt;what user stories from the backlog have you implemented?&gt;</w:t>
      </w:r>
    </w:p>
    <w:p w14:paraId="2C1E7A7D" w14:textId="77777777" w:rsidR="001A60E2" w:rsidRDefault="001A60E2" w:rsidP="001A60E2"/>
    <w:p w14:paraId="284DD245" w14:textId="77777777" w:rsidR="001A60E2" w:rsidRDefault="001A60E2" w:rsidP="001A60E2">
      <w:pPr>
        <w:pStyle w:val="Heading1"/>
      </w:pPr>
      <w:r>
        <w:t>User Persona/s</w:t>
      </w:r>
    </w:p>
    <w:p w14:paraId="4C887822" w14:textId="77777777" w:rsidR="001A60E2" w:rsidRDefault="001A60E2" w:rsidP="001A60E2">
      <w:r>
        <w:t>Include a condensed version of your sprint 1 personas here. If you have changed the persona/s in sprint 2, include the updated version.</w:t>
      </w:r>
    </w:p>
    <w:p w14:paraId="2A758CBD" w14:textId="77777777" w:rsidR="001A60E2" w:rsidRDefault="001A60E2" w:rsidP="001A60E2">
      <w:r>
        <w:t>Explain how your target persona affected your app design decisions.</w:t>
      </w:r>
    </w:p>
    <w:p w14:paraId="7AA50713" w14:textId="77777777" w:rsidR="001A60E2" w:rsidRDefault="001A60E2" w:rsidP="001A60E2"/>
    <w:p w14:paraId="280D4AA1" w14:textId="77777777" w:rsidR="001A60E2" w:rsidRDefault="001A60E2" w:rsidP="001A60E2">
      <w:pPr>
        <w:pStyle w:val="Heading1"/>
      </w:pPr>
      <w:r>
        <w:t xml:space="preserve">External libraries: If you have used any external libraries such as speed-test, </w:t>
      </w:r>
      <w:r w:rsidR="001160D3">
        <w:t xml:space="preserve">state what the are and </w:t>
      </w:r>
      <w:r>
        <w:t>justify reasons for doing so</w:t>
      </w:r>
    </w:p>
    <w:p w14:paraId="20F4DD87" w14:textId="77777777" w:rsidR="001160D3" w:rsidRDefault="001160D3" w:rsidP="001A60E2">
      <w:pPr>
        <w:pStyle w:val="Heading1"/>
      </w:pPr>
    </w:p>
    <w:p w14:paraId="6CE3521E" w14:textId="77777777" w:rsidR="001160D3" w:rsidRDefault="001160D3" w:rsidP="001A60E2">
      <w:pPr>
        <w:pStyle w:val="Heading1"/>
      </w:pPr>
      <w:r>
        <w:t>Team Management</w:t>
      </w:r>
    </w:p>
    <w:p w14:paraId="5B724B63" w14:textId="19A1BEEF" w:rsidR="00D01211" w:rsidRPr="00D01211" w:rsidRDefault="00D01211" w:rsidP="00D01211">
      <w:r>
        <w:t>&lt;</w:t>
      </w:r>
      <w:r w:rsidR="0065109B">
        <w:t>You</w:t>
      </w:r>
      <w:r>
        <w:t xml:space="preserve"> can either include the burndown chart &amp; Sprint 3 backlog here, or attach them separately&gt;</w:t>
      </w:r>
    </w:p>
    <w:p w14:paraId="67D22D13" w14:textId="77777777" w:rsidR="001160D3" w:rsidRPr="001160D3" w:rsidRDefault="001160D3" w:rsidP="00EF58A3">
      <w:pPr>
        <w:pStyle w:val="Heading2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160D3">
        <w:rPr>
          <w:rFonts w:ascii="Times" w:eastAsia="Times New Roman" w:hAnsi="Times" w:cs="Times New Roman"/>
          <w:sz w:val="20"/>
          <w:szCs w:val="20"/>
        </w:rPr>
        <w:t>Burndown chart for Sprint 2</w:t>
      </w:r>
    </w:p>
    <w:p w14:paraId="05182C90" w14:textId="77777777" w:rsidR="001160D3" w:rsidRPr="001160D3" w:rsidRDefault="001160D3" w:rsidP="00EF58A3">
      <w:pPr>
        <w:pStyle w:val="Heading2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160D3">
        <w:rPr>
          <w:rFonts w:ascii="Times" w:eastAsia="Times New Roman" w:hAnsi="Times" w:cs="Times New Roman"/>
          <w:sz w:val="20"/>
          <w:szCs w:val="20"/>
        </w:rPr>
        <w:t>Sprint backlog for next sprint (Sprint 3)</w:t>
      </w:r>
    </w:p>
    <w:p w14:paraId="0B72510E" w14:textId="77777777" w:rsidR="001160D3" w:rsidRDefault="001160D3" w:rsidP="001160D3">
      <w:pPr>
        <w:pStyle w:val="Heading2"/>
      </w:pPr>
    </w:p>
    <w:sectPr w:rsidR="001160D3" w:rsidSect="00BF0B1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C18B3" w14:textId="77777777" w:rsidR="00036C37" w:rsidRDefault="00036C37" w:rsidP="009C4B51">
      <w:r>
        <w:separator/>
      </w:r>
    </w:p>
  </w:endnote>
  <w:endnote w:type="continuationSeparator" w:id="0">
    <w:p w14:paraId="24C22C05" w14:textId="77777777" w:rsidR="00036C37" w:rsidRDefault="00036C37" w:rsidP="009C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4F557" w14:textId="77777777" w:rsidR="009C4B51" w:rsidRDefault="009C4B51" w:rsidP="009213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B082A" w14:textId="77777777" w:rsidR="009C4B51" w:rsidRDefault="009C4B51" w:rsidP="009C4B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094AF" w14:textId="5A6C99DC" w:rsidR="009C4B51" w:rsidRDefault="009C4B51" w:rsidP="009213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35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D2B3D" w14:textId="77777777" w:rsidR="009C4B51" w:rsidRDefault="009C4B51" w:rsidP="009C4B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41248" w14:textId="77777777" w:rsidR="00036C37" w:rsidRDefault="00036C37" w:rsidP="009C4B51">
      <w:r>
        <w:separator/>
      </w:r>
    </w:p>
  </w:footnote>
  <w:footnote w:type="continuationSeparator" w:id="0">
    <w:p w14:paraId="256F8AB2" w14:textId="77777777" w:rsidR="00036C37" w:rsidRDefault="00036C37" w:rsidP="009C4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2E6E"/>
    <w:multiLevelType w:val="hybridMultilevel"/>
    <w:tmpl w:val="D79C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E2"/>
    <w:rsid w:val="00036C37"/>
    <w:rsid w:val="001160D3"/>
    <w:rsid w:val="00156E68"/>
    <w:rsid w:val="001A60E2"/>
    <w:rsid w:val="0065109B"/>
    <w:rsid w:val="009514F0"/>
    <w:rsid w:val="009C4B51"/>
    <w:rsid w:val="00BF0B14"/>
    <w:rsid w:val="00D01211"/>
    <w:rsid w:val="00DA35B2"/>
    <w:rsid w:val="00EF58A3"/>
    <w:rsid w:val="00F44E98"/>
    <w:rsid w:val="00F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1F1F"/>
  <w14:defaultImageDpi w14:val="300"/>
  <w15:docId w15:val="{6F25DEBB-6C3C-48F8-BC80-2B471D7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4B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B51"/>
  </w:style>
  <w:style w:type="character" w:styleId="PageNumber">
    <w:name w:val="page number"/>
    <w:basedOn w:val="DefaultParagraphFont"/>
    <w:uiPriority w:val="99"/>
    <w:semiHidden/>
    <w:unhideWhenUsed/>
    <w:rsid w:val="009C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Niroshinie Fernando</dc:creator>
  <cp:keywords/>
  <dc:description/>
  <cp:lastModifiedBy>Cameron James</cp:lastModifiedBy>
  <cp:revision>2</cp:revision>
  <dcterms:created xsi:type="dcterms:W3CDTF">2016-09-12T02:37:00Z</dcterms:created>
  <dcterms:modified xsi:type="dcterms:W3CDTF">2016-09-12T02:37:00Z</dcterms:modified>
</cp:coreProperties>
</file>